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7EFE9" w14:textId="2B301B3A" w:rsidR="00423BFE" w:rsidRDefault="002D6A02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sectPr w:rsidR="00423BFE" w:rsidSect="00707F65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2D6A02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cs/>
        </w:rPr>
        <w:drawing>
          <wp:anchor distT="0" distB="0" distL="114300" distR="114300" simplePos="0" relativeHeight="251695104" behindDoc="0" locked="0" layoutInCell="1" allowOverlap="1" wp14:anchorId="7BD60DEB" wp14:editId="55339826">
            <wp:simplePos x="0" y="0"/>
            <wp:positionH relativeFrom="column">
              <wp:posOffset>-907474</wp:posOffset>
            </wp:positionH>
            <wp:positionV relativeFrom="paragraph">
              <wp:posOffset>-935182</wp:posOffset>
            </wp:positionV>
            <wp:extent cx="7584201" cy="10723418"/>
            <wp:effectExtent l="0" t="0" r="0" b="1905"/>
            <wp:wrapNone/>
            <wp:docPr id="166862345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90" cy="107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60A38" w14:textId="0EEC28B1" w:rsidR="00707F65" w:rsidRPr="000900AB" w:rsidRDefault="00707F65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คำนำ</w:t>
      </w:r>
    </w:p>
    <w:p w14:paraId="6AF2E6BB" w14:textId="43143CE7" w:rsidR="00127515" w:rsidRPr="000900AB" w:rsidRDefault="00707F65" w:rsidP="000900AB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B788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="00E359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ชั้นประถมศึกษาปีที่ 6 และระดับชั้นมัธยมศึกษาปีที่ 3 ปีการศึกษา 2567 ระดับศูนย์เครือข่ายคุณภาพการศึกษา</w:t>
      </w:r>
      <w:r w:rsidR="0012751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บางสะพานน้อย</w:t>
      </w:r>
      <w:r w:rsidR="00956920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จัดทำขึ้นเพื่อ</w:t>
      </w:r>
      <w:r w:rsidR="0012751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ใช้เป็นข้อมูล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การวิเคราะห์ถึงปัญหา</w:t>
      </w:r>
      <w:r w:rsidR="0012751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อันเป็นเหตุปัจจัยที่มีผลต่อผลสัมฤทธิ์ทางการเรียนและ</w:t>
      </w:r>
      <w:r w:rsidR="00E35927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="00E359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="00E35927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E35927"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="00E35927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เพื่อเป็นแนวทางในการวิเคราะห์ผลสัมฤทธิ์</w:t>
      </w:r>
      <w:r w:rsidR="00E359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E35927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="00E359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="00E35927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E35927"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="00E35927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ทางการเรียนที่เชื่อมโยงสู่การทำแผนยกระดับผลสัมฤทธิ์ให้ดีขึ้น </w:t>
      </w:r>
    </w:p>
    <w:p w14:paraId="1F5EFAB8" w14:textId="63502330" w:rsidR="00707F65" w:rsidRPr="000900AB" w:rsidRDefault="00127515" w:rsidP="000900AB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โดย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เอกสารดังกล่าวประกอบด้วย ข้อมูลทั่วไปของโรงเรียน ผลการทดสอบทางการศึกษาระดับชาติขั้นพื้นฐาน (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O-NET)  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ระดับชั้นประถมศึกษาปีที่ 6 และระดับชั้นมัธยมศึกษาปีที่ 3 </w:t>
      </w:r>
      <w:r w:rsidR="00662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การวิเคราะห์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="009E3A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ลการทดสอบทางการศึกษาระดับชาติ</w:t>
      </w:r>
      <w:r w:rsidR="00AD592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E3A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ขั้นพื้นฐาน 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9E3A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62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ปีการศึกษา 2567 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ซึ่งคณะผู้จัดทำได้วิเคราะห์สภาพปัญหา ปัจจัยต่างๆ มาทำเป็นข้อมูล เพื่อใช้เป็นแนวทางในการดำเนินการจัดทำแผนยกระดับ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="009E3A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ระดับศูนย์เครือข่ายคุณภาพการศึกษาบางสะพานน้อย </w:t>
      </w:r>
      <w:r w:rsidR="000900AB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เพื่อให้บรรลุผลสำเร็จ ตามแผนงานที่กำหนด </w:t>
      </w:r>
    </w:p>
    <w:p w14:paraId="38BE9969" w14:textId="60CC418D" w:rsidR="00707F65" w:rsidRPr="000900AB" w:rsidRDefault="00127515" w:rsidP="009E3A0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ขอขอบคุณผู้บริหารสถานศึกษา ครู บุคลากรทางการศึกษา และผู้เกี่ยวข้องทุกฝ่ายที่ให้ความร่วมมือในการ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ดำเนินงานเพื่อยกระดับ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="009E3A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ปีการศึกษา 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7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หวังเป็นอย่างยิ่งว่า</w:t>
      </w:r>
      <w:r w:rsidR="003B78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</w:t>
      </w:r>
      <w:r w:rsidR="00662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="003B78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ฉบับนี้</w:t>
      </w:r>
      <w:r w:rsidR="00707F65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จะเป็นประโยชน์</w:t>
      </w:r>
      <w:r w:rsidR="00BD1772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ในการพัฒนา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="009E3A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="009E3A04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BD1772"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D1772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ในภาพรวม</w:t>
      </w:r>
      <w:r w:rsidR="00662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662CC7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ศูนย์เครือข่ายคุณภาพการศึกษาบางสะพานน้อย 1</w:t>
      </w:r>
      <w:r w:rsidR="00BD1772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สูงขึ้น</w:t>
      </w:r>
    </w:p>
    <w:p w14:paraId="03B4DF10" w14:textId="77777777" w:rsidR="00127515" w:rsidRDefault="00127515" w:rsidP="000900A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8E5920" w14:textId="77777777" w:rsidR="00AD5923" w:rsidRPr="000900AB" w:rsidRDefault="00AD5923" w:rsidP="000900A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985C14" w14:textId="25A9DDFB" w:rsidR="00707F65" w:rsidRPr="000900AB" w:rsidRDefault="00127515" w:rsidP="000900AB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900AB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ศูนย์เครือข่ายคุณภาพการศึกษาบางสะพานน้อย </w:t>
      </w:r>
      <w:r w:rsidR="000900AB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</w:p>
    <w:p w14:paraId="11D0142E" w14:textId="01473081" w:rsidR="00127515" w:rsidRPr="000900AB" w:rsidRDefault="00127515" w:rsidP="000900AB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03D565B" w14:textId="3A4F5DC2" w:rsidR="00707F65" w:rsidRPr="000900AB" w:rsidRDefault="00707F65" w:rsidP="000900A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</w:t>
      </w:r>
    </w:p>
    <w:p w14:paraId="6C26B760" w14:textId="77777777" w:rsidR="00707F65" w:rsidRPr="000900AB" w:rsidRDefault="00707F65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455C14F" w14:textId="77777777" w:rsidR="00707F65" w:rsidRPr="000900AB" w:rsidRDefault="00707F65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8E5A8AD" w14:textId="77777777" w:rsidR="00707F65" w:rsidRPr="000900AB" w:rsidRDefault="00707F65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D84B86E" w14:textId="77777777" w:rsidR="00707F65" w:rsidRPr="000900AB" w:rsidRDefault="00707F65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771F967" w14:textId="77777777" w:rsidR="000900AB" w:rsidRPr="000900AB" w:rsidRDefault="000900AB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D1CF4C0" w14:textId="77777777" w:rsidR="000900AB" w:rsidRPr="000900AB" w:rsidRDefault="000900AB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C0148F5" w14:textId="5D791B12" w:rsidR="000900AB" w:rsidRPr="000900AB" w:rsidRDefault="000900AB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690790C" w14:textId="77777777" w:rsidR="00630517" w:rsidRPr="004A498C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8091E9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สารบัญ</w:t>
      </w:r>
    </w:p>
    <w:tbl>
      <w:tblPr>
        <w:tblStyle w:val="a5"/>
        <w:tblW w:w="9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1224"/>
      </w:tblGrid>
      <w:tr w:rsidR="00630517" w:rsidRPr="000900AB" w14:paraId="53024274" w14:textId="77777777" w:rsidTr="000C6926">
        <w:tc>
          <w:tcPr>
            <w:tcW w:w="8647" w:type="dxa"/>
          </w:tcPr>
          <w:p w14:paraId="526A553C" w14:textId="77777777" w:rsidR="00630517" w:rsidRPr="000900AB" w:rsidRDefault="00630517" w:rsidP="00C5779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24" w:type="dxa"/>
          </w:tcPr>
          <w:p w14:paraId="5454C479" w14:textId="77777777" w:rsidR="00630517" w:rsidRPr="000900AB" w:rsidRDefault="00630517" w:rsidP="00C5779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630517" w:rsidRPr="000900AB" w14:paraId="54ED8D13" w14:textId="77777777" w:rsidTr="000C6926">
        <w:tc>
          <w:tcPr>
            <w:tcW w:w="8647" w:type="dxa"/>
          </w:tcPr>
          <w:p w14:paraId="18BC3695" w14:textId="77777777" w:rsidR="00630517" w:rsidRPr="000900AB" w:rsidRDefault="00630517" w:rsidP="00C5779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ส่วนที่  1    บทนำ</w:t>
            </w:r>
          </w:p>
        </w:tc>
        <w:tc>
          <w:tcPr>
            <w:tcW w:w="1224" w:type="dxa"/>
          </w:tcPr>
          <w:p w14:paraId="0786AED3" w14:textId="77777777" w:rsidR="00630517" w:rsidRPr="000900AB" w:rsidRDefault="00630517" w:rsidP="00C5779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630517" w:rsidRPr="000900AB" w14:paraId="2A0A59A1" w14:textId="77777777" w:rsidTr="000C6926">
        <w:tc>
          <w:tcPr>
            <w:tcW w:w="8647" w:type="dxa"/>
          </w:tcPr>
          <w:p w14:paraId="3849E320" w14:textId="77777777" w:rsidR="00630517" w:rsidRPr="000900AB" w:rsidRDefault="00630517" w:rsidP="00C577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EF5FE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ความเป็นมาและความสำคัญ</w:t>
            </w:r>
          </w:p>
        </w:tc>
        <w:tc>
          <w:tcPr>
            <w:tcW w:w="1224" w:type="dxa"/>
          </w:tcPr>
          <w:p w14:paraId="059B1892" w14:textId="7EBA70ED" w:rsidR="00630517" w:rsidRPr="00A77E3C" w:rsidRDefault="00630517" w:rsidP="00C577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77E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630517" w:rsidRPr="000900AB" w14:paraId="361EADAA" w14:textId="77777777" w:rsidTr="000C6926">
        <w:tc>
          <w:tcPr>
            <w:tcW w:w="8647" w:type="dxa"/>
          </w:tcPr>
          <w:p w14:paraId="6A1D3EFE" w14:textId="77777777" w:rsidR="00630517" w:rsidRPr="000900AB" w:rsidRDefault="00630517" w:rsidP="00C577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224" w:type="dxa"/>
          </w:tcPr>
          <w:p w14:paraId="7F067761" w14:textId="57DBA475" w:rsidR="00630517" w:rsidRPr="00A77E3C" w:rsidRDefault="00F345D4" w:rsidP="00C577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630517" w:rsidRPr="000900AB" w14:paraId="2709860F" w14:textId="77777777" w:rsidTr="000C6926">
        <w:tc>
          <w:tcPr>
            <w:tcW w:w="8647" w:type="dxa"/>
          </w:tcPr>
          <w:p w14:paraId="51F91C1D" w14:textId="77777777" w:rsidR="00630517" w:rsidRPr="000900AB" w:rsidRDefault="00630517" w:rsidP="00C577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F4E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ข้อมูลผู้บริหาร ครูวิชาการ และครูประจำ 4 กลุ่มสาระวิชาในปัจจุบัน</w:t>
            </w:r>
          </w:p>
        </w:tc>
        <w:tc>
          <w:tcPr>
            <w:tcW w:w="1224" w:type="dxa"/>
          </w:tcPr>
          <w:p w14:paraId="5CB857B4" w14:textId="63C706B3" w:rsidR="00630517" w:rsidRPr="00A77E3C" w:rsidRDefault="00630517" w:rsidP="00C577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77E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630517" w:rsidRPr="000900AB" w14:paraId="2EE71B3C" w14:textId="77777777" w:rsidTr="000C6926">
        <w:tc>
          <w:tcPr>
            <w:tcW w:w="8647" w:type="dxa"/>
          </w:tcPr>
          <w:p w14:paraId="3368B5FB" w14:textId="77777777" w:rsidR="00630517" w:rsidRPr="000900AB" w:rsidRDefault="00630517" w:rsidP="00C577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F4E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จำนวนนักเรียนชั้นประถมศึกษาปีที่ 6 และมัธยมศึกษาปีที่ 3 โรงเรียนในศูนย์เครือข่ายคุณภาพการศึกษาบางสะพานน้อย 1</w:t>
            </w:r>
          </w:p>
        </w:tc>
        <w:tc>
          <w:tcPr>
            <w:tcW w:w="1224" w:type="dxa"/>
          </w:tcPr>
          <w:p w14:paraId="531A316E" w14:textId="78E68C3D" w:rsidR="00630517" w:rsidRPr="00A77E3C" w:rsidRDefault="00F345D4" w:rsidP="00C577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630517" w:rsidRPr="000900AB" w14:paraId="6DFD2EAA" w14:textId="77777777" w:rsidTr="000C6926">
        <w:tc>
          <w:tcPr>
            <w:tcW w:w="8647" w:type="dxa"/>
          </w:tcPr>
          <w:p w14:paraId="44B33ACB" w14:textId="2B3F3D53" w:rsidR="00630517" w:rsidRPr="000900AB" w:rsidRDefault="00630517" w:rsidP="00C5779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ส่วนที่ 2  ผลการทดสอบทางการศึกษาระดับชาติ</w:t>
            </w:r>
          </w:p>
        </w:tc>
        <w:tc>
          <w:tcPr>
            <w:tcW w:w="1224" w:type="dxa"/>
          </w:tcPr>
          <w:p w14:paraId="2AE3533E" w14:textId="3F9EFB91" w:rsidR="00630517" w:rsidRPr="00A77E3C" w:rsidRDefault="00F345D4" w:rsidP="00C577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</w:tr>
      <w:tr w:rsidR="00630517" w:rsidRPr="000900AB" w14:paraId="060232C2" w14:textId="77777777" w:rsidTr="000C6926">
        <w:tc>
          <w:tcPr>
            <w:tcW w:w="8647" w:type="dxa"/>
          </w:tcPr>
          <w:p w14:paraId="64831BED" w14:textId="4998D3DB" w:rsidR="00630517" w:rsidRPr="000900AB" w:rsidRDefault="00630517" w:rsidP="00C5779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ส่วนที่ 3  </w:t>
            </w:r>
            <w:r w:rsidR="000C6926" w:rsidRPr="000C692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ผลการวิเคราะห์การทดสอบทางการศึกษาระดับชาติ ปีการศึกษา 2567</w:t>
            </w:r>
          </w:p>
        </w:tc>
        <w:tc>
          <w:tcPr>
            <w:tcW w:w="1224" w:type="dxa"/>
          </w:tcPr>
          <w:p w14:paraId="14D3376E" w14:textId="31BBE5C3" w:rsidR="00630517" w:rsidRPr="00A77E3C" w:rsidRDefault="00F345D4" w:rsidP="00C577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</w:p>
        </w:tc>
      </w:tr>
      <w:tr w:rsidR="00630517" w:rsidRPr="000900AB" w14:paraId="05999B5F" w14:textId="77777777" w:rsidTr="000C6926">
        <w:trPr>
          <w:trHeight w:val="396"/>
        </w:trPr>
        <w:tc>
          <w:tcPr>
            <w:tcW w:w="8647" w:type="dxa"/>
          </w:tcPr>
          <w:p w14:paraId="23929A75" w14:textId="77777777" w:rsidR="00630517" w:rsidRPr="000900AB" w:rsidRDefault="00630517" w:rsidP="00C5779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224" w:type="dxa"/>
          </w:tcPr>
          <w:p w14:paraId="4A3C47C1" w14:textId="77777777" w:rsidR="00630517" w:rsidRPr="00A77E3C" w:rsidRDefault="00630517" w:rsidP="00C577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30517" w:rsidRPr="000900AB" w14:paraId="0DDAC232" w14:textId="77777777" w:rsidTr="000C6926">
        <w:tc>
          <w:tcPr>
            <w:tcW w:w="8647" w:type="dxa"/>
          </w:tcPr>
          <w:p w14:paraId="65B2FF41" w14:textId="7C0103BC" w:rsidR="00630517" w:rsidRPr="000900AB" w:rsidRDefault="00630517" w:rsidP="00C577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คำสั่งแต่งตั้งคณะกรรมการยกระดับ</w:t>
            </w:r>
            <w:r w:rsidR="00FE71E9"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</w:t>
            </w:r>
            <w:r w:rsidR="00FE71E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ลการทดสอบทางการศึกษาระดับชาติขั้นพื้นฐาน  </w:t>
            </w:r>
            <w:r w:rsidR="00FE71E9"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FE71E9"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O-NET</w:t>
            </w:r>
            <w:r w:rsidR="00FE71E9"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  <w:r w:rsidRPr="00EF5FE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ศูนย์เครือข่ายคุณภาพการศึกษาบางสะพานน้อย </w:t>
            </w:r>
            <w:r w:rsidR="00662CC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24" w:type="dxa"/>
          </w:tcPr>
          <w:p w14:paraId="1EF73C8D" w14:textId="577F7E36" w:rsidR="00630517" w:rsidRPr="00A77E3C" w:rsidRDefault="00F345D4" w:rsidP="00C577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45</w:t>
            </w:r>
          </w:p>
        </w:tc>
      </w:tr>
    </w:tbl>
    <w:p w14:paraId="1C58AAE5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0A0C58C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2C741BD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13193C7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5FF01E6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2F8C5C6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CC80204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002190F" w14:textId="77777777" w:rsidR="00630517" w:rsidRPr="000900AB" w:rsidRDefault="00630517" w:rsidP="0063051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DC52D43" w14:textId="77777777" w:rsidR="00707F65" w:rsidRDefault="00707F65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936EFDF" w14:textId="77777777" w:rsidR="00AC7B7C" w:rsidRDefault="00AC7B7C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9772084" w14:textId="77777777" w:rsidR="00AC7B7C" w:rsidRDefault="00AC7B7C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F2AD962" w14:textId="77777777" w:rsidR="00AC7B7C" w:rsidRDefault="00AC7B7C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EDE7F93" w14:textId="77777777" w:rsidR="000C6926" w:rsidRDefault="000C6926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51B3605" w14:textId="77777777" w:rsidR="000C6926" w:rsidRDefault="000C6926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045878E" w14:textId="77777777" w:rsidR="000C6926" w:rsidRPr="000900AB" w:rsidRDefault="000C6926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144C4B7" w14:textId="77777777" w:rsidR="00AD5923" w:rsidRPr="000900AB" w:rsidRDefault="00AD5923" w:rsidP="00B5509D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BAF4E1C" w14:textId="77777777" w:rsidR="00F10B61" w:rsidRDefault="00F10B61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sectPr w:rsidR="00F10B61" w:rsidSect="00F10B61"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14:paraId="651944B8" w14:textId="27BABD1F" w:rsidR="00707F65" w:rsidRPr="000900AB" w:rsidRDefault="00C52895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47F03D6" wp14:editId="71D6506E">
                <wp:simplePos x="0" y="0"/>
                <wp:positionH relativeFrom="column">
                  <wp:posOffset>1276350</wp:posOffset>
                </wp:positionH>
                <wp:positionV relativeFrom="paragraph">
                  <wp:posOffset>-75384</wp:posOffset>
                </wp:positionV>
                <wp:extent cx="3197679" cy="910590"/>
                <wp:effectExtent l="19050" t="19050" r="3175" b="3810"/>
                <wp:wrapNone/>
                <wp:docPr id="1531706136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679" cy="910590"/>
                          <a:chOff x="0" y="0"/>
                          <a:chExt cx="4281730" cy="910849"/>
                        </a:xfrm>
                      </wpg:grpSpPr>
                      <wps:wsp>
                        <wps:cNvPr id="502303993" name="สี่เหลี่ยมผืนผ้า: มุมมน 3"/>
                        <wps:cNvSpPr/>
                        <wps:spPr>
                          <a:xfrm>
                            <a:off x="166930" y="159181"/>
                            <a:ext cx="4114800" cy="751668"/>
                          </a:xfrm>
                          <a:prstGeom prst="roundRect">
                            <a:avLst/>
                          </a:prstGeom>
                          <a:pattFill prst="pct5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764254" name="สี่เหลี่ยมผืนผ้า: มุมมน 3"/>
                        <wps:cNvSpPr/>
                        <wps:spPr>
                          <a:xfrm>
                            <a:off x="97188" y="73940"/>
                            <a:ext cx="4114800" cy="751668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803784" name="สี่เหลี่ยมผืนผ้า: มุมมน 3"/>
                        <wps:cNvSpPr/>
                        <wps:spPr>
                          <a:xfrm>
                            <a:off x="0" y="0"/>
                            <a:ext cx="4114800" cy="75120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A58D35" id="กลุ่ม 5" o:spid="_x0000_s1026" style="position:absolute;margin-left:100.5pt;margin-top:-5.95pt;width:251.8pt;height:71.7pt;z-index:-251641856;mso-width-relative:margin" coordsize="42817,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">
                <v:roundrect id="สี่เหลี่ยมผืนผ้า: มุมมน 3" o:spid="_x0000_s1027" style="position:absolute;left:1669;top:1591;width:41148;height:7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" fillcolor="black [3213]" stroked="f">
                  <v:fill r:id="rId10" o:title="" color2="white [3212]" type="pattern"/>
                </v:roundrect>
                <v:roundrect id="สี่เหลี่ยมผืนผ้า: มุมมน 3" o:spid="_x0000_s1028" style="position:absolute;left:971;top:739;width:41148;height:7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" fillcolor="#ffc000" stroked="f" strokeweight="2.25pt">
                  <v:stroke joinstyle="miter"/>
                </v:roundrect>
                <v:roundrect id="สี่เหลี่ยมผืนผ้า: มุมมน 3" o:spid="_x0000_s1029" style="position:absolute;width:41148;height:7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" filled="f" strokecolor="black [3213]" strokeweight="2.25pt">
                  <v:stroke joinstyle="miter"/>
                </v:roundrect>
              </v:group>
            </w:pict>
          </mc:Fallback>
        </mc:AlternateContent>
      </w:r>
      <w:r w:rsidR="00707F65"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ส่วนที่ 1</w:t>
      </w:r>
    </w:p>
    <w:p w14:paraId="156E3777" w14:textId="0F987F99" w:rsidR="00707F65" w:rsidRPr="000900AB" w:rsidRDefault="00707F65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บทนำ</w:t>
      </w:r>
    </w:p>
    <w:p w14:paraId="7A685355" w14:textId="24A9F8CE" w:rsidR="006C1EDD" w:rsidRPr="000900AB" w:rsidRDefault="006C1EDD" w:rsidP="000900AB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DFF44D1" w14:textId="3F535172" w:rsidR="006C1EDD" w:rsidRPr="000900AB" w:rsidRDefault="006C1EDD" w:rsidP="000900AB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ความเป็นมาและความสำคัญ</w:t>
      </w:r>
    </w:p>
    <w:p w14:paraId="109E5CF2" w14:textId="77777777" w:rsidR="00E4437D" w:rsidRPr="000900AB" w:rsidRDefault="006C1EDD" w:rsidP="000900AB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E4437D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สถานการณ์โลกปัจจุบันมีการเปลี่ยนแปลงอยู่ตลอดเวลา เช่นเดียวกับระบบการศึกษาต้องมีการพัฒนา</w:t>
      </w:r>
    </w:p>
    <w:p w14:paraId="6155B5D8" w14:textId="6D23E851" w:rsidR="00E4437D" w:rsidRPr="000900AB" w:rsidRDefault="00E4437D" w:rsidP="000900AB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เพื่อให้สอดคล้องกับสภาวะความเป็นจริง แนวคิดเรื่อง "ทักษะแห่งอนาคตใหม่ : การเรียนรู้ในศตวรรษที่ 21</w:t>
      </w:r>
      <w:r w:rsidR="008A24FC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2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ที่มุ่งเน้นทักษะการเรียนรู้และนวัตกรรมหรือ 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Rs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Cs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ซึ่งมีองค์ประกอบ ดังนี้ 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Rs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การอ่าน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Reading)</w:t>
      </w:r>
      <w:r w:rsidR="008A24FC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Writing)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และคณิตศาสตร์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Arithmetic)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4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Cs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การคิดวิเคราะห์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Critical Thinking)</w:t>
      </w:r>
      <w:r w:rsidR="008A24FC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A24FC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การสื่อสาร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Communication)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ความคิดสร้างสรรค์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Creativity)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และการร่วมมือ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Collaboration)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โดยเฉพาะผู้เรียนในระดับการศึกษาขั้นพื้นฐานจะต้องมีทักษะอื่นอีกหลายด้าน เช่น ทักษะการสื่อสาร </w:t>
      </w:r>
      <w:r w:rsidR="008A24FC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และทักษะการคิดคำนวณเป็นต้น เพื่อให้อยู่ในโลกแห่งการแข่งขันได้อย่างปลอดภัยและมีคุณภาพชีวิตที่ดี </w:t>
      </w:r>
      <w:r w:rsidR="008A24FC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และกระทรวงศึกษาธิการกำหนดนโยบายและจุดเน้นเพื่อให้การบริหารจัดการศึกษาในปีงบประมาณ </w:t>
      </w:r>
      <w:r w:rsidR="000900AB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2567 มีความสอดคล้องกับยุทธศาสตร์ชาติเป้าหมายของแผนแม่บทภายใต้ยุทธศาสตร์ชาติวัตถุประสงค์ของแผนการปฏิรูปประเทศด้านการศึกษา และนโยบายของรัฐบาล เรื่องการเตรียมคนในศตวรรษที่ 21 </w:t>
      </w:r>
      <w:r w:rsidR="008A24FC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ในระดับประถมศึกษามุ่งคำนึงถึงพหุปัญญาของผู้เรียนรายบุคคลที่หลากหลายตามศักยภาพ โดยเฉพาะการเรียนภาษาไทยเน้นเพื่อใช้เป็นเครื่องมือในการเรียนรู้วิชาอื่น รวมถึงนโยบายการพัฒนาและส่งเสริมให้ผู้เรียนระดับประถมศึกษา คิดเลขเป็น พร้อมกับสร้างเด็กให้เกิดทักษะกระบวนการทางคณิตศาสตร์ รวมถึงการคิดวิเคราะห์เพื่อให้แก้ปัญหาได้และโปรแกรมประเมินสมรรถนะนักเรียนมาตรฐานสากล ซึ่งริเริ่มโดยองค์การเพื่อความร่วมมือและพัฒนาทางเศรษฐกิจ </w:t>
      </w:r>
    </w:p>
    <w:p w14:paraId="03417123" w14:textId="5891C453" w:rsidR="00F45DAE" w:rsidRPr="000900AB" w:rsidRDefault="00E4437D" w:rsidP="000900AB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45DAE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ในปีการศึกษา </w:t>
      </w:r>
      <w:r w:rsidR="001E6CE7">
        <w:rPr>
          <w:rFonts w:ascii="TH SarabunPSK" w:hAnsi="TH SarabunPSK" w:cs="TH SarabunPSK"/>
          <w:color w:val="000000" w:themeColor="text1"/>
          <w:sz w:val="32"/>
          <w:szCs w:val="32"/>
          <w:cs/>
        </w:rPr>
        <w:t>2567</w:t>
      </w:r>
      <w:r w:rsidR="00F45DAE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การประเมินคุณภาพผู้เรียน โดยการทดสอบทางการศึกษาระดับชาติขั้นพื้นฐานชั้นประถมศึกษาปีที่ 6 และชั้นมัธยมศึกษาปีที่ 3 ของศูนย์เครือข่ายคุณภาพการศึกษาบางสะพานน้อย</w:t>
      </w:r>
      <w:r w:rsidR="005A0E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 w:rsidR="00F45DAE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พบว่า ผลการทดสอบระดับชาติขั้นพื้นฐานมีคะแนนเฉลี่ยต่ำกว่าระดับประเทศในทุกระดับชั้นอยู่หลายวิชา ซึ่งมี</w:t>
      </w:r>
      <w:r w:rsidR="00B550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45DAE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ความจำเป็นอย่างยิ่งในการเร่งดำเนินการแก้ไข ส่งเสริมและพัฒนาให้โรงเรียนได้พัฒนากระบวนการจัด</w:t>
      </w:r>
      <w:r w:rsidR="00B550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F45DAE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การเรียนการสอนได้อย่างมีประสิทธิภาพ และตรงตามสภาพปัญหาของสถานศึกษา</w:t>
      </w:r>
    </w:p>
    <w:p w14:paraId="59229FAE" w14:textId="0C711147" w:rsidR="006C1EDD" w:rsidRDefault="00F45DAE" w:rsidP="00D74AA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สำนักงานเขตพื้นที่การศึกษาประถมศึกษาประจวบคีรีขันธ์ เขต 1 ได้เล็งเห็นความสำคัญของปัญหาดังกล่าว และได้กำหนดเป้าหมายการพัฒนาคุณภาพการศึกษาของผู้เรียน เพื่อให้ผู้เรียนมีคุณภาพชีวิตที่ดี </w:t>
      </w:r>
      <w:r w:rsidR="008A24FC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และมีคุณภาพเป็นไปตามมาตรฐานสากล ดังนั้น เพื่อเป็นการยกระดับผลสัมฤทธิ์การทดสอบระดับชาติ</w:t>
      </w:r>
      <w:r w:rsidR="00B550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ขั้นพื้นฐาน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E4437D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จึงได้จัดทำโครงการพัฒนาระบบการวัดและประเมินผลการเรียนรู้ เพื่อยกระดับผลสัมฤทธิ์ทางการเรียนขึ้น</w:t>
      </w:r>
    </w:p>
    <w:p w14:paraId="6147B307" w14:textId="77777777" w:rsidR="00D74AA8" w:rsidRPr="00D74AA8" w:rsidRDefault="00D74AA8" w:rsidP="00D74AA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17E867" w14:textId="77777777" w:rsidR="00690545" w:rsidRPr="000900AB" w:rsidRDefault="00690545" w:rsidP="00690545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ข้อมูลทั่วไป</w:t>
      </w:r>
    </w:p>
    <w:p w14:paraId="073B7F21" w14:textId="051C9E4F" w:rsidR="00690545" w:rsidRPr="000900AB" w:rsidRDefault="00690545" w:rsidP="00690545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ตามประกาศสำนักงานเขตพื้นที่การศึกษาประถมศึกษาประจวบคีรีขันธ์ 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 แต่งตั้งคณะกรรมการบริหารศูนย์เครือข่ายคุณภาพการศึกษา ระดับกลุ่มโรงเรียน ประจำปีงบประมาณ พ.ศ.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2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ณ 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ตุลาคม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ได้ประกาศแต่งตั้งคณะกรรมการบริหารศูนย์เครือข่ายคุณภาพการศึกษา</w:t>
      </w:r>
      <w:r w:rsidR="00662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บางสะพานน้อย 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ระดับกลุ่มโรงเรียน มีรายชื่อคณะกรรมการดำเนินการ ดังต่อไปนี้</w:t>
      </w:r>
    </w:p>
    <w:p w14:paraId="1088C1F3" w14:textId="77777777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นางสุกัญญา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proofErr w:type="spellStart"/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ปัต</w:t>
      </w:r>
      <w:proofErr w:type="spellEnd"/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เมฆ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>ผู้อำนวยการโรงเรียนบ้าน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บางสะพานน้อย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ประธานกรรมการ</w:t>
      </w:r>
    </w:p>
    <w:p w14:paraId="69853A27" w14:textId="77777777" w:rsidR="00690545" w:rsidRPr="000900AB" w:rsidRDefault="00690545" w:rsidP="0069054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2. นาย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สหพัฒน์  เรียงทรัพย์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>ผู้อํานวยการโรงเรียนบ้าน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หนองฆ้อง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  รองประธานกรรมการ</w:t>
      </w:r>
    </w:p>
    <w:p w14:paraId="3714D0D2" w14:textId="77777777" w:rsidR="00690545" w:rsidRPr="000900AB" w:rsidRDefault="00690545" w:rsidP="0069054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 นาย</w:t>
      </w:r>
      <w:proofErr w:type="spellStart"/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นัฐ</w:t>
      </w:r>
      <w:proofErr w:type="spellEnd"/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วุฒิ แก้วศรี</w:t>
      </w:r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>ผู้อํานวยการโรงเรียนบ้าน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ปากคลอง </w:t>
      </w:r>
      <w:r w:rsidRPr="00CA2A3A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(ราษฎร์อุปกรณ์)</w:t>
      </w:r>
      <w:r w:rsidRPr="00CA2A3A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</w:t>
      </w:r>
    </w:p>
    <w:p w14:paraId="349BDC49" w14:textId="77777777" w:rsidR="00690545" w:rsidRPr="000900AB" w:rsidRDefault="00690545" w:rsidP="0069054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4. นาง</w:t>
      </w:r>
      <w:proofErr w:type="spellStart"/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โส</w:t>
      </w:r>
      <w:proofErr w:type="spellEnd"/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รยา  จันทำ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>ผู้อํานวยการโรงเรียน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บ้านทุ่งไทร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      กรรมการ</w:t>
      </w:r>
    </w:p>
    <w:p w14:paraId="5A5EA7BF" w14:textId="77777777" w:rsidR="00690545" w:rsidRPr="000900AB" w:rsidRDefault="00690545" w:rsidP="00690545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5. นางสาว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รัตติยาภรณ์ นาคโสภา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รอง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ผู้อํานวยการโรงเรียน</w:t>
      </w:r>
      <w:r w:rsidRPr="00CA2A3A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บ้านบางสะพานน้อย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</w:t>
      </w:r>
    </w:p>
    <w:p w14:paraId="7C56324F" w14:textId="77777777" w:rsidR="00690545" w:rsidRPr="000900AB" w:rsidRDefault="00690545" w:rsidP="0069054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6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นางสาว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ปวีณา แก้วไทรนันท์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>ผู้อํานวยการโรงเรียน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วัดดอนตะเคียน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กรรมการและเลขานุการ</w:t>
      </w:r>
    </w:p>
    <w:p w14:paraId="11D4FE6F" w14:textId="77777777" w:rsidR="00690545" w:rsidRPr="000900AB" w:rsidRDefault="00690545" w:rsidP="0069054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3319402" w14:textId="77777777" w:rsidR="00690545" w:rsidRPr="000900AB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ข้อมูลผู้บริหาร ครูวิชาการ และครูประจำ 4 กลุ่มสาระวิชาในปัจจุบัน</w:t>
      </w:r>
    </w:p>
    <w:p w14:paraId="1007E699" w14:textId="5A9C7B66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รายชื่อผู้อำนวยการ รองผู้อำนวยการ และรักษาการตำแหน่งผู้อำนวยการ </w:t>
      </w:r>
      <w:bookmarkStart w:id="0" w:name="_Hlk184899786"/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End w:id="0"/>
    </w:p>
    <w:p w14:paraId="1A263534" w14:textId="77777777" w:rsidR="00690545" w:rsidRPr="000900AB" w:rsidRDefault="00690545" w:rsidP="00690545">
      <w:pPr>
        <w:spacing w:after="0" w:line="240" w:lineRule="auto"/>
        <w:rPr>
          <w:rFonts w:ascii="TH SarabunPSK" w:hAnsi="TH SarabunPSK" w:cs="TH SarabunPSK"/>
          <w:color w:val="000000" w:themeColor="text1"/>
          <w:sz w:val="12"/>
          <w:szCs w:val="12"/>
          <w:cs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1937F839" w14:textId="77777777" w:rsidTr="00C52895">
        <w:tc>
          <w:tcPr>
            <w:tcW w:w="562" w:type="dxa"/>
            <w:shd w:val="clear" w:color="auto" w:fill="B4C6E7" w:themeFill="accent1" w:themeFillTint="66"/>
          </w:tcPr>
          <w:p w14:paraId="46D3D98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484C7DA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397E8F8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4754BF3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0D52577F" w14:textId="77777777" w:rsidTr="009513F3">
        <w:tc>
          <w:tcPr>
            <w:tcW w:w="562" w:type="dxa"/>
          </w:tcPr>
          <w:p w14:paraId="133A5D6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411D0E55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นางสุกัญญา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proofErr w:type="spellStart"/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ปัต</w:t>
            </w:r>
            <w:proofErr w:type="spellEnd"/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เมฆ</w:t>
            </w: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2126" w:type="dxa"/>
          </w:tcPr>
          <w:p w14:paraId="12BBA04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3402" w:type="dxa"/>
          </w:tcPr>
          <w:p w14:paraId="4300B5FC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690545" w:rsidRPr="000900AB" w14:paraId="7577FF43" w14:textId="77777777" w:rsidTr="009513F3">
        <w:tc>
          <w:tcPr>
            <w:tcW w:w="562" w:type="dxa"/>
          </w:tcPr>
          <w:p w14:paraId="2AF3598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54BEB1AA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สหพัฒน์  เรียงทรัพย์</w:t>
            </w: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2126" w:type="dxa"/>
          </w:tcPr>
          <w:p w14:paraId="32B298E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ผู้อํานวยการ </w:t>
            </w:r>
          </w:p>
        </w:tc>
        <w:tc>
          <w:tcPr>
            <w:tcW w:w="3402" w:type="dxa"/>
          </w:tcPr>
          <w:p w14:paraId="089FCC9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  <w:tr w:rsidR="00690545" w:rsidRPr="000900AB" w14:paraId="3FA44E15" w14:textId="77777777" w:rsidTr="009513F3">
        <w:tc>
          <w:tcPr>
            <w:tcW w:w="562" w:type="dxa"/>
          </w:tcPr>
          <w:p w14:paraId="1788A1B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3261" w:type="dxa"/>
          </w:tcPr>
          <w:p w14:paraId="6FB053AC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วุฒิ แก้วศรี</w:t>
            </w:r>
          </w:p>
        </w:tc>
        <w:tc>
          <w:tcPr>
            <w:tcW w:w="2126" w:type="dxa"/>
          </w:tcPr>
          <w:p w14:paraId="5A86F32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ผู้อํานวยการ </w:t>
            </w:r>
          </w:p>
        </w:tc>
        <w:tc>
          <w:tcPr>
            <w:tcW w:w="3402" w:type="dxa"/>
          </w:tcPr>
          <w:p w14:paraId="062B212C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</w:tr>
      <w:tr w:rsidR="00690545" w:rsidRPr="000900AB" w14:paraId="59D34C3B" w14:textId="77777777" w:rsidTr="009513F3">
        <w:tc>
          <w:tcPr>
            <w:tcW w:w="562" w:type="dxa"/>
          </w:tcPr>
          <w:p w14:paraId="1D543ED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261" w:type="dxa"/>
          </w:tcPr>
          <w:p w14:paraId="43FB9552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รยา  จันทำ</w:t>
            </w:r>
          </w:p>
        </w:tc>
        <w:tc>
          <w:tcPr>
            <w:tcW w:w="2126" w:type="dxa"/>
          </w:tcPr>
          <w:p w14:paraId="259C551D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ผู้อํานวยการ</w:t>
            </w:r>
          </w:p>
        </w:tc>
        <w:tc>
          <w:tcPr>
            <w:tcW w:w="3402" w:type="dxa"/>
          </w:tcPr>
          <w:p w14:paraId="797A09B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</w:tr>
      <w:tr w:rsidR="00690545" w:rsidRPr="000900AB" w14:paraId="4A88F010" w14:textId="77777777" w:rsidTr="009513F3">
        <w:tc>
          <w:tcPr>
            <w:tcW w:w="562" w:type="dxa"/>
          </w:tcPr>
          <w:p w14:paraId="1A20476E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61" w:type="dxa"/>
          </w:tcPr>
          <w:p w14:paraId="63611230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ปวีณา แก้วไทรนันท์</w:t>
            </w:r>
          </w:p>
        </w:tc>
        <w:tc>
          <w:tcPr>
            <w:tcW w:w="2126" w:type="dxa"/>
          </w:tcPr>
          <w:p w14:paraId="1E03A35E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ผู้อํานวยการ </w:t>
            </w:r>
          </w:p>
        </w:tc>
        <w:tc>
          <w:tcPr>
            <w:tcW w:w="3402" w:type="dxa"/>
          </w:tcPr>
          <w:p w14:paraId="0C9EFE2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</w:tr>
      <w:tr w:rsidR="00690545" w:rsidRPr="000900AB" w14:paraId="10C1CB13" w14:textId="77777777" w:rsidTr="009513F3">
        <w:tc>
          <w:tcPr>
            <w:tcW w:w="562" w:type="dxa"/>
          </w:tcPr>
          <w:p w14:paraId="026E841C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61" w:type="dxa"/>
          </w:tcPr>
          <w:p w14:paraId="64CEE808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รัตติยาภรณ์ นาคโสภา</w:t>
            </w:r>
          </w:p>
        </w:tc>
        <w:tc>
          <w:tcPr>
            <w:tcW w:w="2126" w:type="dxa"/>
          </w:tcPr>
          <w:p w14:paraId="70A86E2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</w:t>
            </w: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ผู้อํานวยการ </w:t>
            </w:r>
          </w:p>
        </w:tc>
        <w:tc>
          <w:tcPr>
            <w:tcW w:w="3402" w:type="dxa"/>
          </w:tcPr>
          <w:p w14:paraId="0896803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</w:tbl>
    <w:p w14:paraId="75984C80" w14:textId="77777777" w:rsidR="00690545" w:rsidRPr="000900AB" w:rsidRDefault="00690545" w:rsidP="00690545">
      <w:pPr>
        <w:spacing w:after="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6EBBB7F8" w14:textId="0742EB12" w:rsidR="00690545" w:rsidRPr="000900AB" w:rsidRDefault="00690545" w:rsidP="0069054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รายชื่อครูวิชาการ</w:t>
      </w:r>
      <w:r w:rsidR="00B550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ศูนย์เครือข่ายคุณภาพการศึกษาบางสะพานน้อย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328D8D78" w14:textId="77777777" w:rsidR="00690545" w:rsidRPr="000900AB" w:rsidRDefault="00690545" w:rsidP="00690545">
      <w:pPr>
        <w:spacing w:after="0" w:line="240" w:lineRule="auto"/>
        <w:rPr>
          <w:rFonts w:ascii="TH SarabunPSK" w:hAnsi="TH SarabunPSK" w:cs="TH SarabunPSK"/>
          <w:color w:val="000000" w:themeColor="text1"/>
          <w:sz w:val="12"/>
          <w:szCs w:val="12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6D26675A" w14:textId="77777777" w:rsidTr="00C52895">
        <w:tc>
          <w:tcPr>
            <w:tcW w:w="562" w:type="dxa"/>
            <w:shd w:val="clear" w:color="auto" w:fill="B4C6E7" w:themeFill="accent1" w:themeFillTint="66"/>
          </w:tcPr>
          <w:p w14:paraId="7B790F7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6E53C82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1F339F7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1A7A9EA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647DF1C7" w14:textId="77777777" w:rsidTr="009513F3">
        <w:tc>
          <w:tcPr>
            <w:tcW w:w="562" w:type="dxa"/>
          </w:tcPr>
          <w:p w14:paraId="7557E85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48797386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นทรัตน์  มีล้วน</w:t>
            </w:r>
          </w:p>
        </w:tc>
        <w:tc>
          <w:tcPr>
            <w:tcW w:w="2126" w:type="dxa"/>
          </w:tcPr>
          <w:p w14:paraId="7651C9B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หัวหน้าวิชาการ</w:t>
            </w:r>
          </w:p>
        </w:tc>
        <w:tc>
          <w:tcPr>
            <w:tcW w:w="3402" w:type="dxa"/>
          </w:tcPr>
          <w:p w14:paraId="3AB59E12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2A4B82" w:rsidRPr="000900AB" w14:paraId="7FB0948E" w14:textId="77777777" w:rsidTr="009513F3">
        <w:tc>
          <w:tcPr>
            <w:tcW w:w="562" w:type="dxa"/>
          </w:tcPr>
          <w:p w14:paraId="4EB145F2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01D528EA" w14:textId="30D1AEEC" w:rsidR="002A4B82" w:rsidRPr="000900AB" w:rsidRDefault="002A4B82" w:rsidP="002A4B8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นทรัตน์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แซ่เหงา</w:t>
            </w:r>
          </w:p>
        </w:tc>
        <w:tc>
          <w:tcPr>
            <w:tcW w:w="2126" w:type="dxa"/>
          </w:tcPr>
          <w:p w14:paraId="698F3DDF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หัวหน้าวิชาการ</w:t>
            </w:r>
          </w:p>
        </w:tc>
        <w:tc>
          <w:tcPr>
            <w:tcW w:w="3402" w:type="dxa"/>
          </w:tcPr>
          <w:p w14:paraId="37457BF1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  <w:tr w:rsidR="002A4B82" w:rsidRPr="000900AB" w14:paraId="7AFD3BD9" w14:textId="77777777" w:rsidTr="009513F3">
        <w:tc>
          <w:tcPr>
            <w:tcW w:w="562" w:type="dxa"/>
          </w:tcPr>
          <w:p w14:paraId="343FFAC8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3261" w:type="dxa"/>
          </w:tcPr>
          <w:p w14:paraId="1584936A" w14:textId="77777777" w:rsidR="002A4B82" w:rsidRPr="000900AB" w:rsidRDefault="002A4B82" w:rsidP="002A4B8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นางสาวสุพัฒนา  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หว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ลวงค์</w:t>
            </w:r>
          </w:p>
        </w:tc>
        <w:tc>
          <w:tcPr>
            <w:tcW w:w="2126" w:type="dxa"/>
          </w:tcPr>
          <w:p w14:paraId="1A180B4C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หัวหน้าวิชาการ</w:t>
            </w:r>
          </w:p>
        </w:tc>
        <w:tc>
          <w:tcPr>
            <w:tcW w:w="3402" w:type="dxa"/>
          </w:tcPr>
          <w:p w14:paraId="27762885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</w:tr>
      <w:tr w:rsidR="002A4B82" w:rsidRPr="000900AB" w14:paraId="42F80698" w14:textId="77777777" w:rsidTr="009513F3">
        <w:tc>
          <w:tcPr>
            <w:tcW w:w="562" w:type="dxa"/>
          </w:tcPr>
          <w:p w14:paraId="5FEDE340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261" w:type="dxa"/>
          </w:tcPr>
          <w:p w14:paraId="4433EBFC" w14:textId="77777777" w:rsidR="002A4B82" w:rsidRPr="000900AB" w:rsidRDefault="002A4B82" w:rsidP="002A4B8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นันตญา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อ่อนนุ่ม</w:t>
            </w:r>
          </w:p>
        </w:tc>
        <w:tc>
          <w:tcPr>
            <w:tcW w:w="2126" w:type="dxa"/>
          </w:tcPr>
          <w:p w14:paraId="16F1054E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หัวหน้าวิชาการ</w:t>
            </w:r>
          </w:p>
        </w:tc>
        <w:tc>
          <w:tcPr>
            <w:tcW w:w="3402" w:type="dxa"/>
          </w:tcPr>
          <w:p w14:paraId="3765443F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</w:tr>
      <w:tr w:rsidR="002A4B82" w:rsidRPr="000900AB" w14:paraId="0A63B040" w14:textId="77777777" w:rsidTr="009513F3">
        <w:tc>
          <w:tcPr>
            <w:tcW w:w="562" w:type="dxa"/>
          </w:tcPr>
          <w:p w14:paraId="4021C9AA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</w:t>
            </w:r>
          </w:p>
        </w:tc>
        <w:tc>
          <w:tcPr>
            <w:tcW w:w="3261" w:type="dxa"/>
          </w:tcPr>
          <w:p w14:paraId="6B424D6E" w14:textId="77777777" w:rsidR="002A4B82" w:rsidRPr="000900AB" w:rsidRDefault="002A4B82" w:rsidP="002A4B8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นายเจษฎา ถ้ำแก้ว</w:t>
            </w:r>
          </w:p>
        </w:tc>
        <w:tc>
          <w:tcPr>
            <w:tcW w:w="2126" w:type="dxa"/>
          </w:tcPr>
          <w:p w14:paraId="69A16A85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หัวหน้าวิชาการ</w:t>
            </w:r>
          </w:p>
        </w:tc>
        <w:tc>
          <w:tcPr>
            <w:tcW w:w="3402" w:type="dxa"/>
          </w:tcPr>
          <w:p w14:paraId="7080705E" w14:textId="77777777" w:rsidR="002A4B82" w:rsidRPr="000900AB" w:rsidRDefault="002A4B82" w:rsidP="002A4B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</w:tr>
    </w:tbl>
    <w:p w14:paraId="2D6D4285" w14:textId="77777777" w:rsidR="00690545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39DB5CB" w14:textId="77777777" w:rsidR="00690545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53FF8A" w14:textId="6FE1D062" w:rsidR="00690545" w:rsidRPr="000900AB" w:rsidRDefault="00690545" w:rsidP="0069054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รายชื่อครูภาษาไทย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ชั้นประถมศึกษาปีที่ 6 </w:t>
      </w:r>
      <w:r w:rsidR="002722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</w:p>
    <w:p w14:paraId="057F4653" w14:textId="77777777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5C3DD228" w14:textId="77777777" w:rsidTr="00C52895">
        <w:tc>
          <w:tcPr>
            <w:tcW w:w="562" w:type="dxa"/>
            <w:shd w:val="clear" w:color="auto" w:fill="B4C6E7" w:themeFill="accent1" w:themeFillTint="66"/>
          </w:tcPr>
          <w:p w14:paraId="7EB994EC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3093197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1644F4A0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6E69646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57673E4B" w14:textId="77777777" w:rsidTr="009513F3">
        <w:tc>
          <w:tcPr>
            <w:tcW w:w="562" w:type="dxa"/>
          </w:tcPr>
          <w:p w14:paraId="4AB4236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7BBFA65F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นางสาวสุทธิจิตต์ นาคคล้ำ</w:t>
            </w:r>
          </w:p>
        </w:tc>
        <w:tc>
          <w:tcPr>
            <w:tcW w:w="2126" w:type="dxa"/>
          </w:tcPr>
          <w:p w14:paraId="025E76F0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ครูภาษาไทย</w:t>
            </w:r>
          </w:p>
        </w:tc>
        <w:tc>
          <w:tcPr>
            <w:tcW w:w="3402" w:type="dxa"/>
          </w:tcPr>
          <w:p w14:paraId="7D05825E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690545" w:rsidRPr="000900AB" w14:paraId="6F6D9185" w14:textId="77777777" w:rsidTr="009513F3">
        <w:tc>
          <w:tcPr>
            <w:tcW w:w="562" w:type="dxa"/>
          </w:tcPr>
          <w:p w14:paraId="2ECDB49D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2496BE0F" w14:textId="180DD065" w:rsidR="00690545" w:rsidRPr="000900AB" w:rsidRDefault="002A4B82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นางฉันทนา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พวงเดช</w:t>
            </w:r>
          </w:p>
        </w:tc>
        <w:tc>
          <w:tcPr>
            <w:tcW w:w="2126" w:type="dxa"/>
          </w:tcPr>
          <w:p w14:paraId="460602D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ครูภาษาไทย</w:t>
            </w:r>
          </w:p>
        </w:tc>
        <w:tc>
          <w:tcPr>
            <w:tcW w:w="3402" w:type="dxa"/>
          </w:tcPr>
          <w:p w14:paraId="6FA6DCB2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  <w:tr w:rsidR="00690545" w:rsidRPr="000900AB" w14:paraId="19C10D45" w14:textId="77777777" w:rsidTr="009513F3">
        <w:tc>
          <w:tcPr>
            <w:tcW w:w="562" w:type="dxa"/>
          </w:tcPr>
          <w:p w14:paraId="59749B1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3261" w:type="dxa"/>
          </w:tcPr>
          <w:p w14:paraId="696DCFD6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นางสาวพรพิมล  อ่วมเนตร</w:t>
            </w:r>
          </w:p>
        </w:tc>
        <w:tc>
          <w:tcPr>
            <w:tcW w:w="2126" w:type="dxa"/>
          </w:tcPr>
          <w:p w14:paraId="34CB3DD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ครูภาษาไทย</w:t>
            </w:r>
          </w:p>
        </w:tc>
        <w:tc>
          <w:tcPr>
            <w:tcW w:w="3402" w:type="dxa"/>
          </w:tcPr>
          <w:p w14:paraId="740FB5DE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</w:tr>
      <w:tr w:rsidR="00690545" w:rsidRPr="000900AB" w14:paraId="5654064D" w14:textId="77777777" w:rsidTr="009513F3">
        <w:tc>
          <w:tcPr>
            <w:tcW w:w="562" w:type="dxa"/>
          </w:tcPr>
          <w:p w14:paraId="1E26E137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261" w:type="dxa"/>
          </w:tcPr>
          <w:p w14:paraId="549AC9F4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นันตญา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อ่อนนุ่ม</w:t>
            </w:r>
          </w:p>
        </w:tc>
        <w:tc>
          <w:tcPr>
            <w:tcW w:w="2126" w:type="dxa"/>
          </w:tcPr>
          <w:p w14:paraId="514280B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ครูภาษาไทย</w:t>
            </w:r>
          </w:p>
        </w:tc>
        <w:tc>
          <w:tcPr>
            <w:tcW w:w="3402" w:type="dxa"/>
          </w:tcPr>
          <w:p w14:paraId="7F50B59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</w:tr>
      <w:tr w:rsidR="00690545" w:rsidRPr="000900AB" w14:paraId="488D4EF6" w14:textId="77777777" w:rsidTr="009513F3">
        <w:tc>
          <w:tcPr>
            <w:tcW w:w="562" w:type="dxa"/>
          </w:tcPr>
          <w:p w14:paraId="70828FB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</w:t>
            </w:r>
          </w:p>
        </w:tc>
        <w:tc>
          <w:tcPr>
            <w:tcW w:w="3261" w:type="dxa"/>
          </w:tcPr>
          <w:p w14:paraId="5BD02DDB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นางสาวพรพิมล เพชรขวัญ</w:t>
            </w:r>
          </w:p>
        </w:tc>
        <w:tc>
          <w:tcPr>
            <w:tcW w:w="2126" w:type="dxa"/>
          </w:tcPr>
          <w:p w14:paraId="5C7C046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ครูภาษาไทย</w:t>
            </w:r>
          </w:p>
        </w:tc>
        <w:tc>
          <w:tcPr>
            <w:tcW w:w="3402" w:type="dxa"/>
          </w:tcPr>
          <w:p w14:paraId="1CC18EB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</w:tr>
    </w:tbl>
    <w:p w14:paraId="701B0197" w14:textId="77777777" w:rsidR="00690545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51FF8567" w14:textId="77777777" w:rsidR="00D74AA8" w:rsidRDefault="00D74AA8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68BA5AE8" w14:textId="77777777" w:rsidR="00D74AA8" w:rsidRDefault="00D74AA8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72BAEF82" w14:textId="1C07FAB6" w:rsidR="00690545" w:rsidRPr="00D74AA8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20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รายชื่อครูคณิตศาสตร์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ชั้นประถมศึกษาปีที่ 6 </w:t>
      </w:r>
      <w:r w:rsidR="00B550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ศูนย์เครือข่ายคุณภาพการศึกษา</w:t>
      </w:r>
      <w:r w:rsidRPr="00B5509D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บางสะพานน้อย</w:t>
      </w:r>
      <w:r w:rsidRPr="00B550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</w:t>
      </w:r>
    </w:p>
    <w:p w14:paraId="08833615" w14:textId="77777777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  <w:cs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0CB716FD" w14:textId="77777777" w:rsidTr="00C52895">
        <w:tc>
          <w:tcPr>
            <w:tcW w:w="562" w:type="dxa"/>
            <w:shd w:val="clear" w:color="auto" w:fill="B4C6E7" w:themeFill="accent1" w:themeFillTint="66"/>
          </w:tcPr>
          <w:p w14:paraId="2CBE6DD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2087A88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0F58B5A2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593CCDFC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34C879E9" w14:textId="77777777" w:rsidTr="009513F3">
        <w:tc>
          <w:tcPr>
            <w:tcW w:w="562" w:type="dxa"/>
          </w:tcPr>
          <w:p w14:paraId="66F9A49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122C86BC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นางสาวณัฐยา  เก่งตรง</w:t>
            </w:r>
          </w:p>
        </w:tc>
        <w:tc>
          <w:tcPr>
            <w:tcW w:w="2126" w:type="dxa"/>
          </w:tcPr>
          <w:p w14:paraId="5139852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ครูคณิตศาสตร์</w:t>
            </w:r>
          </w:p>
        </w:tc>
        <w:tc>
          <w:tcPr>
            <w:tcW w:w="3402" w:type="dxa"/>
          </w:tcPr>
          <w:p w14:paraId="26B6257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690545" w:rsidRPr="000900AB" w14:paraId="275E3AA5" w14:textId="77777777" w:rsidTr="009513F3">
        <w:tc>
          <w:tcPr>
            <w:tcW w:w="562" w:type="dxa"/>
          </w:tcPr>
          <w:p w14:paraId="09F9A927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49DAF7E9" w14:textId="67D889F5" w:rsidR="00690545" w:rsidRPr="000900AB" w:rsidRDefault="002A4B82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นางสาวอริสรา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พึ่งบุญ</w:t>
            </w:r>
          </w:p>
        </w:tc>
        <w:tc>
          <w:tcPr>
            <w:tcW w:w="2126" w:type="dxa"/>
          </w:tcPr>
          <w:p w14:paraId="70658F1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ครูคณิตศาสตร์</w:t>
            </w:r>
          </w:p>
        </w:tc>
        <w:tc>
          <w:tcPr>
            <w:tcW w:w="3402" w:type="dxa"/>
          </w:tcPr>
          <w:p w14:paraId="032E6ED3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  <w:tr w:rsidR="00690545" w:rsidRPr="000900AB" w14:paraId="00A81ACD" w14:textId="77777777" w:rsidTr="009513F3">
        <w:tc>
          <w:tcPr>
            <w:tcW w:w="562" w:type="dxa"/>
          </w:tcPr>
          <w:p w14:paraId="64FC82F0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3261" w:type="dxa"/>
          </w:tcPr>
          <w:p w14:paraId="46382E78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นายศุภวัฒน์  ศุภ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ษร</w:t>
            </w:r>
            <w:proofErr w:type="spellEnd"/>
          </w:p>
        </w:tc>
        <w:tc>
          <w:tcPr>
            <w:tcW w:w="2126" w:type="dxa"/>
          </w:tcPr>
          <w:p w14:paraId="745B800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ครูคณิตศาสตร์</w:t>
            </w:r>
          </w:p>
        </w:tc>
        <w:tc>
          <w:tcPr>
            <w:tcW w:w="3402" w:type="dxa"/>
          </w:tcPr>
          <w:p w14:paraId="754C06A7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</w:tr>
      <w:tr w:rsidR="00690545" w:rsidRPr="000900AB" w14:paraId="12339866" w14:textId="77777777" w:rsidTr="009513F3">
        <w:tc>
          <w:tcPr>
            <w:tcW w:w="562" w:type="dxa"/>
          </w:tcPr>
          <w:p w14:paraId="4C18CDC3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261" w:type="dxa"/>
          </w:tcPr>
          <w:p w14:paraId="6E9AA0E2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นางสาวศศิวิมล  เสาว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</w:p>
        </w:tc>
        <w:tc>
          <w:tcPr>
            <w:tcW w:w="2126" w:type="dxa"/>
          </w:tcPr>
          <w:p w14:paraId="3D1AEAC0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ครูคณิตศาสตร์</w:t>
            </w:r>
          </w:p>
        </w:tc>
        <w:tc>
          <w:tcPr>
            <w:tcW w:w="3402" w:type="dxa"/>
          </w:tcPr>
          <w:p w14:paraId="4CAC89E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</w:tr>
      <w:tr w:rsidR="00690545" w:rsidRPr="000900AB" w14:paraId="45CF4F2F" w14:textId="77777777" w:rsidTr="009513F3">
        <w:tc>
          <w:tcPr>
            <w:tcW w:w="562" w:type="dxa"/>
          </w:tcPr>
          <w:p w14:paraId="606A31F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</w:t>
            </w:r>
          </w:p>
        </w:tc>
        <w:tc>
          <w:tcPr>
            <w:tcW w:w="3261" w:type="dxa"/>
          </w:tcPr>
          <w:p w14:paraId="650C5B79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นางสาวอภิญญา เกตุย้อย</w:t>
            </w:r>
          </w:p>
        </w:tc>
        <w:tc>
          <w:tcPr>
            <w:tcW w:w="2126" w:type="dxa"/>
          </w:tcPr>
          <w:p w14:paraId="261E2360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ครูคณิตศาสตร์</w:t>
            </w:r>
          </w:p>
        </w:tc>
        <w:tc>
          <w:tcPr>
            <w:tcW w:w="3402" w:type="dxa"/>
          </w:tcPr>
          <w:p w14:paraId="6D3FDB5C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</w:tr>
    </w:tbl>
    <w:p w14:paraId="3D1D942B" w14:textId="77777777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0DE712" w14:textId="5B29C36B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รายชื่อครูวิทยาศาสตร์ ชั้นประถมศึกษาปีที่ 6 ศูนย์เครือข่ายคุณภาพการศึกษา</w:t>
      </w:r>
      <w:r w:rsidR="00D74AA8" w:rsidRPr="00D74AA8">
        <w:rPr>
          <w:rFonts w:ascii="TH SarabunPSK" w:hAnsi="TH SarabunPSK" w:cs="TH SarabunPSK"/>
          <w:color w:val="000000" w:themeColor="text1"/>
          <w:spacing w:val="-20"/>
          <w:sz w:val="32"/>
          <w:szCs w:val="32"/>
          <w:cs/>
        </w:rPr>
        <w:t>บางสะพานน้อย</w:t>
      </w:r>
      <w:r w:rsidR="00D74AA8" w:rsidRPr="00D74AA8">
        <w:rPr>
          <w:rFonts w:ascii="TH SarabunPSK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1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452F1372" w14:textId="77777777" w:rsidTr="00C52895">
        <w:tc>
          <w:tcPr>
            <w:tcW w:w="562" w:type="dxa"/>
            <w:shd w:val="clear" w:color="auto" w:fill="B4C6E7" w:themeFill="accent1" w:themeFillTint="66"/>
          </w:tcPr>
          <w:p w14:paraId="2F66590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04726A4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34645F5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09A9766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3238BA80" w14:textId="77777777" w:rsidTr="009513F3">
        <w:tc>
          <w:tcPr>
            <w:tcW w:w="562" w:type="dxa"/>
          </w:tcPr>
          <w:p w14:paraId="3A09DCB3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2764822A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นายพิษณุ  พุ่มโจน์</w:t>
            </w:r>
          </w:p>
        </w:tc>
        <w:tc>
          <w:tcPr>
            <w:tcW w:w="2126" w:type="dxa"/>
          </w:tcPr>
          <w:p w14:paraId="55E2558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ครูวิทยาศาสตร์</w:t>
            </w:r>
          </w:p>
        </w:tc>
        <w:tc>
          <w:tcPr>
            <w:tcW w:w="3402" w:type="dxa"/>
          </w:tcPr>
          <w:p w14:paraId="66F7244E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690545" w:rsidRPr="000900AB" w14:paraId="46843B4D" w14:textId="77777777" w:rsidTr="009513F3">
        <w:tc>
          <w:tcPr>
            <w:tcW w:w="562" w:type="dxa"/>
          </w:tcPr>
          <w:p w14:paraId="45578522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499B51E0" w14:textId="537B7897" w:rsidR="00690545" w:rsidRPr="000900AB" w:rsidRDefault="002A4B82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ศักดิ์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วิเวก</w:t>
            </w:r>
          </w:p>
        </w:tc>
        <w:tc>
          <w:tcPr>
            <w:tcW w:w="2126" w:type="dxa"/>
          </w:tcPr>
          <w:p w14:paraId="66A0E71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ครูวิทยาศาสตร์ </w:t>
            </w:r>
          </w:p>
        </w:tc>
        <w:tc>
          <w:tcPr>
            <w:tcW w:w="3402" w:type="dxa"/>
          </w:tcPr>
          <w:p w14:paraId="45CF8DE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  <w:tr w:rsidR="00690545" w:rsidRPr="000900AB" w14:paraId="2B8A4E9E" w14:textId="77777777" w:rsidTr="009513F3">
        <w:tc>
          <w:tcPr>
            <w:tcW w:w="562" w:type="dxa"/>
          </w:tcPr>
          <w:p w14:paraId="59E3C50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3261" w:type="dxa"/>
          </w:tcPr>
          <w:p w14:paraId="120A5F09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นายศุภวัฒน์  ศุภ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ษร</w:t>
            </w:r>
            <w:proofErr w:type="spellEnd"/>
          </w:p>
        </w:tc>
        <w:tc>
          <w:tcPr>
            <w:tcW w:w="2126" w:type="dxa"/>
          </w:tcPr>
          <w:p w14:paraId="32EC864E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ครูวิทยาศาสตร์ </w:t>
            </w:r>
          </w:p>
        </w:tc>
        <w:tc>
          <w:tcPr>
            <w:tcW w:w="3402" w:type="dxa"/>
          </w:tcPr>
          <w:p w14:paraId="36E9345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</w:tr>
      <w:tr w:rsidR="00690545" w:rsidRPr="000900AB" w14:paraId="7AC336A6" w14:textId="77777777" w:rsidTr="009513F3">
        <w:tc>
          <w:tcPr>
            <w:tcW w:w="562" w:type="dxa"/>
          </w:tcPr>
          <w:p w14:paraId="73F6C8C7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261" w:type="dxa"/>
          </w:tcPr>
          <w:p w14:paraId="5D818223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นางสาวสิรีรัช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ญ์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เกตุแก้ว</w:t>
            </w:r>
          </w:p>
        </w:tc>
        <w:tc>
          <w:tcPr>
            <w:tcW w:w="2126" w:type="dxa"/>
          </w:tcPr>
          <w:p w14:paraId="4C6A5EB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ครูวิทยาศาสตร์ </w:t>
            </w:r>
          </w:p>
        </w:tc>
        <w:tc>
          <w:tcPr>
            <w:tcW w:w="3402" w:type="dxa"/>
          </w:tcPr>
          <w:p w14:paraId="27BF8E4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</w:tr>
      <w:tr w:rsidR="00690545" w:rsidRPr="000900AB" w14:paraId="79A6D300" w14:textId="77777777" w:rsidTr="009513F3">
        <w:tc>
          <w:tcPr>
            <w:tcW w:w="562" w:type="dxa"/>
          </w:tcPr>
          <w:p w14:paraId="2E14893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</w:t>
            </w:r>
          </w:p>
        </w:tc>
        <w:tc>
          <w:tcPr>
            <w:tcW w:w="3261" w:type="dxa"/>
          </w:tcPr>
          <w:p w14:paraId="64E1208D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นางสาวศศิวิมล สุขเกษม</w:t>
            </w:r>
          </w:p>
        </w:tc>
        <w:tc>
          <w:tcPr>
            <w:tcW w:w="2126" w:type="dxa"/>
          </w:tcPr>
          <w:p w14:paraId="2BAAC10D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ครูวิทยาศาสตร์ </w:t>
            </w:r>
          </w:p>
        </w:tc>
        <w:tc>
          <w:tcPr>
            <w:tcW w:w="3402" w:type="dxa"/>
          </w:tcPr>
          <w:p w14:paraId="50BCE4E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</w:tr>
    </w:tbl>
    <w:p w14:paraId="58265DC0" w14:textId="77777777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C0CDBA" w14:textId="68AC227E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รายชื่อครูภาษาอังกฤษ ชั้นประถมศึกษาปีที่ 6 ศูนย์เครือข่ายคุณภาพการศึกษา</w:t>
      </w:r>
      <w:r w:rsidR="00D74AA8" w:rsidRPr="00D74AA8">
        <w:rPr>
          <w:rFonts w:ascii="TH SarabunPSK" w:hAnsi="TH SarabunPSK" w:cs="TH SarabunPSK"/>
          <w:color w:val="000000" w:themeColor="text1"/>
          <w:spacing w:val="-20"/>
          <w:sz w:val="32"/>
          <w:szCs w:val="32"/>
          <w:cs/>
        </w:rPr>
        <w:t>บางสะพานน้อย</w:t>
      </w:r>
      <w:r w:rsidR="00D74AA8" w:rsidRPr="00D74AA8">
        <w:rPr>
          <w:rFonts w:ascii="TH SarabunPSK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1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0CE03E4A" w14:textId="77777777" w:rsidTr="00C52895">
        <w:tc>
          <w:tcPr>
            <w:tcW w:w="562" w:type="dxa"/>
            <w:shd w:val="clear" w:color="auto" w:fill="B4C6E7" w:themeFill="accent1" w:themeFillTint="66"/>
          </w:tcPr>
          <w:p w14:paraId="66A1199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4D60429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00E8BC83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7B948C8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7A957768" w14:textId="77777777" w:rsidTr="009513F3">
        <w:tc>
          <w:tcPr>
            <w:tcW w:w="562" w:type="dxa"/>
          </w:tcPr>
          <w:p w14:paraId="11C245B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64F97D75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นางสมจิตร เก่งตรง</w:t>
            </w:r>
          </w:p>
        </w:tc>
        <w:tc>
          <w:tcPr>
            <w:tcW w:w="2126" w:type="dxa"/>
          </w:tcPr>
          <w:p w14:paraId="524ED4A2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ครูภาษาอังกฤษ </w:t>
            </w:r>
          </w:p>
        </w:tc>
        <w:tc>
          <w:tcPr>
            <w:tcW w:w="3402" w:type="dxa"/>
          </w:tcPr>
          <w:p w14:paraId="3540309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5F732E" w:rsidRPr="000900AB" w14:paraId="0ABEC618" w14:textId="77777777" w:rsidTr="009513F3">
        <w:tc>
          <w:tcPr>
            <w:tcW w:w="562" w:type="dxa"/>
          </w:tcPr>
          <w:p w14:paraId="5312CD76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13610B4D" w14:textId="5F349DCC" w:rsidR="005F732E" w:rsidRPr="000900AB" w:rsidRDefault="005F732E" w:rsidP="005F73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นางสาวอภิ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ษฎา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เชาว์ช่างเหล็ก</w:t>
            </w:r>
          </w:p>
        </w:tc>
        <w:tc>
          <w:tcPr>
            <w:tcW w:w="2126" w:type="dxa"/>
          </w:tcPr>
          <w:p w14:paraId="0CFB3DE0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ครูภาษาอังกฤษ </w:t>
            </w:r>
          </w:p>
        </w:tc>
        <w:tc>
          <w:tcPr>
            <w:tcW w:w="3402" w:type="dxa"/>
          </w:tcPr>
          <w:p w14:paraId="1D8176FF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  <w:tr w:rsidR="005F732E" w:rsidRPr="000900AB" w14:paraId="28DD7561" w14:textId="77777777" w:rsidTr="009513F3">
        <w:tc>
          <w:tcPr>
            <w:tcW w:w="562" w:type="dxa"/>
          </w:tcPr>
          <w:p w14:paraId="53C235B3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3261" w:type="dxa"/>
          </w:tcPr>
          <w:p w14:paraId="5C92E998" w14:textId="77777777" w:rsidR="005F732E" w:rsidRPr="000900AB" w:rsidRDefault="005F732E" w:rsidP="005F73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มาภรณ์ วิชัย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ดิษฐ</w:t>
            </w:r>
            <w:proofErr w:type="spellEnd"/>
          </w:p>
        </w:tc>
        <w:tc>
          <w:tcPr>
            <w:tcW w:w="2126" w:type="dxa"/>
          </w:tcPr>
          <w:p w14:paraId="0B1856B2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ครูภาษาอังกฤษ </w:t>
            </w:r>
          </w:p>
        </w:tc>
        <w:tc>
          <w:tcPr>
            <w:tcW w:w="3402" w:type="dxa"/>
          </w:tcPr>
          <w:p w14:paraId="3FC2A269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</w:tr>
      <w:tr w:rsidR="005F732E" w:rsidRPr="000900AB" w14:paraId="46A48291" w14:textId="77777777" w:rsidTr="009513F3">
        <w:tc>
          <w:tcPr>
            <w:tcW w:w="562" w:type="dxa"/>
          </w:tcPr>
          <w:p w14:paraId="52ECDEE8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261" w:type="dxa"/>
          </w:tcPr>
          <w:p w14:paraId="64304DDC" w14:textId="77777777" w:rsidR="005F732E" w:rsidRPr="000900AB" w:rsidRDefault="005F732E" w:rsidP="005F73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นางสาวจันทร์จิรา  หนูบ้านเกาะ</w:t>
            </w:r>
          </w:p>
        </w:tc>
        <w:tc>
          <w:tcPr>
            <w:tcW w:w="2126" w:type="dxa"/>
          </w:tcPr>
          <w:p w14:paraId="2C27DA1F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ครูภาษาอังกฤษ </w:t>
            </w:r>
          </w:p>
        </w:tc>
        <w:tc>
          <w:tcPr>
            <w:tcW w:w="3402" w:type="dxa"/>
          </w:tcPr>
          <w:p w14:paraId="0FE7B201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</w:tr>
      <w:tr w:rsidR="005F732E" w:rsidRPr="000900AB" w14:paraId="78D38346" w14:textId="77777777" w:rsidTr="009513F3">
        <w:tc>
          <w:tcPr>
            <w:tcW w:w="562" w:type="dxa"/>
          </w:tcPr>
          <w:p w14:paraId="3031C2FA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</w:t>
            </w:r>
          </w:p>
        </w:tc>
        <w:tc>
          <w:tcPr>
            <w:tcW w:w="3261" w:type="dxa"/>
          </w:tcPr>
          <w:p w14:paraId="0011C38C" w14:textId="77777777" w:rsidR="005F732E" w:rsidRPr="000900AB" w:rsidRDefault="005F732E" w:rsidP="005F73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นายเจษฎา ถ้ำแก้ว</w:t>
            </w:r>
          </w:p>
        </w:tc>
        <w:tc>
          <w:tcPr>
            <w:tcW w:w="2126" w:type="dxa"/>
          </w:tcPr>
          <w:p w14:paraId="4487735A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ครูภาษาอังกฤษ </w:t>
            </w:r>
          </w:p>
        </w:tc>
        <w:tc>
          <w:tcPr>
            <w:tcW w:w="3402" w:type="dxa"/>
          </w:tcPr>
          <w:p w14:paraId="1B6124F5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</w:tr>
    </w:tbl>
    <w:p w14:paraId="2EA3239A" w14:textId="778965A7" w:rsidR="00690545" w:rsidRPr="000900AB" w:rsidRDefault="00690545" w:rsidP="0069054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รายชื่อครูภาษาไทย ชั้นมัธยมศึกษาปีที่ 3 </w:t>
      </w:r>
      <w:r w:rsidR="00680D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39998B9" w14:textId="77777777" w:rsidR="00690545" w:rsidRPr="000900AB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48EB0B26" w14:textId="77777777" w:rsidTr="00C52895">
        <w:tc>
          <w:tcPr>
            <w:tcW w:w="562" w:type="dxa"/>
            <w:shd w:val="clear" w:color="auto" w:fill="B4C6E7" w:themeFill="accent1" w:themeFillTint="66"/>
          </w:tcPr>
          <w:p w14:paraId="7684B983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5CCDBB4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5B970AE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4C894363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3B661C2E" w14:textId="77777777" w:rsidTr="009513F3">
        <w:tc>
          <w:tcPr>
            <w:tcW w:w="562" w:type="dxa"/>
          </w:tcPr>
          <w:p w14:paraId="7C17970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3008F847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นางสาวสุทธิจิตต์ นาคคล้ำ</w:t>
            </w:r>
          </w:p>
        </w:tc>
        <w:tc>
          <w:tcPr>
            <w:tcW w:w="2126" w:type="dxa"/>
          </w:tcPr>
          <w:p w14:paraId="6329797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ครูภาษาไทย</w:t>
            </w:r>
          </w:p>
        </w:tc>
        <w:tc>
          <w:tcPr>
            <w:tcW w:w="3402" w:type="dxa"/>
          </w:tcPr>
          <w:p w14:paraId="49256A2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5F732E" w:rsidRPr="000900AB" w14:paraId="5580769B" w14:textId="77777777" w:rsidTr="009513F3">
        <w:tc>
          <w:tcPr>
            <w:tcW w:w="562" w:type="dxa"/>
          </w:tcPr>
          <w:p w14:paraId="5753EB86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497F5337" w14:textId="773187FA" w:rsidR="005F732E" w:rsidRPr="000900AB" w:rsidRDefault="005F732E" w:rsidP="005F73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นางฉันทนา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พวงเดช</w:t>
            </w:r>
          </w:p>
        </w:tc>
        <w:tc>
          <w:tcPr>
            <w:tcW w:w="2126" w:type="dxa"/>
          </w:tcPr>
          <w:p w14:paraId="34A82F29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ครูภาษาไทย</w:t>
            </w:r>
          </w:p>
        </w:tc>
        <w:tc>
          <w:tcPr>
            <w:tcW w:w="3402" w:type="dxa"/>
          </w:tcPr>
          <w:p w14:paraId="33260AFE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</w:tbl>
    <w:p w14:paraId="3C530B53" w14:textId="77777777" w:rsidR="00690545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47FB5FA" w14:textId="35D95F37" w:rsidR="00690545" w:rsidRPr="000900AB" w:rsidRDefault="00690545" w:rsidP="00D74AA8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รายชื่อครูคณิตศาสตร์ ชั้นมัธยมศึกษาปีที่ 3 ศูนย์เครือข่ายคุณภาพการศึกษา</w:t>
      </w:r>
      <w:r w:rsidR="00D74AA8" w:rsidRPr="00D74AA8">
        <w:rPr>
          <w:rFonts w:ascii="TH SarabunPSK" w:hAnsi="TH SarabunPSK" w:cs="TH SarabunPSK"/>
          <w:color w:val="000000" w:themeColor="text1"/>
          <w:spacing w:val="-20"/>
          <w:sz w:val="32"/>
          <w:szCs w:val="32"/>
          <w:cs/>
        </w:rPr>
        <w:t>บางสะพานน้อย</w:t>
      </w:r>
      <w:r w:rsidR="00D74AA8" w:rsidRPr="00D74AA8">
        <w:rPr>
          <w:rFonts w:ascii="TH SarabunPSK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1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167D32FC" w14:textId="77777777" w:rsidTr="00C52895">
        <w:tc>
          <w:tcPr>
            <w:tcW w:w="562" w:type="dxa"/>
            <w:shd w:val="clear" w:color="auto" w:fill="B4C6E7" w:themeFill="accent1" w:themeFillTint="66"/>
          </w:tcPr>
          <w:p w14:paraId="0274EA7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5A53F5B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6205DAC0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15A5D8DC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5D9EFEF9" w14:textId="77777777" w:rsidTr="009513F3">
        <w:tc>
          <w:tcPr>
            <w:tcW w:w="562" w:type="dxa"/>
          </w:tcPr>
          <w:p w14:paraId="5C19B6D3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6187AF37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 พุ่มโรจน์</w:t>
            </w:r>
          </w:p>
        </w:tc>
        <w:tc>
          <w:tcPr>
            <w:tcW w:w="2126" w:type="dxa"/>
          </w:tcPr>
          <w:p w14:paraId="2D59C6C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ครูคณิตศาสตร์ </w:t>
            </w:r>
          </w:p>
        </w:tc>
        <w:tc>
          <w:tcPr>
            <w:tcW w:w="3402" w:type="dxa"/>
          </w:tcPr>
          <w:p w14:paraId="682B3BB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690545" w:rsidRPr="000900AB" w14:paraId="26D8F2F4" w14:textId="77777777" w:rsidTr="009513F3">
        <w:tc>
          <w:tcPr>
            <w:tcW w:w="562" w:type="dxa"/>
          </w:tcPr>
          <w:p w14:paraId="37A87D5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55DD0EC7" w14:textId="55D51D61" w:rsidR="00690545" w:rsidRPr="000900AB" w:rsidRDefault="005F732E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นทรัตน์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แซ่เหงา</w:t>
            </w:r>
          </w:p>
        </w:tc>
        <w:tc>
          <w:tcPr>
            <w:tcW w:w="2126" w:type="dxa"/>
          </w:tcPr>
          <w:p w14:paraId="1C8CCD8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ครูคณิตศาสตร์ </w:t>
            </w:r>
          </w:p>
        </w:tc>
        <w:tc>
          <w:tcPr>
            <w:tcW w:w="3402" w:type="dxa"/>
          </w:tcPr>
          <w:p w14:paraId="60B5505D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</w:tbl>
    <w:p w14:paraId="1F50FEE7" w14:textId="17E5E032" w:rsidR="00D74AA8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C106056" w14:textId="5DA1A351" w:rsidR="00690545" w:rsidRPr="000900AB" w:rsidRDefault="00690545" w:rsidP="00D74AA8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รายชื่อครูวิทยาศาสตร์ ชั้นมัธยมศึกษาปีที่ 3 ศูนย์เครือข่ายคุณภาพการศึกษา</w:t>
      </w:r>
      <w:r w:rsidR="00D74AA8" w:rsidRPr="00D74AA8">
        <w:rPr>
          <w:rFonts w:ascii="TH SarabunPSK" w:hAnsi="TH SarabunPSK" w:cs="TH SarabunPSK"/>
          <w:color w:val="000000" w:themeColor="text1"/>
          <w:spacing w:val="-20"/>
          <w:sz w:val="32"/>
          <w:szCs w:val="32"/>
          <w:cs/>
        </w:rPr>
        <w:t>บางสะพานน้อย</w:t>
      </w:r>
      <w:r w:rsidR="00D74AA8" w:rsidRPr="00D74AA8">
        <w:rPr>
          <w:rFonts w:ascii="TH SarabunPSK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1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4FB84C9F" w14:textId="77777777" w:rsidTr="00C52895">
        <w:tc>
          <w:tcPr>
            <w:tcW w:w="562" w:type="dxa"/>
            <w:shd w:val="clear" w:color="auto" w:fill="B4C6E7" w:themeFill="accent1" w:themeFillTint="66"/>
          </w:tcPr>
          <w:p w14:paraId="5B4C94E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23F9AE6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3CA44D4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06358EE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37DC7043" w14:textId="77777777" w:rsidTr="009513F3">
        <w:tc>
          <w:tcPr>
            <w:tcW w:w="562" w:type="dxa"/>
          </w:tcPr>
          <w:p w14:paraId="6C6050A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46029E76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นางสาวรัตติยาภรณ์  นาคโสภา</w:t>
            </w:r>
          </w:p>
        </w:tc>
        <w:tc>
          <w:tcPr>
            <w:tcW w:w="2126" w:type="dxa"/>
          </w:tcPr>
          <w:p w14:paraId="6D85EA82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ครูวิทยาศาสตร์ </w:t>
            </w:r>
          </w:p>
        </w:tc>
        <w:tc>
          <w:tcPr>
            <w:tcW w:w="3402" w:type="dxa"/>
          </w:tcPr>
          <w:p w14:paraId="45826EA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690545" w:rsidRPr="000900AB" w14:paraId="27755DC0" w14:textId="77777777" w:rsidTr="009513F3">
        <w:tc>
          <w:tcPr>
            <w:tcW w:w="562" w:type="dxa"/>
          </w:tcPr>
          <w:p w14:paraId="1ECB818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0034BA97" w14:textId="6F6CE4A8" w:rsidR="00690545" w:rsidRPr="000900AB" w:rsidRDefault="005F732E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ศักดิ์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วิเวก</w:t>
            </w:r>
          </w:p>
        </w:tc>
        <w:tc>
          <w:tcPr>
            <w:tcW w:w="2126" w:type="dxa"/>
          </w:tcPr>
          <w:p w14:paraId="01E6DC3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ครูวิทยาศาสตร์ </w:t>
            </w:r>
          </w:p>
        </w:tc>
        <w:tc>
          <w:tcPr>
            <w:tcW w:w="3402" w:type="dxa"/>
          </w:tcPr>
          <w:p w14:paraId="109B0E0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</w:tbl>
    <w:p w14:paraId="4FA52220" w14:textId="77777777" w:rsidR="00690545" w:rsidRPr="000900AB" w:rsidRDefault="00690545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ACE889" w14:textId="789A4A4E" w:rsidR="00690545" w:rsidRDefault="00690545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รายชื่อครูภาษาอังกฤษ ชั้นมัธยมศึกษาปีที่ 3</w:t>
      </w:r>
      <w:r w:rsidR="00B550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ศูนย์เครือข่ายคุณภาพการศึกษา</w:t>
      </w:r>
      <w:r w:rsidR="00D74AA8" w:rsidRPr="00D74AA8">
        <w:rPr>
          <w:rFonts w:ascii="TH SarabunPSK" w:hAnsi="TH SarabunPSK" w:cs="TH SarabunPSK"/>
          <w:color w:val="000000" w:themeColor="text1"/>
          <w:spacing w:val="-20"/>
          <w:sz w:val="32"/>
          <w:szCs w:val="32"/>
          <w:cs/>
        </w:rPr>
        <w:t>บางสะพานน้อย</w:t>
      </w:r>
      <w:r w:rsidR="00D74AA8" w:rsidRPr="00D74AA8">
        <w:rPr>
          <w:rFonts w:ascii="TH SarabunPSK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1</w:t>
      </w:r>
    </w:p>
    <w:p w14:paraId="39CAC559" w14:textId="77777777" w:rsidR="00D74AA8" w:rsidRPr="000900AB" w:rsidRDefault="00D74AA8" w:rsidP="0069054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261"/>
        <w:gridCol w:w="2126"/>
        <w:gridCol w:w="3402"/>
      </w:tblGrid>
      <w:tr w:rsidR="00690545" w:rsidRPr="000900AB" w14:paraId="7AC352B7" w14:textId="77777777" w:rsidTr="00C52895">
        <w:tc>
          <w:tcPr>
            <w:tcW w:w="562" w:type="dxa"/>
            <w:shd w:val="clear" w:color="auto" w:fill="B4C6E7" w:themeFill="accent1" w:themeFillTint="66"/>
          </w:tcPr>
          <w:p w14:paraId="1E61B41A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B4C6E7" w:themeFill="accent1" w:themeFillTint="66"/>
          </w:tcPr>
          <w:p w14:paraId="2547053D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30A0CD0D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23E7480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</w:tr>
      <w:tr w:rsidR="00690545" w:rsidRPr="000900AB" w14:paraId="5E0338CF" w14:textId="77777777" w:rsidTr="009513F3">
        <w:tc>
          <w:tcPr>
            <w:tcW w:w="562" w:type="dxa"/>
          </w:tcPr>
          <w:p w14:paraId="3249215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3261" w:type="dxa"/>
          </w:tcPr>
          <w:p w14:paraId="3A906E41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นางกชชญ เลิศภูรินท์</w:t>
            </w:r>
          </w:p>
        </w:tc>
        <w:tc>
          <w:tcPr>
            <w:tcW w:w="2126" w:type="dxa"/>
          </w:tcPr>
          <w:p w14:paraId="51E28C2E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ครูภาษาอังกฤษ </w:t>
            </w:r>
          </w:p>
        </w:tc>
        <w:tc>
          <w:tcPr>
            <w:tcW w:w="3402" w:type="dxa"/>
          </w:tcPr>
          <w:p w14:paraId="7B288F02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</w:tr>
      <w:tr w:rsidR="00690545" w:rsidRPr="000900AB" w14:paraId="4D24F819" w14:textId="77777777" w:rsidTr="009513F3">
        <w:tc>
          <w:tcPr>
            <w:tcW w:w="562" w:type="dxa"/>
          </w:tcPr>
          <w:p w14:paraId="3CA74B6B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3261" w:type="dxa"/>
          </w:tcPr>
          <w:p w14:paraId="79052920" w14:textId="0F642F39" w:rsidR="00690545" w:rsidRPr="000900AB" w:rsidRDefault="005F732E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นางสาวอภิ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ษฎา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เชาว์ช่างเหล็ก</w:t>
            </w:r>
          </w:p>
        </w:tc>
        <w:tc>
          <w:tcPr>
            <w:tcW w:w="2126" w:type="dxa"/>
          </w:tcPr>
          <w:p w14:paraId="5607A7FC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ครูภาษาอังกฤษ </w:t>
            </w:r>
          </w:p>
        </w:tc>
        <w:tc>
          <w:tcPr>
            <w:tcW w:w="3402" w:type="dxa"/>
          </w:tcPr>
          <w:p w14:paraId="7EC45605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</w:tr>
    </w:tbl>
    <w:p w14:paraId="1E4EC1B5" w14:textId="77777777" w:rsidR="00690545" w:rsidRDefault="00690545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71AD4D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E93647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2277BB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5E82BE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E41374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0B783C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A3EAEB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99985E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2FC12B" w14:textId="77777777" w:rsidR="00322329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3E9F8F" w14:textId="77777777" w:rsidR="00322329" w:rsidRPr="000900AB" w:rsidRDefault="00322329" w:rsidP="0069054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6A0270" w14:textId="77777777" w:rsidR="00690545" w:rsidRPr="000900AB" w:rsidRDefault="00690545" w:rsidP="00690545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  <w:t xml:space="preserve">จำนวนนักเรียนชั้นประถมศึกษาปีที่ 6 และมัธยมศึกษาปีที่ 3 โรงเรียนในศูนย์เครือข่ายคุณภาพการศึกษาบางสะพานน้อย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1559"/>
        <w:gridCol w:w="1276"/>
        <w:gridCol w:w="1134"/>
      </w:tblGrid>
      <w:tr w:rsidR="00690545" w:rsidRPr="000900AB" w14:paraId="0EB4D38B" w14:textId="77777777" w:rsidTr="009513F3">
        <w:tc>
          <w:tcPr>
            <w:tcW w:w="3397" w:type="dxa"/>
            <w:shd w:val="clear" w:color="auto" w:fill="BDD6EE" w:themeFill="accent5" w:themeFillTint="66"/>
          </w:tcPr>
          <w:p w14:paraId="53EC59AE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418" w:type="dxa"/>
            <w:shd w:val="clear" w:color="auto" w:fill="BDD6EE" w:themeFill="accent5" w:themeFillTint="66"/>
          </w:tcPr>
          <w:p w14:paraId="2D393DA1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ชาย</w:t>
            </w:r>
          </w:p>
        </w:tc>
        <w:tc>
          <w:tcPr>
            <w:tcW w:w="1559" w:type="dxa"/>
            <w:shd w:val="clear" w:color="auto" w:fill="BDD6EE" w:themeFill="accent5" w:themeFillTint="66"/>
          </w:tcPr>
          <w:p w14:paraId="07FE2607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shd w:val="clear" w:color="auto" w:fill="BDD6EE" w:themeFill="accent5" w:themeFillTint="66"/>
          </w:tcPr>
          <w:p w14:paraId="3C059A88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BDD6EE" w:themeFill="accent5" w:themeFillTint="66"/>
          </w:tcPr>
          <w:p w14:paraId="3E0631E4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690545" w:rsidRPr="000900AB" w14:paraId="6B0DC266" w14:textId="77777777" w:rsidTr="009513F3">
        <w:tc>
          <w:tcPr>
            <w:tcW w:w="8784" w:type="dxa"/>
            <w:gridSpan w:val="5"/>
            <w:shd w:val="clear" w:color="auto" w:fill="DEEAF6" w:themeFill="accent5" w:themeFillTint="33"/>
            <w:vAlign w:val="center"/>
          </w:tcPr>
          <w:p w14:paraId="4A243B8F" w14:textId="77777777" w:rsidR="00690545" w:rsidRPr="000900AB" w:rsidRDefault="00690545" w:rsidP="009513F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ชั้นประถมศึกษาปีที่ 6</w:t>
            </w:r>
          </w:p>
        </w:tc>
      </w:tr>
      <w:tr w:rsidR="00690545" w:rsidRPr="000900AB" w14:paraId="3FD13148" w14:textId="77777777" w:rsidTr="009513F3">
        <w:tc>
          <w:tcPr>
            <w:tcW w:w="3397" w:type="dxa"/>
          </w:tcPr>
          <w:p w14:paraId="09E7C103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  <w:tc>
          <w:tcPr>
            <w:tcW w:w="1418" w:type="dxa"/>
            <w:vAlign w:val="center"/>
          </w:tcPr>
          <w:p w14:paraId="1AE4509B" w14:textId="77777777" w:rsidR="00690545" w:rsidRPr="000D38C8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hyperlink r:id="rId11" w:history="1">
              <w:r w:rsidRPr="000D38C8">
                <w:rPr>
                  <w:rStyle w:val="af7"/>
                  <w:rFonts w:ascii="TH SarabunPSK" w:hAnsi="TH SarabunPSK" w:cs="TH SarabunPSK"/>
                  <w:color w:val="333333"/>
                  <w:sz w:val="32"/>
                  <w:szCs w:val="32"/>
                  <w:u w:val="none"/>
                </w:rPr>
                <w:t>24</w:t>
              </w:r>
            </w:hyperlink>
          </w:p>
        </w:tc>
        <w:tc>
          <w:tcPr>
            <w:tcW w:w="1559" w:type="dxa"/>
            <w:vAlign w:val="center"/>
          </w:tcPr>
          <w:p w14:paraId="43F50CD8" w14:textId="2F417248" w:rsidR="00690545" w:rsidRPr="000D38C8" w:rsidRDefault="000D38C8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hyperlink r:id="rId12" w:history="1">
              <w:r w:rsidRPr="000D38C8">
                <w:rPr>
                  <w:rFonts w:ascii="TH SarabunPSK" w:hAnsi="TH SarabunPSK" w:cs="TH SarabunPSK"/>
                  <w:sz w:val="32"/>
                  <w:szCs w:val="32"/>
                </w:rPr>
                <w:t>16</w:t>
              </w:r>
            </w:hyperlink>
          </w:p>
        </w:tc>
        <w:tc>
          <w:tcPr>
            <w:tcW w:w="1276" w:type="dxa"/>
            <w:vAlign w:val="center"/>
          </w:tcPr>
          <w:p w14:paraId="2AFA9FB3" w14:textId="4FF8E103" w:rsidR="00690545" w:rsidRPr="000D38C8" w:rsidRDefault="000D38C8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hyperlink r:id="rId13" w:history="1">
              <w:r w:rsidRPr="000D38C8">
                <w:rPr>
                  <w:rStyle w:val="af7"/>
                  <w:rFonts w:ascii="TH SarabunPSK" w:hAnsi="TH SarabunPSK" w:cs="TH SarabunPSK"/>
                  <w:color w:val="333333"/>
                  <w:sz w:val="32"/>
                  <w:szCs w:val="32"/>
                  <w:u w:val="none"/>
                </w:rPr>
                <w:t>40</w:t>
              </w:r>
            </w:hyperlink>
          </w:p>
        </w:tc>
        <w:tc>
          <w:tcPr>
            <w:tcW w:w="1134" w:type="dxa"/>
          </w:tcPr>
          <w:p w14:paraId="6BCD58B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5F732E" w:rsidRPr="000900AB" w14:paraId="42D02607" w14:textId="77777777" w:rsidTr="009513F3">
        <w:tc>
          <w:tcPr>
            <w:tcW w:w="3397" w:type="dxa"/>
          </w:tcPr>
          <w:p w14:paraId="575C780A" w14:textId="77777777" w:rsidR="005F732E" w:rsidRPr="000900AB" w:rsidRDefault="005F732E" w:rsidP="005F73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  <w:tc>
          <w:tcPr>
            <w:tcW w:w="1418" w:type="dxa"/>
          </w:tcPr>
          <w:p w14:paraId="1175EC28" w14:textId="11CEE257" w:rsidR="005F732E" w:rsidRPr="00AA5916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73F169CF" w14:textId="48CDEADD" w:rsidR="005F732E" w:rsidRPr="00AA5916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0F751BA5" w14:textId="1EB7F029" w:rsidR="005F732E" w:rsidRPr="00AA5916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1AB23CB8" w14:textId="77777777" w:rsidR="005F732E" w:rsidRPr="000900AB" w:rsidRDefault="005F732E" w:rsidP="005F73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690545" w:rsidRPr="000900AB" w14:paraId="7E3944C3" w14:textId="77777777" w:rsidTr="009513F3">
        <w:tc>
          <w:tcPr>
            <w:tcW w:w="3397" w:type="dxa"/>
          </w:tcPr>
          <w:p w14:paraId="464FA373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  <w:tc>
          <w:tcPr>
            <w:tcW w:w="1418" w:type="dxa"/>
          </w:tcPr>
          <w:p w14:paraId="783E427F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</w:tcPr>
          <w:p w14:paraId="078A0C88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560F83C3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</w:tcPr>
          <w:p w14:paraId="2C3EBF2F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690545" w:rsidRPr="000900AB" w14:paraId="304FF7D0" w14:textId="77777777" w:rsidTr="009513F3">
        <w:tc>
          <w:tcPr>
            <w:tcW w:w="3397" w:type="dxa"/>
          </w:tcPr>
          <w:p w14:paraId="760FF31C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  <w:tc>
          <w:tcPr>
            <w:tcW w:w="1418" w:type="dxa"/>
          </w:tcPr>
          <w:p w14:paraId="5CEE6631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40D34ABB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14:paraId="04E6B51D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</w:tcPr>
          <w:p w14:paraId="21BED07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690545" w:rsidRPr="000900AB" w14:paraId="792BFE1D" w14:textId="77777777" w:rsidTr="009513F3">
        <w:tc>
          <w:tcPr>
            <w:tcW w:w="3397" w:type="dxa"/>
          </w:tcPr>
          <w:p w14:paraId="06E2C234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  <w:tc>
          <w:tcPr>
            <w:tcW w:w="1418" w:type="dxa"/>
          </w:tcPr>
          <w:p w14:paraId="4440FDFC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</w:tcPr>
          <w:p w14:paraId="0C5C9620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14:paraId="56F7FA7A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</w:tcPr>
          <w:p w14:paraId="025104A6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AA5916" w:rsidRPr="000900AB" w14:paraId="1FC7BD23" w14:textId="77777777" w:rsidTr="00D800B8">
        <w:tc>
          <w:tcPr>
            <w:tcW w:w="3397" w:type="dxa"/>
          </w:tcPr>
          <w:p w14:paraId="27C08604" w14:textId="77777777" w:rsidR="00AA5916" w:rsidRPr="000900AB" w:rsidRDefault="00AA5916" w:rsidP="00AA591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20C04" w14:textId="31DA37A4" w:rsidR="00AA5916" w:rsidRPr="00AA5916" w:rsidRDefault="00AA5916" w:rsidP="00AA591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A5916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3B0A6" w14:textId="1B954DF9" w:rsidR="00AA5916" w:rsidRPr="00AA5916" w:rsidRDefault="00AA5916" w:rsidP="00AA591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A5916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8CC96D0" w14:textId="3C3F2FD9" w:rsidR="00AA5916" w:rsidRPr="00AA5916" w:rsidRDefault="00AA5916" w:rsidP="00AA591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A591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D38C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6BC2807A" w14:textId="77777777" w:rsidR="00AA5916" w:rsidRPr="000900AB" w:rsidRDefault="00AA5916" w:rsidP="00AA591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690545" w:rsidRPr="000900AB" w14:paraId="08E9EC94" w14:textId="77777777" w:rsidTr="009513F3">
        <w:tc>
          <w:tcPr>
            <w:tcW w:w="8784" w:type="dxa"/>
            <w:gridSpan w:val="5"/>
            <w:shd w:val="clear" w:color="auto" w:fill="DEEAF6" w:themeFill="accent5" w:themeFillTint="33"/>
            <w:vAlign w:val="center"/>
          </w:tcPr>
          <w:p w14:paraId="4CAFA215" w14:textId="77777777" w:rsidR="00690545" w:rsidRPr="00AA5916" w:rsidRDefault="00690545" w:rsidP="009513F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ชั้นมัธยมศึกษาปีที่ 3</w:t>
            </w:r>
          </w:p>
        </w:tc>
      </w:tr>
      <w:tr w:rsidR="00690545" w:rsidRPr="000900AB" w14:paraId="2EA4963E" w14:textId="77777777" w:rsidTr="009513F3">
        <w:tc>
          <w:tcPr>
            <w:tcW w:w="3397" w:type="dxa"/>
          </w:tcPr>
          <w:p w14:paraId="1125A14A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  <w:tc>
          <w:tcPr>
            <w:tcW w:w="1418" w:type="dxa"/>
          </w:tcPr>
          <w:p w14:paraId="6BA95E36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1559" w:type="dxa"/>
          </w:tcPr>
          <w:p w14:paraId="5B901EA6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276" w:type="dxa"/>
          </w:tcPr>
          <w:p w14:paraId="42F4A8D6" w14:textId="77777777" w:rsidR="00690545" w:rsidRPr="00AA5916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</w:t>
            </w:r>
          </w:p>
        </w:tc>
        <w:tc>
          <w:tcPr>
            <w:tcW w:w="1134" w:type="dxa"/>
          </w:tcPr>
          <w:p w14:paraId="3EFDEE1D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690545" w:rsidRPr="000900AB" w14:paraId="26442486" w14:textId="77777777" w:rsidTr="009513F3">
        <w:tc>
          <w:tcPr>
            <w:tcW w:w="3397" w:type="dxa"/>
          </w:tcPr>
          <w:p w14:paraId="7B249BD7" w14:textId="77777777" w:rsidR="00690545" w:rsidRPr="000900AB" w:rsidRDefault="00690545" w:rsidP="009513F3">
            <w:pP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  <w:tc>
          <w:tcPr>
            <w:tcW w:w="1418" w:type="dxa"/>
          </w:tcPr>
          <w:p w14:paraId="467B86B5" w14:textId="11852080" w:rsidR="00690545" w:rsidRPr="00AA5916" w:rsidRDefault="005F732E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0BEBB47C" w14:textId="3B3C8C8B" w:rsidR="00690545" w:rsidRPr="00AA5916" w:rsidRDefault="005F732E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6C77ADA5" w14:textId="1CE87342" w:rsidR="00690545" w:rsidRPr="00AA5916" w:rsidRDefault="005F732E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464D8069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690545" w:rsidRPr="000900AB" w14:paraId="3BFB8BD2" w14:textId="77777777" w:rsidTr="009513F3">
        <w:tc>
          <w:tcPr>
            <w:tcW w:w="3397" w:type="dxa"/>
          </w:tcPr>
          <w:p w14:paraId="1F39DD22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8" w:type="dxa"/>
          </w:tcPr>
          <w:p w14:paraId="09E51A87" w14:textId="15805DEF" w:rsidR="00690545" w:rsidRPr="00AA5916" w:rsidRDefault="00AA5916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</w:t>
            </w:r>
          </w:p>
        </w:tc>
        <w:tc>
          <w:tcPr>
            <w:tcW w:w="1559" w:type="dxa"/>
          </w:tcPr>
          <w:p w14:paraId="353750DC" w14:textId="3CAD8783" w:rsidR="00690545" w:rsidRPr="00AA5916" w:rsidRDefault="00AA5916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276" w:type="dxa"/>
          </w:tcPr>
          <w:p w14:paraId="2625DB05" w14:textId="3F361CBE" w:rsidR="00690545" w:rsidRPr="00AA5916" w:rsidRDefault="00AA5916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A59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</w:t>
            </w:r>
          </w:p>
        </w:tc>
        <w:tc>
          <w:tcPr>
            <w:tcW w:w="1134" w:type="dxa"/>
          </w:tcPr>
          <w:p w14:paraId="15501327" w14:textId="77777777" w:rsidR="00690545" w:rsidRPr="000900AB" w:rsidRDefault="00690545" w:rsidP="009513F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3C2FCA29" w14:textId="77777777" w:rsidR="00690545" w:rsidRPr="000900AB" w:rsidRDefault="00690545" w:rsidP="00690545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06B5CB1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01CFA4F5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F7F664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B41453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7C9542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576EE67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EA4AEC5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ED1B519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1D71BF" w14:textId="77777777" w:rsidR="00690545" w:rsidRDefault="00690545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3236043" w14:textId="77777777" w:rsidR="00D74AA8" w:rsidRDefault="00D74AA8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E5E594F" w14:textId="77777777" w:rsidR="00D74AA8" w:rsidRDefault="00D74AA8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57B1CF" w14:textId="77777777" w:rsidR="00322329" w:rsidRDefault="00322329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936CCFA" w14:textId="77777777" w:rsidR="00322329" w:rsidRDefault="00322329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70F56AB" w14:textId="77777777" w:rsidR="00322329" w:rsidRDefault="00322329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80110A" w14:textId="77777777" w:rsidR="00322329" w:rsidRDefault="00322329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71E3F6" w14:textId="77777777" w:rsidR="00322329" w:rsidRPr="000900AB" w:rsidRDefault="00322329" w:rsidP="0069054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A361EAA" w14:textId="77777777" w:rsidR="006E634A" w:rsidRPr="000900AB" w:rsidRDefault="006E634A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84FABF5" w14:textId="77777777" w:rsidR="00253826" w:rsidRDefault="00253826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sectPr w:rsidR="00253826" w:rsidSect="00707F65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D945F0C" w14:textId="32EFD9EE" w:rsidR="00F4338D" w:rsidRDefault="00A94001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8842D3" wp14:editId="107CF67A">
                <wp:simplePos x="0" y="0"/>
                <wp:positionH relativeFrom="column">
                  <wp:posOffset>8646695</wp:posOffset>
                </wp:positionH>
                <wp:positionV relativeFrom="paragraph">
                  <wp:posOffset>-545432</wp:posOffset>
                </wp:positionV>
                <wp:extent cx="497305" cy="484271"/>
                <wp:effectExtent l="0" t="0" r="17145" b="11430"/>
                <wp:wrapNone/>
                <wp:docPr id="1069325356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305" cy="4842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8B674" id="สี่เหลี่ยมผืนผ้า 13" o:spid="_x0000_s1026" style="position:absolute;margin-left:680.85pt;margin-top:-42.95pt;width:39.15pt;height:3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" fillcolor="white [3212]" strokecolor="white [3212]" strokeweight="1pt"/>
            </w:pict>
          </mc:Fallback>
        </mc:AlternateContent>
      </w:r>
      <w:r w:rsidR="00C5289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720A35A" wp14:editId="1C20188D">
                <wp:simplePos x="0" y="0"/>
                <wp:positionH relativeFrom="column">
                  <wp:posOffset>2435679</wp:posOffset>
                </wp:positionH>
                <wp:positionV relativeFrom="paragraph">
                  <wp:posOffset>-62593</wp:posOffset>
                </wp:positionV>
                <wp:extent cx="4144735" cy="910590"/>
                <wp:effectExtent l="19050" t="19050" r="8255" b="3810"/>
                <wp:wrapNone/>
                <wp:docPr id="2050384486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4735" cy="910590"/>
                          <a:chOff x="0" y="0"/>
                          <a:chExt cx="4281730" cy="910849"/>
                        </a:xfrm>
                      </wpg:grpSpPr>
                      <wps:wsp>
                        <wps:cNvPr id="1753297810" name="สี่เหลี่ยมผืนผ้า: มุมมน 3"/>
                        <wps:cNvSpPr/>
                        <wps:spPr>
                          <a:xfrm>
                            <a:off x="166930" y="159181"/>
                            <a:ext cx="4114800" cy="751668"/>
                          </a:xfrm>
                          <a:prstGeom prst="roundRect">
                            <a:avLst/>
                          </a:prstGeom>
                          <a:pattFill prst="pct5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898843" name="สี่เหลี่ยมผืนผ้า: มุมมน 3"/>
                        <wps:cNvSpPr/>
                        <wps:spPr>
                          <a:xfrm>
                            <a:off x="97188" y="73940"/>
                            <a:ext cx="4114800" cy="751668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864853" name="สี่เหลี่ยมผืนผ้า: มุมมน 3"/>
                        <wps:cNvSpPr/>
                        <wps:spPr>
                          <a:xfrm>
                            <a:off x="0" y="0"/>
                            <a:ext cx="4114800" cy="75120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7CB432" id="กลุ่ม 5" o:spid="_x0000_s1026" style="position:absolute;margin-left:191.8pt;margin-top:-4.95pt;width:326.35pt;height:71.7pt;z-index:-251639808;mso-width-relative:margin" coordsize="42817,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">
                <v:roundrect id="สี่เหลี่ยมผืนผ้า: มุมมน 3" o:spid="_x0000_s1027" style="position:absolute;left:1669;top:1591;width:41148;height:7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" fillcolor="black [3213]" stroked="f">
                  <v:fill r:id="rId10" o:title="" color2="white [3212]" type="pattern"/>
                </v:roundrect>
                <v:roundrect id="สี่เหลี่ยมผืนผ้า: มุมมน 3" o:spid="_x0000_s1028" style="position:absolute;left:971;top:739;width:41148;height:7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" fillcolor="#ffc000" stroked="f" strokeweight="2.25pt">
                  <v:stroke joinstyle="miter"/>
                </v:roundrect>
                <v:roundrect id="สี่เหลี่ยมผืนผ้า: มุมมน 3" o:spid="_x0000_s1029" style="position:absolute;width:41148;height:7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" filled="f" strokecolor="black [3213]" strokeweight="2.25pt">
                  <v:stroke joinstyle="miter"/>
                </v:roundrect>
              </v:group>
            </w:pict>
          </mc:Fallback>
        </mc:AlternateContent>
      </w:r>
      <w:r w:rsidR="00F4338D"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ส่วนที่ </w:t>
      </w:r>
      <w:r w:rsidR="00F4338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</w:t>
      </w:r>
    </w:p>
    <w:p w14:paraId="08667CBC" w14:textId="5ECBEA6C" w:rsidR="00F4338D" w:rsidRDefault="00F4338D" w:rsidP="00F4338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ผลการทดสอบทางการศึกษาระดับชาติ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ปีการศึกษา 2567</w:t>
      </w:r>
    </w:p>
    <w:p w14:paraId="44D98697" w14:textId="77777777" w:rsidR="00C52895" w:rsidRPr="000900AB" w:rsidRDefault="00C52895" w:rsidP="00F4338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14:paraId="6708F974" w14:textId="77777777" w:rsidR="00F4338D" w:rsidRPr="00253826" w:rsidRDefault="00F4338D" w:rsidP="000900A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8"/>
          <w:szCs w:val="18"/>
        </w:rPr>
      </w:pPr>
    </w:p>
    <w:p w14:paraId="6B3CBF38" w14:textId="54180D70" w:rsidR="00F4338D" w:rsidRPr="00253826" w:rsidRDefault="00F4338D" w:rsidP="001C6112">
      <w:pPr>
        <w:pStyle w:val="a6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O-NET)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ชั้นประถมศึกษาปีที่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ของโรงเรียนในศูนย์เครือข่ายคุณภาพการศึกษา</w:t>
      </w:r>
      <w:r w:rsidR="007B55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บางสะพานน้อย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ปรากฏผลดังนี้</w:t>
      </w:r>
    </w:p>
    <w:p w14:paraId="4A19A62F" w14:textId="77777777" w:rsidR="00253826" w:rsidRPr="000900AB" w:rsidRDefault="00253826" w:rsidP="00253826">
      <w:pPr>
        <w:pStyle w:val="a6"/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</w:pP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ตารางที่ 1 คะแนนเฉลี่ยผลการทดสอบขั้นพื้นฐาน ชั้นประถมศึกษาปีที่ 6 ระดับโรงเรียนในศูนย์เครือข่ายคุณภาพการศึกษาบางสะพานน้อย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</w:p>
    <w:p w14:paraId="55093DDA" w14:textId="77777777" w:rsidR="00253826" w:rsidRPr="000900AB" w:rsidRDefault="00253826" w:rsidP="00253826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tbl>
      <w:tblPr>
        <w:tblStyle w:val="a5"/>
        <w:tblW w:w="5358" w:type="pct"/>
        <w:jc w:val="center"/>
        <w:tblLook w:val="04A0" w:firstRow="1" w:lastRow="0" w:firstColumn="1" w:lastColumn="0" w:noHBand="0" w:noVBand="1"/>
      </w:tblPr>
      <w:tblGrid>
        <w:gridCol w:w="3679"/>
        <w:gridCol w:w="1181"/>
        <w:gridCol w:w="1139"/>
        <w:gridCol w:w="1184"/>
        <w:gridCol w:w="1139"/>
        <w:gridCol w:w="1184"/>
        <w:gridCol w:w="1139"/>
        <w:gridCol w:w="1184"/>
        <w:gridCol w:w="1139"/>
        <w:gridCol w:w="1979"/>
      </w:tblGrid>
      <w:tr w:rsidR="00253826" w:rsidRPr="000900AB" w14:paraId="569E9944" w14:textId="77777777" w:rsidTr="00C91024">
        <w:trPr>
          <w:jc w:val="center"/>
        </w:trPr>
        <w:tc>
          <w:tcPr>
            <w:tcW w:w="1231" w:type="pct"/>
            <w:vMerge w:val="restart"/>
            <w:shd w:val="clear" w:color="auto" w:fill="B4C6E7" w:themeFill="accent1" w:themeFillTint="66"/>
            <w:vAlign w:val="center"/>
          </w:tcPr>
          <w:p w14:paraId="5E96B9CC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76" w:type="pct"/>
            <w:gridSpan w:val="2"/>
            <w:shd w:val="clear" w:color="auto" w:fill="B4C6E7" w:themeFill="accent1" w:themeFillTint="66"/>
            <w:vAlign w:val="center"/>
          </w:tcPr>
          <w:p w14:paraId="5762ACA3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วิชาภาษาไทย</w:t>
            </w:r>
          </w:p>
        </w:tc>
        <w:tc>
          <w:tcPr>
            <w:tcW w:w="777" w:type="pct"/>
            <w:gridSpan w:val="2"/>
            <w:shd w:val="clear" w:color="auto" w:fill="B4C6E7" w:themeFill="accent1" w:themeFillTint="66"/>
            <w:vAlign w:val="center"/>
          </w:tcPr>
          <w:p w14:paraId="7F85C7C5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777" w:type="pct"/>
            <w:gridSpan w:val="2"/>
            <w:shd w:val="clear" w:color="auto" w:fill="B4C6E7" w:themeFill="accent1" w:themeFillTint="66"/>
            <w:vAlign w:val="center"/>
          </w:tcPr>
          <w:p w14:paraId="4A4DD99C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วิชาวิทยาศาสตร์</w:t>
            </w:r>
          </w:p>
        </w:tc>
        <w:tc>
          <w:tcPr>
            <w:tcW w:w="777" w:type="pct"/>
            <w:gridSpan w:val="2"/>
            <w:shd w:val="clear" w:color="auto" w:fill="B4C6E7" w:themeFill="accent1" w:themeFillTint="66"/>
            <w:vAlign w:val="center"/>
          </w:tcPr>
          <w:p w14:paraId="27A2180E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วิชาภาษาอังกฤษ</w:t>
            </w:r>
          </w:p>
        </w:tc>
        <w:tc>
          <w:tcPr>
            <w:tcW w:w="662" w:type="pct"/>
            <w:shd w:val="clear" w:color="auto" w:fill="B4C6E7" w:themeFill="accent1" w:themeFillTint="66"/>
            <w:vAlign w:val="center"/>
          </w:tcPr>
          <w:p w14:paraId="10819786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ค่าเฉลี่ยรวม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  <w:t>ระดับโรงเรียน</w:t>
            </w:r>
          </w:p>
        </w:tc>
      </w:tr>
      <w:tr w:rsidR="00253826" w:rsidRPr="000900AB" w14:paraId="70AF7823" w14:textId="77777777" w:rsidTr="00C91024">
        <w:trPr>
          <w:jc w:val="center"/>
        </w:trPr>
        <w:tc>
          <w:tcPr>
            <w:tcW w:w="1231" w:type="pct"/>
            <w:vMerge/>
            <w:shd w:val="clear" w:color="auto" w:fill="B4C6E7" w:themeFill="accent1" w:themeFillTint="66"/>
          </w:tcPr>
          <w:p w14:paraId="1D6A9847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5" w:type="pct"/>
            <w:shd w:val="clear" w:color="auto" w:fill="B4C6E7" w:themeFill="accent1" w:themeFillTint="66"/>
          </w:tcPr>
          <w:p w14:paraId="1D6095B7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1" w:type="pct"/>
            <w:shd w:val="clear" w:color="auto" w:fill="B4C6E7" w:themeFill="accent1" w:themeFillTint="66"/>
          </w:tcPr>
          <w:p w14:paraId="1D5C509E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96" w:type="pct"/>
            <w:shd w:val="clear" w:color="auto" w:fill="B4C6E7" w:themeFill="accent1" w:themeFillTint="66"/>
          </w:tcPr>
          <w:p w14:paraId="798D8DA5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1" w:type="pct"/>
            <w:shd w:val="clear" w:color="auto" w:fill="B4C6E7" w:themeFill="accent1" w:themeFillTint="66"/>
          </w:tcPr>
          <w:p w14:paraId="467FE163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96" w:type="pct"/>
            <w:shd w:val="clear" w:color="auto" w:fill="B4C6E7" w:themeFill="accent1" w:themeFillTint="66"/>
          </w:tcPr>
          <w:p w14:paraId="32F662EA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1" w:type="pct"/>
            <w:shd w:val="clear" w:color="auto" w:fill="B4C6E7" w:themeFill="accent1" w:themeFillTint="66"/>
          </w:tcPr>
          <w:p w14:paraId="313D7D94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96" w:type="pct"/>
            <w:shd w:val="clear" w:color="auto" w:fill="B4C6E7" w:themeFill="accent1" w:themeFillTint="66"/>
          </w:tcPr>
          <w:p w14:paraId="1F07770D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1" w:type="pct"/>
            <w:shd w:val="clear" w:color="auto" w:fill="B4C6E7" w:themeFill="accent1" w:themeFillTint="66"/>
          </w:tcPr>
          <w:p w14:paraId="7C6EF0DB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471AF82C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</w:t>
            </w:r>
          </w:p>
        </w:tc>
      </w:tr>
      <w:tr w:rsidR="00253826" w:rsidRPr="000900AB" w14:paraId="69A2D9EC" w14:textId="77777777" w:rsidTr="00C91024">
        <w:trPr>
          <w:jc w:val="center"/>
        </w:trPr>
        <w:tc>
          <w:tcPr>
            <w:tcW w:w="1231" w:type="pct"/>
          </w:tcPr>
          <w:p w14:paraId="16A0D3D9" w14:textId="77777777" w:rsidR="00253826" w:rsidRPr="000900AB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  <w:tc>
          <w:tcPr>
            <w:tcW w:w="395" w:type="pct"/>
            <w:shd w:val="clear" w:color="auto" w:fill="92D050"/>
            <w:vAlign w:val="center"/>
          </w:tcPr>
          <w:p w14:paraId="32EBEC7F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58.32</w:t>
            </w:r>
          </w:p>
        </w:tc>
        <w:tc>
          <w:tcPr>
            <w:tcW w:w="381" w:type="pct"/>
            <w:vAlign w:val="center"/>
          </w:tcPr>
          <w:p w14:paraId="1FDC949D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14.21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6C3E01A8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29.49</w:t>
            </w:r>
          </w:p>
        </w:tc>
        <w:tc>
          <w:tcPr>
            <w:tcW w:w="381" w:type="pct"/>
            <w:vAlign w:val="center"/>
          </w:tcPr>
          <w:p w14:paraId="21D273D5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14.15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21B27824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52.35</w:t>
            </w:r>
          </w:p>
        </w:tc>
        <w:tc>
          <w:tcPr>
            <w:tcW w:w="381" w:type="pct"/>
            <w:vAlign w:val="center"/>
          </w:tcPr>
          <w:p w14:paraId="56B7B4AD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12.25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609B2225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31.71</w:t>
            </w:r>
          </w:p>
        </w:tc>
        <w:tc>
          <w:tcPr>
            <w:tcW w:w="381" w:type="pct"/>
            <w:vAlign w:val="center"/>
          </w:tcPr>
          <w:p w14:paraId="3A79C25A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15.77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21D986" w14:textId="77777777" w:rsidR="00253826" w:rsidRPr="00F336B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42.97</w:t>
            </w:r>
          </w:p>
        </w:tc>
      </w:tr>
      <w:tr w:rsidR="00253826" w:rsidRPr="000900AB" w14:paraId="4BC3931E" w14:textId="77777777" w:rsidTr="00C91024">
        <w:trPr>
          <w:jc w:val="center"/>
        </w:trPr>
        <w:tc>
          <w:tcPr>
            <w:tcW w:w="1231" w:type="pct"/>
          </w:tcPr>
          <w:p w14:paraId="278F1079" w14:textId="77777777" w:rsidR="00253826" w:rsidRPr="000900AB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  <w:tc>
          <w:tcPr>
            <w:tcW w:w="395" w:type="pct"/>
            <w:shd w:val="clear" w:color="auto" w:fill="F7CAAC" w:themeFill="accent2" w:themeFillTint="66"/>
            <w:vAlign w:val="center"/>
          </w:tcPr>
          <w:p w14:paraId="3677AE5A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29.25</w:t>
            </w:r>
          </w:p>
        </w:tc>
        <w:tc>
          <w:tcPr>
            <w:tcW w:w="381" w:type="pct"/>
            <w:vAlign w:val="center"/>
          </w:tcPr>
          <w:p w14:paraId="2868759C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1.25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4A749D04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22.75</w:t>
            </w:r>
          </w:p>
        </w:tc>
        <w:tc>
          <w:tcPr>
            <w:tcW w:w="381" w:type="pct"/>
            <w:vAlign w:val="center"/>
          </w:tcPr>
          <w:p w14:paraId="76B876E5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9.75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1DB6243B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31.25</w:t>
            </w:r>
          </w:p>
        </w:tc>
        <w:tc>
          <w:tcPr>
            <w:tcW w:w="381" w:type="pct"/>
            <w:vAlign w:val="center"/>
          </w:tcPr>
          <w:p w14:paraId="6F98BAC8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13.75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51427235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17.19</w:t>
            </w:r>
          </w:p>
        </w:tc>
        <w:tc>
          <w:tcPr>
            <w:tcW w:w="381" w:type="pct"/>
            <w:vAlign w:val="center"/>
          </w:tcPr>
          <w:p w14:paraId="7D24364A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4.69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143A952" w14:textId="77777777" w:rsidR="00253826" w:rsidRPr="00F336B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25.11</w:t>
            </w:r>
          </w:p>
        </w:tc>
      </w:tr>
      <w:tr w:rsidR="00253826" w:rsidRPr="000900AB" w14:paraId="60E9F5C8" w14:textId="77777777" w:rsidTr="00C91024">
        <w:trPr>
          <w:jc w:val="center"/>
        </w:trPr>
        <w:tc>
          <w:tcPr>
            <w:tcW w:w="1231" w:type="pct"/>
          </w:tcPr>
          <w:p w14:paraId="28EFC822" w14:textId="77777777" w:rsidR="00253826" w:rsidRPr="000900AB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  <w:tc>
          <w:tcPr>
            <w:tcW w:w="395" w:type="pct"/>
            <w:shd w:val="clear" w:color="auto" w:fill="92D050"/>
            <w:vAlign w:val="center"/>
          </w:tcPr>
          <w:p w14:paraId="11DD78DA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65.50</w:t>
            </w:r>
          </w:p>
        </w:tc>
        <w:tc>
          <w:tcPr>
            <w:tcW w:w="381" w:type="pct"/>
            <w:vAlign w:val="center"/>
          </w:tcPr>
          <w:p w14:paraId="7871F505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12.65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46D1B900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31.45</w:t>
            </w:r>
          </w:p>
        </w:tc>
        <w:tc>
          <w:tcPr>
            <w:tcW w:w="381" w:type="pct"/>
            <w:vAlign w:val="center"/>
          </w:tcPr>
          <w:p w14:paraId="76B31C53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15.13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5052887F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43.21</w:t>
            </w:r>
          </w:p>
        </w:tc>
        <w:tc>
          <w:tcPr>
            <w:tcW w:w="381" w:type="pct"/>
            <w:vAlign w:val="center"/>
          </w:tcPr>
          <w:p w14:paraId="094B6328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17.05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2C27A20A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34.82</w:t>
            </w:r>
          </w:p>
        </w:tc>
        <w:tc>
          <w:tcPr>
            <w:tcW w:w="381" w:type="pct"/>
            <w:vAlign w:val="center"/>
          </w:tcPr>
          <w:p w14:paraId="07802F6E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19.11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BA8419C" w14:textId="77777777" w:rsidR="00253826" w:rsidRPr="00F336B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43.75</w:t>
            </w:r>
          </w:p>
        </w:tc>
      </w:tr>
      <w:tr w:rsidR="00253826" w:rsidRPr="000900AB" w14:paraId="57929647" w14:textId="77777777" w:rsidTr="00C91024">
        <w:trPr>
          <w:jc w:val="center"/>
        </w:trPr>
        <w:tc>
          <w:tcPr>
            <w:tcW w:w="1231" w:type="pct"/>
          </w:tcPr>
          <w:p w14:paraId="0A86DA05" w14:textId="77777777" w:rsidR="00253826" w:rsidRPr="000900AB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  <w:tc>
          <w:tcPr>
            <w:tcW w:w="395" w:type="pct"/>
            <w:shd w:val="clear" w:color="auto" w:fill="F7CAAC" w:themeFill="accent2" w:themeFillTint="66"/>
            <w:vAlign w:val="center"/>
          </w:tcPr>
          <w:p w14:paraId="7266958E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48.42</w:t>
            </w:r>
          </w:p>
        </w:tc>
        <w:tc>
          <w:tcPr>
            <w:tcW w:w="381" w:type="pct"/>
            <w:vAlign w:val="center"/>
          </w:tcPr>
          <w:p w14:paraId="64845B13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22.44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44A6D6B9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28.85</w:t>
            </w:r>
          </w:p>
        </w:tc>
        <w:tc>
          <w:tcPr>
            <w:tcW w:w="381" w:type="pct"/>
            <w:vAlign w:val="center"/>
          </w:tcPr>
          <w:p w14:paraId="4F88437C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12.57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3991C271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46.33</w:t>
            </w:r>
          </w:p>
        </w:tc>
        <w:tc>
          <w:tcPr>
            <w:tcW w:w="381" w:type="pct"/>
            <w:vAlign w:val="center"/>
          </w:tcPr>
          <w:p w14:paraId="27DD2D16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16.45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6B177C22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22.92</w:t>
            </w:r>
          </w:p>
        </w:tc>
        <w:tc>
          <w:tcPr>
            <w:tcW w:w="381" w:type="pct"/>
            <w:vAlign w:val="center"/>
          </w:tcPr>
          <w:p w14:paraId="7F0207B4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9.39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BEE7F34" w14:textId="77777777" w:rsidR="00253826" w:rsidRPr="00F336B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36.63</w:t>
            </w:r>
          </w:p>
        </w:tc>
      </w:tr>
      <w:tr w:rsidR="00253826" w:rsidRPr="000900AB" w14:paraId="6E3F22F0" w14:textId="77777777" w:rsidTr="00C91024">
        <w:trPr>
          <w:jc w:val="center"/>
        </w:trPr>
        <w:tc>
          <w:tcPr>
            <w:tcW w:w="1231" w:type="pct"/>
          </w:tcPr>
          <w:p w14:paraId="2D9BF7F6" w14:textId="77777777" w:rsidR="00253826" w:rsidRPr="000900AB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  <w:tc>
          <w:tcPr>
            <w:tcW w:w="395" w:type="pct"/>
            <w:shd w:val="clear" w:color="auto" w:fill="92D050"/>
            <w:vAlign w:val="center"/>
          </w:tcPr>
          <w:p w14:paraId="53846DDC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59.78</w:t>
            </w:r>
          </w:p>
        </w:tc>
        <w:tc>
          <w:tcPr>
            <w:tcW w:w="381" w:type="pct"/>
            <w:shd w:val="clear" w:color="auto" w:fill="auto"/>
            <w:vAlign w:val="center"/>
          </w:tcPr>
          <w:p w14:paraId="1A77746E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16.51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73BA5BD3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41.51</w:t>
            </w:r>
          </w:p>
        </w:tc>
        <w:tc>
          <w:tcPr>
            <w:tcW w:w="381" w:type="pct"/>
            <w:shd w:val="clear" w:color="auto" w:fill="auto"/>
            <w:vAlign w:val="center"/>
          </w:tcPr>
          <w:p w14:paraId="4F61B2E0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21.94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721813B6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45.28</w:t>
            </w:r>
          </w:p>
        </w:tc>
        <w:tc>
          <w:tcPr>
            <w:tcW w:w="381" w:type="pct"/>
            <w:shd w:val="clear" w:color="auto" w:fill="auto"/>
            <w:vAlign w:val="center"/>
          </w:tcPr>
          <w:p w14:paraId="20B9333E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13.82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7BEF8A64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26.74</w:t>
            </w:r>
          </w:p>
        </w:tc>
        <w:tc>
          <w:tcPr>
            <w:tcW w:w="381" w:type="pct"/>
            <w:shd w:val="clear" w:color="auto" w:fill="auto"/>
            <w:vAlign w:val="center"/>
          </w:tcPr>
          <w:p w14:paraId="2F9D195D" w14:textId="77777777" w:rsidR="00253826" w:rsidRPr="00A5658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8.97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E2C227" w14:textId="77777777" w:rsidR="00253826" w:rsidRPr="00F336B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43.33</w:t>
            </w:r>
          </w:p>
        </w:tc>
      </w:tr>
      <w:tr w:rsidR="00253826" w:rsidRPr="000900AB" w14:paraId="50A652BA" w14:textId="77777777" w:rsidTr="00C91024">
        <w:trPr>
          <w:jc w:val="center"/>
        </w:trPr>
        <w:tc>
          <w:tcPr>
            <w:tcW w:w="1231" w:type="pct"/>
            <w:vAlign w:val="center"/>
          </w:tcPr>
          <w:p w14:paraId="072C4A0D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รวมระดับศูนย์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92187C0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52.25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19EFA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13.41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A1CA894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30.81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BDB62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14.71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29BF920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43.68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0EEC9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14.66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2C5444D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26.68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DA090D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11.59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B9A11B7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38.36</w:t>
            </w:r>
          </w:p>
        </w:tc>
      </w:tr>
      <w:tr w:rsidR="00253826" w:rsidRPr="000900AB" w14:paraId="7870A176" w14:textId="77777777" w:rsidTr="00C91024">
        <w:trPr>
          <w:jc w:val="center"/>
        </w:trPr>
        <w:tc>
          <w:tcPr>
            <w:tcW w:w="1231" w:type="pct"/>
            <w:vAlign w:val="center"/>
          </w:tcPr>
          <w:p w14:paraId="17C07AB8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5426C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ค่าเฉลี่ยระดับประเทศ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E30B3D1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54.20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F4400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17.40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907D21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29.21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D3F9D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18.44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71E6823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42.87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DFB88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16.37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5F74AB4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33.49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F99B02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18.36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4BC575E" w14:textId="77777777" w:rsidR="00253826" w:rsidRPr="005426C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39.94</w:t>
            </w:r>
          </w:p>
        </w:tc>
      </w:tr>
    </w:tbl>
    <w:p w14:paraId="13EF36DD" w14:textId="77777777" w:rsidR="00253826" w:rsidRPr="00253826" w:rsidRDefault="00253826" w:rsidP="00253826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1A5E095" w14:textId="49F2BF70" w:rsidR="00CC7589" w:rsidRDefault="001C5865" w:rsidP="00CC7589">
      <w:pPr>
        <w:pStyle w:val="a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A6F978" wp14:editId="196F1CF0">
                <wp:simplePos x="0" y="0"/>
                <wp:positionH relativeFrom="column">
                  <wp:posOffset>8662737</wp:posOffset>
                </wp:positionH>
                <wp:positionV relativeFrom="paragraph">
                  <wp:posOffset>-457200</wp:posOffset>
                </wp:positionV>
                <wp:extent cx="288758" cy="312821"/>
                <wp:effectExtent l="0" t="0" r="16510" b="11430"/>
                <wp:wrapNone/>
                <wp:docPr id="1759438653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58" cy="3128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A9BBF" id="สี่เหลี่ยมผืนผ้า 14" o:spid="_x0000_s1026" style="position:absolute;margin-left:682.1pt;margin-top:-36pt;width:22.75pt;height:24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" fillcolor="white [3212]" strokecolor="white [3212]" strokeweight="1pt"/>
            </w:pict>
          </mc:Fallback>
        </mc:AlternateContent>
      </w:r>
      <w:r w:rsidR="00CC7589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CC007B3" wp14:editId="66F2558C">
            <wp:extent cx="6334432" cy="3807679"/>
            <wp:effectExtent l="0" t="0" r="0" b="2540"/>
            <wp:docPr id="6174042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24" cy="38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72816" w14:textId="77777777" w:rsidR="00CC7589" w:rsidRDefault="00CC7589" w:rsidP="00CC7589">
      <w:pPr>
        <w:pStyle w:val="a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186DA9" w14:textId="3E9D8CBD" w:rsidR="00253826" w:rsidRPr="000803E4" w:rsidRDefault="00253826" w:rsidP="00CC7589">
      <w:pPr>
        <w:pStyle w:val="a6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  <w:sectPr w:rsidR="00253826" w:rsidRPr="000803E4" w:rsidSect="00C67135">
          <w:pgSz w:w="16838" w:h="11906" w:orient="landscape"/>
          <w:pgMar w:top="1440" w:right="1440" w:bottom="993" w:left="1440" w:header="708" w:footer="708" w:gutter="0"/>
          <w:pgNumType w:start="6"/>
          <w:cols w:space="708"/>
          <w:docGrid w:linePitch="360"/>
        </w:sectPr>
      </w:pP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วิเคราะห์ข้อมูลค่าเฉลี่ยรวมจากคะแนนการทดสอบระดับชาติขั้นพื้นฐานของศูนย์เครือข่ายคุณภาพการศึกษาบางสะพานน้อย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 ราย</w:t>
      </w:r>
      <w:r w:rsidRPr="005426C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วิชาคณิตศาสตร์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30.81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สูง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กว่าค่าเฉลี่ยระดับประเทศ คือ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29.21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วิทยาศาสตร์มีค่าเฉลี่ยรวม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43.68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สูงกว่าค่าเฉลี่ยระดับประเทศ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42.87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เมื่อเปรียบเทียบค่าเฉลี่ยระดับศูนย์เครือข่ายคุณภาพกับค่าเฉลี่ยคะแนนระดับประเทศ ปรากฏว่ามีค่าคะแนนเฉลี่ยรวมที่สูงกว่าระดับประเทศ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รายวิชา แต่มีรายวิชาภาษา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ไทย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ที่มีมีค่าเฉลี่ยรวม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52.25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ซึ่งน้อยกว่าระดับประเทศ คือ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54.20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วิชาภาษาอังกฤษ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มีค่าเฉลี่ยรวม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26.68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803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ต่ำ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กว่าค่าเฉลี่ยระดับประเทศ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33.49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รายวิชา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ที่ต้องมีการเร่งด่วน คือ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รายวิชา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ไทย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รายวิชาภาษาอังกฤษ</w:t>
      </w:r>
    </w:p>
    <w:p w14:paraId="5333E122" w14:textId="77777777" w:rsidR="00253826" w:rsidRPr="000900AB" w:rsidRDefault="00253826" w:rsidP="007B55AF">
      <w:pPr>
        <w:pStyle w:val="a6"/>
        <w:ind w:firstLine="7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ตารางที่ 2 คะแนนเฉลี่ยผลการทดสอบ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ระดับ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ขั้นพื้นฐาน ชั้นมัธยมศึกษาปีที่ 3 ระดับโรงเรียนในศูนย์เครือข่ายคุณภาพการศึกษาบางสะพานน้อย </w:t>
      </w:r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0850AF0B" w14:textId="77777777" w:rsidR="00253826" w:rsidRPr="000900AB" w:rsidRDefault="00253826" w:rsidP="00253826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tbl>
      <w:tblPr>
        <w:tblStyle w:val="a5"/>
        <w:tblW w:w="5972" w:type="pct"/>
        <w:jc w:val="center"/>
        <w:tblLook w:val="04A0" w:firstRow="1" w:lastRow="0" w:firstColumn="1" w:lastColumn="0" w:noHBand="0" w:noVBand="1"/>
      </w:tblPr>
      <w:tblGrid>
        <w:gridCol w:w="2549"/>
        <w:gridCol w:w="900"/>
        <w:gridCol w:w="756"/>
        <w:gridCol w:w="900"/>
        <w:gridCol w:w="756"/>
        <w:gridCol w:w="900"/>
        <w:gridCol w:w="756"/>
        <w:gridCol w:w="900"/>
        <w:gridCol w:w="760"/>
        <w:gridCol w:w="1592"/>
      </w:tblGrid>
      <w:tr w:rsidR="00253826" w:rsidRPr="000900AB" w14:paraId="49FF5194" w14:textId="77777777" w:rsidTr="00CC7589">
        <w:trPr>
          <w:jc w:val="center"/>
        </w:trPr>
        <w:tc>
          <w:tcPr>
            <w:tcW w:w="1183" w:type="pct"/>
            <w:vMerge w:val="restart"/>
            <w:shd w:val="clear" w:color="auto" w:fill="B4C6E7" w:themeFill="accent1" w:themeFillTint="66"/>
            <w:vAlign w:val="center"/>
          </w:tcPr>
          <w:p w14:paraId="1A57FCBC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69" w:type="pct"/>
            <w:gridSpan w:val="2"/>
            <w:shd w:val="clear" w:color="auto" w:fill="B4C6E7" w:themeFill="accent1" w:themeFillTint="66"/>
          </w:tcPr>
          <w:p w14:paraId="3C877391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วิชาภาษาไทย</w:t>
            </w:r>
          </w:p>
        </w:tc>
        <w:tc>
          <w:tcPr>
            <w:tcW w:w="768" w:type="pct"/>
            <w:gridSpan w:val="2"/>
            <w:shd w:val="clear" w:color="auto" w:fill="B4C6E7" w:themeFill="accent1" w:themeFillTint="66"/>
          </w:tcPr>
          <w:p w14:paraId="33694F27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วิชาคณิตศาสตร์</w:t>
            </w:r>
          </w:p>
        </w:tc>
        <w:tc>
          <w:tcPr>
            <w:tcW w:w="768" w:type="pct"/>
            <w:gridSpan w:val="2"/>
            <w:shd w:val="clear" w:color="auto" w:fill="B4C6E7" w:themeFill="accent1" w:themeFillTint="66"/>
          </w:tcPr>
          <w:p w14:paraId="6A0E5DF6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วิชาวิทยาศาสตร์</w:t>
            </w:r>
          </w:p>
        </w:tc>
        <w:tc>
          <w:tcPr>
            <w:tcW w:w="771" w:type="pct"/>
            <w:gridSpan w:val="2"/>
            <w:shd w:val="clear" w:color="auto" w:fill="B4C6E7" w:themeFill="accent1" w:themeFillTint="66"/>
          </w:tcPr>
          <w:p w14:paraId="44379B8E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วิชาภาษาอังกฤษ</w:t>
            </w:r>
          </w:p>
        </w:tc>
        <w:tc>
          <w:tcPr>
            <w:tcW w:w="740" w:type="pct"/>
            <w:vMerge w:val="restart"/>
            <w:shd w:val="clear" w:color="auto" w:fill="B4C6E7" w:themeFill="accent1" w:themeFillTint="66"/>
            <w:vAlign w:val="center"/>
          </w:tcPr>
          <w:p w14:paraId="245773B9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ค่าเฉลี่ยรวม</w:t>
            </w: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  <w:t>ระดับโรงเรียน</w:t>
            </w:r>
          </w:p>
        </w:tc>
      </w:tr>
      <w:tr w:rsidR="00CC7589" w:rsidRPr="000900AB" w14:paraId="15FEB61B" w14:textId="77777777" w:rsidTr="00CC7589">
        <w:trPr>
          <w:jc w:val="center"/>
        </w:trPr>
        <w:tc>
          <w:tcPr>
            <w:tcW w:w="1183" w:type="pct"/>
            <w:vMerge/>
            <w:shd w:val="clear" w:color="auto" w:fill="B4C6E7" w:themeFill="accent1" w:themeFillTint="66"/>
          </w:tcPr>
          <w:p w14:paraId="62E97EA5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8" w:type="pct"/>
            <w:shd w:val="clear" w:color="auto" w:fill="B4C6E7" w:themeFill="accent1" w:themeFillTint="66"/>
          </w:tcPr>
          <w:p w14:paraId="32AC5EA7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351" w:type="pct"/>
            <w:shd w:val="clear" w:color="auto" w:fill="B4C6E7" w:themeFill="accent1" w:themeFillTint="66"/>
          </w:tcPr>
          <w:p w14:paraId="19B7F6ED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S.D.</w:t>
            </w:r>
          </w:p>
        </w:tc>
        <w:tc>
          <w:tcPr>
            <w:tcW w:w="418" w:type="pct"/>
            <w:shd w:val="clear" w:color="auto" w:fill="B4C6E7" w:themeFill="accent1" w:themeFillTint="66"/>
          </w:tcPr>
          <w:p w14:paraId="418895CC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351" w:type="pct"/>
            <w:shd w:val="clear" w:color="auto" w:fill="B4C6E7" w:themeFill="accent1" w:themeFillTint="66"/>
          </w:tcPr>
          <w:p w14:paraId="2FE799B0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S.D.</w:t>
            </w:r>
          </w:p>
        </w:tc>
        <w:tc>
          <w:tcPr>
            <w:tcW w:w="418" w:type="pct"/>
            <w:shd w:val="clear" w:color="auto" w:fill="B4C6E7" w:themeFill="accent1" w:themeFillTint="66"/>
          </w:tcPr>
          <w:p w14:paraId="62FFC1F6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351" w:type="pct"/>
            <w:shd w:val="clear" w:color="auto" w:fill="B4C6E7" w:themeFill="accent1" w:themeFillTint="66"/>
          </w:tcPr>
          <w:p w14:paraId="08C0F015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S.D.</w:t>
            </w:r>
          </w:p>
        </w:tc>
        <w:tc>
          <w:tcPr>
            <w:tcW w:w="418" w:type="pct"/>
            <w:shd w:val="clear" w:color="auto" w:fill="B4C6E7" w:themeFill="accent1" w:themeFillTint="66"/>
          </w:tcPr>
          <w:p w14:paraId="6CC716D0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353" w:type="pct"/>
            <w:shd w:val="clear" w:color="auto" w:fill="B4C6E7" w:themeFill="accent1" w:themeFillTint="66"/>
          </w:tcPr>
          <w:p w14:paraId="2CC32AD1" w14:textId="77777777" w:rsidR="00253826" w:rsidRPr="00CC7589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C758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S.D.</w:t>
            </w:r>
          </w:p>
        </w:tc>
        <w:tc>
          <w:tcPr>
            <w:tcW w:w="740" w:type="pct"/>
            <w:vMerge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564E5423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C7589" w:rsidRPr="000900AB" w14:paraId="3DDDF558" w14:textId="77777777" w:rsidTr="00CC7589">
        <w:trPr>
          <w:jc w:val="center"/>
        </w:trPr>
        <w:tc>
          <w:tcPr>
            <w:tcW w:w="1183" w:type="pct"/>
          </w:tcPr>
          <w:p w14:paraId="679CF928" w14:textId="77777777" w:rsidR="00253826" w:rsidRPr="000900AB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C0F5B16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53.13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60F84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14.02</w:t>
            </w:r>
          </w:p>
        </w:tc>
        <w:tc>
          <w:tcPr>
            <w:tcW w:w="418" w:type="pct"/>
            <w:shd w:val="clear" w:color="auto" w:fill="92D050"/>
            <w:vAlign w:val="center"/>
          </w:tcPr>
          <w:p w14:paraId="032E2176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28.04</w:t>
            </w:r>
          </w:p>
        </w:tc>
        <w:tc>
          <w:tcPr>
            <w:tcW w:w="351" w:type="pct"/>
            <w:vAlign w:val="center"/>
          </w:tcPr>
          <w:p w14:paraId="1BC64B90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11.57</w:t>
            </w:r>
          </w:p>
        </w:tc>
        <w:tc>
          <w:tcPr>
            <w:tcW w:w="418" w:type="pct"/>
            <w:shd w:val="clear" w:color="auto" w:fill="92D050"/>
            <w:vAlign w:val="center"/>
          </w:tcPr>
          <w:p w14:paraId="214DA6CA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36.59</w:t>
            </w:r>
          </w:p>
        </w:tc>
        <w:tc>
          <w:tcPr>
            <w:tcW w:w="351" w:type="pct"/>
            <w:vAlign w:val="center"/>
          </w:tcPr>
          <w:p w14:paraId="3B0444D6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7.05</w:t>
            </w:r>
          </w:p>
        </w:tc>
        <w:tc>
          <w:tcPr>
            <w:tcW w:w="418" w:type="pct"/>
            <w:shd w:val="clear" w:color="auto" w:fill="F7CAAC" w:themeFill="accent2" w:themeFillTint="66"/>
            <w:vAlign w:val="center"/>
          </w:tcPr>
          <w:p w14:paraId="2DD19B16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28.79</w:t>
            </w:r>
          </w:p>
        </w:tc>
        <w:tc>
          <w:tcPr>
            <w:tcW w:w="353" w:type="pct"/>
            <w:vAlign w:val="center"/>
          </w:tcPr>
          <w:p w14:paraId="5D37708F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11.28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E6086C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D0480">
              <w:rPr>
                <w:rFonts w:ascii="TH SarabunPSK" w:hAnsi="TH SarabunPSK" w:cs="TH SarabunPSK"/>
                <w:sz w:val="32"/>
                <w:szCs w:val="32"/>
              </w:rPr>
              <w:t>36.64</w:t>
            </w:r>
          </w:p>
        </w:tc>
      </w:tr>
      <w:tr w:rsidR="00CC7589" w:rsidRPr="000900AB" w14:paraId="762EEDEB" w14:textId="77777777" w:rsidTr="00CC7589">
        <w:trPr>
          <w:jc w:val="center"/>
        </w:trPr>
        <w:tc>
          <w:tcPr>
            <w:tcW w:w="1183" w:type="pct"/>
          </w:tcPr>
          <w:p w14:paraId="071A1035" w14:textId="77777777" w:rsidR="00253826" w:rsidRPr="000900AB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DEC6F90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31.90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A487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4.91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5C34B83E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28.50</w:t>
            </w:r>
          </w:p>
        </w:tc>
        <w:tc>
          <w:tcPr>
            <w:tcW w:w="351" w:type="pct"/>
            <w:tcBorders>
              <w:bottom w:val="single" w:sz="4" w:space="0" w:color="auto"/>
            </w:tcBorders>
            <w:vAlign w:val="center"/>
          </w:tcPr>
          <w:p w14:paraId="6D8CFD42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9.50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4DCCBE7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33.25</w:t>
            </w:r>
          </w:p>
        </w:tc>
        <w:tc>
          <w:tcPr>
            <w:tcW w:w="351" w:type="pct"/>
            <w:tcBorders>
              <w:bottom w:val="single" w:sz="4" w:space="0" w:color="auto"/>
            </w:tcBorders>
            <w:vAlign w:val="center"/>
          </w:tcPr>
          <w:p w14:paraId="358751BB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2.50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3575398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29.69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vAlign w:val="center"/>
          </w:tcPr>
          <w:p w14:paraId="682EADD5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7.81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1CFA662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D0480">
              <w:rPr>
                <w:rFonts w:ascii="TH SarabunPSK" w:hAnsi="TH SarabunPSK" w:cs="TH SarabunPSK"/>
                <w:sz w:val="32"/>
                <w:szCs w:val="32"/>
              </w:rPr>
              <w:t>30.84</w:t>
            </w:r>
          </w:p>
        </w:tc>
      </w:tr>
      <w:tr w:rsidR="00CC7589" w:rsidRPr="000900AB" w14:paraId="648A578F" w14:textId="77777777" w:rsidTr="00CC7589">
        <w:trPr>
          <w:jc w:val="center"/>
        </w:trPr>
        <w:tc>
          <w:tcPr>
            <w:tcW w:w="1183" w:type="pct"/>
            <w:vAlign w:val="center"/>
          </w:tcPr>
          <w:p w14:paraId="016A34EE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รวมระดับศูนย์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27D38F2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42.52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E7560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9.47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4E9EAE5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28.27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53952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10.54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D4C85E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34.92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7A63A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4.78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C50BE15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29.24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9229E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9.55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DD1CBF6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33.74</w:t>
            </w:r>
          </w:p>
        </w:tc>
      </w:tr>
      <w:tr w:rsidR="00CC7589" w:rsidRPr="000900AB" w14:paraId="09501758" w14:textId="77777777" w:rsidTr="00CC7589">
        <w:trPr>
          <w:jc w:val="center"/>
        </w:trPr>
        <w:tc>
          <w:tcPr>
            <w:tcW w:w="1183" w:type="pct"/>
            <w:vAlign w:val="center"/>
          </w:tcPr>
          <w:p w14:paraId="2A4DF5D2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26C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ค่าเฉลี่ยระดับประเทศ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BDC5036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48.93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DCFB5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15.80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D160D0D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26.53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F6B56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14.92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EC5A43F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34.22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AF533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11.39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3DDB086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30.93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B60F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14.28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75A2BD2" w14:textId="77777777" w:rsidR="00253826" w:rsidRPr="00BD0480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35.15</w:t>
            </w:r>
          </w:p>
        </w:tc>
      </w:tr>
    </w:tbl>
    <w:p w14:paraId="609C4EB4" w14:textId="77777777" w:rsidR="00253826" w:rsidRDefault="00253826" w:rsidP="00253826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90E2E17" w14:textId="610A46CC" w:rsidR="00CC7589" w:rsidRPr="000900AB" w:rsidRDefault="00CC7589" w:rsidP="00CC7589">
      <w:pPr>
        <w:pStyle w:val="a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09F7281" wp14:editId="51256F92">
            <wp:extent cx="5360670" cy="3226811"/>
            <wp:effectExtent l="0" t="0" r="0" b="0"/>
            <wp:docPr id="3900837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62" cy="3230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1975D" w14:textId="77777777" w:rsidR="00CC7589" w:rsidRDefault="00253826" w:rsidP="00253826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67843105" w14:textId="3731077E" w:rsidR="00253826" w:rsidRPr="000900AB" w:rsidRDefault="00253826" w:rsidP="00CC7589">
      <w:pPr>
        <w:pStyle w:val="a6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วิเคราะห์ข้อมูลค่าเฉลี่ยรวมจากคะแนนการทดสอบระดับชาติขั้นพื้นฐานของศูนย์เครือข่ายคุณภาพการศึกษาบางสะพานน้อ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พบว่า วิทยาศาสตร์มีค่าเฉลี่ยรวม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34.92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สูงกว่าค่าเฉลี่ยระดับประเทศ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34.22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และรายวิชาคณิตศาสตร์ 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28.27  สูง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กว่าค่าเฉลี่ยระดับประเทศ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26.53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เมื่อเปรียบเทียบค่าเฉลี่ยระดับศูนย์เครือข่ายคุณภาพกับค่าเฉลี่ยคะแนนระดับประเทศ ปรากฏว่ามีค่าคะแนนเฉลี่ยรวมที่สูงกว่าระดับประเทศทั้ง 2 รายวิชา แต่มีรายวิชาภาษาอังกฤษ ที่มีค่าเฉลี่ยรวม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29.24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ซึ่งน้อยกว่าระดับประเทศ คือ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30.93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รายวิชาภาษาไทย 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42.52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กว่าค่าเฉลี่ยระดับประเทศ คือ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48.93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และดังนั้นกลุ่มสาระที่ต้องมีการปรับปรุงและพัฒนาเร่งด่วน คือ กลุ่มสาระภาษาอังกฤษและ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ภาษาไทย</w:t>
      </w:r>
    </w:p>
    <w:p w14:paraId="555980A8" w14:textId="77777777" w:rsidR="00253826" w:rsidRPr="000900AB" w:rsidRDefault="00253826" w:rsidP="00253826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A97FD3" w14:textId="77777777" w:rsidR="00253826" w:rsidRPr="000900AB" w:rsidRDefault="00253826" w:rsidP="00253826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E0DEB5" w14:textId="77777777" w:rsidR="00F4338D" w:rsidRPr="00253826" w:rsidRDefault="00F4338D" w:rsidP="00CC7589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sectPr w:rsidR="00F4338D" w:rsidRPr="00253826" w:rsidSect="007B55A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C0F554" w14:textId="3AA0B4A1" w:rsidR="00253826" w:rsidRPr="000900AB" w:rsidRDefault="004426B9" w:rsidP="00253826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28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3E56AF" wp14:editId="7262BBAA">
                <wp:simplePos x="0" y="0"/>
                <wp:positionH relativeFrom="column">
                  <wp:posOffset>8702842</wp:posOffset>
                </wp:positionH>
                <wp:positionV relativeFrom="paragraph">
                  <wp:posOffset>-457200</wp:posOffset>
                </wp:positionV>
                <wp:extent cx="312821" cy="336884"/>
                <wp:effectExtent l="0" t="0" r="11430" b="25400"/>
                <wp:wrapNone/>
                <wp:docPr id="1560802076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" cy="33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F5955" id="สี่เหลี่ยมผืนผ้า 15" o:spid="_x0000_s1026" style="position:absolute;margin-left:685.25pt;margin-top:-36pt;width:24.65pt;height:26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" fillcolor="white [3212]" strokecolor="white [3212]" strokeweight="1pt"/>
            </w:pict>
          </mc:Fallback>
        </mc:AlternateContent>
      </w:r>
      <w:r w:rsidR="00253826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ระดับชั้นประถมศึกษาปีที่ 6</w:t>
      </w:r>
    </w:p>
    <w:p w14:paraId="0E905D5A" w14:textId="77777777" w:rsidR="00253826" w:rsidRPr="000900AB" w:rsidRDefault="00253826" w:rsidP="00253826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รายวิชาภาษาไทย</w:t>
      </w:r>
    </w:p>
    <w:p w14:paraId="535A0442" w14:textId="77777777" w:rsidR="00253826" w:rsidRPr="000900AB" w:rsidRDefault="00253826" w:rsidP="00253826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3F624B84" w14:textId="77777777" w:rsidR="00253826" w:rsidRPr="00AE045B" w:rsidRDefault="00253826" w:rsidP="00253826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3 ผลการทดสอบระดับชาติขั้นพื้นฐานตามมาตรฐานการเรียนรู้ กลุ่มสาระการเรียนรู้ภาษาไทย ชั้นประถมศึกษาปีที่ 6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ของโรงเรียนในระดับศูนย์เครือข่ายคุณภาพการศึกษาบางสะพานน้อย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38F7E43D" w14:textId="77777777" w:rsidR="00253826" w:rsidRPr="000900AB" w:rsidRDefault="00253826" w:rsidP="00253826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tbl>
      <w:tblPr>
        <w:tblStyle w:val="a5"/>
        <w:tblW w:w="5532" w:type="pct"/>
        <w:jc w:val="center"/>
        <w:tblLayout w:type="fixed"/>
        <w:tblLook w:val="04A0" w:firstRow="1" w:lastRow="0" w:firstColumn="1" w:lastColumn="0" w:noHBand="0" w:noVBand="1"/>
      </w:tblPr>
      <w:tblGrid>
        <w:gridCol w:w="1556"/>
        <w:gridCol w:w="991"/>
        <w:gridCol w:w="852"/>
        <w:gridCol w:w="985"/>
        <w:gridCol w:w="1000"/>
        <w:gridCol w:w="1028"/>
        <w:gridCol w:w="1000"/>
        <w:gridCol w:w="9"/>
        <w:gridCol w:w="1003"/>
        <w:gridCol w:w="929"/>
        <w:gridCol w:w="932"/>
        <w:gridCol w:w="969"/>
        <w:gridCol w:w="9"/>
        <w:gridCol w:w="1086"/>
        <w:gridCol w:w="861"/>
        <w:gridCol w:w="12"/>
        <w:gridCol w:w="1049"/>
        <w:gridCol w:w="1142"/>
        <w:gridCol w:w="19"/>
      </w:tblGrid>
      <w:tr w:rsidR="001E726A" w:rsidRPr="000900AB" w14:paraId="18B8350A" w14:textId="77777777" w:rsidTr="00C91024">
        <w:trPr>
          <w:jc w:val="center"/>
        </w:trPr>
        <w:tc>
          <w:tcPr>
            <w:tcW w:w="504" w:type="pct"/>
            <w:vMerge w:val="restart"/>
            <w:shd w:val="clear" w:color="auto" w:fill="B4C6E7" w:themeFill="accent1" w:themeFillTint="66"/>
            <w:vAlign w:val="center"/>
          </w:tcPr>
          <w:p w14:paraId="18FBD779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97" w:type="pct"/>
            <w:gridSpan w:val="2"/>
            <w:shd w:val="clear" w:color="auto" w:fill="B4C6E7" w:themeFill="accent1" w:themeFillTint="66"/>
            <w:vAlign w:val="center"/>
          </w:tcPr>
          <w:p w14:paraId="1085F23C" w14:textId="77777777" w:rsidR="00253826" w:rsidRPr="003A30FD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643" w:type="pct"/>
            <w:gridSpan w:val="2"/>
            <w:shd w:val="clear" w:color="auto" w:fill="B4C6E7" w:themeFill="accent1" w:themeFillTint="66"/>
            <w:vAlign w:val="center"/>
          </w:tcPr>
          <w:p w14:paraId="7DAAA0E4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657" w:type="pct"/>
            <w:gridSpan w:val="2"/>
            <w:shd w:val="clear" w:color="auto" w:fill="B4C6E7" w:themeFill="accent1" w:themeFillTint="66"/>
          </w:tcPr>
          <w:p w14:paraId="15EB3468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โรงเรียนบ้านปากคลอง (ราษฎร์อุปกรณ์)</w:t>
            </w:r>
          </w:p>
        </w:tc>
        <w:tc>
          <w:tcPr>
            <w:tcW w:w="629" w:type="pct"/>
            <w:gridSpan w:val="3"/>
            <w:shd w:val="clear" w:color="auto" w:fill="B4C6E7" w:themeFill="accent1" w:themeFillTint="66"/>
            <w:vAlign w:val="center"/>
          </w:tcPr>
          <w:p w14:paraId="7B462AB5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โรงเรียนวัดดอนตะเคียน</w:t>
            </w:r>
          </w:p>
        </w:tc>
        <w:tc>
          <w:tcPr>
            <w:tcW w:w="619" w:type="pct"/>
            <w:gridSpan w:val="3"/>
            <w:shd w:val="clear" w:color="auto" w:fill="B4C6E7" w:themeFill="accent1" w:themeFillTint="66"/>
            <w:vAlign w:val="center"/>
          </w:tcPr>
          <w:p w14:paraId="4DE1530C" w14:textId="77777777" w:rsidR="00253826" w:rsidRPr="003A30FD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โรงเรียนบ้านทุ่งไทร</w:t>
            </w:r>
          </w:p>
        </w:tc>
        <w:tc>
          <w:tcPr>
            <w:tcW w:w="635" w:type="pct"/>
            <w:gridSpan w:val="3"/>
            <w:shd w:val="clear" w:color="auto" w:fill="B4C6E7" w:themeFill="accent1" w:themeFillTint="66"/>
            <w:vAlign w:val="center"/>
          </w:tcPr>
          <w:p w14:paraId="583BBF69" w14:textId="77777777" w:rsidR="00253826" w:rsidRPr="003A30FD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716" w:type="pct"/>
            <w:gridSpan w:val="3"/>
            <w:shd w:val="clear" w:color="auto" w:fill="B4C6E7" w:themeFill="accent1" w:themeFillTint="66"/>
            <w:vAlign w:val="center"/>
          </w:tcPr>
          <w:p w14:paraId="072B0700" w14:textId="77777777" w:rsidR="00253826" w:rsidRPr="00DF13C2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ระดับประเทศ</w:t>
            </w:r>
          </w:p>
        </w:tc>
      </w:tr>
      <w:tr w:rsidR="001E726A" w:rsidRPr="000900AB" w14:paraId="45915738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Merge/>
            <w:shd w:val="clear" w:color="auto" w:fill="B4C6E7" w:themeFill="accent1" w:themeFillTint="66"/>
          </w:tcPr>
          <w:p w14:paraId="6DD77049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1" w:type="pct"/>
            <w:shd w:val="clear" w:color="auto" w:fill="B4C6E7" w:themeFill="accent1" w:themeFillTint="66"/>
          </w:tcPr>
          <w:p w14:paraId="7CFB8E70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6" w:type="pct"/>
            <w:shd w:val="clear" w:color="auto" w:fill="B4C6E7" w:themeFill="accent1" w:themeFillTint="66"/>
          </w:tcPr>
          <w:p w14:paraId="59944A82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19" w:type="pct"/>
            <w:shd w:val="clear" w:color="auto" w:fill="B4C6E7" w:themeFill="accent1" w:themeFillTint="66"/>
          </w:tcPr>
          <w:p w14:paraId="28FB45C1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4" w:type="pct"/>
            <w:shd w:val="clear" w:color="auto" w:fill="B4C6E7" w:themeFill="accent1" w:themeFillTint="66"/>
          </w:tcPr>
          <w:p w14:paraId="4AAFBF80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33" w:type="pct"/>
            <w:shd w:val="clear" w:color="auto" w:fill="B4C6E7" w:themeFill="accent1" w:themeFillTint="66"/>
          </w:tcPr>
          <w:p w14:paraId="535268CA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7" w:type="pct"/>
            <w:gridSpan w:val="2"/>
            <w:shd w:val="clear" w:color="auto" w:fill="B4C6E7" w:themeFill="accent1" w:themeFillTint="66"/>
          </w:tcPr>
          <w:p w14:paraId="1B8AFEAD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25" w:type="pct"/>
            <w:shd w:val="clear" w:color="auto" w:fill="B4C6E7" w:themeFill="accent1" w:themeFillTint="66"/>
          </w:tcPr>
          <w:p w14:paraId="3E58FEE6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01" w:type="pct"/>
            <w:shd w:val="clear" w:color="auto" w:fill="B4C6E7" w:themeFill="accent1" w:themeFillTint="66"/>
          </w:tcPr>
          <w:p w14:paraId="7737A567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02" w:type="pct"/>
            <w:shd w:val="clear" w:color="auto" w:fill="B4C6E7" w:themeFill="accent1" w:themeFillTint="66"/>
          </w:tcPr>
          <w:p w14:paraId="2CD1572E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4" w:type="pct"/>
            <w:shd w:val="clear" w:color="auto" w:fill="B4C6E7" w:themeFill="accent1" w:themeFillTint="66"/>
          </w:tcPr>
          <w:p w14:paraId="760A55CD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55" w:type="pct"/>
            <w:gridSpan w:val="2"/>
            <w:shd w:val="clear" w:color="auto" w:fill="B4C6E7" w:themeFill="accent1" w:themeFillTint="66"/>
          </w:tcPr>
          <w:p w14:paraId="058A8E5D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9" w:type="pct"/>
            <w:shd w:val="clear" w:color="auto" w:fill="B4C6E7" w:themeFill="accent1" w:themeFillTint="66"/>
          </w:tcPr>
          <w:p w14:paraId="2F84470D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4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0A67938" w14:textId="77777777" w:rsidR="00253826" w:rsidRPr="00360C5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D85155D" w14:textId="77777777" w:rsidR="00253826" w:rsidRPr="00360C53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1E726A" w:rsidRPr="000900AB" w14:paraId="14E2485B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73CBDACA" w14:textId="77777777" w:rsidR="00253826" w:rsidRPr="000900AB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.1</w:t>
            </w:r>
          </w:p>
        </w:tc>
        <w:tc>
          <w:tcPr>
            <w:tcW w:w="321" w:type="pct"/>
            <w:shd w:val="clear" w:color="auto" w:fill="92D050"/>
            <w:vAlign w:val="center"/>
          </w:tcPr>
          <w:p w14:paraId="6E957F00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64.71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78361A82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19.29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4EA3E2A3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41.67</w:t>
            </w:r>
          </w:p>
        </w:tc>
        <w:tc>
          <w:tcPr>
            <w:tcW w:w="324" w:type="pct"/>
            <w:vAlign w:val="center"/>
          </w:tcPr>
          <w:p w14:paraId="003A7956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8.33</w:t>
            </w:r>
          </w:p>
        </w:tc>
        <w:tc>
          <w:tcPr>
            <w:tcW w:w="333" w:type="pct"/>
            <w:shd w:val="clear" w:color="auto" w:fill="92D050"/>
          </w:tcPr>
          <w:p w14:paraId="5E4D7DDB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70.24</w:t>
            </w:r>
          </w:p>
        </w:tc>
        <w:tc>
          <w:tcPr>
            <w:tcW w:w="327" w:type="pct"/>
            <w:gridSpan w:val="2"/>
            <w:vAlign w:val="center"/>
          </w:tcPr>
          <w:p w14:paraId="5DE21B71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16.88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4643A0F5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58.89</w:t>
            </w:r>
          </w:p>
        </w:tc>
        <w:tc>
          <w:tcPr>
            <w:tcW w:w="301" w:type="pct"/>
            <w:vAlign w:val="center"/>
          </w:tcPr>
          <w:p w14:paraId="2B82A7DA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23.47</w:t>
            </w:r>
          </w:p>
        </w:tc>
        <w:tc>
          <w:tcPr>
            <w:tcW w:w="302" w:type="pct"/>
            <w:shd w:val="clear" w:color="auto" w:fill="92D050"/>
          </w:tcPr>
          <w:p w14:paraId="4E6E2FA9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59.26</w:t>
            </w:r>
          </w:p>
        </w:tc>
        <w:tc>
          <w:tcPr>
            <w:tcW w:w="314" w:type="pct"/>
          </w:tcPr>
          <w:p w14:paraId="74273B96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22.38</w:t>
            </w:r>
          </w:p>
        </w:tc>
        <w:tc>
          <w:tcPr>
            <w:tcW w:w="355" w:type="pct"/>
            <w:gridSpan w:val="2"/>
            <w:shd w:val="clear" w:color="auto" w:fill="F7CAAC" w:themeFill="accent2" w:themeFillTint="66"/>
          </w:tcPr>
          <w:p w14:paraId="2025D77D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58.95</w:t>
            </w:r>
          </w:p>
        </w:tc>
        <w:tc>
          <w:tcPr>
            <w:tcW w:w="279" w:type="pct"/>
          </w:tcPr>
          <w:p w14:paraId="66C8A2C3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18.07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A18F034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60.32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3BACD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23.00</w:t>
            </w:r>
          </w:p>
        </w:tc>
      </w:tr>
      <w:tr w:rsidR="001E726A" w:rsidRPr="000900AB" w14:paraId="15F4E856" w14:textId="77777777" w:rsidTr="00C91024">
        <w:trPr>
          <w:gridAfter w:val="1"/>
          <w:wAfter w:w="6" w:type="pct"/>
          <w:trHeight w:val="385"/>
          <w:jc w:val="center"/>
        </w:trPr>
        <w:tc>
          <w:tcPr>
            <w:tcW w:w="504" w:type="pct"/>
            <w:vAlign w:val="center"/>
          </w:tcPr>
          <w:p w14:paraId="47FE8487" w14:textId="77777777" w:rsidR="00253826" w:rsidRPr="009A30ED" w:rsidRDefault="00253826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2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.1</w:t>
            </w:r>
          </w:p>
        </w:tc>
        <w:tc>
          <w:tcPr>
            <w:tcW w:w="321" w:type="pct"/>
            <w:shd w:val="clear" w:color="auto" w:fill="92D050"/>
            <w:vAlign w:val="center"/>
          </w:tcPr>
          <w:p w14:paraId="0A2F1519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60.40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4B4922B1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14.17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4FC4CC7F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40.18</w:t>
            </w:r>
          </w:p>
        </w:tc>
        <w:tc>
          <w:tcPr>
            <w:tcW w:w="324" w:type="pct"/>
            <w:vAlign w:val="center"/>
          </w:tcPr>
          <w:p w14:paraId="4BE60911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2.68</w:t>
            </w:r>
          </w:p>
        </w:tc>
        <w:tc>
          <w:tcPr>
            <w:tcW w:w="333" w:type="pct"/>
            <w:shd w:val="clear" w:color="auto" w:fill="92D050"/>
          </w:tcPr>
          <w:p w14:paraId="52F69E5A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59.44</w:t>
            </w:r>
          </w:p>
        </w:tc>
        <w:tc>
          <w:tcPr>
            <w:tcW w:w="327" w:type="pct"/>
            <w:gridSpan w:val="2"/>
            <w:vAlign w:val="center"/>
          </w:tcPr>
          <w:p w14:paraId="5A25BFFB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11.18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7542DF7D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47.20</w:t>
            </w:r>
          </w:p>
        </w:tc>
        <w:tc>
          <w:tcPr>
            <w:tcW w:w="301" w:type="pct"/>
            <w:vAlign w:val="center"/>
          </w:tcPr>
          <w:p w14:paraId="2184C06A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21.27</w:t>
            </w:r>
          </w:p>
        </w:tc>
        <w:tc>
          <w:tcPr>
            <w:tcW w:w="302" w:type="pct"/>
            <w:shd w:val="clear" w:color="auto" w:fill="92D050"/>
          </w:tcPr>
          <w:p w14:paraId="7CD65BAD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64.29</w:t>
            </w:r>
          </w:p>
        </w:tc>
        <w:tc>
          <w:tcPr>
            <w:tcW w:w="314" w:type="pct"/>
          </w:tcPr>
          <w:p w14:paraId="4687EC64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7.72</w:t>
            </w:r>
          </w:p>
        </w:tc>
        <w:tc>
          <w:tcPr>
            <w:tcW w:w="355" w:type="pct"/>
            <w:gridSpan w:val="2"/>
            <w:shd w:val="clear" w:color="auto" w:fill="92D050"/>
          </w:tcPr>
          <w:p w14:paraId="67848B92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54.30</w:t>
            </w:r>
          </w:p>
        </w:tc>
        <w:tc>
          <w:tcPr>
            <w:tcW w:w="279" w:type="pct"/>
          </w:tcPr>
          <w:p w14:paraId="62EB58AC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11.40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9B5A941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54.09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B1C99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17.72</w:t>
            </w:r>
          </w:p>
        </w:tc>
      </w:tr>
      <w:tr w:rsidR="001E726A" w:rsidRPr="000900AB" w14:paraId="45273FCC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6F81DB0B" w14:textId="77777777" w:rsidR="00253826" w:rsidRPr="009A30ED" w:rsidRDefault="00253826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3</w:t>
            </w:r>
            <w: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>.1</w:t>
            </w:r>
          </w:p>
        </w:tc>
        <w:tc>
          <w:tcPr>
            <w:tcW w:w="321" w:type="pct"/>
            <w:shd w:val="clear" w:color="auto" w:fill="92D050"/>
            <w:vAlign w:val="center"/>
          </w:tcPr>
          <w:p w14:paraId="63BD30DA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75.49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6C07FEC6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27.19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09C5DB22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4" w:type="pct"/>
            <w:vAlign w:val="center"/>
          </w:tcPr>
          <w:p w14:paraId="06745BBB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33" w:type="pct"/>
            <w:shd w:val="clear" w:color="auto" w:fill="92D050"/>
          </w:tcPr>
          <w:p w14:paraId="38EFC723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71.43</w:t>
            </w:r>
          </w:p>
        </w:tc>
        <w:tc>
          <w:tcPr>
            <w:tcW w:w="327" w:type="pct"/>
            <w:gridSpan w:val="2"/>
            <w:vAlign w:val="center"/>
          </w:tcPr>
          <w:p w14:paraId="61B75803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21.30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51B8642C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55.56</w:t>
            </w:r>
          </w:p>
        </w:tc>
        <w:tc>
          <w:tcPr>
            <w:tcW w:w="301" w:type="pct"/>
            <w:vAlign w:val="center"/>
          </w:tcPr>
          <w:p w14:paraId="29E7DA35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35.83</w:t>
            </w:r>
          </w:p>
        </w:tc>
        <w:tc>
          <w:tcPr>
            <w:tcW w:w="302" w:type="pct"/>
            <w:shd w:val="clear" w:color="auto" w:fill="92D050"/>
          </w:tcPr>
          <w:p w14:paraId="3EAADE26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51.85</w:t>
            </w:r>
          </w:p>
        </w:tc>
        <w:tc>
          <w:tcPr>
            <w:tcW w:w="314" w:type="pct"/>
          </w:tcPr>
          <w:p w14:paraId="3C1928CE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31.86</w:t>
            </w:r>
          </w:p>
        </w:tc>
        <w:tc>
          <w:tcPr>
            <w:tcW w:w="355" w:type="pct"/>
            <w:gridSpan w:val="2"/>
            <w:shd w:val="clear" w:color="auto" w:fill="F7CAAC" w:themeFill="accent2" w:themeFillTint="66"/>
          </w:tcPr>
          <w:p w14:paraId="2C3F27E0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54.2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79" w:type="pct"/>
          </w:tcPr>
          <w:p w14:paraId="0DE98954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26.57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34623E5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65.57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BF3DD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33.20</w:t>
            </w:r>
          </w:p>
        </w:tc>
      </w:tr>
      <w:tr w:rsidR="001E726A" w:rsidRPr="000900AB" w14:paraId="712A31A4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0DC75F23" w14:textId="77777777" w:rsidR="00253826" w:rsidRPr="009A30ED" w:rsidRDefault="00253826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4</w:t>
            </w:r>
            <w: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>.1</w:t>
            </w:r>
          </w:p>
        </w:tc>
        <w:tc>
          <w:tcPr>
            <w:tcW w:w="321" w:type="pct"/>
            <w:shd w:val="clear" w:color="auto" w:fill="F7CAAC" w:themeFill="accent2" w:themeFillTint="66"/>
            <w:vAlign w:val="center"/>
          </w:tcPr>
          <w:p w14:paraId="34997604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47.55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7E51490C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25.29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0F6C4A26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4" w:type="pct"/>
            <w:vAlign w:val="center"/>
          </w:tcPr>
          <w:p w14:paraId="48653FCA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3" w:type="pct"/>
            <w:shd w:val="clear" w:color="auto" w:fill="92D050"/>
          </w:tcPr>
          <w:p w14:paraId="6F4CF3C2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70.24</w:t>
            </w:r>
          </w:p>
        </w:tc>
        <w:tc>
          <w:tcPr>
            <w:tcW w:w="327" w:type="pct"/>
            <w:gridSpan w:val="2"/>
            <w:vAlign w:val="center"/>
          </w:tcPr>
          <w:p w14:paraId="76304F56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20.10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36608BCE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301" w:type="pct"/>
            <w:vAlign w:val="center"/>
          </w:tcPr>
          <w:p w14:paraId="30E03787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30.31</w:t>
            </w:r>
          </w:p>
        </w:tc>
        <w:tc>
          <w:tcPr>
            <w:tcW w:w="302" w:type="pct"/>
            <w:shd w:val="clear" w:color="auto" w:fill="92D050"/>
          </w:tcPr>
          <w:p w14:paraId="24BEF9C8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64.81</w:t>
            </w:r>
          </w:p>
        </w:tc>
        <w:tc>
          <w:tcPr>
            <w:tcW w:w="314" w:type="pct"/>
          </w:tcPr>
          <w:p w14:paraId="4D8128ED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28.81</w:t>
            </w:r>
          </w:p>
        </w:tc>
        <w:tc>
          <w:tcPr>
            <w:tcW w:w="355" w:type="pct"/>
            <w:gridSpan w:val="2"/>
            <w:shd w:val="clear" w:color="auto" w:fill="F7CAAC" w:themeFill="accent2" w:themeFillTint="66"/>
          </w:tcPr>
          <w:p w14:paraId="6F0BD992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47.85</w:t>
            </w:r>
          </w:p>
        </w:tc>
        <w:tc>
          <w:tcPr>
            <w:tcW w:w="279" w:type="pct"/>
          </w:tcPr>
          <w:p w14:paraId="34A6AF33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20.90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99C066C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48.56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AF67B3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25.06</w:t>
            </w:r>
          </w:p>
        </w:tc>
      </w:tr>
      <w:tr w:rsidR="001E726A" w:rsidRPr="000900AB" w14:paraId="6E18FEBA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7ABF44E7" w14:textId="77777777" w:rsidR="00253826" w:rsidRPr="009A30ED" w:rsidRDefault="00253826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5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.1</w:t>
            </w:r>
          </w:p>
        </w:tc>
        <w:tc>
          <w:tcPr>
            <w:tcW w:w="321" w:type="pct"/>
            <w:shd w:val="clear" w:color="auto" w:fill="92D050"/>
            <w:vAlign w:val="center"/>
          </w:tcPr>
          <w:p w14:paraId="16C35A84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45.10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5F743286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30.12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07C31DD8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635C8ECE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33" w:type="pct"/>
            <w:shd w:val="clear" w:color="auto" w:fill="92D050"/>
          </w:tcPr>
          <w:p w14:paraId="70DF5C89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54.76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43EDDC98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27.04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1734918E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301" w:type="pct"/>
            <w:vAlign w:val="center"/>
          </w:tcPr>
          <w:p w14:paraId="56C0C25C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32.66</w:t>
            </w:r>
          </w:p>
        </w:tc>
        <w:tc>
          <w:tcPr>
            <w:tcW w:w="302" w:type="pct"/>
            <w:shd w:val="clear" w:color="auto" w:fill="92D050"/>
          </w:tcPr>
          <w:p w14:paraId="3BED3217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48.15</w:t>
            </w:r>
          </w:p>
        </w:tc>
        <w:tc>
          <w:tcPr>
            <w:tcW w:w="314" w:type="pct"/>
            <w:shd w:val="clear" w:color="auto" w:fill="auto"/>
          </w:tcPr>
          <w:p w14:paraId="15A78110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27.72</w:t>
            </w:r>
          </w:p>
        </w:tc>
        <w:tc>
          <w:tcPr>
            <w:tcW w:w="355" w:type="pct"/>
            <w:gridSpan w:val="2"/>
            <w:shd w:val="clear" w:color="auto" w:fill="F7CAAC" w:themeFill="accent2" w:themeFillTint="66"/>
          </w:tcPr>
          <w:p w14:paraId="560EFB15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40.9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79" w:type="pct"/>
            <w:shd w:val="clear" w:color="auto" w:fill="auto"/>
          </w:tcPr>
          <w:p w14:paraId="17C33E48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26.84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83907FB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42.09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E805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31.37</w:t>
            </w:r>
          </w:p>
        </w:tc>
      </w:tr>
      <w:tr w:rsidR="001E726A" w:rsidRPr="000900AB" w14:paraId="18EB43EF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4FF10999" w14:textId="77777777" w:rsidR="00253826" w:rsidRPr="000900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</w:p>
        </w:tc>
        <w:tc>
          <w:tcPr>
            <w:tcW w:w="321" w:type="pct"/>
            <w:shd w:val="clear" w:color="auto" w:fill="92D050"/>
          </w:tcPr>
          <w:p w14:paraId="6D0A1F4D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58.65</w:t>
            </w:r>
          </w:p>
        </w:tc>
        <w:tc>
          <w:tcPr>
            <w:tcW w:w="276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385FBC51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23.21</w:t>
            </w:r>
          </w:p>
        </w:tc>
        <w:tc>
          <w:tcPr>
            <w:tcW w:w="319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4BC84644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26.37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C8C8C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8.87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6E8BBA3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65.22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341D1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19.30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5B0D474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48.33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44B3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28.71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2FF69B5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57.67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72710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23.70</w:t>
            </w:r>
          </w:p>
        </w:tc>
        <w:tc>
          <w:tcPr>
            <w:tcW w:w="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AF25046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51.25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FE87DD" w14:textId="77777777" w:rsidR="00253826" w:rsidRPr="00A14805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20.76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BAEFBA3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54.13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413B" w14:textId="77777777" w:rsidR="00253826" w:rsidRPr="00537D0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26.07</w:t>
            </w:r>
          </w:p>
        </w:tc>
      </w:tr>
    </w:tbl>
    <w:p w14:paraId="1499F6F4" w14:textId="77777777" w:rsidR="00253826" w:rsidRDefault="00253826" w:rsidP="00253826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3F9B048" w14:textId="77777777" w:rsidR="00253826" w:rsidRDefault="00253826" w:rsidP="0025382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F3D">
        <w:rPr>
          <w:rFonts w:ascii="TH SarabunPSK" w:eastAsia="Calibri" w:hAnsi="TH SarabunPSK" w:cs="TH SarabunPSK"/>
          <w:sz w:val="32"/>
          <w:szCs w:val="32"/>
          <w:cs/>
        </w:rPr>
        <w:t>จากตารางที่ 3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</w:t>
      </w:r>
      <w:r w:rsidRPr="00DB7F3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F3D">
        <w:rPr>
          <w:rFonts w:ascii="TH SarabunPSK" w:eastAsia="Calibri" w:hAnsi="TH SarabunPSK" w:cs="TH SarabunPSK"/>
          <w:sz w:val="32"/>
          <w:szCs w:val="32"/>
        </w:rPr>
        <w:t>1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 พบว่า ค่าเฉลี่ยในมาตรฐานตัวชี้วัดในรายวิชาภาษาไทย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>มีค่าเฉลี่ยสูงกว่าระดับประเทศใน</w:t>
      </w:r>
      <w:r w:rsidRPr="00DB7F3D">
        <w:rPr>
          <w:rFonts w:ascii="TH SarabunPSK" w:eastAsia="Calibri" w:hAnsi="TH SarabunPSK" w:cs="TH SarabunPSK" w:hint="cs"/>
          <w:sz w:val="32"/>
          <w:szCs w:val="32"/>
          <w:cs/>
        </w:rPr>
        <w:t>มาตรฐาน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F3D">
        <w:rPr>
          <w:rFonts w:ascii="TH SarabunPSK" w:eastAsia="Calibri" w:hAnsi="TH SarabunPSK" w:cs="TH SarabunPSK" w:hint="cs"/>
          <w:sz w:val="32"/>
          <w:szCs w:val="32"/>
          <w:cs/>
        </w:rPr>
        <w:t xml:space="preserve">ท 2.1 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มีมาตรฐานการเรียนรู้จำนวน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 มาตรฐานที่มีค่าคะแนนเฉลี่ยรวม</w:t>
      </w:r>
      <w:r w:rsidRPr="00DB7F3D">
        <w:rPr>
          <w:rFonts w:ascii="TH SarabunPSK" w:eastAsia="Calibri" w:hAnsi="TH SarabunPSK" w:cs="TH SarabunPSK" w:hint="cs"/>
          <w:sz w:val="32"/>
          <w:szCs w:val="32"/>
          <w:cs/>
        </w:rPr>
        <w:t xml:space="preserve">ต่ำกว่าระดับประเทศ 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คือ มาตรฐาน 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.1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, ท 3.1 , ท 4.1 และ ท 5.1 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>จึงควรเร่งพัฒนา และส่งเสริมให้มีผลสัมฤทธิ์ที่สูงขึ้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</w:p>
    <w:p w14:paraId="5755F914" w14:textId="77777777" w:rsidR="00253826" w:rsidRDefault="00253826" w:rsidP="0025382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BCD44F" w14:textId="77777777" w:rsidR="00253826" w:rsidRDefault="00253826" w:rsidP="0025382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F909AD" w14:textId="52CB4ADD" w:rsidR="00B84EF0" w:rsidRPr="000900AB" w:rsidRDefault="004426B9" w:rsidP="00B84EF0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28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03D0C2" wp14:editId="2335D2D9">
                <wp:simplePos x="0" y="0"/>
                <wp:positionH relativeFrom="column">
                  <wp:posOffset>8654716</wp:posOffset>
                </wp:positionH>
                <wp:positionV relativeFrom="paragraph">
                  <wp:posOffset>-489284</wp:posOffset>
                </wp:positionV>
                <wp:extent cx="336884" cy="368968"/>
                <wp:effectExtent l="0" t="0" r="25400" b="12065"/>
                <wp:wrapNone/>
                <wp:docPr id="1711977055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4" cy="368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56AA4" id="สี่เหลี่ยมผืนผ้า 16" o:spid="_x0000_s1026" style="position:absolute;margin-left:681.45pt;margin-top:-38.55pt;width:26.55pt;height:29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" fillcolor="white [3212]" strokecolor="white [3212]" strokeweight="1pt"/>
            </w:pict>
          </mc:Fallback>
        </mc:AlternateContent>
      </w:r>
      <w:r w:rsidR="00B84EF0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ระดับชั้นประถมศึกษาปีที่ 6</w:t>
      </w:r>
    </w:p>
    <w:p w14:paraId="08F50060" w14:textId="77777777" w:rsidR="00B84EF0" w:rsidRPr="000900AB" w:rsidRDefault="00B84EF0" w:rsidP="00B84EF0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รายวิชาคณิตศาสตร์</w:t>
      </w:r>
    </w:p>
    <w:p w14:paraId="3A1C2423" w14:textId="77777777" w:rsidR="00B84EF0" w:rsidRPr="000900AB" w:rsidRDefault="00B84EF0" w:rsidP="00B84EF0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64A33492" w14:textId="77777777" w:rsidR="00B84EF0" w:rsidRDefault="00B84EF0" w:rsidP="00B84EF0">
      <w:pPr>
        <w:pStyle w:val="a6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ตารางที่ 4 ผลการทดสอบระดับชาติขั้นพื้นฐาน กลุ่มสาระการเรียนรู้คณิตศาสตร์ ชั้นประถมศึกษาปีที่ 6 ปีการศึกษา </w:t>
      </w:r>
      <w:r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ของโรงเรียนในระดับศูนย์เครือข่ายคุณภาพการศึกษาบางสะพานน้อย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สำนักงานเขตพื้นที่การศึกษาประถมศึกษาประจวบคีรีขันธ์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1</w:t>
      </w:r>
    </w:p>
    <w:p w14:paraId="6424A76B" w14:textId="77777777" w:rsidR="00B84EF0" w:rsidRPr="000900AB" w:rsidRDefault="00B84EF0" w:rsidP="00B84EF0">
      <w:pPr>
        <w:pStyle w:val="a6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tbl>
      <w:tblPr>
        <w:tblStyle w:val="a5"/>
        <w:tblW w:w="5588" w:type="pct"/>
        <w:jc w:val="center"/>
        <w:tblLayout w:type="fixed"/>
        <w:tblLook w:val="04A0" w:firstRow="1" w:lastRow="0" w:firstColumn="1" w:lastColumn="0" w:noHBand="0" w:noVBand="1"/>
      </w:tblPr>
      <w:tblGrid>
        <w:gridCol w:w="1697"/>
        <w:gridCol w:w="991"/>
        <w:gridCol w:w="854"/>
        <w:gridCol w:w="985"/>
        <w:gridCol w:w="1001"/>
        <w:gridCol w:w="1029"/>
        <w:gridCol w:w="1001"/>
        <w:gridCol w:w="9"/>
        <w:gridCol w:w="1004"/>
        <w:gridCol w:w="929"/>
        <w:gridCol w:w="932"/>
        <w:gridCol w:w="970"/>
        <w:gridCol w:w="6"/>
        <w:gridCol w:w="1091"/>
        <w:gridCol w:w="860"/>
        <w:gridCol w:w="6"/>
        <w:gridCol w:w="1057"/>
        <w:gridCol w:w="1166"/>
      </w:tblGrid>
      <w:tr w:rsidR="00B84EF0" w:rsidRPr="003D4D3F" w14:paraId="5E029F17" w14:textId="77777777" w:rsidTr="00B264F6">
        <w:trPr>
          <w:jc w:val="center"/>
        </w:trPr>
        <w:tc>
          <w:tcPr>
            <w:tcW w:w="544" w:type="pct"/>
            <w:vMerge w:val="restart"/>
            <w:shd w:val="clear" w:color="auto" w:fill="B4C6E7" w:themeFill="accent1" w:themeFillTint="66"/>
            <w:vAlign w:val="center"/>
          </w:tcPr>
          <w:p w14:paraId="6D37A0AA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92" w:type="pct"/>
            <w:gridSpan w:val="2"/>
            <w:shd w:val="clear" w:color="auto" w:fill="B4C6E7" w:themeFill="accent1" w:themeFillTint="66"/>
            <w:vAlign w:val="center"/>
          </w:tcPr>
          <w:p w14:paraId="0A1B9013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637" w:type="pct"/>
            <w:gridSpan w:val="2"/>
            <w:shd w:val="clear" w:color="auto" w:fill="B4C6E7" w:themeFill="accent1" w:themeFillTint="66"/>
            <w:vAlign w:val="center"/>
          </w:tcPr>
          <w:p w14:paraId="5E72D52F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651" w:type="pct"/>
            <w:gridSpan w:val="2"/>
            <w:shd w:val="clear" w:color="auto" w:fill="B4C6E7" w:themeFill="accent1" w:themeFillTint="66"/>
          </w:tcPr>
          <w:p w14:paraId="76695353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โรงเรียนบ้านปากคลอง (ราษฎร์อุปกรณ์)</w:t>
            </w:r>
          </w:p>
        </w:tc>
        <w:tc>
          <w:tcPr>
            <w:tcW w:w="623" w:type="pct"/>
            <w:gridSpan w:val="3"/>
            <w:shd w:val="clear" w:color="auto" w:fill="B4C6E7" w:themeFill="accent1" w:themeFillTint="66"/>
            <w:vAlign w:val="center"/>
          </w:tcPr>
          <w:p w14:paraId="41AE7C88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โรงเรียนวัดดอนตะเคียน</w:t>
            </w:r>
          </w:p>
        </w:tc>
        <w:tc>
          <w:tcPr>
            <w:tcW w:w="612" w:type="pct"/>
            <w:gridSpan w:val="3"/>
            <w:shd w:val="clear" w:color="auto" w:fill="B4C6E7" w:themeFill="accent1" w:themeFillTint="66"/>
            <w:vAlign w:val="center"/>
          </w:tcPr>
          <w:p w14:paraId="5DEC3E1A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โรงเรียนบ้านทุ่งไทร</w:t>
            </w:r>
          </w:p>
        </w:tc>
        <w:tc>
          <w:tcPr>
            <w:tcW w:w="628" w:type="pct"/>
            <w:gridSpan w:val="3"/>
            <w:shd w:val="clear" w:color="auto" w:fill="B4C6E7" w:themeFill="accent1" w:themeFillTint="66"/>
            <w:vAlign w:val="center"/>
          </w:tcPr>
          <w:p w14:paraId="4B175D56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713" w:type="pct"/>
            <w:gridSpan w:val="2"/>
            <w:shd w:val="clear" w:color="auto" w:fill="B4C6E7" w:themeFill="accent1" w:themeFillTint="66"/>
            <w:vAlign w:val="center"/>
          </w:tcPr>
          <w:p w14:paraId="5A6489AD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ระดับประเทศ</w:t>
            </w:r>
          </w:p>
        </w:tc>
      </w:tr>
      <w:tr w:rsidR="00B84EF0" w:rsidRPr="003D4D3F" w14:paraId="2C49A8CB" w14:textId="77777777" w:rsidTr="00B264F6">
        <w:trPr>
          <w:jc w:val="center"/>
        </w:trPr>
        <w:tc>
          <w:tcPr>
            <w:tcW w:w="544" w:type="pct"/>
            <w:vMerge/>
            <w:shd w:val="clear" w:color="auto" w:fill="B4C6E7" w:themeFill="accent1" w:themeFillTint="66"/>
          </w:tcPr>
          <w:p w14:paraId="259E2F1E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8" w:type="pct"/>
            <w:shd w:val="clear" w:color="auto" w:fill="B4C6E7" w:themeFill="accent1" w:themeFillTint="66"/>
          </w:tcPr>
          <w:p w14:paraId="40824BBE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4" w:type="pct"/>
            <w:shd w:val="clear" w:color="auto" w:fill="B4C6E7" w:themeFill="accent1" w:themeFillTint="66"/>
          </w:tcPr>
          <w:p w14:paraId="61A09A8D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16" w:type="pct"/>
            <w:shd w:val="clear" w:color="auto" w:fill="B4C6E7" w:themeFill="accent1" w:themeFillTint="66"/>
          </w:tcPr>
          <w:p w14:paraId="69560DF4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1" w:type="pct"/>
            <w:shd w:val="clear" w:color="auto" w:fill="B4C6E7" w:themeFill="accent1" w:themeFillTint="66"/>
          </w:tcPr>
          <w:p w14:paraId="256237B6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30" w:type="pct"/>
            <w:shd w:val="clear" w:color="auto" w:fill="B4C6E7" w:themeFill="accent1" w:themeFillTint="66"/>
          </w:tcPr>
          <w:p w14:paraId="44001470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4" w:type="pct"/>
            <w:gridSpan w:val="2"/>
            <w:shd w:val="clear" w:color="auto" w:fill="B4C6E7" w:themeFill="accent1" w:themeFillTint="66"/>
          </w:tcPr>
          <w:p w14:paraId="521CE5ED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22" w:type="pct"/>
            <w:shd w:val="clear" w:color="auto" w:fill="B4C6E7" w:themeFill="accent1" w:themeFillTint="66"/>
          </w:tcPr>
          <w:p w14:paraId="39AD9BC0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98" w:type="pct"/>
            <w:shd w:val="clear" w:color="auto" w:fill="B4C6E7" w:themeFill="accent1" w:themeFillTint="66"/>
          </w:tcPr>
          <w:p w14:paraId="543CE8BE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299" w:type="pct"/>
            <w:shd w:val="clear" w:color="auto" w:fill="B4C6E7" w:themeFill="accent1" w:themeFillTint="66"/>
          </w:tcPr>
          <w:p w14:paraId="3FB9B29D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1" w:type="pct"/>
            <w:shd w:val="clear" w:color="auto" w:fill="B4C6E7" w:themeFill="accent1" w:themeFillTint="66"/>
          </w:tcPr>
          <w:p w14:paraId="520618F6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52" w:type="pct"/>
            <w:gridSpan w:val="2"/>
            <w:shd w:val="clear" w:color="auto" w:fill="B4C6E7" w:themeFill="accent1" w:themeFillTint="66"/>
          </w:tcPr>
          <w:p w14:paraId="4EF86CBC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6" w:type="pct"/>
            <w:shd w:val="clear" w:color="auto" w:fill="B4C6E7" w:themeFill="accent1" w:themeFillTint="66"/>
          </w:tcPr>
          <w:p w14:paraId="2B703A32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B755819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2FC178F2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B84EF0" w:rsidRPr="003D4D3F" w14:paraId="6016BCB9" w14:textId="77777777" w:rsidTr="00B264F6">
        <w:trPr>
          <w:jc w:val="center"/>
        </w:trPr>
        <w:tc>
          <w:tcPr>
            <w:tcW w:w="544" w:type="pct"/>
          </w:tcPr>
          <w:p w14:paraId="20DD3529" w14:textId="77777777" w:rsidR="00B84EF0" w:rsidRPr="003D4D3F" w:rsidRDefault="00B84EF0" w:rsidP="00B264F6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614D2F53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27.21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691D5D4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21.27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2690CD6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32.30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1C25BDD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16.15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6EF1BD5F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24.56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4AFAC98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19.49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12129FDB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31.43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6F8B5D89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23.63</w:t>
            </w:r>
          </w:p>
        </w:tc>
        <w:tc>
          <w:tcPr>
            <w:tcW w:w="299" w:type="pct"/>
            <w:shd w:val="clear" w:color="auto" w:fill="92D050"/>
          </w:tcPr>
          <w:p w14:paraId="50904DD3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39.82</w:t>
            </w:r>
          </w:p>
        </w:tc>
        <w:tc>
          <w:tcPr>
            <w:tcW w:w="311" w:type="pct"/>
            <w:shd w:val="clear" w:color="auto" w:fill="FFFFFF" w:themeFill="background1"/>
          </w:tcPr>
          <w:p w14:paraId="4B0677A3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21.96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522875D7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31.06</w:t>
            </w:r>
          </w:p>
        </w:tc>
        <w:tc>
          <w:tcPr>
            <w:tcW w:w="276" w:type="pct"/>
            <w:shd w:val="clear" w:color="auto" w:fill="FFFFFF" w:themeFill="background1"/>
          </w:tcPr>
          <w:p w14:paraId="753D99D6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20.50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74393B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26.67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5A4F9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20.67</w:t>
            </w:r>
          </w:p>
        </w:tc>
      </w:tr>
      <w:tr w:rsidR="00B84EF0" w:rsidRPr="003D4D3F" w14:paraId="7DC8A35D" w14:textId="77777777" w:rsidTr="00B264F6">
        <w:trPr>
          <w:trHeight w:val="385"/>
          <w:jc w:val="center"/>
        </w:trPr>
        <w:tc>
          <w:tcPr>
            <w:tcW w:w="544" w:type="pct"/>
          </w:tcPr>
          <w:p w14:paraId="6352DDFF" w14:textId="77777777" w:rsidR="00B84EF0" w:rsidRPr="003D4D3F" w:rsidRDefault="00B84EF0" w:rsidP="00B264F6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7D1B62D7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82.35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1EABBED4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38.12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3DC49412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39715433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4BB8045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85.71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6D8A5E75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34.99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70568FD5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43D8DCC8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48.99</w:t>
            </w:r>
          </w:p>
        </w:tc>
        <w:tc>
          <w:tcPr>
            <w:tcW w:w="299" w:type="pct"/>
            <w:shd w:val="clear" w:color="auto" w:fill="92D050"/>
          </w:tcPr>
          <w:p w14:paraId="719ACEF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77.78</w:t>
            </w:r>
          </w:p>
        </w:tc>
        <w:tc>
          <w:tcPr>
            <w:tcW w:w="311" w:type="pct"/>
            <w:shd w:val="clear" w:color="auto" w:fill="FFFFFF" w:themeFill="background1"/>
          </w:tcPr>
          <w:p w14:paraId="5B03435B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41.57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273BE1B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57.17</w:t>
            </w:r>
          </w:p>
        </w:tc>
        <w:tc>
          <w:tcPr>
            <w:tcW w:w="276" w:type="pct"/>
            <w:shd w:val="clear" w:color="auto" w:fill="FFFFFF" w:themeFill="background1"/>
          </w:tcPr>
          <w:p w14:paraId="3F4DD86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32.73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74D658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59.41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FB467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49.11</w:t>
            </w:r>
          </w:p>
        </w:tc>
      </w:tr>
      <w:tr w:rsidR="00B84EF0" w:rsidRPr="003D4D3F" w14:paraId="12CF5C1A" w14:textId="77777777" w:rsidTr="00B264F6">
        <w:trPr>
          <w:jc w:val="center"/>
        </w:trPr>
        <w:tc>
          <w:tcPr>
            <w:tcW w:w="544" w:type="pct"/>
          </w:tcPr>
          <w:p w14:paraId="15301FB9" w14:textId="77777777" w:rsidR="00B84EF0" w:rsidRPr="003D4D3F" w:rsidRDefault="00B84EF0" w:rsidP="00B264F6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723DB646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27.13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448692D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15.06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79BD16CD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9.81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6620B39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9.81</w:t>
            </w:r>
          </w:p>
        </w:tc>
        <w:tc>
          <w:tcPr>
            <w:tcW w:w="330" w:type="pct"/>
            <w:shd w:val="clear" w:color="auto" w:fill="92D050"/>
          </w:tcPr>
          <w:p w14:paraId="0F9701F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35.18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2F337DE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21.49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6572F072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34.01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057F2F37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11.25</w:t>
            </w:r>
          </w:p>
        </w:tc>
        <w:tc>
          <w:tcPr>
            <w:tcW w:w="299" w:type="pct"/>
            <w:shd w:val="clear" w:color="auto" w:fill="92D050"/>
          </w:tcPr>
          <w:p w14:paraId="7B4316BC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41.64</w:t>
            </w:r>
          </w:p>
        </w:tc>
        <w:tc>
          <w:tcPr>
            <w:tcW w:w="311" w:type="pct"/>
            <w:shd w:val="clear" w:color="auto" w:fill="FFFFFF" w:themeFill="background1"/>
          </w:tcPr>
          <w:p w14:paraId="57CC2E9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23.99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4F255B35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29.55</w:t>
            </w:r>
          </w:p>
        </w:tc>
        <w:tc>
          <w:tcPr>
            <w:tcW w:w="276" w:type="pct"/>
            <w:shd w:val="clear" w:color="auto" w:fill="FFFFFF" w:themeFill="background1"/>
          </w:tcPr>
          <w:p w14:paraId="6728EB19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16.32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7D01F09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29.28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366E5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23.05</w:t>
            </w:r>
          </w:p>
        </w:tc>
      </w:tr>
      <w:tr w:rsidR="00B84EF0" w:rsidRPr="003D4D3F" w14:paraId="574FD230" w14:textId="77777777" w:rsidTr="00B264F6">
        <w:trPr>
          <w:jc w:val="center"/>
        </w:trPr>
        <w:tc>
          <w:tcPr>
            <w:tcW w:w="544" w:type="pct"/>
          </w:tcPr>
          <w:p w14:paraId="380CFD21" w14:textId="77777777" w:rsidR="00B84EF0" w:rsidRPr="003D4D3F" w:rsidRDefault="00B84EF0" w:rsidP="00B264F6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6557B0DB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17.65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7028A18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38.12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61CA1F1F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2218C8FF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2BE3A539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7.14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5746333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25.75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3B2828C3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6.67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0EB0A1E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24.94</w:t>
            </w:r>
          </w:p>
        </w:tc>
        <w:tc>
          <w:tcPr>
            <w:tcW w:w="299" w:type="pct"/>
            <w:shd w:val="clear" w:color="auto" w:fill="92D050"/>
          </w:tcPr>
          <w:p w14:paraId="293ECA78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44.44</w:t>
            </w:r>
          </w:p>
        </w:tc>
        <w:tc>
          <w:tcPr>
            <w:tcW w:w="311" w:type="pct"/>
            <w:shd w:val="clear" w:color="auto" w:fill="FFFFFF" w:themeFill="background1"/>
          </w:tcPr>
          <w:p w14:paraId="68EA2AF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49.69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7A804476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35.18</w:t>
            </w:r>
          </w:p>
        </w:tc>
        <w:tc>
          <w:tcPr>
            <w:tcW w:w="276" w:type="pct"/>
            <w:shd w:val="clear" w:color="auto" w:fill="FFFFFF" w:themeFill="background1"/>
          </w:tcPr>
          <w:p w14:paraId="25CF5C2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27.70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F10073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24.13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071F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42.78</w:t>
            </w:r>
          </w:p>
        </w:tc>
      </w:tr>
      <w:tr w:rsidR="00B84EF0" w:rsidRPr="003D4D3F" w14:paraId="13A4AF40" w14:textId="77777777" w:rsidTr="00B264F6">
        <w:trPr>
          <w:jc w:val="center"/>
        </w:trPr>
        <w:tc>
          <w:tcPr>
            <w:tcW w:w="544" w:type="pct"/>
          </w:tcPr>
          <w:p w14:paraId="2C3F58A6" w14:textId="77777777" w:rsidR="00B84EF0" w:rsidRPr="003D4D3F" w:rsidRDefault="00B84EF0" w:rsidP="00B264F6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1538B0A6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22.40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3ADD89B3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30.51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5FF8771C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59FE5A44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0DD9CE87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77D4D32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31.17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3AB47AC5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13.94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38D6B30E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23.13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1F9FF19C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27.52</w:t>
            </w:r>
          </w:p>
        </w:tc>
        <w:tc>
          <w:tcPr>
            <w:tcW w:w="311" w:type="pct"/>
            <w:shd w:val="clear" w:color="auto" w:fill="FFFFFF" w:themeFill="background1"/>
          </w:tcPr>
          <w:p w14:paraId="5604B92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34.11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0E3ED718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18.49</w:t>
            </w:r>
          </w:p>
        </w:tc>
        <w:tc>
          <w:tcPr>
            <w:tcW w:w="276" w:type="pct"/>
            <w:shd w:val="clear" w:color="auto" w:fill="FFFFFF" w:themeFill="background1"/>
          </w:tcPr>
          <w:p w14:paraId="1BCE7EB9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23.78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BE0523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24.53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F5ECD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33.56</w:t>
            </w:r>
          </w:p>
        </w:tc>
      </w:tr>
      <w:tr w:rsidR="00B84EF0" w:rsidRPr="003D4D3F" w14:paraId="3165263B" w14:textId="77777777" w:rsidTr="00B264F6">
        <w:trPr>
          <w:jc w:val="center"/>
        </w:trPr>
        <w:tc>
          <w:tcPr>
            <w:tcW w:w="544" w:type="pct"/>
            <w:vAlign w:val="center"/>
          </w:tcPr>
          <w:p w14:paraId="2FE3D662" w14:textId="77777777" w:rsidR="00B84EF0" w:rsidRPr="003D4D3F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</w:p>
        </w:tc>
        <w:tc>
          <w:tcPr>
            <w:tcW w:w="318" w:type="pct"/>
            <w:shd w:val="clear" w:color="auto" w:fill="92D050"/>
          </w:tcPr>
          <w:p w14:paraId="52A446EA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35.35</w:t>
            </w:r>
          </w:p>
        </w:tc>
        <w:tc>
          <w:tcPr>
            <w:tcW w:w="274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03416CA2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28.62</w:t>
            </w:r>
          </w:p>
        </w:tc>
        <w:tc>
          <w:tcPr>
            <w:tcW w:w="316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7FF12C5C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28.42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3FB763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5.19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16B4C5F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36.23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DB892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26.58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27E8DA2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25.21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C5C77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26.39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1440830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46.24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FAF3CD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34.26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B67DB8F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34.29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5EDFDC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24.21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4BEA567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32.80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C603F" w14:textId="77777777" w:rsidR="00B84EF0" w:rsidRPr="0094312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33.83</w:t>
            </w:r>
          </w:p>
        </w:tc>
      </w:tr>
    </w:tbl>
    <w:p w14:paraId="10787B01" w14:textId="77777777" w:rsidR="00B84EF0" w:rsidRPr="00981B69" w:rsidRDefault="00B84EF0" w:rsidP="00B84EF0">
      <w:pPr>
        <w:pStyle w:val="a6"/>
        <w:jc w:val="thaiDistribute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p w14:paraId="79139978" w14:textId="77777777" w:rsidR="00B84EF0" w:rsidRPr="00245525" w:rsidRDefault="00B84EF0" w:rsidP="00B84EF0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p w14:paraId="7FF39510" w14:textId="62E69530" w:rsidR="00B84EF0" w:rsidRPr="000900AB" w:rsidRDefault="00B84EF0" w:rsidP="00B84EF0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sectPr w:rsidR="00B84EF0" w:rsidRPr="000900AB" w:rsidSect="007B55A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6937C3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4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 </w:t>
      </w:r>
      <w:r w:rsidRPr="006937C3">
        <w:rPr>
          <w:rFonts w:ascii="TH SarabunPSK" w:eastAsia="Calibri" w:hAnsi="TH SarabunPSK" w:cs="TH SarabunPSK" w:hint="cs"/>
          <w:sz w:val="32"/>
          <w:szCs w:val="32"/>
          <w:cs/>
        </w:rPr>
        <w:t xml:space="preserve">1 </w:t>
      </w:r>
      <w:r w:rsidRPr="006937C3">
        <w:rPr>
          <w:rFonts w:ascii="TH SarabunPSK" w:eastAsia="Calibri" w:hAnsi="TH SarabunPSK" w:cs="TH SarabunPSK"/>
          <w:sz w:val="32"/>
          <w:szCs w:val="32"/>
          <w:cs/>
        </w:rPr>
        <w:t>พบว่า ค่าเฉลี่ยในมาตรฐานตัวชี้วัดในรายวิชาคณิตศาสตร์มีค่าเฉลี่ยสูงกว่าระดับประเทศ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จำนวน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1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</w:rPr>
        <w:t xml:space="preserve"> 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มาตรฐานการเรียนรู้ คือ มาตรฐานที่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ค 2.2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</w:rPr>
        <w:t xml:space="preserve">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และมี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มาตรฐานที่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ค 1.1 , ค</w:t>
      </w:r>
      <w:r w:rsidR="004426B9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1.2 ,</w:t>
      </w:r>
      <w:r w:rsidR="007B55A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ค 2.1 และ ค 3.1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</w:rPr>
        <w:t xml:space="preserve"> 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  <w:cs/>
        </w:rPr>
        <w:t>มีคะแนนเฉลี่ยน้อยกว่าระดับประเทศ</w:t>
      </w:r>
      <w:r w:rsidRPr="006937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37C3">
        <w:rPr>
          <w:rFonts w:ascii="TH SarabunPSK" w:eastAsia="Calibri" w:hAnsi="TH SarabunPSK" w:cs="TH SarabunPSK"/>
          <w:sz w:val="32"/>
          <w:szCs w:val="32"/>
          <w:cs/>
        </w:rPr>
        <w:t>จึงควรเร่งพัฒนา และส่งเสริมให้มีผลสัมฤทธิ์ที่สูงขึ้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</w:p>
    <w:p w14:paraId="24C6864B" w14:textId="172EDA03" w:rsidR="00253826" w:rsidRPr="000900AB" w:rsidRDefault="004426B9" w:rsidP="00253826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28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6E54F7" wp14:editId="4B048FA8">
                <wp:simplePos x="0" y="0"/>
                <wp:positionH relativeFrom="column">
                  <wp:posOffset>8542421</wp:posOffset>
                </wp:positionH>
                <wp:positionV relativeFrom="paragraph">
                  <wp:posOffset>-505326</wp:posOffset>
                </wp:positionV>
                <wp:extent cx="489284" cy="417094"/>
                <wp:effectExtent l="0" t="0" r="25400" b="21590"/>
                <wp:wrapNone/>
                <wp:docPr id="2021060141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84" cy="4170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20922" id="สี่เหลี่ยมผืนผ้า 17" o:spid="_x0000_s1026" style="position:absolute;margin-left:672.65pt;margin-top:-39.8pt;width:38.55pt;height:3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" fillcolor="white [3212]" strokecolor="white [3212]" strokeweight="1pt"/>
            </w:pict>
          </mc:Fallback>
        </mc:AlternateContent>
      </w:r>
      <w:r w:rsidR="00253826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ระดับชั้นประถมศึกษาปีที่ 6</w:t>
      </w:r>
    </w:p>
    <w:p w14:paraId="6F1AB7AC" w14:textId="77777777" w:rsidR="00253826" w:rsidRPr="000900AB" w:rsidRDefault="00253826" w:rsidP="00253826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รายวิชาภาษาอังกฤษ</w:t>
      </w:r>
    </w:p>
    <w:p w14:paraId="6F0525D0" w14:textId="77777777" w:rsidR="00253826" w:rsidRPr="000900AB" w:rsidRDefault="00253826" w:rsidP="00253826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33887ECB" w14:textId="77777777" w:rsidR="00253826" w:rsidRPr="00F05475" w:rsidRDefault="00253826" w:rsidP="00253826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5 ผลการทดสอบระดับชาติขั้นพื้นฐานตามมาตรฐานการเรียนรู้ กลุ่มสาระการเรียนรู้ภาษาอังกฤษ ชั้นประถมศึกษาปีที่ 6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ของโรงเรียนในระดับศูนย์เครือข่ายคุณภาพการศึกษาบางสะพานน้อย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167510AF" w14:textId="77777777" w:rsidR="00253826" w:rsidRPr="000900AB" w:rsidRDefault="00253826" w:rsidP="00253826">
      <w:pPr>
        <w:pStyle w:val="a6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tbl>
      <w:tblPr>
        <w:tblStyle w:val="a5"/>
        <w:tblW w:w="5588" w:type="pct"/>
        <w:jc w:val="center"/>
        <w:tblLayout w:type="fixed"/>
        <w:tblLook w:val="04A0" w:firstRow="1" w:lastRow="0" w:firstColumn="1" w:lastColumn="0" w:noHBand="0" w:noVBand="1"/>
      </w:tblPr>
      <w:tblGrid>
        <w:gridCol w:w="1697"/>
        <w:gridCol w:w="991"/>
        <w:gridCol w:w="854"/>
        <w:gridCol w:w="985"/>
        <w:gridCol w:w="1001"/>
        <w:gridCol w:w="1029"/>
        <w:gridCol w:w="1001"/>
        <w:gridCol w:w="9"/>
        <w:gridCol w:w="1004"/>
        <w:gridCol w:w="929"/>
        <w:gridCol w:w="932"/>
        <w:gridCol w:w="970"/>
        <w:gridCol w:w="6"/>
        <w:gridCol w:w="1091"/>
        <w:gridCol w:w="860"/>
        <w:gridCol w:w="6"/>
        <w:gridCol w:w="1057"/>
        <w:gridCol w:w="1166"/>
      </w:tblGrid>
      <w:tr w:rsidR="001E726A" w:rsidRPr="003D4D3F" w14:paraId="407A5D3F" w14:textId="77777777" w:rsidTr="00C91024">
        <w:trPr>
          <w:jc w:val="center"/>
        </w:trPr>
        <w:tc>
          <w:tcPr>
            <w:tcW w:w="544" w:type="pct"/>
            <w:vMerge w:val="restart"/>
            <w:shd w:val="clear" w:color="auto" w:fill="B4C6E7" w:themeFill="accent1" w:themeFillTint="66"/>
            <w:vAlign w:val="center"/>
          </w:tcPr>
          <w:p w14:paraId="240DC25F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92" w:type="pct"/>
            <w:gridSpan w:val="2"/>
            <w:shd w:val="clear" w:color="auto" w:fill="B4C6E7" w:themeFill="accent1" w:themeFillTint="66"/>
            <w:vAlign w:val="center"/>
          </w:tcPr>
          <w:p w14:paraId="3EE68436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637" w:type="pct"/>
            <w:gridSpan w:val="2"/>
            <w:shd w:val="clear" w:color="auto" w:fill="B4C6E7" w:themeFill="accent1" w:themeFillTint="66"/>
            <w:vAlign w:val="center"/>
          </w:tcPr>
          <w:p w14:paraId="2C6AF352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651" w:type="pct"/>
            <w:gridSpan w:val="2"/>
            <w:shd w:val="clear" w:color="auto" w:fill="B4C6E7" w:themeFill="accent1" w:themeFillTint="66"/>
          </w:tcPr>
          <w:p w14:paraId="1E055341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โรงเรียนบ้านปากคลอง (ราษฎร์อุปกรณ์)</w:t>
            </w:r>
          </w:p>
        </w:tc>
        <w:tc>
          <w:tcPr>
            <w:tcW w:w="623" w:type="pct"/>
            <w:gridSpan w:val="3"/>
            <w:shd w:val="clear" w:color="auto" w:fill="B4C6E7" w:themeFill="accent1" w:themeFillTint="66"/>
            <w:vAlign w:val="center"/>
          </w:tcPr>
          <w:p w14:paraId="4D579C82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โรงเรียนวัดดอนตะเคียน</w:t>
            </w:r>
          </w:p>
        </w:tc>
        <w:tc>
          <w:tcPr>
            <w:tcW w:w="612" w:type="pct"/>
            <w:gridSpan w:val="3"/>
            <w:shd w:val="clear" w:color="auto" w:fill="B4C6E7" w:themeFill="accent1" w:themeFillTint="66"/>
            <w:vAlign w:val="center"/>
          </w:tcPr>
          <w:p w14:paraId="351C1466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โรงเรียนบ้านทุ่งไทร</w:t>
            </w:r>
          </w:p>
        </w:tc>
        <w:tc>
          <w:tcPr>
            <w:tcW w:w="628" w:type="pct"/>
            <w:gridSpan w:val="3"/>
            <w:shd w:val="clear" w:color="auto" w:fill="B4C6E7" w:themeFill="accent1" w:themeFillTint="66"/>
            <w:vAlign w:val="center"/>
          </w:tcPr>
          <w:p w14:paraId="1147597C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713" w:type="pct"/>
            <w:gridSpan w:val="2"/>
            <w:shd w:val="clear" w:color="auto" w:fill="B4C6E7" w:themeFill="accent1" w:themeFillTint="66"/>
            <w:vAlign w:val="center"/>
          </w:tcPr>
          <w:p w14:paraId="7940A802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ระดับประเทศ</w:t>
            </w:r>
          </w:p>
        </w:tc>
      </w:tr>
      <w:tr w:rsidR="001E726A" w:rsidRPr="003D4D3F" w14:paraId="15821711" w14:textId="77777777" w:rsidTr="00C91024">
        <w:trPr>
          <w:jc w:val="center"/>
        </w:trPr>
        <w:tc>
          <w:tcPr>
            <w:tcW w:w="544" w:type="pct"/>
            <w:vMerge/>
            <w:shd w:val="clear" w:color="auto" w:fill="B4C6E7" w:themeFill="accent1" w:themeFillTint="66"/>
          </w:tcPr>
          <w:p w14:paraId="315811EE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8" w:type="pct"/>
            <w:shd w:val="clear" w:color="auto" w:fill="B4C6E7" w:themeFill="accent1" w:themeFillTint="66"/>
          </w:tcPr>
          <w:p w14:paraId="1AB49B59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4" w:type="pct"/>
            <w:shd w:val="clear" w:color="auto" w:fill="B4C6E7" w:themeFill="accent1" w:themeFillTint="66"/>
          </w:tcPr>
          <w:p w14:paraId="1DB86E8A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16" w:type="pct"/>
            <w:shd w:val="clear" w:color="auto" w:fill="B4C6E7" w:themeFill="accent1" w:themeFillTint="66"/>
          </w:tcPr>
          <w:p w14:paraId="4775695E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1" w:type="pct"/>
            <w:shd w:val="clear" w:color="auto" w:fill="B4C6E7" w:themeFill="accent1" w:themeFillTint="66"/>
          </w:tcPr>
          <w:p w14:paraId="7E580EB1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30" w:type="pct"/>
            <w:shd w:val="clear" w:color="auto" w:fill="B4C6E7" w:themeFill="accent1" w:themeFillTint="66"/>
          </w:tcPr>
          <w:p w14:paraId="13388A73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4" w:type="pct"/>
            <w:gridSpan w:val="2"/>
            <w:shd w:val="clear" w:color="auto" w:fill="B4C6E7" w:themeFill="accent1" w:themeFillTint="66"/>
          </w:tcPr>
          <w:p w14:paraId="7B2411D9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22" w:type="pct"/>
            <w:shd w:val="clear" w:color="auto" w:fill="B4C6E7" w:themeFill="accent1" w:themeFillTint="66"/>
          </w:tcPr>
          <w:p w14:paraId="31CDBB40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98" w:type="pct"/>
            <w:shd w:val="clear" w:color="auto" w:fill="B4C6E7" w:themeFill="accent1" w:themeFillTint="66"/>
          </w:tcPr>
          <w:p w14:paraId="3C95652F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299" w:type="pct"/>
            <w:shd w:val="clear" w:color="auto" w:fill="B4C6E7" w:themeFill="accent1" w:themeFillTint="66"/>
          </w:tcPr>
          <w:p w14:paraId="4A579B3C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1" w:type="pct"/>
            <w:shd w:val="clear" w:color="auto" w:fill="B4C6E7" w:themeFill="accent1" w:themeFillTint="66"/>
          </w:tcPr>
          <w:p w14:paraId="1DEB1A80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52" w:type="pct"/>
            <w:gridSpan w:val="2"/>
            <w:shd w:val="clear" w:color="auto" w:fill="B4C6E7" w:themeFill="accent1" w:themeFillTint="66"/>
          </w:tcPr>
          <w:p w14:paraId="5F6461D6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6" w:type="pct"/>
            <w:shd w:val="clear" w:color="auto" w:fill="B4C6E7" w:themeFill="accent1" w:themeFillTint="66"/>
          </w:tcPr>
          <w:p w14:paraId="290A3792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80293F0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5F224FE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1E726A" w:rsidRPr="003D4D3F" w14:paraId="66C83B17" w14:textId="77777777" w:rsidTr="00C91024">
        <w:trPr>
          <w:jc w:val="center"/>
        </w:trPr>
        <w:tc>
          <w:tcPr>
            <w:tcW w:w="544" w:type="pct"/>
          </w:tcPr>
          <w:p w14:paraId="3ABBA524" w14:textId="77777777" w:rsidR="00253826" w:rsidRPr="00F96A4E" w:rsidRDefault="00253826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4BBB383C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34.31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68692DB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23.55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260A954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7F0C89B2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1F0B5C84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11E8E855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22.21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2F25B715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34.44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54ED6EE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20.61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33C5732F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29.63</w:t>
            </w:r>
          </w:p>
        </w:tc>
        <w:tc>
          <w:tcPr>
            <w:tcW w:w="311" w:type="pct"/>
            <w:shd w:val="clear" w:color="auto" w:fill="FFFFFF" w:themeFill="background1"/>
          </w:tcPr>
          <w:p w14:paraId="38E099E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15.27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1B7E20B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28.72</w:t>
            </w:r>
          </w:p>
        </w:tc>
        <w:tc>
          <w:tcPr>
            <w:tcW w:w="276" w:type="pct"/>
            <w:shd w:val="clear" w:color="auto" w:fill="FFFFFF" w:themeFill="background1"/>
          </w:tcPr>
          <w:p w14:paraId="50BA03D7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19.66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B323683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35.74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1E62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24.11</w:t>
            </w:r>
          </w:p>
        </w:tc>
      </w:tr>
      <w:tr w:rsidR="001E726A" w:rsidRPr="003D4D3F" w14:paraId="6AF400FC" w14:textId="77777777" w:rsidTr="00C91024">
        <w:trPr>
          <w:trHeight w:val="385"/>
          <w:jc w:val="center"/>
        </w:trPr>
        <w:tc>
          <w:tcPr>
            <w:tcW w:w="544" w:type="pct"/>
          </w:tcPr>
          <w:p w14:paraId="2A8FCD07" w14:textId="77777777" w:rsidR="00253826" w:rsidRPr="00F96A4E" w:rsidRDefault="00253826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69B9600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35.29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07A6E31D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20.47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286383D6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0CC57A5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5.00</w:t>
            </w:r>
          </w:p>
        </w:tc>
        <w:tc>
          <w:tcPr>
            <w:tcW w:w="330" w:type="pct"/>
            <w:shd w:val="clear" w:color="auto" w:fill="92D050"/>
          </w:tcPr>
          <w:p w14:paraId="0EF32E0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37.86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223994E4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22.73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1611BA35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23.33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412152C1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14.45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3670853D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24.44</w:t>
            </w:r>
          </w:p>
        </w:tc>
        <w:tc>
          <w:tcPr>
            <w:tcW w:w="311" w:type="pct"/>
            <w:shd w:val="clear" w:color="auto" w:fill="FFFFFF" w:themeFill="background1"/>
          </w:tcPr>
          <w:p w14:paraId="15B447CF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16.41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40339116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27.18</w:t>
            </w:r>
          </w:p>
        </w:tc>
        <w:tc>
          <w:tcPr>
            <w:tcW w:w="276" w:type="pct"/>
            <w:shd w:val="clear" w:color="auto" w:fill="FFFFFF" w:themeFill="background1"/>
          </w:tcPr>
          <w:p w14:paraId="1551DE6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15.81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0CCB324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35.74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A46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21.90</w:t>
            </w:r>
          </w:p>
        </w:tc>
      </w:tr>
      <w:tr w:rsidR="001E726A" w:rsidRPr="003D4D3F" w14:paraId="5B3EA2EB" w14:textId="77777777" w:rsidTr="00C91024">
        <w:trPr>
          <w:jc w:val="center"/>
        </w:trPr>
        <w:tc>
          <w:tcPr>
            <w:tcW w:w="544" w:type="pct"/>
          </w:tcPr>
          <w:p w14:paraId="2DD6BBE2" w14:textId="77777777" w:rsidR="00253826" w:rsidRPr="00F96A4E" w:rsidRDefault="00253826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21F29C27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29.41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735D4FD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23.93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5DCCFCD7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1C0CA93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2CC34B3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35.71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5B28457B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26.62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32FE5FB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16.67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63ABD09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12.17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516F1A02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11" w:type="pct"/>
            <w:shd w:val="clear" w:color="auto" w:fill="FFFFFF" w:themeFill="background1"/>
          </w:tcPr>
          <w:p w14:paraId="2E45AC0C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11.11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41E622B9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26.36</w:t>
            </w:r>
          </w:p>
        </w:tc>
        <w:tc>
          <w:tcPr>
            <w:tcW w:w="276" w:type="pct"/>
            <w:shd w:val="clear" w:color="auto" w:fill="FFFFFF" w:themeFill="background1"/>
          </w:tcPr>
          <w:p w14:paraId="34CEEF4B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14.77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BEF32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35.03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2F005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26.08</w:t>
            </w:r>
          </w:p>
        </w:tc>
      </w:tr>
      <w:tr w:rsidR="001E726A" w:rsidRPr="003D4D3F" w14:paraId="2FA4A1A0" w14:textId="77777777" w:rsidTr="00C91024">
        <w:trPr>
          <w:jc w:val="center"/>
        </w:trPr>
        <w:tc>
          <w:tcPr>
            <w:tcW w:w="544" w:type="pct"/>
          </w:tcPr>
          <w:p w14:paraId="0CFCFD92" w14:textId="77777777" w:rsidR="00253826" w:rsidRPr="00F96A4E" w:rsidRDefault="00253826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6098889A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26.47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56BD6F7C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30.28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3C6AC555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67212D3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7ECF6612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32.14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758BC65C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30.51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0E45A126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10.00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2043EDAC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20.00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6901A22B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11" w:type="pct"/>
            <w:shd w:val="clear" w:color="auto" w:fill="FFFFFF" w:themeFill="background1"/>
          </w:tcPr>
          <w:p w14:paraId="7EB73EC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56F085D3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17.06</w:t>
            </w:r>
          </w:p>
        </w:tc>
        <w:tc>
          <w:tcPr>
            <w:tcW w:w="276" w:type="pct"/>
            <w:shd w:val="clear" w:color="auto" w:fill="FFFFFF" w:themeFill="background1"/>
          </w:tcPr>
          <w:p w14:paraId="644AE391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22.82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090B71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23.57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8B8C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31.58</w:t>
            </w:r>
          </w:p>
        </w:tc>
      </w:tr>
      <w:tr w:rsidR="001E726A" w:rsidRPr="003D4D3F" w14:paraId="22932E39" w14:textId="77777777" w:rsidTr="00C91024">
        <w:trPr>
          <w:jc w:val="center"/>
        </w:trPr>
        <w:tc>
          <w:tcPr>
            <w:tcW w:w="544" w:type="pct"/>
          </w:tcPr>
          <w:p w14:paraId="59D944F9" w14:textId="77777777" w:rsidR="00253826" w:rsidRPr="00F96A4E" w:rsidRDefault="00253826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7F37FA17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31.62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21824B4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21.27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1E8FA80F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37.50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082F0E2F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330" w:type="pct"/>
            <w:shd w:val="clear" w:color="auto" w:fill="92D050"/>
          </w:tcPr>
          <w:p w14:paraId="103FE689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32.14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7E7BD7DA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27.43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7014CE56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23.33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693CBB17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23.21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59E2595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22.22</w:t>
            </w:r>
          </w:p>
        </w:tc>
        <w:tc>
          <w:tcPr>
            <w:tcW w:w="311" w:type="pct"/>
            <w:shd w:val="clear" w:color="auto" w:fill="FFFFFF" w:themeFill="background1"/>
          </w:tcPr>
          <w:p w14:paraId="5B894AD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18.43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3D09392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29.36</w:t>
            </w:r>
          </w:p>
        </w:tc>
        <w:tc>
          <w:tcPr>
            <w:tcW w:w="276" w:type="pct"/>
            <w:shd w:val="clear" w:color="auto" w:fill="FFFFFF" w:themeFill="background1"/>
          </w:tcPr>
          <w:p w14:paraId="25E36517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20.57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FA9F2DB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29.12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68AAF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25.60</w:t>
            </w:r>
          </w:p>
        </w:tc>
      </w:tr>
      <w:tr w:rsidR="001E726A" w:rsidRPr="003D4D3F" w14:paraId="28189A7A" w14:textId="77777777" w:rsidTr="00C91024">
        <w:trPr>
          <w:jc w:val="center"/>
        </w:trPr>
        <w:tc>
          <w:tcPr>
            <w:tcW w:w="544" w:type="pct"/>
          </w:tcPr>
          <w:p w14:paraId="03610199" w14:textId="77777777" w:rsidR="00253826" w:rsidRPr="00F96A4E" w:rsidRDefault="00253826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3B870999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46880334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22.69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6AEFCCD0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0C91291F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330" w:type="pct"/>
            <w:shd w:val="clear" w:color="auto" w:fill="92D050"/>
          </w:tcPr>
          <w:p w14:paraId="37E350EB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39.29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26A42C3A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27.89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0341734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20.00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00F04C34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22.73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1DA81F77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27.78</w:t>
            </w:r>
          </w:p>
        </w:tc>
        <w:tc>
          <w:tcPr>
            <w:tcW w:w="311" w:type="pct"/>
            <w:shd w:val="clear" w:color="auto" w:fill="FFFFFF" w:themeFill="background1"/>
          </w:tcPr>
          <w:p w14:paraId="55CBE806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29.92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0A910609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24.91</w:t>
            </w:r>
          </w:p>
        </w:tc>
        <w:tc>
          <w:tcPr>
            <w:tcW w:w="276" w:type="pct"/>
            <w:shd w:val="clear" w:color="auto" w:fill="FFFFFF" w:themeFill="background1"/>
          </w:tcPr>
          <w:p w14:paraId="78A14CF3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23.15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F1203A1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31.53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23358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28.36</w:t>
            </w:r>
          </w:p>
        </w:tc>
      </w:tr>
      <w:tr w:rsidR="001E726A" w:rsidRPr="003D4D3F" w14:paraId="559BE546" w14:textId="77777777" w:rsidTr="00C91024">
        <w:trPr>
          <w:jc w:val="center"/>
        </w:trPr>
        <w:tc>
          <w:tcPr>
            <w:tcW w:w="544" w:type="pct"/>
            <w:vAlign w:val="center"/>
          </w:tcPr>
          <w:p w14:paraId="52EAF630" w14:textId="77777777" w:rsidR="00253826" w:rsidRPr="003D4D3F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</w:p>
        </w:tc>
        <w:tc>
          <w:tcPr>
            <w:tcW w:w="318" w:type="pct"/>
            <w:shd w:val="clear" w:color="auto" w:fill="F7CAAC" w:themeFill="accent2" w:themeFillTint="66"/>
          </w:tcPr>
          <w:p w14:paraId="1AF36E4D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30.35</w:t>
            </w:r>
          </w:p>
        </w:tc>
        <w:tc>
          <w:tcPr>
            <w:tcW w:w="274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07DB31CE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23.70</w:t>
            </w:r>
          </w:p>
        </w:tc>
        <w:tc>
          <w:tcPr>
            <w:tcW w:w="316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7F12574A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16.39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BBF92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7.78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0E13076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34.29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CF26A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26.23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DBC9449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21.30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1B52C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18.86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EE02E2D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25.68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86257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20.75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EC19652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25.60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B0A526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19.46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BC8915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31.79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3C225" w14:textId="77777777" w:rsidR="00253826" w:rsidRPr="00F06EAB" w:rsidRDefault="00253826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26.27</w:t>
            </w:r>
          </w:p>
        </w:tc>
      </w:tr>
    </w:tbl>
    <w:p w14:paraId="58B7948E" w14:textId="77777777" w:rsidR="00253826" w:rsidRPr="00981B69" w:rsidRDefault="00253826" w:rsidP="00253826">
      <w:pPr>
        <w:pStyle w:val="a6"/>
        <w:jc w:val="thaiDistribute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p w14:paraId="15CAFB88" w14:textId="77777777" w:rsidR="00253826" w:rsidRDefault="00253826" w:rsidP="00253826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348B2C19" w14:textId="12DB6798" w:rsidR="00253826" w:rsidRDefault="00253826" w:rsidP="001E72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0292">
        <w:rPr>
          <w:rFonts w:ascii="TH SarabunPSK" w:hAnsi="TH SarabunPSK" w:cs="TH SarabunPSK"/>
          <w:sz w:val="32"/>
          <w:szCs w:val="32"/>
          <w:cs/>
        </w:rPr>
        <w:t xml:space="preserve">จากตารางที่ 5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 </w:t>
      </w:r>
      <w:r w:rsidRPr="00750292">
        <w:rPr>
          <w:rFonts w:ascii="TH SarabunPSK" w:hAnsi="TH SarabunPSK" w:cs="TH SarabunPSK" w:hint="cs"/>
          <w:sz w:val="32"/>
          <w:szCs w:val="32"/>
          <w:cs/>
        </w:rPr>
        <w:t>1</w:t>
      </w:r>
      <w:r w:rsidRPr="00750292">
        <w:rPr>
          <w:rFonts w:ascii="TH SarabunPSK" w:hAnsi="TH SarabunPSK" w:cs="TH SarabunPSK"/>
          <w:sz w:val="32"/>
          <w:szCs w:val="32"/>
          <w:cs/>
        </w:rPr>
        <w:t xml:space="preserve"> พบว่า ค่าเฉลี่ยในมาตรฐานตัวชี้วัดในรายวิชาภาษาอังกฤษ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0292">
        <w:rPr>
          <w:rFonts w:ascii="TH SarabunPSK" w:hAnsi="TH SarabunPSK" w:cs="TH SarabunPSK"/>
          <w:sz w:val="32"/>
          <w:szCs w:val="32"/>
          <w:cs/>
        </w:rPr>
        <w:t>มีค่าเฉลี่ยสูงกว่าระดับประเทศ</w:t>
      </w:r>
      <w:r w:rsidRPr="00750292">
        <w:rPr>
          <w:rFonts w:ascii="TH SarabunPSK" w:hAnsi="TH SarabunPSK" w:cs="TH SarabunPSK"/>
          <w:spacing w:val="-8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pacing w:val="-8"/>
          <w:sz w:val="32"/>
          <w:szCs w:val="32"/>
        </w:rPr>
        <w:t>1</w:t>
      </w:r>
      <w:r w:rsidRPr="0075029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0292">
        <w:rPr>
          <w:rFonts w:ascii="TH SarabunPSK" w:hAnsi="TH SarabunPSK" w:cs="TH SarabunPSK"/>
          <w:spacing w:val="-8"/>
          <w:sz w:val="32"/>
          <w:szCs w:val="32"/>
          <w:cs/>
        </w:rPr>
        <w:t xml:space="preserve">มาตรฐานการเรียนรู้ คือ มาตรฐานที่ ต </w:t>
      </w:r>
      <w:r>
        <w:rPr>
          <w:rFonts w:ascii="TH SarabunPSK" w:hAnsi="TH SarabunPSK" w:cs="TH SarabunPSK"/>
          <w:spacing w:val="-8"/>
          <w:sz w:val="32"/>
          <w:szCs w:val="32"/>
        </w:rPr>
        <w:t>2.2</w:t>
      </w:r>
      <w:r w:rsidRPr="0075029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</w:t>
      </w:r>
      <w:r w:rsidRPr="00750292">
        <w:rPr>
          <w:rFonts w:ascii="TH SarabunPSK" w:hAnsi="TH SarabunPSK" w:cs="TH SarabunPSK"/>
          <w:spacing w:val="-8"/>
          <w:sz w:val="32"/>
          <w:szCs w:val="32"/>
          <w:cs/>
        </w:rPr>
        <w:t xml:space="preserve">แต่มาตรฐานที่ </w:t>
      </w:r>
      <w:r w:rsidRPr="00750292">
        <w:rPr>
          <w:rFonts w:ascii="TH SarabunPSK" w:hAnsi="TH SarabunPSK" w:cs="TH SarabunPSK" w:hint="cs"/>
          <w:sz w:val="32"/>
          <w:szCs w:val="32"/>
          <w:cs/>
        </w:rPr>
        <w:t>ต 1.1</w:t>
      </w:r>
      <w:r w:rsidR="007B55AF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 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="007B55AF">
        <w:rPr>
          <w:rFonts w:ascii="TH SarabunPSK" w:hAnsi="TH SarabunPSK" w:cs="TH SarabunPSK" w:hint="cs"/>
          <w:sz w:val="32"/>
          <w:szCs w:val="32"/>
          <w:cs/>
        </w:rPr>
        <w:t>,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 1.3</w:t>
      </w:r>
      <w:r w:rsidR="00020401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 2.1 และ </w:t>
      </w:r>
      <w:r w:rsidRPr="00750292">
        <w:rPr>
          <w:rFonts w:ascii="TH SarabunPSK" w:hAnsi="TH SarabunPSK" w:cs="TH SarabunPSK" w:hint="cs"/>
          <w:sz w:val="32"/>
          <w:szCs w:val="32"/>
          <w:cs/>
        </w:rPr>
        <w:t>ต 4.1</w:t>
      </w:r>
      <w:r w:rsidRPr="0075029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750292">
        <w:rPr>
          <w:rFonts w:ascii="TH SarabunPSK" w:hAnsi="TH SarabunPSK" w:cs="TH SarabunPSK"/>
          <w:spacing w:val="-8"/>
          <w:sz w:val="32"/>
          <w:szCs w:val="32"/>
          <w:cs/>
        </w:rPr>
        <w:t xml:space="preserve"> มีคะแนนค่าเฉลี่ยรวมน้อยกว่าระดับประเทศ</w:t>
      </w:r>
      <w:r w:rsidRPr="00750292">
        <w:rPr>
          <w:rFonts w:ascii="TH SarabunPSK" w:hAnsi="TH SarabunPSK" w:cs="TH SarabunPSK"/>
          <w:sz w:val="32"/>
          <w:szCs w:val="32"/>
        </w:rPr>
        <w:t xml:space="preserve"> </w:t>
      </w:r>
      <w:r w:rsidRPr="00750292">
        <w:rPr>
          <w:rFonts w:ascii="TH SarabunPSK" w:hAnsi="TH SarabunPSK" w:cs="TH SarabunPSK"/>
          <w:sz w:val="32"/>
          <w:szCs w:val="32"/>
          <w:cs/>
        </w:rPr>
        <w:t>ดังนั้นมาตรฐานดังกล่างจึงควรเร่งพัฒนาอย่างเร่งด่วน และส่งเสริมให้มีผลสัมฤท</w:t>
      </w:r>
      <w:r>
        <w:rPr>
          <w:rFonts w:ascii="TH SarabunPSK" w:hAnsi="TH SarabunPSK" w:cs="TH SarabunPSK" w:hint="cs"/>
          <w:sz w:val="32"/>
          <w:szCs w:val="32"/>
          <w:cs/>
        </w:rPr>
        <w:t>ธิ์สูงขึ้น</w:t>
      </w:r>
    </w:p>
    <w:p w14:paraId="672B56C5" w14:textId="77777777" w:rsidR="00CC7589" w:rsidRDefault="00CC7589" w:rsidP="001E72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491708" w14:textId="3DD9ED67" w:rsidR="001E726A" w:rsidRPr="000900AB" w:rsidRDefault="004426B9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28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755285" wp14:editId="1FA89857">
                <wp:simplePos x="0" y="0"/>
                <wp:positionH relativeFrom="column">
                  <wp:posOffset>8614611</wp:posOffset>
                </wp:positionH>
                <wp:positionV relativeFrom="paragraph">
                  <wp:posOffset>-521368</wp:posOffset>
                </wp:positionV>
                <wp:extent cx="376989" cy="385010"/>
                <wp:effectExtent l="0" t="0" r="23495" b="15240"/>
                <wp:wrapNone/>
                <wp:docPr id="152009359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89" cy="385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7BA8E" id="สี่เหลี่ยมผืนผ้า 18" o:spid="_x0000_s1026" style="position:absolute;margin-left:678.3pt;margin-top:-41.05pt;width:29.7pt;height:3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" fillcolor="white [3212]" strokecolor="white [3212]" strokeweight="1pt"/>
            </w:pict>
          </mc:Fallback>
        </mc:AlternateContent>
      </w:r>
      <w:r w:rsidR="001E726A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ระดับชั้นประถมศึกษาปีที่ 6</w:t>
      </w:r>
    </w:p>
    <w:p w14:paraId="6005414E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รายวิชาวิทยาศาสตร์</w:t>
      </w:r>
    </w:p>
    <w:p w14:paraId="44A73E67" w14:textId="77777777" w:rsidR="001E726A" w:rsidRPr="000900AB" w:rsidRDefault="001E726A" w:rsidP="001E726A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9D5C250" w14:textId="5D2DD291" w:rsidR="001E726A" w:rsidRPr="00CC7589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6 ผลการทดสอบระดับชาติขั้นพื้นฐานตามมาตรฐานการเรียนรู้ กลุ่มสาระการเรียนรู้วิทยาศาสตร์ ชั้นประถมศึกษาปีที่ 6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ของโรงเรียนในระดับศูนย์เครือข่ายคุณภาพการศึกษาบางสะพานน้อย </w:t>
      </w:r>
      <w:r w:rsidR="000204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tbl>
      <w:tblPr>
        <w:tblStyle w:val="a5"/>
        <w:tblW w:w="5588" w:type="pct"/>
        <w:jc w:val="center"/>
        <w:tblLayout w:type="fixed"/>
        <w:tblLook w:val="04A0" w:firstRow="1" w:lastRow="0" w:firstColumn="1" w:lastColumn="0" w:noHBand="0" w:noVBand="1"/>
      </w:tblPr>
      <w:tblGrid>
        <w:gridCol w:w="1697"/>
        <w:gridCol w:w="991"/>
        <w:gridCol w:w="854"/>
        <w:gridCol w:w="985"/>
        <w:gridCol w:w="1001"/>
        <w:gridCol w:w="1029"/>
        <w:gridCol w:w="1001"/>
        <w:gridCol w:w="9"/>
        <w:gridCol w:w="1004"/>
        <w:gridCol w:w="929"/>
        <w:gridCol w:w="932"/>
        <w:gridCol w:w="970"/>
        <w:gridCol w:w="6"/>
        <w:gridCol w:w="1091"/>
        <w:gridCol w:w="860"/>
        <w:gridCol w:w="6"/>
        <w:gridCol w:w="1057"/>
        <w:gridCol w:w="1166"/>
      </w:tblGrid>
      <w:tr w:rsidR="001E726A" w:rsidRPr="003D4D3F" w14:paraId="07499CB1" w14:textId="77777777" w:rsidTr="00C91024">
        <w:trPr>
          <w:jc w:val="center"/>
        </w:trPr>
        <w:tc>
          <w:tcPr>
            <w:tcW w:w="544" w:type="pct"/>
            <w:vMerge w:val="restart"/>
            <w:shd w:val="clear" w:color="auto" w:fill="B4C6E7" w:themeFill="accent1" w:themeFillTint="66"/>
            <w:vAlign w:val="center"/>
          </w:tcPr>
          <w:p w14:paraId="288C4657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92" w:type="pct"/>
            <w:gridSpan w:val="2"/>
            <w:shd w:val="clear" w:color="auto" w:fill="B4C6E7" w:themeFill="accent1" w:themeFillTint="66"/>
            <w:vAlign w:val="center"/>
          </w:tcPr>
          <w:p w14:paraId="287331D4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637" w:type="pct"/>
            <w:gridSpan w:val="2"/>
            <w:shd w:val="clear" w:color="auto" w:fill="B4C6E7" w:themeFill="accent1" w:themeFillTint="66"/>
            <w:vAlign w:val="center"/>
          </w:tcPr>
          <w:p w14:paraId="664B4AA9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651" w:type="pct"/>
            <w:gridSpan w:val="2"/>
            <w:shd w:val="clear" w:color="auto" w:fill="B4C6E7" w:themeFill="accent1" w:themeFillTint="66"/>
          </w:tcPr>
          <w:p w14:paraId="717C1B85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โรงเรียนบ้านปากคลอง (ราษฎร์อุปกรณ์)</w:t>
            </w:r>
          </w:p>
        </w:tc>
        <w:tc>
          <w:tcPr>
            <w:tcW w:w="623" w:type="pct"/>
            <w:gridSpan w:val="3"/>
            <w:shd w:val="clear" w:color="auto" w:fill="B4C6E7" w:themeFill="accent1" w:themeFillTint="66"/>
            <w:vAlign w:val="center"/>
          </w:tcPr>
          <w:p w14:paraId="4138AD42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โรงเรียนวัดดอนตะเคียน</w:t>
            </w:r>
          </w:p>
        </w:tc>
        <w:tc>
          <w:tcPr>
            <w:tcW w:w="612" w:type="pct"/>
            <w:gridSpan w:val="3"/>
            <w:shd w:val="clear" w:color="auto" w:fill="B4C6E7" w:themeFill="accent1" w:themeFillTint="66"/>
            <w:vAlign w:val="center"/>
          </w:tcPr>
          <w:p w14:paraId="365BA534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โรงเรียนบ้านทุ่งไทร</w:t>
            </w:r>
          </w:p>
        </w:tc>
        <w:tc>
          <w:tcPr>
            <w:tcW w:w="628" w:type="pct"/>
            <w:gridSpan w:val="3"/>
            <w:shd w:val="clear" w:color="auto" w:fill="B4C6E7" w:themeFill="accent1" w:themeFillTint="66"/>
            <w:vAlign w:val="center"/>
          </w:tcPr>
          <w:p w14:paraId="74DD88C4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713" w:type="pct"/>
            <w:gridSpan w:val="2"/>
            <w:shd w:val="clear" w:color="auto" w:fill="B4C6E7" w:themeFill="accent1" w:themeFillTint="66"/>
            <w:vAlign w:val="center"/>
          </w:tcPr>
          <w:p w14:paraId="71D4AEFA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ระดับประเทศ</w:t>
            </w:r>
          </w:p>
        </w:tc>
      </w:tr>
      <w:tr w:rsidR="001E726A" w:rsidRPr="003D4D3F" w14:paraId="65F14418" w14:textId="77777777" w:rsidTr="00C91024">
        <w:trPr>
          <w:jc w:val="center"/>
        </w:trPr>
        <w:tc>
          <w:tcPr>
            <w:tcW w:w="544" w:type="pct"/>
            <w:vMerge/>
            <w:shd w:val="clear" w:color="auto" w:fill="B4C6E7" w:themeFill="accent1" w:themeFillTint="66"/>
          </w:tcPr>
          <w:p w14:paraId="2E0CED1F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8" w:type="pct"/>
            <w:shd w:val="clear" w:color="auto" w:fill="B4C6E7" w:themeFill="accent1" w:themeFillTint="66"/>
          </w:tcPr>
          <w:p w14:paraId="40F1884B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4" w:type="pct"/>
            <w:shd w:val="clear" w:color="auto" w:fill="B4C6E7" w:themeFill="accent1" w:themeFillTint="66"/>
          </w:tcPr>
          <w:p w14:paraId="0D066A69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16" w:type="pct"/>
            <w:shd w:val="clear" w:color="auto" w:fill="B4C6E7" w:themeFill="accent1" w:themeFillTint="66"/>
          </w:tcPr>
          <w:p w14:paraId="4A2CE45C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1" w:type="pct"/>
            <w:shd w:val="clear" w:color="auto" w:fill="B4C6E7" w:themeFill="accent1" w:themeFillTint="66"/>
          </w:tcPr>
          <w:p w14:paraId="37416953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30" w:type="pct"/>
            <w:shd w:val="clear" w:color="auto" w:fill="B4C6E7" w:themeFill="accent1" w:themeFillTint="66"/>
          </w:tcPr>
          <w:p w14:paraId="63726F11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4" w:type="pct"/>
            <w:gridSpan w:val="2"/>
            <w:shd w:val="clear" w:color="auto" w:fill="B4C6E7" w:themeFill="accent1" w:themeFillTint="66"/>
          </w:tcPr>
          <w:p w14:paraId="381BB7D1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22" w:type="pct"/>
            <w:shd w:val="clear" w:color="auto" w:fill="B4C6E7" w:themeFill="accent1" w:themeFillTint="66"/>
          </w:tcPr>
          <w:p w14:paraId="1A67A232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98" w:type="pct"/>
            <w:shd w:val="clear" w:color="auto" w:fill="B4C6E7" w:themeFill="accent1" w:themeFillTint="66"/>
          </w:tcPr>
          <w:p w14:paraId="14C626C4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299" w:type="pct"/>
            <w:shd w:val="clear" w:color="auto" w:fill="B4C6E7" w:themeFill="accent1" w:themeFillTint="66"/>
          </w:tcPr>
          <w:p w14:paraId="10C9F570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1" w:type="pct"/>
            <w:shd w:val="clear" w:color="auto" w:fill="B4C6E7" w:themeFill="accent1" w:themeFillTint="66"/>
          </w:tcPr>
          <w:p w14:paraId="2ED98110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52" w:type="pct"/>
            <w:gridSpan w:val="2"/>
            <w:shd w:val="clear" w:color="auto" w:fill="B4C6E7" w:themeFill="accent1" w:themeFillTint="66"/>
          </w:tcPr>
          <w:p w14:paraId="6938FF34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6" w:type="pct"/>
            <w:shd w:val="clear" w:color="auto" w:fill="B4C6E7" w:themeFill="accent1" w:themeFillTint="66"/>
          </w:tcPr>
          <w:p w14:paraId="4AA3572A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753C7F6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42B232C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1E726A" w:rsidRPr="003D4D3F" w14:paraId="650CC944" w14:textId="77777777" w:rsidTr="00C91024">
        <w:trPr>
          <w:jc w:val="center"/>
        </w:trPr>
        <w:tc>
          <w:tcPr>
            <w:tcW w:w="544" w:type="pct"/>
          </w:tcPr>
          <w:p w14:paraId="73CE493F" w14:textId="77777777" w:rsidR="001E726A" w:rsidRPr="00F96A4E" w:rsidRDefault="001E726A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4BDCF1B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85.29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7632E99A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35.42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1A38A22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09B1402F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6FF7FD4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71.43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17BC5B1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45.18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2FFF7A8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80.00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70BE8C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1EEDF76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55.56</w:t>
            </w:r>
          </w:p>
        </w:tc>
        <w:tc>
          <w:tcPr>
            <w:tcW w:w="311" w:type="pct"/>
            <w:shd w:val="clear" w:color="auto" w:fill="auto"/>
          </w:tcPr>
          <w:p w14:paraId="2A3A086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49.69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0F6168A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58.46</w:t>
            </w:r>
          </w:p>
        </w:tc>
        <w:tc>
          <w:tcPr>
            <w:tcW w:w="276" w:type="pct"/>
            <w:shd w:val="clear" w:color="auto" w:fill="auto"/>
          </w:tcPr>
          <w:p w14:paraId="26F7C31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34.06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A03A0E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68.21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047B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46.57</w:t>
            </w:r>
          </w:p>
        </w:tc>
      </w:tr>
      <w:tr w:rsidR="001E726A" w:rsidRPr="003D4D3F" w14:paraId="41AB735C" w14:textId="77777777" w:rsidTr="00C91024">
        <w:trPr>
          <w:trHeight w:val="385"/>
          <w:jc w:val="center"/>
        </w:trPr>
        <w:tc>
          <w:tcPr>
            <w:tcW w:w="544" w:type="pct"/>
          </w:tcPr>
          <w:p w14:paraId="36922AF8" w14:textId="77777777" w:rsidR="001E726A" w:rsidRPr="00F96A4E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208729D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47.79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7C5CC3FD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27.36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0DD7CB8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37.50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2AA7D56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330" w:type="pct"/>
            <w:shd w:val="clear" w:color="auto" w:fill="92D050"/>
          </w:tcPr>
          <w:p w14:paraId="03B1D431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41.07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5826092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24.29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4639331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B690B9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27.08</w:t>
            </w:r>
          </w:p>
        </w:tc>
        <w:tc>
          <w:tcPr>
            <w:tcW w:w="299" w:type="pct"/>
            <w:shd w:val="clear" w:color="auto" w:fill="92D050"/>
          </w:tcPr>
          <w:p w14:paraId="27EE4F5D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52.78</w:t>
            </w:r>
          </w:p>
        </w:tc>
        <w:tc>
          <w:tcPr>
            <w:tcW w:w="311" w:type="pct"/>
            <w:shd w:val="clear" w:color="auto" w:fill="auto"/>
          </w:tcPr>
          <w:p w14:paraId="7C675C6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21.87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2450CF6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43.83</w:t>
            </w:r>
          </w:p>
        </w:tc>
        <w:tc>
          <w:tcPr>
            <w:tcW w:w="276" w:type="pct"/>
            <w:shd w:val="clear" w:color="auto" w:fill="auto"/>
          </w:tcPr>
          <w:p w14:paraId="4B31A983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22.62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B40F38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38.21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BACA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29.29</w:t>
            </w:r>
          </w:p>
        </w:tc>
      </w:tr>
      <w:tr w:rsidR="001E726A" w:rsidRPr="003D4D3F" w14:paraId="08679F9D" w14:textId="77777777" w:rsidTr="00C91024">
        <w:trPr>
          <w:jc w:val="center"/>
        </w:trPr>
        <w:tc>
          <w:tcPr>
            <w:tcW w:w="544" w:type="pct"/>
          </w:tcPr>
          <w:p w14:paraId="69757174" w14:textId="77777777" w:rsidR="001E726A" w:rsidRPr="00F96A4E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598E519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58.82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43DD27F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49.22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1653BA61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2521C7D3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1BFBA00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57.14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1F37E79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49.49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3EBD6A85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46.67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03AC4D2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49.89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0418AD0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11" w:type="pct"/>
            <w:shd w:val="clear" w:color="auto" w:fill="auto"/>
          </w:tcPr>
          <w:p w14:paraId="41B2D9E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47.14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055E767F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59.19</w:t>
            </w:r>
          </w:p>
        </w:tc>
        <w:tc>
          <w:tcPr>
            <w:tcW w:w="276" w:type="pct"/>
            <w:shd w:val="clear" w:color="auto" w:fill="auto"/>
          </w:tcPr>
          <w:p w14:paraId="13F4981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39.15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97C704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46.55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CCC55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49.88</w:t>
            </w:r>
          </w:p>
        </w:tc>
      </w:tr>
      <w:tr w:rsidR="001E726A" w:rsidRPr="003D4D3F" w14:paraId="6581C01E" w14:textId="77777777" w:rsidTr="00C91024">
        <w:trPr>
          <w:jc w:val="center"/>
        </w:trPr>
        <w:tc>
          <w:tcPr>
            <w:tcW w:w="544" w:type="pct"/>
          </w:tcPr>
          <w:p w14:paraId="0A630F7F" w14:textId="77777777" w:rsidR="001E726A" w:rsidRPr="00F96A4E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15563D3A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54.78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2877957D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23.87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0EAEB7D3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FCEE43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1F1594D5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38.39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19FB5F1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24.76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5B7C83B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50.00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2D52B4A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22.82</w:t>
            </w:r>
          </w:p>
        </w:tc>
        <w:tc>
          <w:tcPr>
            <w:tcW w:w="299" w:type="pct"/>
            <w:shd w:val="clear" w:color="auto" w:fill="92D050"/>
          </w:tcPr>
          <w:p w14:paraId="56EA97BD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311" w:type="pct"/>
            <w:shd w:val="clear" w:color="auto" w:fill="auto"/>
          </w:tcPr>
          <w:p w14:paraId="00CC100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32.27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2F903C6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38.63</w:t>
            </w:r>
          </w:p>
        </w:tc>
        <w:tc>
          <w:tcPr>
            <w:tcW w:w="276" w:type="pct"/>
            <w:shd w:val="clear" w:color="auto" w:fill="auto"/>
          </w:tcPr>
          <w:p w14:paraId="4B6B17E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20.74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68123B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40.61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41261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25.31</w:t>
            </w:r>
          </w:p>
        </w:tc>
      </w:tr>
      <w:tr w:rsidR="001E726A" w:rsidRPr="003D4D3F" w14:paraId="5B4E6B42" w14:textId="77777777" w:rsidTr="00C91024">
        <w:trPr>
          <w:jc w:val="center"/>
        </w:trPr>
        <w:tc>
          <w:tcPr>
            <w:tcW w:w="544" w:type="pct"/>
          </w:tcPr>
          <w:p w14:paraId="3DB43789" w14:textId="77777777" w:rsidR="001E726A" w:rsidRPr="00F96A4E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45C35E2F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39.22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7300FBA0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27.38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07C21F11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D2E7F0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3BCD188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4633923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21.30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437E3721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37.78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C15C853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26.85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4AB3021A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22.22</w:t>
            </w:r>
          </w:p>
        </w:tc>
        <w:tc>
          <w:tcPr>
            <w:tcW w:w="311" w:type="pct"/>
            <w:shd w:val="clear" w:color="auto" w:fill="auto"/>
          </w:tcPr>
          <w:p w14:paraId="5064732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27.22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38A201C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35.56</w:t>
            </w:r>
          </w:p>
        </w:tc>
        <w:tc>
          <w:tcPr>
            <w:tcW w:w="276" w:type="pct"/>
            <w:shd w:val="clear" w:color="auto" w:fill="auto"/>
          </w:tcPr>
          <w:p w14:paraId="3A2BC12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23.88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B9DF16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35.14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2B60A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28.80</w:t>
            </w:r>
          </w:p>
        </w:tc>
      </w:tr>
      <w:tr w:rsidR="001E726A" w:rsidRPr="003D4D3F" w14:paraId="721CD0CA" w14:textId="77777777" w:rsidTr="00C91024">
        <w:trPr>
          <w:jc w:val="center"/>
        </w:trPr>
        <w:tc>
          <w:tcPr>
            <w:tcW w:w="544" w:type="pct"/>
          </w:tcPr>
          <w:p w14:paraId="6A75A3B5" w14:textId="77777777" w:rsidR="001E726A" w:rsidRPr="00F96A4E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2.3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3E1643B3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51.47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773007E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25.68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08AC665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8DED24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7735A9E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39.29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60C336DD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33.69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3C1CAE8D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50.00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3613123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40.82</w:t>
            </w:r>
          </w:p>
        </w:tc>
        <w:tc>
          <w:tcPr>
            <w:tcW w:w="299" w:type="pct"/>
            <w:shd w:val="clear" w:color="auto" w:fill="92D050"/>
          </w:tcPr>
          <w:p w14:paraId="32A6E45B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311" w:type="pct"/>
            <w:shd w:val="clear" w:color="auto" w:fill="auto"/>
          </w:tcPr>
          <w:p w14:paraId="47934C5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78E4011D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43.15</w:t>
            </w:r>
          </w:p>
        </w:tc>
        <w:tc>
          <w:tcPr>
            <w:tcW w:w="276" w:type="pct"/>
            <w:shd w:val="clear" w:color="auto" w:fill="auto"/>
          </w:tcPr>
          <w:p w14:paraId="5E0BA421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31.70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FA463B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43.03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292F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35.60</w:t>
            </w:r>
          </w:p>
        </w:tc>
      </w:tr>
      <w:tr w:rsidR="001E726A" w:rsidRPr="003D4D3F" w14:paraId="5BDB4EF4" w14:textId="77777777" w:rsidTr="00C91024">
        <w:trPr>
          <w:jc w:val="center"/>
        </w:trPr>
        <w:tc>
          <w:tcPr>
            <w:tcW w:w="544" w:type="pct"/>
          </w:tcPr>
          <w:p w14:paraId="5682C506" w14:textId="77777777" w:rsidR="001E726A" w:rsidRPr="00F96A4E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71CD69E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35.29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7064538D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25.81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53E62EA6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40987BD5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330" w:type="pct"/>
            <w:shd w:val="clear" w:color="auto" w:fill="92D050"/>
          </w:tcPr>
          <w:p w14:paraId="34D378F0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35.71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2FD371DF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39.77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5DC433F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23.33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B09FD7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30.91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594DB8A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11" w:type="pct"/>
            <w:shd w:val="clear" w:color="auto" w:fill="auto"/>
          </w:tcPr>
          <w:p w14:paraId="15B223F5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23.57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6E1A2B71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27.20</w:t>
            </w:r>
          </w:p>
        </w:tc>
        <w:tc>
          <w:tcPr>
            <w:tcW w:w="276" w:type="pct"/>
            <w:shd w:val="clear" w:color="auto" w:fill="auto"/>
          </w:tcPr>
          <w:p w14:paraId="7D018C2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29.01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F6AA8FB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26.74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85EA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32.53</w:t>
            </w:r>
          </w:p>
        </w:tc>
      </w:tr>
      <w:tr w:rsidR="001E726A" w:rsidRPr="003D4D3F" w14:paraId="31854244" w14:textId="77777777" w:rsidTr="00C91024">
        <w:trPr>
          <w:jc w:val="center"/>
        </w:trPr>
        <w:tc>
          <w:tcPr>
            <w:tcW w:w="544" w:type="pct"/>
          </w:tcPr>
          <w:p w14:paraId="0770C4AE" w14:textId="77777777" w:rsidR="001E726A" w:rsidRPr="00F96A4E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0C35F91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65.69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0DA2A65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30.77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33D3A15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8E20CC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30" w:type="pct"/>
            <w:shd w:val="clear" w:color="auto" w:fill="92D050"/>
          </w:tcPr>
          <w:p w14:paraId="73111DA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57.14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72AACCE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31.94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1D83C04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64.44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273BE6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33.26</w:t>
            </w:r>
          </w:p>
        </w:tc>
        <w:tc>
          <w:tcPr>
            <w:tcW w:w="299" w:type="pct"/>
            <w:shd w:val="clear" w:color="auto" w:fill="92D050"/>
          </w:tcPr>
          <w:p w14:paraId="0D5C5D1F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77.78</w:t>
            </w:r>
          </w:p>
        </w:tc>
        <w:tc>
          <w:tcPr>
            <w:tcW w:w="311" w:type="pct"/>
            <w:shd w:val="clear" w:color="auto" w:fill="auto"/>
          </w:tcPr>
          <w:p w14:paraId="2B6D30BA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27.22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16F3077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59.68</w:t>
            </w:r>
          </w:p>
        </w:tc>
        <w:tc>
          <w:tcPr>
            <w:tcW w:w="276" w:type="pct"/>
            <w:shd w:val="clear" w:color="auto" w:fill="auto"/>
          </w:tcPr>
          <w:p w14:paraId="04724D6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31.30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01034D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50.52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826CB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31.51</w:t>
            </w:r>
          </w:p>
        </w:tc>
      </w:tr>
      <w:tr w:rsidR="001E726A" w:rsidRPr="003D4D3F" w14:paraId="6E901DA0" w14:textId="77777777" w:rsidTr="00C91024">
        <w:trPr>
          <w:jc w:val="center"/>
        </w:trPr>
        <w:tc>
          <w:tcPr>
            <w:tcW w:w="544" w:type="pct"/>
          </w:tcPr>
          <w:p w14:paraId="604C02BE" w14:textId="77777777" w:rsidR="001E726A" w:rsidRPr="00F96A4E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5F121D45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54F9CFA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27.12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0E9F657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403C053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6EF5F7EE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46.42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6D35661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35.17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349B3BBB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33.33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24F3CA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29.81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74D632E5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38.89</w:t>
            </w:r>
          </w:p>
        </w:tc>
        <w:tc>
          <w:tcPr>
            <w:tcW w:w="311" w:type="pct"/>
            <w:shd w:val="clear" w:color="auto" w:fill="auto"/>
          </w:tcPr>
          <w:p w14:paraId="586B7ACB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31.43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2E52A479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43.73</w:t>
            </w:r>
          </w:p>
        </w:tc>
        <w:tc>
          <w:tcPr>
            <w:tcW w:w="276" w:type="pct"/>
            <w:shd w:val="clear" w:color="auto" w:fill="auto"/>
          </w:tcPr>
          <w:p w14:paraId="337C90E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24.71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D074D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53.60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F4467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34.09</w:t>
            </w:r>
          </w:p>
        </w:tc>
      </w:tr>
      <w:tr w:rsidR="001E726A" w:rsidRPr="003D4D3F" w14:paraId="30503E01" w14:textId="77777777" w:rsidTr="00C91024">
        <w:trPr>
          <w:jc w:val="center"/>
        </w:trPr>
        <w:tc>
          <w:tcPr>
            <w:tcW w:w="544" w:type="pct"/>
            <w:vAlign w:val="center"/>
          </w:tcPr>
          <w:p w14:paraId="29CD66DB" w14:textId="77777777" w:rsidR="001E726A" w:rsidRPr="003D4D3F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</w:p>
        </w:tc>
        <w:tc>
          <w:tcPr>
            <w:tcW w:w="318" w:type="pct"/>
            <w:shd w:val="clear" w:color="auto" w:fill="92D050"/>
          </w:tcPr>
          <w:p w14:paraId="47EFB06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54.26</w:t>
            </w:r>
          </w:p>
        </w:tc>
        <w:tc>
          <w:tcPr>
            <w:tcW w:w="274" w:type="pct"/>
            <w:tcBorders>
              <w:right w:val="single" w:sz="4" w:space="0" w:color="auto"/>
            </w:tcBorders>
            <w:shd w:val="clear" w:color="auto" w:fill="auto"/>
          </w:tcPr>
          <w:p w14:paraId="514F5F3F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30.29</w:t>
            </w:r>
          </w:p>
        </w:tc>
        <w:tc>
          <w:tcPr>
            <w:tcW w:w="316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6D05C91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35.65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FF243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12.50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2FDC0B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46.13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623A8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33.95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122F0AC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47.28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7CE1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33.49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32995B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44.14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0FC52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32.64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CBCBF2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45.49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FD8A8A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28.58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CB8AE64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44.73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071F7F" w14:textId="77777777" w:rsidR="001E726A" w:rsidRPr="00452447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34.84</w:t>
            </w:r>
          </w:p>
        </w:tc>
      </w:tr>
    </w:tbl>
    <w:p w14:paraId="7C70F3AA" w14:textId="77777777" w:rsidR="001E726A" w:rsidRDefault="001E726A" w:rsidP="00CC7589">
      <w:pPr>
        <w:pStyle w:val="a6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55C21369" w14:textId="17A17940" w:rsidR="001E726A" w:rsidRDefault="001E726A" w:rsidP="001E72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726A">
        <w:rPr>
          <w:rFonts w:ascii="TH SarabunPSK" w:hAnsi="TH SarabunPSK" w:cs="TH SarabunPSK"/>
          <w:sz w:val="32"/>
          <w:szCs w:val="32"/>
          <w:cs/>
        </w:rPr>
        <w:t xml:space="preserve">จากตารางที่ 6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 1 พบว่า ค่าเฉลี่ยในมาตรฐานตัวชี้วัดในรายวิชาวิทยาศาสตร์ มีค่าเฉลี่ยสูงกว่าระดับประเทศ คือ มาตรฐานที่ ว 1.2 </w:t>
      </w:r>
      <w:r w:rsidR="00020401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1E726A">
        <w:rPr>
          <w:rFonts w:ascii="TH SarabunPSK" w:hAnsi="TH SarabunPSK" w:cs="TH SarabunPSK"/>
          <w:sz w:val="32"/>
          <w:szCs w:val="32"/>
          <w:cs/>
        </w:rPr>
        <w:t xml:space="preserve">ว 1.3 </w:t>
      </w:r>
      <w:r w:rsidR="00020401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1E726A">
        <w:rPr>
          <w:rFonts w:ascii="TH SarabunPSK" w:hAnsi="TH SarabunPSK" w:cs="TH SarabunPSK"/>
          <w:sz w:val="32"/>
          <w:szCs w:val="32"/>
          <w:cs/>
        </w:rPr>
        <w:t xml:space="preserve">ว 2.2 </w:t>
      </w:r>
      <w:r w:rsidR="00020401">
        <w:rPr>
          <w:rFonts w:ascii="TH SarabunPSK" w:hAnsi="TH SarabunPSK" w:cs="TH SarabunPSK" w:hint="cs"/>
          <w:sz w:val="32"/>
          <w:szCs w:val="32"/>
          <w:cs/>
        </w:rPr>
        <w:t>,</w:t>
      </w:r>
      <w:r w:rsidRPr="001E726A">
        <w:rPr>
          <w:rFonts w:ascii="TH SarabunPSK" w:hAnsi="TH SarabunPSK" w:cs="TH SarabunPSK"/>
          <w:sz w:val="32"/>
          <w:szCs w:val="32"/>
          <w:cs/>
        </w:rPr>
        <w:t xml:space="preserve"> ว 2.3 </w:t>
      </w:r>
      <w:r w:rsidR="00020401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1E726A">
        <w:rPr>
          <w:rFonts w:ascii="TH SarabunPSK" w:hAnsi="TH SarabunPSK" w:cs="TH SarabunPSK"/>
          <w:sz w:val="32"/>
          <w:szCs w:val="32"/>
          <w:cs/>
        </w:rPr>
        <w:t xml:space="preserve">ว 3.1 และ ว 3.2 แต่มาตรฐานที่ ว 1.1 </w:t>
      </w:r>
      <w:r w:rsidR="00020401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1E726A">
        <w:rPr>
          <w:rFonts w:ascii="TH SarabunPSK" w:hAnsi="TH SarabunPSK" w:cs="TH SarabunPSK"/>
          <w:sz w:val="32"/>
          <w:szCs w:val="32"/>
          <w:cs/>
        </w:rPr>
        <w:t>ว 2.1  และ ว 4.2 มีค่าเฉลี่ยน้อยกว่าคะเฉลี่ยระดับประเทศ 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  <w:r w:rsidRPr="001E726A">
        <w:rPr>
          <w:rFonts w:ascii="TH SarabunPSK" w:hAnsi="TH SarabunPSK" w:cs="TH SarabunPSK"/>
          <w:sz w:val="32"/>
          <w:szCs w:val="32"/>
          <w:cs/>
        </w:rPr>
        <w:tab/>
      </w:r>
    </w:p>
    <w:p w14:paraId="71A39AEC" w14:textId="1440B86C" w:rsidR="001E726A" w:rsidRPr="00C2565C" w:rsidRDefault="001E726A" w:rsidP="001E726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  <w:sectPr w:rsidR="001E726A" w:rsidRPr="00C2565C" w:rsidSect="00CC7589">
          <w:pgSz w:w="16838" w:h="11906" w:orient="landscape"/>
          <w:pgMar w:top="1440" w:right="1440" w:bottom="1134" w:left="1440" w:header="708" w:footer="708" w:gutter="0"/>
          <w:cols w:space="720"/>
        </w:sectPr>
      </w:pPr>
    </w:p>
    <w:p w14:paraId="468EF609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bookmarkStart w:id="1" w:name="_Hlk184900757"/>
      <w:bookmarkStart w:id="2" w:name="_Hlk185157128"/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lastRenderedPageBreak/>
        <w:t>ผลการวิเคราะห์การทดสอบระดับชาติ ระดับชั้นมัธยมศึกษาปีที่ 3</w:t>
      </w:r>
    </w:p>
    <w:p w14:paraId="758185DE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รายวิชาภาษาไทย</w:t>
      </w:r>
    </w:p>
    <w:p w14:paraId="04F9843F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73531C42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ผลการทดสอบระดับชาติขั้นพื้นฐานตามมาตรฐานการเรียนรู้ กลุ่มสาระการเรียนรู้ภาษาไทย ชั้นมัธยมศึกษาปีที่ 3 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566FF2BB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71"/>
        <w:gridCol w:w="6"/>
        <w:gridCol w:w="1007"/>
        <w:gridCol w:w="992"/>
        <w:gridCol w:w="1109"/>
        <w:gridCol w:w="6"/>
        <w:gridCol w:w="1109"/>
      </w:tblGrid>
      <w:tr w:rsidR="001E726A" w:rsidRPr="000900AB" w14:paraId="57C185D9" w14:textId="77777777" w:rsidTr="00C91024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1FBFD95C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1E0267B4" w14:textId="77777777" w:rsidR="001E726A" w:rsidRPr="003A30F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1" w:type="pct"/>
            <w:gridSpan w:val="4"/>
            <w:shd w:val="clear" w:color="auto" w:fill="B4C6E7" w:themeFill="accent1" w:themeFillTint="66"/>
            <w:vAlign w:val="center"/>
          </w:tcPr>
          <w:p w14:paraId="5D513097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7" w:type="pct"/>
            <w:gridSpan w:val="2"/>
            <w:shd w:val="clear" w:color="auto" w:fill="B4C6E7" w:themeFill="accent1" w:themeFillTint="66"/>
          </w:tcPr>
          <w:p w14:paraId="0EC206A5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4485B019" w14:textId="77777777" w:rsidR="001E726A" w:rsidRPr="00DF13C2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1E726A" w:rsidRPr="000900AB" w14:paraId="3729B747" w14:textId="77777777" w:rsidTr="00C91024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3638BCB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39AC54A7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23386FE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47298D3E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68" w:type="pct"/>
            <w:gridSpan w:val="2"/>
            <w:shd w:val="clear" w:color="auto" w:fill="B4C6E7" w:themeFill="accent1" w:themeFillTint="66"/>
          </w:tcPr>
          <w:p w14:paraId="201C5054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82" w:type="pct"/>
            <w:shd w:val="clear" w:color="auto" w:fill="B4C6E7" w:themeFill="accent1" w:themeFillTint="66"/>
          </w:tcPr>
          <w:p w14:paraId="794260F5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028E8AEC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174333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51DD704A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1E726A" w:rsidRPr="000900AB" w14:paraId="4B212FCE" w14:textId="77777777" w:rsidTr="00C91024">
        <w:trPr>
          <w:jc w:val="center"/>
        </w:trPr>
        <w:tc>
          <w:tcPr>
            <w:tcW w:w="884" w:type="pct"/>
          </w:tcPr>
          <w:p w14:paraId="5668E3F3" w14:textId="77777777" w:rsidR="001E726A" w:rsidRPr="001338BD" w:rsidRDefault="001E726A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</w:p>
        </w:tc>
        <w:tc>
          <w:tcPr>
            <w:tcW w:w="544" w:type="pct"/>
            <w:shd w:val="clear" w:color="auto" w:fill="92D050"/>
          </w:tcPr>
          <w:p w14:paraId="10FDD43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66.67</w:t>
            </w:r>
          </w:p>
        </w:tc>
        <w:tc>
          <w:tcPr>
            <w:tcW w:w="609" w:type="pct"/>
          </w:tcPr>
          <w:p w14:paraId="74C3343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20.79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7FB82ECC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55.56</w:t>
            </w:r>
          </w:p>
        </w:tc>
        <w:tc>
          <w:tcPr>
            <w:tcW w:w="468" w:type="pct"/>
            <w:gridSpan w:val="2"/>
            <w:vAlign w:val="center"/>
          </w:tcPr>
          <w:p w14:paraId="57E8471D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22.22</w:t>
            </w:r>
          </w:p>
        </w:tc>
        <w:tc>
          <w:tcPr>
            <w:tcW w:w="482" w:type="pct"/>
            <w:shd w:val="clear" w:color="auto" w:fill="92D050"/>
          </w:tcPr>
          <w:p w14:paraId="04FCF8E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61.12</w:t>
            </w:r>
          </w:p>
        </w:tc>
        <w:tc>
          <w:tcPr>
            <w:tcW w:w="475" w:type="pct"/>
          </w:tcPr>
          <w:p w14:paraId="77E4A54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21.51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9A68BD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59.32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4E6263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21.07</w:t>
            </w:r>
          </w:p>
        </w:tc>
      </w:tr>
      <w:tr w:rsidR="001E726A" w:rsidRPr="000900AB" w14:paraId="380F7533" w14:textId="77777777" w:rsidTr="00C91024">
        <w:trPr>
          <w:trHeight w:val="385"/>
          <w:jc w:val="center"/>
        </w:trPr>
        <w:tc>
          <w:tcPr>
            <w:tcW w:w="884" w:type="pct"/>
          </w:tcPr>
          <w:p w14:paraId="5333C262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544" w:type="pct"/>
            <w:shd w:val="clear" w:color="auto" w:fill="92D050"/>
          </w:tcPr>
          <w:p w14:paraId="03B50D8F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51.78</w:t>
            </w:r>
          </w:p>
        </w:tc>
        <w:tc>
          <w:tcPr>
            <w:tcW w:w="609" w:type="pct"/>
          </w:tcPr>
          <w:p w14:paraId="53D5E643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13.99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4FEF84D6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15.52</w:t>
            </w:r>
          </w:p>
        </w:tc>
        <w:tc>
          <w:tcPr>
            <w:tcW w:w="468" w:type="pct"/>
            <w:gridSpan w:val="2"/>
            <w:vAlign w:val="center"/>
          </w:tcPr>
          <w:p w14:paraId="32C7E02F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1.07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38F027C4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33.65</w:t>
            </w:r>
          </w:p>
        </w:tc>
        <w:tc>
          <w:tcPr>
            <w:tcW w:w="475" w:type="pct"/>
          </w:tcPr>
          <w:p w14:paraId="703268FC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7.53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8F2832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46.83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9D854B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19.66</w:t>
            </w:r>
          </w:p>
        </w:tc>
      </w:tr>
      <w:tr w:rsidR="001E726A" w:rsidRPr="000900AB" w14:paraId="4DEBB5EF" w14:textId="77777777" w:rsidTr="00C91024">
        <w:trPr>
          <w:jc w:val="center"/>
        </w:trPr>
        <w:tc>
          <w:tcPr>
            <w:tcW w:w="884" w:type="pct"/>
          </w:tcPr>
          <w:p w14:paraId="440FEF08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3251E704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38.39</w:t>
            </w:r>
          </w:p>
        </w:tc>
        <w:tc>
          <w:tcPr>
            <w:tcW w:w="609" w:type="pct"/>
          </w:tcPr>
          <w:p w14:paraId="0B184784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23.61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3D7C5C3C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68" w:type="pct"/>
            <w:gridSpan w:val="2"/>
            <w:vAlign w:val="center"/>
          </w:tcPr>
          <w:p w14:paraId="66EB35FF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82" w:type="pct"/>
            <w:shd w:val="clear" w:color="auto" w:fill="92D050"/>
          </w:tcPr>
          <w:p w14:paraId="68836D6C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44.20</w:t>
            </w:r>
          </w:p>
        </w:tc>
        <w:tc>
          <w:tcPr>
            <w:tcW w:w="475" w:type="pct"/>
          </w:tcPr>
          <w:p w14:paraId="1509B6C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24.31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0B4E0E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36.03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23FE9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24.60</w:t>
            </w:r>
          </w:p>
        </w:tc>
      </w:tr>
      <w:tr w:rsidR="001E726A" w:rsidRPr="000900AB" w14:paraId="7916FF19" w14:textId="77777777" w:rsidTr="00C91024">
        <w:trPr>
          <w:jc w:val="center"/>
        </w:trPr>
        <w:tc>
          <w:tcPr>
            <w:tcW w:w="884" w:type="pct"/>
          </w:tcPr>
          <w:p w14:paraId="66AF770D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747716C5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49.10</w:t>
            </w:r>
          </w:p>
        </w:tc>
        <w:tc>
          <w:tcPr>
            <w:tcW w:w="609" w:type="pct"/>
          </w:tcPr>
          <w:p w14:paraId="17B176BC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21.55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0E24C4D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44.39</w:t>
            </w:r>
          </w:p>
        </w:tc>
        <w:tc>
          <w:tcPr>
            <w:tcW w:w="468" w:type="pct"/>
            <w:gridSpan w:val="2"/>
            <w:vAlign w:val="center"/>
          </w:tcPr>
          <w:p w14:paraId="339F5A7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3.13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035D9D1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46.75</w:t>
            </w:r>
          </w:p>
        </w:tc>
        <w:tc>
          <w:tcPr>
            <w:tcW w:w="475" w:type="pct"/>
          </w:tcPr>
          <w:p w14:paraId="395F1387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12.34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F7CFC09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49.61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DD9E84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18.61</w:t>
            </w:r>
          </w:p>
        </w:tc>
      </w:tr>
      <w:tr w:rsidR="001E726A" w:rsidRPr="000900AB" w14:paraId="202B92DB" w14:textId="77777777" w:rsidTr="00C91024">
        <w:trPr>
          <w:jc w:val="center"/>
        </w:trPr>
        <w:tc>
          <w:tcPr>
            <w:tcW w:w="884" w:type="pct"/>
          </w:tcPr>
          <w:p w14:paraId="0245576D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</w:t>
            </w:r>
          </w:p>
        </w:tc>
        <w:tc>
          <w:tcPr>
            <w:tcW w:w="544" w:type="pct"/>
            <w:shd w:val="clear" w:color="auto" w:fill="92D050"/>
          </w:tcPr>
          <w:p w14:paraId="39378F1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609" w:type="pct"/>
          </w:tcPr>
          <w:p w14:paraId="237962CA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31.50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02CFAC6A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468" w:type="pct"/>
            <w:gridSpan w:val="2"/>
            <w:shd w:val="clear" w:color="auto" w:fill="auto"/>
            <w:vAlign w:val="center"/>
          </w:tcPr>
          <w:p w14:paraId="7416077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0C2A5455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33.34</w:t>
            </w:r>
          </w:p>
        </w:tc>
        <w:tc>
          <w:tcPr>
            <w:tcW w:w="475" w:type="pct"/>
            <w:shd w:val="clear" w:color="auto" w:fill="auto"/>
          </w:tcPr>
          <w:p w14:paraId="4EF1E61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24.09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115F14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47.30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D70019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32.69</w:t>
            </w:r>
          </w:p>
        </w:tc>
      </w:tr>
      <w:tr w:rsidR="001E726A" w:rsidRPr="000900AB" w14:paraId="09939DF5" w14:textId="77777777" w:rsidTr="00C91024">
        <w:trPr>
          <w:jc w:val="center"/>
        </w:trPr>
        <w:tc>
          <w:tcPr>
            <w:tcW w:w="884" w:type="pct"/>
            <w:vAlign w:val="center"/>
          </w:tcPr>
          <w:p w14:paraId="42AD91E2" w14:textId="77777777" w:rsidR="001E726A" w:rsidRPr="001338B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92D050"/>
          </w:tcPr>
          <w:p w14:paraId="17C2590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51.19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14:paraId="15DE37CA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22.29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090EF67C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36.43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2AC1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13.62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D5FEAC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43.81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ED5F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17.95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B245B3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47.82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CC6D8D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23.33</w:t>
            </w:r>
          </w:p>
        </w:tc>
      </w:tr>
    </w:tbl>
    <w:p w14:paraId="7F1F6A69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423700" w14:textId="4CB96FF9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จากตารางที่ 7 สามารถวิเคราะห์ผลการทดสอบระดับชาติขั้นพื้นฐานของโรงเรียนในระดับศูนย์</w:t>
      </w:r>
      <w:r w:rsidRPr="000B179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เครือข่ายคุณภาพการศึกษาบางสะพานน้อย</w:t>
      </w:r>
      <w:r w:rsidRPr="000B179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Pr="000B179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พบว่า 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มีค่าเฉลี่ยสูงกว่าระดับประเทศ คือ มาตรฐานที่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1.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 และ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3.1 แต่มาตรฐานที่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 2.1</w:t>
      </w:r>
      <w:r w:rsidR="0002040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,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ท 4.1 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5.1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มีค่าเฉลี่ยน้อยกว่าคะเฉลี่ยระดับประเทศ 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</w:p>
    <w:p w14:paraId="47548C6A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497924E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556EA44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7CE8659A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4EDB3AD5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295B5316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25D42C74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18D82559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034D4E3C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05B7E36B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744F9AA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6144322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lastRenderedPageBreak/>
        <w:t>ผลการวิเคราะห์การทดสอบระดับชาติ ระดับชั้นมัธยมศึกษาปีที่ 3</w:t>
      </w:r>
    </w:p>
    <w:p w14:paraId="42604A2A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รายวิชาภาษาไทย</w:t>
      </w:r>
    </w:p>
    <w:p w14:paraId="030A0CCC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339991ED" w14:textId="5B936165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="000204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ผลการทดสอบระดับชาติขั้นพื้นฐานตามมาตรฐานการเรียนรู้ กลุ่มสาระการเรียนรู้ภาษาไทย ชั้นมัธยมศึกษาปีที่ 3 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25800433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71"/>
        <w:gridCol w:w="6"/>
        <w:gridCol w:w="1007"/>
        <w:gridCol w:w="992"/>
        <w:gridCol w:w="1109"/>
        <w:gridCol w:w="6"/>
        <w:gridCol w:w="1109"/>
      </w:tblGrid>
      <w:tr w:rsidR="001E726A" w:rsidRPr="000900AB" w14:paraId="5A3DC80F" w14:textId="77777777" w:rsidTr="00C91024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3B2DCD81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67319172" w14:textId="77777777" w:rsidR="001E726A" w:rsidRPr="003A30F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1" w:type="pct"/>
            <w:gridSpan w:val="4"/>
            <w:shd w:val="clear" w:color="auto" w:fill="B4C6E7" w:themeFill="accent1" w:themeFillTint="66"/>
            <w:vAlign w:val="center"/>
          </w:tcPr>
          <w:p w14:paraId="73A5BC78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7" w:type="pct"/>
            <w:gridSpan w:val="2"/>
            <w:shd w:val="clear" w:color="auto" w:fill="B4C6E7" w:themeFill="accent1" w:themeFillTint="66"/>
          </w:tcPr>
          <w:p w14:paraId="383C43AD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7AFD15E4" w14:textId="77777777" w:rsidR="001E726A" w:rsidRPr="00DF13C2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1E726A" w:rsidRPr="000900AB" w14:paraId="0F7DBDBF" w14:textId="77777777" w:rsidTr="00C91024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0F30C79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5D657AB1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1920B0CB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162B2315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68" w:type="pct"/>
            <w:gridSpan w:val="2"/>
            <w:shd w:val="clear" w:color="auto" w:fill="B4C6E7" w:themeFill="accent1" w:themeFillTint="66"/>
          </w:tcPr>
          <w:p w14:paraId="0FED8D1C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82" w:type="pct"/>
            <w:shd w:val="clear" w:color="auto" w:fill="B4C6E7" w:themeFill="accent1" w:themeFillTint="66"/>
          </w:tcPr>
          <w:p w14:paraId="274B32A8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0AE31573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4BA9C04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6002AFB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1E726A" w:rsidRPr="000900AB" w14:paraId="69D44D7F" w14:textId="77777777" w:rsidTr="00C91024">
        <w:trPr>
          <w:jc w:val="center"/>
        </w:trPr>
        <w:tc>
          <w:tcPr>
            <w:tcW w:w="884" w:type="pct"/>
          </w:tcPr>
          <w:p w14:paraId="65E504B4" w14:textId="77777777" w:rsidR="001E726A" w:rsidRPr="001338BD" w:rsidRDefault="001E726A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</w:p>
        </w:tc>
        <w:tc>
          <w:tcPr>
            <w:tcW w:w="544" w:type="pct"/>
            <w:shd w:val="clear" w:color="auto" w:fill="92D050"/>
          </w:tcPr>
          <w:p w14:paraId="1DF24FB3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66.67</w:t>
            </w:r>
          </w:p>
        </w:tc>
        <w:tc>
          <w:tcPr>
            <w:tcW w:w="609" w:type="pct"/>
          </w:tcPr>
          <w:p w14:paraId="73E8457D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20.79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30BEC6D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55.56</w:t>
            </w:r>
          </w:p>
        </w:tc>
        <w:tc>
          <w:tcPr>
            <w:tcW w:w="468" w:type="pct"/>
            <w:gridSpan w:val="2"/>
            <w:vAlign w:val="center"/>
          </w:tcPr>
          <w:p w14:paraId="21DF1ED1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22.22</w:t>
            </w:r>
          </w:p>
        </w:tc>
        <w:tc>
          <w:tcPr>
            <w:tcW w:w="482" w:type="pct"/>
            <w:shd w:val="clear" w:color="auto" w:fill="92D050"/>
          </w:tcPr>
          <w:p w14:paraId="07AE034F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61.12</w:t>
            </w:r>
          </w:p>
        </w:tc>
        <w:tc>
          <w:tcPr>
            <w:tcW w:w="475" w:type="pct"/>
          </w:tcPr>
          <w:p w14:paraId="39C196D6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21.51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2C45ED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59.32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783D4B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21.07</w:t>
            </w:r>
          </w:p>
        </w:tc>
      </w:tr>
      <w:tr w:rsidR="001E726A" w:rsidRPr="000900AB" w14:paraId="6BDEC250" w14:textId="77777777" w:rsidTr="00C91024">
        <w:trPr>
          <w:trHeight w:val="385"/>
          <w:jc w:val="center"/>
        </w:trPr>
        <w:tc>
          <w:tcPr>
            <w:tcW w:w="884" w:type="pct"/>
          </w:tcPr>
          <w:p w14:paraId="10ADE685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544" w:type="pct"/>
            <w:shd w:val="clear" w:color="auto" w:fill="92D050"/>
          </w:tcPr>
          <w:p w14:paraId="7A712693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51.78</w:t>
            </w:r>
          </w:p>
        </w:tc>
        <w:tc>
          <w:tcPr>
            <w:tcW w:w="609" w:type="pct"/>
          </w:tcPr>
          <w:p w14:paraId="61E1C053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13.99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2C9C11C9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15.52</w:t>
            </w:r>
          </w:p>
        </w:tc>
        <w:tc>
          <w:tcPr>
            <w:tcW w:w="468" w:type="pct"/>
            <w:gridSpan w:val="2"/>
            <w:vAlign w:val="center"/>
          </w:tcPr>
          <w:p w14:paraId="7A63197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1.07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46D5EFEF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33.65</w:t>
            </w:r>
          </w:p>
        </w:tc>
        <w:tc>
          <w:tcPr>
            <w:tcW w:w="475" w:type="pct"/>
          </w:tcPr>
          <w:p w14:paraId="186272BA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7.53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3D8075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46.83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9D555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19.66</w:t>
            </w:r>
          </w:p>
        </w:tc>
      </w:tr>
      <w:tr w:rsidR="001E726A" w:rsidRPr="000900AB" w14:paraId="4434E5F9" w14:textId="77777777" w:rsidTr="00C91024">
        <w:trPr>
          <w:jc w:val="center"/>
        </w:trPr>
        <w:tc>
          <w:tcPr>
            <w:tcW w:w="884" w:type="pct"/>
          </w:tcPr>
          <w:p w14:paraId="5BD1789D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0E0CFB2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38.39</w:t>
            </w:r>
          </w:p>
        </w:tc>
        <w:tc>
          <w:tcPr>
            <w:tcW w:w="609" w:type="pct"/>
          </w:tcPr>
          <w:p w14:paraId="230AB72B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23.61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6D21BD77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68" w:type="pct"/>
            <w:gridSpan w:val="2"/>
            <w:vAlign w:val="center"/>
          </w:tcPr>
          <w:p w14:paraId="426E7E0F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82" w:type="pct"/>
            <w:shd w:val="clear" w:color="auto" w:fill="92D050"/>
          </w:tcPr>
          <w:p w14:paraId="23E6DACB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44.20</w:t>
            </w:r>
          </w:p>
        </w:tc>
        <w:tc>
          <w:tcPr>
            <w:tcW w:w="475" w:type="pct"/>
          </w:tcPr>
          <w:p w14:paraId="6A64735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24.31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AA8AE8A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36.03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C9BE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24.60</w:t>
            </w:r>
          </w:p>
        </w:tc>
      </w:tr>
      <w:tr w:rsidR="001E726A" w:rsidRPr="000900AB" w14:paraId="00CFCF4C" w14:textId="77777777" w:rsidTr="00C91024">
        <w:trPr>
          <w:jc w:val="center"/>
        </w:trPr>
        <w:tc>
          <w:tcPr>
            <w:tcW w:w="884" w:type="pct"/>
          </w:tcPr>
          <w:p w14:paraId="3C675620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635FED34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49.10</w:t>
            </w:r>
          </w:p>
        </w:tc>
        <w:tc>
          <w:tcPr>
            <w:tcW w:w="609" w:type="pct"/>
          </w:tcPr>
          <w:p w14:paraId="721BCD16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21.55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2F97C61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44.39</w:t>
            </w:r>
          </w:p>
        </w:tc>
        <w:tc>
          <w:tcPr>
            <w:tcW w:w="468" w:type="pct"/>
            <w:gridSpan w:val="2"/>
            <w:vAlign w:val="center"/>
          </w:tcPr>
          <w:p w14:paraId="6C975F5B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3.13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063221B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46.75</w:t>
            </w:r>
          </w:p>
        </w:tc>
        <w:tc>
          <w:tcPr>
            <w:tcW w:w="475" w:type="pct"/>
          </w:tcPr>
          <w:p w14:paraId="4C43520D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12.34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DAF92E4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49.61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A30A5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18.61</w:t>
            </w:r>
          </w:p>
        </w:tc>
      </w:tr>
      <w:tr w:rsidR="001E726A" w:rsidRPr="000900AB" w14:paraId="764C3FD7" w14:textId="77777777" w:rsidTr="00C91024">
        <w:trPr>
          <w:jc w:val="center"/>
        </w:trPr>
        <w:tc>
          <w:tcPr>
            <w:tcW w:w="884" w:type="pct"/>
          </w:tcPr>
          <w:p w14:paraId="3F50527A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</w:t>
            </w:r>
          </w:p>
        </w:tc>
        <w:tc>
          <w:tcPr>
            <w:tcW w:w="544" w:type="pct"/>
            <w:shd w:val="clear" w:color="auto" w:fill="92D050"/>
          </w:tcPr>
          <w:p w14:paraId="0778F12F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609" w:type="pct"/>
          </w:tcPr>
          <w:p w14:paraId="45C9555E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31.50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57DCC0F4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468" w:type="pct"/>
            <w:gridSpan w:val="2"/>
            <w:shd w:val="clear" w:color="auto" w:fill="auto"/>
            <w:vAlign w:val="center"/>
          </w:tcPr>
          <w:p w14:paraId="4AE32742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0765E7EC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33.34</w:t>
            </w:r>
          </w:p>
        </w:tc>
        <w:tc>
          <w:tcPr>
            <w:tcW w:w="475" w:type="pct"/>
            <w:shd w:val="clear" w:color="auto" w:fill="auto"/>
          </w:tcPr>
          <w:p w14:paraId="6B7EED26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24.09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F5CAF4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47.30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BD4D53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32.69</w:t>
            </w:r>
          </w:p>
        </w:tc>
      </w:tr>
      <w:tr w:rsidR="001E726A" w:rsidRPr="000900AB" w14:paraId="2FE824A1" w14:textId="77777777" w:rsidTr="00C91024">
        <w:trPr>
          <w:jc w:val="center"/>
        </w:trPr>
        <w:tc>
          <w:tcPr>
            <w:tcW w:w="884" w:type="pct"/>
            <w:vAlign w:val="center"/>
          </w:tcPr>
          <w:p w14:paraId="663A2160" w14:textId="77777777" w:rsidR="001E726A" w:rsidRPr="001338B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92D050"/>
          </w:tcPr>
          <w:p w14:paraId="5F1F4CE5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51.19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14:paraId="4ED5D20B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22.29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7BE7DC9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36.43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58816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13.62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4426C9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43.81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BAF78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17.95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99782A9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47.82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C4ED0" w14:textId="77777777" w:rsidR="001E726A" w:rsidRPr="00AF2A9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23.33</w:t>
            </w:r>
          </w:p>
        </w:tc>
      </w:tr>
    </w:tbl>
    <w:p w14:paraId="77D20EA0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87FDAB" w14:textId="79C8107E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จากตารางที่ </w:t>
      </w:r>
      <w:r w:rsidR="0002040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8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สามารถวิเคราะห์ผลการทดสอบระดับชาติขั้นพื้นฐานของโรงเรียนในระดับศูนย์</w:t>
      </w:r>
      <w:r w:rsidRPr="000B179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เครือข่ายคุณภาพการศึกษาบางสะพานน้อย</w:t>
      </w:r>
      <w:r w:rsidRPr="000B179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Pr="000B179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พบว่า 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มีค่าเฉลี่ยสูงกว่าระดับประเทศ คือ มาตรฐานที่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1.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 และ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3.1 แต่มาตรฐานที่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 2.1</w:t>
      </w:r>
      <w:r w:rsidR="003C6CC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,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ท 4.1 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5.1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มีค่าเฉลี่ยน้อยกว่าคะเฉลี่ยระดับประเทศ 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</w:p>
    <w:p w14:paraId="61E555AA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14EC23CC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46A294CD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BA27FCD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1E5BBF71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7097BFB5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DE87E5A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4201432C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0FB6D803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60583E0B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2411AC24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14F12F57" w14:textId="77777777" w:rsidR="00B84EF0" w:rsidRPr="000900AB" w:rsidRDefault="00B84EF0" w:rsidP="00B84EF0">
      <w:pPr>
        <w:spacing w:after="0" w:line="25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lastRenderedPageBreak/>
        <w:t>ผลการวิเคราะห์การทดสอบระดับชาติ ระดับชั้นมัธยมศึกษาปีที่ 3</w:t>
      </w:r>
    </w:p>
    <w:p w14:paraId="03B1E5F7" w14:textId="77777777" w:rsidR="00B84EF0" w:rsidRPr="000900AB" w:rsidRDefault="00B84EF0" w:rsidP="00B84EF0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รายวิชาคณิตศาสตร์</w:t>
      </w:r>
    </w:p>
    <w:p w14:paraId="5ACFE189" w14:textId="77777777" w:rsidR="00B84EF0" w:rsidRPr="000900AB" w:rsidRDefault="00B84EF0" w:rsidP="00B84EF0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740C366F" w14:textId="77777777" w:rsidR="00B84EF0" w:rsidRDefault="00B84EF0" w:rsidP="00B84EF0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8 ผลการทดสอบระดับชาติขั้นพื้นฐานตามมาตรฐานการเรียนรู้ กลุ่มสาระการเรียนรู้คณิตศาสตร์ ชั้นมัธยมศึกษาปีที่ 3 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24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71"/>
        <w:gridCol w:w="6"/>
        <w:gridCol w:w="1007"/>
        <w:gridCol w:w="992"/>
        <w:gridCol w:w="1109"/>
        <w:gridCol w:w="6"/>
        <w:gridCol w:w="1109"/>
      </w:tblGrid>
      <w:tr w:rsidR="00B84EF0" w:rsidRPr="000900AB" w14:paraId="74B37698" w14:textId="77777777" w:rsidTr="00B264F6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13912F39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43CD4A97" w14:textId="77777777" w:rsidR="00B84EF0" w:rsidRPr="003A30F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1" w:type="pct"/>
            <w:gridSpan w:val="4"/>
            <w:shd w:val="clear" w:color="auto" w:fill="B4C6E7" w:themeFill="accent1" w:themeFillTint="66"/>
            <w:vAlign w:val="center"/>
          </w:tcPr>
          <w:p w14:paraId="35B35521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7" w:type="pct"/>
            <w:gridSpan w:val="2"/>
            <w:shd w:val="clear" w:color="auto" w:fill="B4C6E7" w:themeFill="accent1" w:themeFillTint="66"/>
          </w:tcPr>
          <w:p w14:paraId="3BD59766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0C1DF7AE" w14:textId="77777777" w:rsidR="00B84EF0" w:rsidRPr="00DF13C2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B84EF0" w:rsidRPr="000900AB" w14:paraId="6C116304" w14:textId="77777777" w:rsidTr="00B264F6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23D9A1C0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6F1F1864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16F7A5C6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359F50B5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68" w:type="pct"/>
            <w:gridSpan w:val="2"/>
            <w:shd w:val="clear" w:color="auto" w:fill="B4C6E7" w:themeFill="accent1" w:themeFillTint="66"/>
          </w:tcPr>
          <w:p w14:paraId="3BE7F6F0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82" w:type="pct"/>
            <w:shd w:val="clear" w:color="auto" w:fill="B4C6E7" w:themeFill="accent1" w:themeFillTint="66"/>
          </w:tcPr>
          <w:p w14:paraId="4CF91E18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0C044E72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C422915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12ED0EA" w14:textId="77777777" w:rsidR="00B84EF0" w:rsidRPr="000900AB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B84EF0" w:rsidRPr="000900AB" w14:paraId="7E0E0566" w14:textId="77777777" w:rsidTr="00B264F6">
        <w:trPr>
          <w:jc w:val="center"/>
        </w:trPr>
        <w:tc>
          <w:tcPr>
            <w:tcW w:w="884" w:type="pct"/>
          </w:tcPr>
          <w:p w14:paraId="721091A0" w14:textId="77777777" w:rsidR="00B84EF0" w:rsidRPr="001338BD" w:rsidRDefault="00B84EF0" w:rsidP="00B264F6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 w:rsidRPr="00C2429D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544" w:type="pct"/>
            <w:shd w:val="clear" w:color="auto" w:fill="92D050"/>
          </w:tcPr>
          <w:p w14:paraId="00AFAD07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21.89</w:t>
            </w:r>
          </w:p>
        </w:tc>
        <w:tc>
          <w:tcPr>
            <w:tcW w:w="609" w:type="pct"/>
            <w:shd w:val="clear" w:color="auto" w:fill="FFFFFF" w:themeFill="background1"/>
          </w:tcPr>
          <w:p w14:paraId="6E8D896E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19.82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46DE4164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15.32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577F6514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15.32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4D55A29B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18.61</w:t>
            </w:r>
          </w:p>
        </w:tc>
        <w:tc>
          <w:tcPr>
            <w:tcW w:w="475" w:type="pct"/>
            <w:shd w:val="clear" w:color="auto" w:fill="FFFFFF" w:themeFill="background1"/>
          </w:tcPr>
          <w:p w14:paraId="694BF530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17.57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20A2D52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21.30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79786E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23.17</w:t>
            </w:r>
          </w:p>
        </w:tc>
      </w:tr>
      <w:tr w:rsidR="00B84EF0" w:rsidRPr="000900AB" w14:paraId="6D1E1B86" w14:textId="77777777" w:rsidTr="00B264F6">
        <w:trPr>
          <w:trHeight w:val="385"/>
          <w:jc w:val="center"/>
        </w:trPr>
        <w:tc>
          <w:tcPr>
            <w:tcW w:w="884" w:type="pct"/>
          </w:tcPr>
          <w:p w14:paraId="7AF21A8E" w14:textId="77777777" w:rsidR="00B84EF0" w:rsidRPr="001338BD" w:rsidRDefault="00B84EF0" w:rsidP="00B264F6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</w:t>
            </w:r>
          </w:p>
        </w:tc>
        <w:tc>
          <w:tcPr>
            <w:tcW w:w="544" w:type="pct"/>
            <w:shd w:val="clear" w:color="auto" w:fill="92D050"/>
          </w:tcPr>
          <w:p w14:paraId="34F1A735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35.71</w:t>
            </w:r>
          </w:p>
        </w:tc>
        <w:tc>
          <w:tcPr>
            <w:tcW w:w="609" w:type="pct"/>
            <w:shd w:val="clear" w:color="auto" w:fill="FFFFFF" w:themeFill="background1"/>
          </w:tcPr>
          <w:p w14:paraId="35A86C34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34.99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194BD977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0DE26427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50.00</w:t>
            </w:r>
          </w:p>
        </w:tc>
        <w:tc>
          <w:tcPr>
            <w:tcW w:w="482" w:type="pct"/>
            <w:shd w:val="clear" w:color="auto" w:fill="92D050"/>
          </w:tcPr>
          <w:p w14:paraId="4128EF4E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42.86</w:t>
            </w:r>
          </w:p>
        </w:tc>
        <w:tc>
          <w:tcPr>
            <w:tcW w:w="475" w:type="pct"/>
            <w:shd w:val="clear" w:color="auto" w:fill="FFFFFF" w:themeFill="background1"/>
          </w:tcPr>
          <w:p w14:paraId="5A715395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42.50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8A06993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33.22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EFC33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34.28</w:t>
            </w:r>
          </w:p>
        </w:tc>
      </w:tr>
      <w:tr w:rsidR="00B84EF0" w:rsidRPr="000900AB" w14:paraId="24E84999" w14:textId="77777777" w:rsidTr="00B264F6">
        <w:trPr>
          <w:jc w:val="center"/>
        </w:trPr>
        <w:tc>
          <w:tcPr>
            <w:tcW w:w="884" w:type="pct"/>
          </w:tcPr>
          <w:p w14:paraId="3712CC35" w14:textId="77777777" w:rsidR="00B84EF0" w:rsidRPr="001338BD" w:rsidRDefault="00B84EF0" w:rsidP="00B264F6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</w:t>
            </w:r>
          </w:p>
        </w:tc>
        <w:tc>
          <w:tcPr>
            <w:tcW w:w="544" w:type="pct"/>
            <w:shd w:val="clear" w:color="auto" w:fill="92D050"/>
          </w:tcPr>
          <w:p w14:paraId="6730CFB7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32.75</w:t>
            </w:r>
          </w:p>
        </w:tc>
        <w:tc>
          <w:tcPr>
            <w:tcW w:w="609" w:type="pct"/>
            <w:shd w:val="clear" w:color="auto" w:fill="FFFFFF" w:themeFill="background1"/>
          </w:tcPr>
          <w:p w14:paraId="569D7DBD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17.76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72EDA8D4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28.50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2272BFCF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9.50</w:t>
            </w:r>
          </w:p>
        </w:tc>
        <w:tc>
          <w:tcPr>
            <w:tcW w:w="482" w:type="pct"/>
            <w:shd w:val="clear" w:color="auto" w:fill="92D050"/>
          </w:tcPr>
          <w:p w14:paraId="2735262B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30.63</w:t>
            </w:r>
          </w:p>
        </w:tc>
        <w:tc>
          <w:tcPr>
            <w:tcW w:w="475" w:type="pct"/>
            <w:shd w:val="clear" w:color="auto" w:fill="FFFFFF" w:themeFill="background1"/>
          </w:tcPr>
          <w:p w14:paraId="3D05FB6A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13.63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98AE967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29.04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28CA5E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22.44</w:t>
            </w:r>
          </w:p>
        </w:tc>
      </w:tr>
      <w:tr w:rsidR="00B84EF0" w:rsidRPr="000900AB" w14:paraId="3390CEEB" w14:textId="77777777" w:rsidTr="00B264F6">
        <w:trPr>
          <w:jc w:val="center"/>
        </w:trPr>
        <w:tc>
          <w:tcPr>
            <w:tcW w:w="884" w:type="pct"/>
          </w:tcPr>
          <w:p w14:paraId="7E5C3710" w14:textId="77777777" w:rsidR="00B84EF0" w:rsidRPr="001338BD" w:rsidRDefault="00B84EF0" w:rsidP="00B264F6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 2.1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32B961C4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30.36</w:t>
            </w:r>
          </w:p>
        </w:tc>
        <w:tc>
          <w:tcPr>
            <w:tcW w:w="609" w:type="pct"/>
            <w:shd w:val="clear" w:color="auto" w:fill="FFFFFF" w:themeFill="background1"/>
          </w:tcPr>
          <w:p w14:paraId="0CE866E9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33.65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4AC0AFCB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5D24CC98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25.00</w:t>
            </w:r>
          </w:p>
        </w:tc>
        <w:tc>
          <w:tcPr>
            <w:tcW w:w="482" w:type="pct"/>
            <w:shd w:val="clear" w:color="auto" w:fill="92D050"/>
          </w:tcPr>
          <w:p w14:paraId="67C9D8DB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52.68</w:t>
            </w:r>
          </w:p>
        </w:tc>
        <w:tc>
          <w:tcPr>
            <w:tcW w:w="475" w:type="pct"/>
            <w:shd w:val="clear" w:color="auto" w:fill="FFFFFF" w:themeFill="background1"/>
          </w:tcPr>
          <w:p w14:paraId="45912A24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29.33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0A8616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33.83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C6E01F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35.23</w:t>
            </w:r>
          </w:p>
        </w:tc>
      </w:tr>
      <w:tr w:rsidR="00B84EF0" w:rsidRPr="000900AB" w14:paraId="00F1612E" w14:textId="77777777" w:rsidTr="00B264F6">
        <w:trPr>
          <w:jc w:val="center"/>
        </w:trPr>
        <w:tc>
          <w:tcPr>
            <w:tcW w:w="884" w:type="pct"/>
          </w:tcPr>
          <w:p w14:paraId="555ED60D" w14:textId="77777777" w:rsidR="00B84EF0" w:rsidRPr="001338BD" w:rsidRDefault="00B84EF0" w:rsidP="00B264F6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 2.2</w:t>
            </w:r>
          </w:p>
        </w:tc>
        <w:tc>
          <w:tcPr>
            <w:tcW w:w="544" w:type="pct"/>
            <w:shd w:val="clear" w:color="auto" w:fill="92D050"/>
          </w:tcPr>
          <w:p w14:paraId="324691E8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28.36</w:t>
            </w:r>
          </w:p>
        </w:tc>
        <w:tc>
          <w:tcPr>
            <w:tcW w:w="609" w:type="pct"/>
            <w:shd w:val="clear" w:color="auto" w:fill="FFFFFF" w:themeFill="background1"/>
          </w:tcPr>
          <w:p w14:paraId="58583B4F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18.16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4BE83139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25B52449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313DD06C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23.68</w:t>
            </w:r>
          </w:p>
        </w:tc>
        <w:tc>
          <w:tcPr>
            <w:tcW w:w="475" w:type="pct"/>
            <w:shd w:val="clear" w:color="auto" w:fill="FFFFFF" w:themeFill="background1"/>
          </w:tcPr>
          <w:p w14:paraId="2B719926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18.58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00D1F72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27.00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7C2DAF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22.01</w:t>
            </w:r>
          </w:p>
        </w:tc>
      </w:tr>
      <w:tr w:rsidR="00B84EF0" w:rsidRPr="000900AB" w14:paraId="72C992A0" w14:textId="77777777" w:rsidTr="00B264F6">
        <w:trPr>
          <w:jc w:val="center"/>
        </w:trPr>
        <w:tc>
          <w:tcPr>
            <w:tcW w:w="884" w:type="pct"/>
          </w:tcPr>
          <w:p w14:paraId="4729C394" w14:textId="77777777" w:rsidR="00B84EF0" w:rsidRPr="001338BD" w:rsidRDefault="00B84EF0" w:rsidP="00B264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7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 w:rsidRPr="004317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317C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4" w:type="pct"/>
            <w:shd w:val="clear" w:color="auto" w:fill="92D050"/>
          </w:tcPr>
          <w:p w14:paraId="2840E281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14.62</w:t>
            </w:r>
          </w:p>
        </w:tc>
        <w:tc>
          <w:tcPr>
            <w:tcW w:w="609" w:type="pct"/>
            <w:shd w:val="clear" w:color="auto" w:fill="FFFFFF" w:themeFill="background1"/>
          </w:tcPr>
          <w:p w14:paraId="5C3E36B8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21.34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59C61219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22.09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1EB14072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22.09</w:t>
            </w:r>
          </w:p>
        </w:tc>
        <w:tc>
          <w:tcPr>
            <w:tcW w:w="482" w:type="pct"/>
            <w:shd w:val="clear" w:color="auto" w:fill="92D050"/>
          </w:tcPr>
          <w:p w14:paraId="11021674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18.36</w:t>
            </w:r>
          </w:p>
        </w:tc>
        <w:tc>
          <w:tcPr>
            <w:tcW w:w="475" w:type="pct"/>
            <w:shd w:val="clear" w:color="auto" w:fill="FFFFFF" w:themeFill="background1"/>
          </w:tcPr>
          <w:p w14:paraId="18242D18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21.72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EE2BA1A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14.28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0A3CC2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26.29</w:t>
            </w:r>
          </w:p>
        </w:tc>
      </w:tr>
      <w:tr w:rsidR="00B84EF0" w:rsidRPr="000900AB" w14:paraId="54E8AAA3" w14:textId="77777777" w:rsidTr="00B264F6">
        <w:trPr>
          <w:jc w:val="center"/>
        </w:trPr>
        <w:tc>
          <w:tcPr>
            <w:tcW w:w="884" w:type="pct"/>
          </w:tcPr>
          <w:p w14:paraId="3A0AEE26" w14:textId="77777777" w:rsidR="00B84EF0" w:rsidRPr="001338BD" w:rsidRDefault="00B84EF0" w:rsidP="00B264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7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 w:rsidRPr="004317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317C3">
              <w:rPr>
                <w:rFonts w:ascii="TH SarabunPSK" w:hAnsi="TH SarabunPSK" w:cs="TH SarabunPSK" w:hint="cs"/>
                <w:sz w:val="32"/>
                <w:szCs w:val="32"/>
                <w:cs/>
              </w:rPr>
              <w:t>.2</w:t>
            </w:r>
          </w:p>
        </w:tc>
        <w:tc>
          <w:tcPr>
            <w:tcW w:w="544" w:type="pct"/>
            <w:shd w:val="clear" w:color="auto" w:fill="92D050"/>
          </w:tcPr>
          <w:p w14:paraId="505F028B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32.14</w:t>
            </w:r>
          </w:p>
        </w:tc>
        <w:tc>
          <w:tcPr>
            <w:tcW w:w="609" w:type="pct"/>
            <w:shd w:val="clear" w:color="auto" w:fill="FFFFFF" w:themeFill="background1"/>
          </w:tcPr>
          <w:p w14:paraId="67F1670F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46.70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330B9F1D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5FE3EE41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463821D5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16.07</w:t>
            </w:r>
          </w:p>
        </w:tc>
        <w:tc>
          <w:tcPr>
            <w:tcW w:w="475" w:type="pct"/>
            <w:shd w:val="clear" w:color="auto" w:fill="FFFFFF" w:themeFill="background1"/>
          </w:tcPr>
          <w:p w14:paraId="7276C9A2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23.35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2224336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27.77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795619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44.79</w:t>
            </w:r>
          </w:p>
        </w:tc>
      </w:tr>
      <w:tr w:rsidR="00B84EF0" w:rsidRPr="000900AB" w14:paraId="2BA6DABD" w14:textId="77777777" w:rsidTr="00B264F6">
        <w:trPr>
          <w:jc w:val="center"/>
        </w:trPr>
        <w:tc>
          <w:tcPr>
            <w:tcW w:w="884" w:type="pct"/>
            <w:vAlign w:val="center"/>
          </w:tcPr>
          <w:p w14:paraId="7CE719D6" w14:textId="77777777" w:rsidR="00B84EF0" w:rsidRPr="001338B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92D050"/>
          </w:tcPr>
          <w:p w14:paraId="48D712CA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27.98</w:t>
            </w:r>
          </w:p>
        </w:tc>
        <w:tc>
          <w:tcPr>
            <w:tcW w:w="609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7DF8A685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27.49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92D050"/>
          </w:tcPr>
          <w:p w14:paraId="47194609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29.99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A09BB7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20.13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F828A28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28.98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FAEFBC" w14:textId="77777777" w:rsidR="00B84EF0" w:rsidRPr="00F048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23.81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ECBB28C" w14:textId="77777777" w:rsidR="00B84EF0" w:rsidRPr="00411C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26.63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8D87FE" w14:textId="77777777" w:rsidR="00B84EF0" w:rsidRPr="00411C1D" w:rsidRDefault="00B84EF0" w:rsidP="00B264F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29.74</w:t>
            </w:r>
          </w:p>
        </w:tc>
      </w:tr>
    </w:tbl>
    <w:p w14:paraId="3B2258BB" w14:textId="77777777" w:rsidR="00B84EF0" w:rsidRPr="000900AB" w:rsidRDefault="00B84EF0" w:rsidP="00B84EF0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B2D022" w14:textId="078F3795" w:rsidR="00B84EF0" w:rsidRPr="0030507E" w:rsidRDefault="00B84EF0" w:rsidP="00B84EF0">
      <w:pPr>
        <w:spacing w:after="0" w:line="256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จากตารางที่ 8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พบว่า มีค่าเฉลี่ยสูงกว่าระดับประเทศ คือ มาตรฐานที่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1.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   ค 1.3 </w:t>
      </w:r>
      <w:r w:rsidR="0002040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 2.1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3.1 แต่มาตรฐานที่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 1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.1</w:t>
      </w:r>
      <w:r w:rsidR="0002040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,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.1  และ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 3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.1 มีค่าเฉลี่ยน้อยกว่าคะเฉลี่ยระดับประเทศ 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</w:p>
    <w:p w14:paraId="52C795C2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D38F47D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4DD43194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7E80BB07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64CC3B8C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723F5D3B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0EFFB809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605D5187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60A650F3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6ED6DCDD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lastRenderedPageBreak/>
        <w:t>ผลการวิเคราะห์การทดสอบระดับชาติ ระดับชั้นมัธยมศึกษาปีที่ 3</w:t>
      </w:r>
    </w:p>
    <w:p w14:paraId="43E3FC53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รายวิชาภาษาอังกฤษ</w:t>
      </w:r>
    </w:p>
    <w:p w14:paraId="1C53E7AD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59EBA46C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9 ผลการทดสอบระดับชาติขั้นพื้นฐานตามมาตรฐานการเรียนรู้ กลุ่มสาระการเรียนรู้ภาษาอังกฤษ ชั้นมัธยมศึกษาปีที่ 3 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400FB580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92"/>
        <w:gridCol w:w="994"/>
        <w:gridCol w:w="992"/>
        <w:gridCol w:w="1109"/>
        <w:gridCol w:w="6"/>
        <w:gridCol w:w="1107"/>
      </w:tblGrid>
      <w:tr w:rsidR="001E726A" w:rsidRPr="000900AB" w14:paraId="18448175" w14:textId="77777777" w:rsidTr="00F10B61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35B2C96A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26E5C026" w14:textId="77777777" w:rsidR="001E726A" w:rsidRPr="003A30F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7" w:type="pct"/>
            <w:gridSpan w:val="3"/>
            <w:shd w:val="clear" w:color="auto" w:fill="B4C6E7" w:themeFill="accent1" w:themeFillTint="66"/>
            <w:vAlign w:val="center"/>
          </w:tcPr>
          <w:p w14:paraId="57094712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1" w:type="pct"/>
            <w:gridSpan w:val="2"/>
            <w:shd w:val="clear" w:color="auto" w:fill="B4C6E7" w:themeFill="accent1" w:themeFillTint="66"/>
          </w:tcPr>
          <w:p w14:paraId="19F87281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6B4D8718" w14:textId="77777777" w:rsidR="001E726A" w:rsidRPr="00DF13C2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1E726A" w:rsidRPr="000900AB" w14:paraId="728C64B7" w14:textId="77777777" w:rsidTr="00F10B61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172721F9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534F175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1C3F1BD5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3C1B68D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0291A4E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6" w:type="pct"/>
            <w:shd w:val="clear" w:color="auto" w:fill="B4C6E7" w:themeFill="accent1" w:themeFillTint="66"/>
          </w:tcPr>
          <w:p w14:paraId="286FC62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63117B4B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0B3D4C6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DF67250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1E726A" w:rsidRPr="000900AB" w14:paraId="120611CB" w14:textId="77777777" w:rsidTr="00F10B61">
        <w:trPr>
          <w:jc w:val="center"/>
        </w:trPr>
        <w:tc>
          <w:tcPr>
            <w:tcW w:w="884" w:type="pct"/>
          </w:tcPr>
          <w:p w14:paraId="0F00B1DA" w14:textId="77777777" w:rsidR="001E726A" w:rsidRPr="001338BD" w:rsidRDefault="001E726A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544" w:type="pct"/>
            <w:shd w:val="clear" w:color="auto" w:fill="92D050"/>
          </w:tcPr>
          <w:p w14:paraId="28B3A4EE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34.82</w:t>
            </w:r>
          </w:p>
        </w:tc>
        <w:tc>
          <w:tcPr>
            <w:tcW w:w="609" w:type="pct"/>
            <w:shd w:val="clear" w:color="auto" w:fill="FFFFFF" w:themeFill="background1"/>
          </w:tcPr>
          <w:p w14:paraId="0ECB02CD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17.12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1D3718C3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29.17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65BDC3B5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476" w:type="pct"/>
            <w:shd w:val="clear" w:color="auto" w:fill="F7CAAC" w:themeFill="accent2" w:themeFillTint="66"/>
          </w:tcPr>
          <w:p w14:paraId="3C09F2E9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32.00</w:t>
            </w:r>
          </w:p>
        </w:tc>
        <w:tc>
          <w:tcPr>
            <w:tcW w:w="475" w:type="pct"/>
            <w:shd w:val="clear" w:color="auto" w:fill="FFFFFF" w:themeFill="background1"/>
          </w:tcPr>
          <w:p w14:paraId="64B8ADA8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14.81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BEAFE25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32.43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248B70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17.68</w:t>
            </w:r>
          </w:p>
        </w:tc>
      </w:tr>
      <w:tr w:rsidR="001E726A" w:rsidRPr="000900AB" w14:paraId="309000DA" w14:textId="77777777" w:rsidTr="00F10B61">
        <w:trPr>
          <w:trHeight w:val="385"/>
          <w:jc w:val="center"/>
        </w:trPr>
        <w:tc>
          <w:tcPr>
            <w:tcW w:w="884" w:type="pct"/>
          </w:tcPr>
          <w:p w14:paraId="0DE564E0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345BADD5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29.08</w:t>
            </w:r>
          </w:p>
        </w:tc>
        <w:tc>
          <w:tcPr>
            <w:tcW w:w="609" w:type="pct"/>
            <w:shd w:val="clear" w:color="auto" w:fill="FFFFFF" w:themeFill="background1"/>
          </w:tcPr>
          <w:p w14:paraId="3C2890A8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15.50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7B42536C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21.43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3A8740A2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7.14</w:t>
            </w:r>
          </w:p>
        </w:tc>
        <w:tc>
          <w:tcPr>
            <w:tcW w:w="476" w:type="pct"/>
            <w:shd w:val="clear" w:color="auto" w:fill="F7CAAC" w:themeFill="accent2" w:themeFillTint="66"/>
          </w:tcPr>
          <w:p w14:paraId="71C75DFE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25.26</w:t>
            </w:r>
          </w:p>
        </w:tc>
        <w:tc>
          <w:tcPr>
            <w:tcW w:w="475" w:type="pct"/>
            <w:shd w:val="clear" w:color="auto" w:fill="FFFFFF" w:themeFill="background1"/>
          </w:tcPr>
          <w:p w14:paraId="086DBCA2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11.32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4EA40EE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34.66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C9DF7F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23.17</w:t>
            </w:r>
          </w:p>
        </w:tc>
      </w:tr>
      <w:tr w:rsidR="001E726A" w:rsidRPr="000900AB" w14:paraId="47751C91" w14:textId="77777777" w:rsidTr="00F10B61">
        <w:trPr>
          <w:jc w:val="center"/>
        </w:trPr>
        <w:tc>
          <w:tcPr>
            <w:tcW w:w="884" w:type="pct"/>
          </w:tcPr>
          <w:p w14:paraId="1F7D6C63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29B3C67E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609" w:type="pct"/>
            <w:shd w:val="clear" w:color="auto" w:fill="FFFFFF" w:themeFill="background1"/>
          </w:tcPr>
          <w:p w14:paraId="70D28FE9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17.75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58E7CA11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4F3FC1B8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476" w:type="pct"/>
            <w:shd w:val="clear" w:color="auto" w:fill="F7CAAC" w:themeFill="accent2" w:themeFillTint="66"/>
          </w:tcPr>
          <w:p w14:paraId="5BF79DFD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26.79</w:t>
            </w:r>
          </w:p>
        </w:tc>
        <w:tc>
          <w:tcPr>
            <w:tcW w:w="475" w:type="pct"/>
            <w:shd w:val="clear" w:color="auto" w:fill="FFFFFF" w:themeFill="background1"/>
          </w:tcPr>
          <w:p w14:paraId="4574CD33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23.16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CF0F2A6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27.92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98AF8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18.36</w:t>
            </w:r>
          </w:p>
        </w:tc>
      </w:tr>
      <w:tr w:rsidR="001E726A" w:rsidRPr="000900AB" w14:paraId="202AF857" w14:textId="77777777" w:rsidTr="00F10B61">
        <w:trPr>
          <w:jc w:val="center"/>
        </w:trPr>
        <w:tc>
          <w:tcPr>
            <w:tcW w:w="884" w:type="pct"/>
          </w:tcPr>
          <w:p w14:paraId="72D5C3A9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0DC01432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14.29</w:t>
            </w:r>
          </w:p>
        </w:tc>
        <w:tc>
          <w:tcPr>
            <w:tcW w:w="609" w:type="pct"/>
            <w:shd w:val="clear" w:color="auto" w:fill="FFFFFF" w:themeFill="background1"/>
          </w:tcPr>
          <w:p w14:paraId="1CD387ED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20.76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7A1246B1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2A2EEBF7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476" w:type="pct"/>
            <w:shd w:val="clear" w:color="auto" w:fill="92D050"/>
          </w:tcPr>
          <w:p w14:paraId="651F195A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32.15</w:t>
            </w:r>
          </w:p>
        </w:tc>
        <w:tc>
          <w:tcPr>
            <w:tcW w:w="475" w:type="pct"/>
            <w:shd w:val="clear" w:color="auto" w:fill="FFFFFF" w:themeFill="background1"/>
          </w:tcPr>
          <w:p w14:paraId="751C7B7E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18.715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0BA7CE5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25.4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563B39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27.27</w:t>
            </w:r>
          </w:p>
        </w:tc>
      </w:tr>
      <w:tr w:rsidR="001E726A" w:rsidRPr="000900AB" w14:paraId="5B554239" w14:textId="77777777" w:rsidTr="00F10B61">
        <w:trPr>
          <w:jc w:val="center"/>
        </w:trPr>
        <w:tc>
          <w:tcPr>
            <w:tcW w:w="884" w:type="pct"/>
          </w:tcPr>
          <w:p w14:paraId="2B85D42F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4829D9DA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27.38</w:t>
            </w:r>
          </w:p>
        </w:tc>
        <w:tc>
          <w:tcPr>
            <w:tcW w:w="609" w:type="pct"/>
            <w:shd w:val="clear" w:color="auto" w:fill="FFFFFF" w:themeFill="background1"/>
          </w:tcPr>
          <w:p w14:paraId="089764AE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28.25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32FE0A94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56E89F6A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476" w:type="pct"/>
            <w:shd w:val="clear" w:color="auto" w:fill="92D050"/>
          </w:tcPr>
          <w:p w14:paraId="35388292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30.36</w:t>
            </w:r>
          </w:p>
        </w:tc>
        <w:tc>
          <w:tcPr>
            <w:tcW w:w="475" w:type="pct"/>
            <w:shd w:val="clear" w:color="auto" w:fill="FFFFFF" w:themeFill="background1"/>
          </w:tcPr>
          <w:p w14:paraId="53F5E571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30.79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B70080E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28.71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1B90F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27.95</w:t>
            </w:r>
          </w:p>
        </w:tc>
      </w:tr>
      <w:tr w:rsidR="001E726A" w:rsidRPr="000900AB" w14:paraId="069B6AF2" w14:textId="77777777" w:rsidTr="00F10B61">
        <w:trPr>
          <w:jc w:val="center"/>
        </w:trPr>
        <w:tc>
          <w:tcPr>
            <w:tcW w:w="884" w:type="pct"/>
            <w:vAlign w:val="center"/>
          </w:tcPr>
          <w:p w14:paraId="70DA7360" w14:textId="77777777" w:rsidR="001E726A" w:rsidRPr="001338B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F7CAAC" w:themeFill="accent2" w:themeFillTint="66"/>
          </w:tcPr>
          <w:p w14:paraId="07890E95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26.11</w:t>
            </w:r>
          </w:p>
        </w:tc>
        <w:tc>
          <w:tcPr>
            <w:tcW w:w="609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30012267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19.88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92D050"/>
          </w:tcPr>
          <w:p w14:paraId="36918CB4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32.50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FB394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19.64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328F49B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29.31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3CAEDB" w14:textId="77777777" w:rsidR="001E726A" w:rsidRPr="005C2358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19.76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40CEB84" w14:textId="77777777" w:rsidR="001E726A" w:rsidRPr="00E2494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4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29.82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B3E66A" w14:textId="77777777" w:rsidR="001E726A" w:rsidRPr="00E2494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4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22.89</w:t>
            </w:r>
          </w:p>
        </w:tc>
      </w:tr>
    </w:tbl>
    <w:p w14:paraId="136271E6" w14:textId="77777777" w:rsidR="001E726A" w:rsidRPr="000900AB" w:rsidRDefault="001E726A" w:rsidP="001E726A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2B84FEF" w14:textId="240B7759" w:rsidR="001E726A" w:rsidRPr="005C2358" w:rsidRDefault="001E726A" w:rsidP="001E726A">
      <w:pPr>
        <w:spacing w:after="0" w:line="256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จากตารางที่ 9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พบว่า</w:t>
      </w:r>
      <w:r w:rsidRPr="000B179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มีค่าเฉลี่ยสูงกว่าระดับประเทศ คือ มาตรฐานที่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2.1   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 2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แต่มาตรฐานที่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 1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.1</w:t>
      </w:r>
      <w:r w:rsidR="003C6CC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,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.1  และ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 1.3</w:t>
      </w:r>
      <w:r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มีค่าเฉลี่ยน้อยกว่าคะเฉลี่ยระดับประเทศ 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</w:p>
    <w:p w14:paraId="33AC3E23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198C6647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EB1A3F0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85A724D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21B71AF7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6D1DD293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08D88379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0E462B4A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2ACD30E1" w14:textId="77777777" w:rsidR="00B84EF0" w:rsidRDefault="00B84EF0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1097D6DC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887EB7A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lastRenderedPageBreak/>
        <w:t>ผลการวิเคราะห์การทดสอบระดับชาติ ระดับชั้นมัธยมศึกษาปีที่ 3</w:t>
      </w:r>
    </w:p>
    <w:p w14:paraId="716191DE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รายวิชาวิทยาศาสตร์</w:t>
      </w:r>
    </w:p>
    <w:p w14:paraId="4725D6BA" w14:textId="77777777" w:rsidR="001E726A" w:rsidRPr="000900AB" w:rsidRDefault="001E726A" w:rsidP="001E726A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11AB78C3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10 ผลการทดสอบระดับชาติขั้นพื้นฐานตามมาตรฐานการเรียนรู้ กลุ่มสาระการเรียนรู้วิทยาศาสตร์ ชั้นมัธยมศึกษาปีที่ 3 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7A44867C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71"/>
        <w:gridCol w:w="6"/>
        <w:gridCol w:w="1007"/>
        <w:gridCol w:w="992"/>
        <w:gridCol w:w="1109"/>
        <w:gridCol w:w="6"/>
        <w:gridCol w:w="1109"/>
      </w:tblGrid>
      <w:tr w:rsidR="001E726A" w:rsidRPr="000900AB" w14:paraId="0A183FF4" w14:textId="77777777" w:rsidTr="00C91024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31E84559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36B93C60" w14:textId="77777777" w:rsidR="001E726A" w:rsidRPr="003A30F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1" w:type="pct"/>
            <w:gridSpan w:val="4"/>
            <w:shd w:val="clear" w:color="auto" w:fill="B4C6E7" w:themeFill="accent1" w:themeFillTint="66"/>
            <w:vAlign w:val="center"/>
          </w:tcPr>
          <w:p w14:paraId="7B4E0EEE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7" w:type="pct"/>
            <w:gridSpan w:val="2"/>
            <w:shd w:val="clear" w:color="auto" w:fill="B4C6E7" w:themeFill="accent1" w:themeFillTint="66"/>
          </w:tcPr>
          <w:p w14:paraId="7C9FBB6A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16E5D48F" w14:textId="77777777" w:rsidR="001E726A" w:rsidRPr="00DF13C2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1E726A" w:rsidRPr="000900AB" w14:paraId="44CA2FB8" w14:textId="77777777" w:rsidTr="00C91024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5F5A2A7D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211CD5C1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6A410682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5BA3884F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68" w:type="pct"/>
            <w:gridSpan w:val="2"/>
            <w:shd w:val="clear" w:color="auto" w:fill="B4C6E7" w:themeFill="accent1" w:themeFillTint="66"/>
          </w:tcPr>
          <w:p w14:paraId="2BB12BCC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82" w:type="pct"/>
            <w:shd w:val="clear" w:color="auto" w:fill="B4C6E7" w:themeFill="accent1" w:themeFillTint="66"/>
          </w:tcPr>
          <w:p w14:paraId="46E9F691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18A50121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D290A69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A811331" w14:textId="77777777" w:rsidR="001E726A" w:rsidRPr="000900AB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1E726A" w:rsidRPr="000900AB" w14:paraId="08CCFEC5" w14:textId="77777777" w:rsidTr="00C91024">
        <w:trPr>
          <w:jc w:val="center"/>
        </w:trPr>
        <w:tc>
          <w:tcPr>
            <w:tcW w:w="884" w:type="pct"/>
          </w:tcPr>
          <w:p w14:paraId="1B95757F" w14:textId="77777777" w:rsidR="001E726A" w:rsidRPr="001338BD" w:rsidRDefault="001E726A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544" w:type="pct"/>
            <w:shd w:val="clear" w:color="auto" w:fill="92D050"/>
          </w:tcPr>
          <w:p w14:paraId="4FC93FD5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82.14</w:t>
            </w:r>
          </w:p>
        </w:tc>
        <w:tc>
          <w:tcPr>
            <w:tcW w:w="609" w:type="pct"/>
            <w:shd w:val="clear" w:color="auto" w:fill="FFFFFF" w:themeFill="background1"/>
          </w:tcPr>
          <w:p w14:paraId="76A2BF25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38.30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5C8BD67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7BAE8B62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82" w:type="pct"/>
            <w:shd w:val="clear" w:color="auto" w:fill="92D050"/>
          </w:tcPr>
          <w:p w14:paraId="722622BD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66.07</w:t>
            </w:r>
          </w:p>
        </w:tc>
        <w:tc>
          <w:tcPr>
            <w:tcW w:w="475" w:type="pct"/>
            <w:shd w:val="clear" w:color="auto" w:fill="FFFFFF" w:themeFill="background1"/>
          </w:tcPr>
          <w:p w14:paraId="3C0F9B7B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44.15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DCC8A09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56.03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D858A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49.63</w:t>
            </w:r>
          </w:p>
        </w:tc>
      </w:tr>
      <w:tr w:rsidR="001E726A" w:rsidRPr="000900AB" w14:paraId="7AD4AF16" w14:textId="77777777" w:rsidTr="00C91024">
        <w:trPr>
          <w:trHeight w:val="385"/>
          <w:jc w:val="center"/>
        </w:trPr>
        <w:tc>
          <w:tcPr>
            <w:tcW w:w="884" w:type="pct"/>
          </w:tcPr>
          <w:p w14:paraId="3B567CCB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7FFE5E8B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22.86</w:t>
            </w:r>
          </w:p>
        </w:tc>
        <w:tc>
          <w:tcPr>
            <w:tcW w:w="609" w:type="pct"/>
            <w:shd w:val="clear" w:color="auto" w:fill="FFFFFF" w:themeFill="background1"/>
          </w:tcPr>
          <w:p w14:paraId="5C7E02C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14.85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693DE8CE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0719167C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688038E2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21.43</w:t>
            </w:r>
          </w:p>
        </w:tc>
        <w:tc>
          <w:tcPr>
            <w:tcW w:w="475" w:type="pct"/>
            <w:shd w:val="clear" w:color="auto" w:fill="FFFFFF" w:themeFill="background1"/>
          </w:tcPr>
          <w:p w14:paraId="1A132BE4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7.43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C8791FB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23.85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F8475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19.23</w:t>
            </w:r>
          </w:p>
        </w:tc>
      </w:tr>
      <w:tr w:rsidR="001E726A" w:rsidRPr="000900AB" w14:paraId="79B6F442" w14:textId="77777777" w:rsidTr="00C91024">
        <w:trPr>
          <w:jc w:val="center"/>
        </w:trPr>
        <w:tc>
          <w:tcPr>
            <w:tcW w:w="884" w:type="pct"/>
          </w:tcPr>
          <w:p w14:paraId="4C4DD5D4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544" w:type="pct"/>
            <w:shd w:val="clear" w:color="auto" w:fill="92D050"/>
          </w:tcPr>
          <w:p w14:paraId="61110326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57.61</w:t>
            </w:r>
          </w:p>
        </w:tc>
        <w:tc>
          <w:tcPr>
            <w:tcW w:w="609" w:type="pct"/>
            <w:shd w:val="clear" w:color="auto" w:fill="FFFFFF" w:themeFill="background1"/>
          </w:tcPr>
          <w:p w14:paraId="64B2C08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26.77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38915203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3A041BCD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3.95</w:t>
            </w:r>
          </w:p>
        </w:tc>
        <w:tc>
          <w:tcPr>
            <w:tcW w:w="482" w:type="pct"/>
            <w:shd w:val="clear" w:color="auto" w:fill="92D050"/>
          </w:tcPr>
          <w:p w14:paraId="4AAB51B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41.31</w:t>
            </w:r>
          </w:p>
        </w:tc>
        <w:tc>
          <w:tcPr>
            <w:tcW w:w="475" w:type="pct"/>
            <w:shd w:val="clear" w:color="auto" w:fill="FFFFFF" w:themeFill="background1"/>
          </w:tcPr>
          <w:p w14:paraId="296B26A3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15.36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EB5FB6F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41.64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7B77FC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26.99</w:t>
            </w:r>
          </w:p>
        </w:tc>
      </w:tr>
      <w:tr w:rsidR="001E726A" w:rsidRPr="000900AB" w14:paraId="15B5BA00" w14:textId="77777777" w:rsidTr="00C91024">
        <w:trPr>
          <w:jc w:val="center"/>
        </w:trPr>
        <w:tc>
          <w:tcPr>
            <w:tcW w:w="884" w:type="pct"/>
          </w:tcPr>
          <w:p w14:paraId="7AC56F99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035748E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609" w:type="pct"/>
            <w:shd w:val="clear" w:color="auto" w:fill="FFFFFF" w:themeFill="background1"/>
          </w:tcPr>
          <w:p w14:paraId="4693A2CD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21.00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28D95BC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35A1C75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482" w:type="pct"/>
            <w:shd w:val="clear" w:color="auto" w:fill="92D050"/>
          </w:tcPr>
          <w:p w14:paraId="1A683DD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34.29</w:t>
            </w:r>
          </w:p>
        </w:tc>
        <w:tc>
          <w:tcPr>
            <w:tcW w:w="475" w:type="pct"/>
            <w:shd w:val="clear" w:color="auto" w:fill="FFFFFF" w:themeFill="background1"/>
          </w:tcPr>
          <w:p w14:paraId="2C199C5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10.50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8FFF76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32.30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4838BE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22.26</w:t>
            </w:r>
          </w:p>
        </w:tc>
      </w:tr>
      <w:tr w:rsidR="001E726A" w:rsidRPr="000900AB" w14:paraId="6DEE9475" w14:textId="77777777" w:rsidTr="00C91024">
        <w:trPr>
          <w:jc w:val="center"/>
        </w:trPr>
        <w:tc>
          <w:tcPr>
            <w:tcW w:w="884" w:type="pct"/>
          </w:tcPr>
          <w:p w14:paraId="77AD57D5" w14:textId="77777777" w:rsidR="001E726A" w:rsidRPr="001338BD" w:rsidRDefault="001E726A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544" w:type="pct"/>
            <w:shd w:val="clear" w:color="auto" w:fill="92D050"/>
          </w:tcPr>
          <w:p w14:paraId="500F6B4F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36.43</w:t>
            </w:r>
          </w:p>
        </w:tc>
        <w:tc>
          <w:tcPr>
            <w:tcW w:w="609" w:type="pct"/>
            <w:shd w:val="clear" w:color="auto" w:fill="FFFFFF" w:themeFill="background1"/>
          </w:tcPr>
          <w:p w14:paraId="7A9482F2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22.07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2E708888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2E32A4BF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20.00</w:t>
            </w:r>
          </w:p>
        </w:tc>
        <w:tc>
          <w:tcPr>
            <w:tcW w:w="482" w:type="pct"/>
            <w:shd w:val="clear" w:color="auto" w:fill="92D050"/>
          </w:tcPr>
          <w:p w14:paraId="67E6F6F8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38.22</w:t>
            </w:r>
          </w:p>
        </w:tc>
        <w:tc>
          <w:tcPr>
            <w:tcW w:w="475" w:type="pct"/>
            <w:shd w:val="clear" w:color="auto" w:fill="FFFFFF" w:themeFill="background1"/>
          </w:tcPr>
          <w:p w14:paraId="229D8227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21.04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F96E7E4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34.31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4AC183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22.16</w:t>
            </w:r>
          </w:p>
        </w:tc>
      </w:tr>
      <w:tr w:rsidR="001E726A" w:rsidRPr="000900AB" w14:paraId="4BCF8DBF" w14:textId="77777777" w:rsidTr="00C91024">
        <w:trPr>
          <w:jc w:val="center"/>
        </w:trPr>
        <w:tc>
          <w:tcPr>
            <w:tcW w:w="884" w:type="pct"/>
          </w:tcPr>
          <w:p w14:paraId="74C22C7C" w14:textId="77777777" w:rsidR="001E726A" w:rsidRPr="008621C3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2.3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5831851C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27.98</w:t>
            </w:r>
          </w:p>
        </w:tc>
        <w:tc>
          <w:tcPr>
            <w:tcW w:w="609" w:type="pct"/>
            <w:shd w:val="clear" w:color="auto" w:fill="FFFFFF" w:themeFill="background1"/>
          </w:tcPr>
          <w:p w14:paraId="7ECC6AF2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13.54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032FB5B6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22.50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585ABAE4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22.50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2BC0AA6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25.24</w:t>
            </w:r>
          </w:p>
        </w:tc>
        <w:tc>
          <w:tcPr>
            <w:tcW w:w="475" w:type="pct"/>
            <w:shd w:val="clear" w:color="auto" w:fill="FFFFFF" w:themeFill="background1"/>
          </w:tcPr>
          <w:p w14:paraId="195504C9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18.02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A559AD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29.38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6E26B3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19.20</w:t>
            </w:r>
          </w:p>
        </w:tc>
      </w:tr>
      <w:tr w:rsidR="001E726A" w:rsidRPr="000900AB" w14:paraId="5CB43943" w14:textId="77777777" w:rsidTr="00C91024">
        <w:trPr>
          <w:jc w:val="center"/>
        </w:trPr>
        <w:tc>
          <w:tcPr>
            <w:tcW w:w="884" w:type="pct"/>
          </w:tcPr>
          <w:p w14:paraId="747DC7CD" w14:textId="77777777" w:rsidR="001E726A" w:rsidRPr="008621C3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544" w:type="pct"/>
            <w:shd w:val="clear" w:color="auto" w:fill="92D050"/>
          </w:tcPr>
          <w:p w14:paraId="18670780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37.50</w:t>
            </w:r>
          </w:p>
        </w:tc>
        <w:tc>
          <w:tcPr>
            <w:tcW w:w="609" w:type="pct"/>
            <w:shd w:val="clear" w:color="auto" w:fill="FFFFFF" w:themeFill="background1"/>
          </w:tcPr>
          <w:p w14:paraId="43976F13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28.74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238D00E0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73674419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482" w:type="pct"/>
            <w:shd w:val="clear" w:color="auto" w:fill="92D050"/>
          </w:tcPr>
          <w:p w14:paraId="5BAC7229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43.75</w:t>
            </w:r>
          </w:p>
        </w:tc>
        <w:tc>
          <w:tcPr>
            <w:tcW w:w="475" w:type="pct"/>
            <w:shd w:val="clear" w:color="auto" w:fill="FFFFFF" w:themeFill="background1"/>
          </w:tcPr>
          <w:p w14:paraId="01A46B23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14.37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BAEC1D5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35.81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4ED0FD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32.73</w:t>
            </w:r>
          </w:p>
        </w:tc>
      </w:tr>
      <w:tr w:rsidR="001E726A" w:rsidRPr="000900AB" w14:paraId="72E5AF8E" w14:textId="77777777" w:rsidTr="00C91024">
        <w:trPr>
          <w:jc w:val="center"/>
        </w:trPr>
        <w:tc>
          <w:tcPr>
            <w:tcW w:w="884" w:type="pct"/>
          </w:tcPr>
          <w:p w14:paraId="09059C24" w14:textId="77777777" w:rsidR="001E726A" w:rsidRPr="008621C3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544" w:type="pct"/>
            <w:shd w:val="clear" w:color="auto" w:fill="92D050"/>
          </w:tcPr>
          <w:p w14:paraId="3743D650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32.14</w:t>
            </w:r>
          </w:p>
        </w:tc>
        <w:tc>
          <w:tcPr>
            <w:tcW w:w="609" w:type="pct"/>
            <w:shd w:val="clear" w:color="auto" w:fill="FFFFFF" w:themeFill="background1"/>
          </w:tcPr>
          <w:p w14:paraId="40818E9C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17.38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4548BE74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45.83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12BF426F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9.17</w:t>
            </w:r>
          </w:p>
        </w:tc>
        <w:tc>
          <w:tcPr>
            <w:tcW w:w="482" w:type="pct"/>
            <w:shd w:val="clear" w:color="auto" w:fill="92D050"/>
          </w:tcPr>
          <w:p w14:paraId="4E644B14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38.99</w:t>
            </w:r>
          </w:p>
        </w:tc>
        <w:tc>
          <w:tcPr>
            <w:tcW w:w="475" w:type="pct"/>
            <w:shd w:val="clear" w:color="auto" w:fill="FFFFFF" w:themeFill="background1"/>
          </w:tcPr>
          <w:p w14:paraId="78A1254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13.28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9207EB8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30.49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AA35FB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19.51</w:t>
            </w:r>
          </w:p>
        </w:tc>
      </w:tr>
      <w:tr w:rsidR="001E726A" w:rsidRPr="000900AB" w14:paraId="347C97B2" w14:textId="77777777" w:rsidTr="00C91024">
        <w:trPr>
          <w:jc w:val="center"/>
        </w:trPr>
        <w:tc>
          <w:tcPr>
            <w:tcW w:w="884" w:type="pct"/>
          </w:tcPr>
          <w:p w14:paraId="708CBE76" w14:textId="77777777" w:rsidR="001E726A" w:rsidRPr="008621C3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544" w:type="pct"/>
            <w:shd w:val="clear" w:color="auto" w:fill="92D050"/>
          </w:tcPr>
          <w:p w14:paraId="6273BA03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51.79</w:t>
            </w:r>
          </w:p>
        </w:tc>
        <w:tc>
          <w:tcPr>
            <w:tcW w:w="609" w:type="pct"/>
            <w:shd w:val="clear" w:color="auto" w:fill="FFFFFF" w:themeFill="background1"/>
          </w:tcPr>
          <w:p w14:paraId="0CB3FCC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34.02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6FF42EA9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05AEEC3B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22A93707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38.40</w:t>
            </w:r>
          </w:p>
        </w:tc>
        <w:tc>
          <w:tcPr>
            <w:tcW w:w="475" w:type="pct"/>
            <w:shd w:val="clear" w:color="auto" w:fill="FFFFFF" w:themeFill="background1"/>
          </w:tcPr>
          <w:p w14:paraId="50B0C5BC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29.51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9E8DFF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48.24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BA3B2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40.07</w:t>
            </w:r>
          </w:p>
        </w:tc>
      </w:tr>
      <w:tr w:rsidR="001E726A" w:rsidRPr="000900AB" w14:paraId="4BC87463" w14:textId="77777777" w:rsidTr="00C91024">
        <w:trPr>
          <w:jc w:val="center"/>
        </w:trPr>
        <w:tc>
          <w:tcPr>
            <w:tcW w:w="884" w:type="pct"/>
          </w:tcPr>
          <w:p w14:paraId="2AD44E8C" w14:textId="77777777" w:rsidR="001E726A" w:rsidRPr="008621C3" w:rsidRDefault="001E726A" w:rsidP="00C910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544" w:type="pct"/>
            <w:shd w:val="clear" w:color="auto" w:fill="92D050"/>
          </w:tcPr>
          <w:p w14:paraId="2DD62442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51.79</w:t>
            </w:r>
          </w:p>
        </w:tc>
        <w:tc>
          <w:tcPr>
            <w:tcW w:w="609" w:type="pct"/>
            <w:shd w:val="clear" w:color="auto" w:fill="FFFFFF" w:themeFill="background1"/>
          </w:tcPr>
          <w:p w14:paraId="0B39B1D3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34.02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3F67A7D2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069DF7A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7532D619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38.40</w:t>
            </w:r>
          </w:p>
        </w:tc>
        <w:tc>
          <w:tcPr>
            <w:tcW w:w="475" w:type="pct"/>
            <w:shd w:val="clear" w:color="auto" w:fill="FFFFFF" w:themeFill="background1"/>
          </w:tcPr>
          <w:p w14:paraId="3A4C76C4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29.51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2751672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48.69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AD3B5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38.06</w:t>
            </w:r>
          </w:p>
        </w:tc>
      </w:tr>
      <w:tr w:rsidR="001E726A" w:rsidRPr="000900AB" w14:paraId="0FC5D7BE" w14:textId="77777777" w:rsidTr="00C91024">
        <w:trPr>
          <w:jc w:val="center"/>
        </w:trPr>
        <w:tc>
          <w:tcPr>
            <w:tcW w:w="884" w:type="pct"/>
            <w:vAlign w:val="center"/>
          </w:tcPr>
          <w:p w14:paraId="6425C531" w14:textId="77777777" w:rsidR="001E726A" w:rsidRPr="001338BD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92D050"/>
          </w:tcPr>
          <w:p w14:paraId="180ADC31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42.88</w:t>
            </w:r>
          </w:p>
        </w:tc>
        <w:tc>
          <w:tcPr>
            <w:tcW w:w="609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73AE1326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25.07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7821805A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34.33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5FE19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15.56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31D33B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16995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20.32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9BC4960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38.07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57D652" w14:textId="77777777" w:rsidR="001E726A" w:rsidRPr="00410CA0" w:rsidRDefault="001E726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28.98</w:t>
            </w:r>
          </w:p>
        </w:tc>
      </w:tr>
    </w:tbl>
    <w:p w14:paraId="33F2403B" w14:textId="77777777" w:rsidR="001E726A" w:rsidRDefault="001E726A" w:rsidP="001E726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96F7B7" w14:textId="5948331B" w:rsidR="001E726A" w:rsidRPr="00B17825" w:rsidRDefault="001E726A" w:rsidP="001E726A">
      <w:pPr>
        <w:spacing w:after="0" w:line="256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เคราะห์ผลการทดสอบระดับชาติขั้นพื้นฐานของโรงเรียนในระดับศูนย์เครือข่ายคุณภาพการศึกษา</w:t>
      </w:r>
      <w:r w:rsidR="00662CC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พบว่า</w:t>
      </w:r>
      <w:r w:rsidRPr="009054F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ค่าเฉลี่ยในมาตรฐานตัวชี้วัดในรายวิชาวิทยาศาสตร์ มีค่าเฉลี่ยสูงกว่าระดับประเทศ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คือ มาตรฐานที่ ว 1.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>,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ว 1.3 ,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>,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 3.1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 ว 3.2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แต่มีมาตรฐานที่มีค่าคะแนนเฉลี่ยรวมต่ำกว่าระดับประเทศ คือ มาตรฐาน ว 1.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2 , 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.3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>,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.1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</w:t>
      </w:r>
      <w:r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 4.2 มาตรฐานดังกล่าวจึงควรได้รับการพัฒนาอย่างเร่งด่วน เพื่อให้มีผลการทดสอบระดับชาติที่สูงขึ้น</w:t>
      </w:r>
    </w:p>
    <w:p w14:paraId="0DAA10FC" w14:textId="77777777" w:rsidR="001E726A" w:rsidRPr="00B17825" w:rsidRDefault="001E726A" w:rsidP="001E726A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BAF06B7" w14:textId="77777777" w:rsidR="001E726A" w:rsidRP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4A020FA5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AF8537C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252D2ED" w14:textId="77777777" w:rsidR="001E726A" w:rsidRDefault="001E726A" w:rsidP="001E726A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4037650" w14:textId="77777777" w:rsidR="00AF69E8" w:rsidRDefault="00AF69E8" w:rsidP="008C092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  <w:sectPr w:rsidR="00AF69E8" w:rsidSect="00C67135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DEABFD" w14:textId="65C4FB3D" w:rsidR="00AF69E8" w:rsidRPr="000900AB" w:rsidRDefault="00C52895" w:rsidP="00AF69E8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0E73325" wp14:editId="26D4BD88">
                <wp:simplePos x="0" y="0"/>
                <wp:positionH relativeFrom="column">
                  <wp:posOffset>2540</wp:posOffset>
                </wp:positionH>
                <wp:positionV relativeFrom="paragraph">
                  <wp:posOffset>-82369</wp:posOffset>
                </wp:positionV>
                <wp:extent cx="5712279" cy="910590"/>
                <wp:effectExtent l="19050" t="19050" r="3175" b="3810"/>
                <wp:wrapNone/>
                <wp:docPr id="944597677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279" cy="910590"/>
                          <a:chOff x="0" y="0"/>
                          <a:chExt cx="4281730" cy="910849"/>
                        </a:xfrm>
                      </wpg:grpSpPr>
                      <wps:wsp>
                        <wps:cNvPr id="1648742171" name="สี่เหลี่ยมผืนผ้า: มุมมน 3"/>
                        <wps:cNvSpPr/>
                        <wps:spPr>
                          <a:xfrm>
                            <a:off x="166930" y="159181"/>
                            <a:ext cx="4114800" cy="751668"/>
                          </a:xfrm>
                          <a:prstGeom prst="roundRect">
                            <a:avLst/>
                          </a:prstGeom>
                          <a:pattFill prst="pct5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930280" name="สี่เหลี่ยมผืนผ้า: มุมมน 3"/>
                        <wps:cNvSpPr/>
                        <wps:spPr>
                          <a:xfrm>
                            <a:off x="97188" y="73940"/>
                            <a:ext cx="4114800" cy="751668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392256" name="สี่เหลี่ยมผืนผ้า: มุมมน 3"/>
                        <wps:cNvSpPr/>
                        <wps:spPr>
                          <a:xfrm>
                            <a:off x="0" y="0"/>
                            <a:ext cx="4114800" cy="75120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948DB5" id="กลุ่ม 5" o:spid="_x0000_s1026" style="position:absolute;margin-left:.2pt;margin-top:-6.5pt;width:449.8pt;height:71.7pt;z-index:-251637760;mso-width-relative:margin" coordsize="42817,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">
                <v:roundrect id="สี่เหลี่ยมผืนผ้า: มุมมน 3" o:spid="_x0000_s1027" style="position:absolute;left:1669;top:1591;width:41148;height:7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" fillcolor="black [3213]" stroked="f">
                  <v:fill r:id="rId10" o:title="" color2="white [3212]" type="pattern"/>
                </v:roundrect>
                <v:roundrect id="สี่เหลี่ยมผืนผ้า: มุมมน 3" o:spid="_x0000_s1028" style="position:absolute;left:971;top:739;width:41148;height:7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" fillcolor="#ffc000" stroked="f" strokeweight="2.25pt">
                  <v:stroke joinstyle="miter"/>
                </v:roundrect>
                <v:roundrect id="สี่เหลี่ยมผืนผ้า: มุมมน 3" o:spid="_x0000_s1029" style="position:absolute;width:41148;height:7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" filled="f" strokecolor="black [3213]" strokeweight="2.25pt">
                  <v:stroke joinstyle="miter"/>
                </v:roundrect>
              </v:group>
            </w:pict>
          </mc:Fallback>
        </mc:AlternateContent>
      </w:r>
      <w:r w:rsidR="00AF69E8"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ส่วนที่ </w:t>
      </w:r>
      <w:r w:rsidR="00AF69E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3</w:t>
      </w:r>
      <w:r w:rsidR="00AF69E8"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 </w:t>
      </w:r>
    </w:p>
    <w:p w14:paraId="3078C2FB" w14:textId="77777777" w:rsidR="00AF69E8" w:rsidRPr="000900AB" w:rsidRDefault="00AF69E8" w:rsidP="00AF69E8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ผลการวิเคราะห์การทดสอบทางการศึกษาระดับชาติ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ปีการศึกษา 2567</w:t>
      </w:r>
    </w:p>
    <w:p w14:paraId="23DCE842" w14:textId="77777777" w:rsidR="00AF69E8" w:rsidRPr="000900AB" w:rsidRDefault="00AF69E8" w:rsidP="00AF69E8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78AD361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p w14:paraId="13DBF8FF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  <w:cs/>
        </w:rPr>
        <w:tab/>
      </w: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วัตถุประสงค์ </w:t>
      </w:r>
    </w:p>
    <w:p w14:paraId="78EC106C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1. เพื่อศึกษา วิเคราะห์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ปีการศึกษา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ในภาพรวมของโรงเรียนในระดับศูนย์เครือข่ายคุณภาพการศึกษาบางสะพานน้อย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33EEB82" w14:textId="237D18A4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2. เพื่อนำข้อมูลจากการวิเคราะห์ผลการประเมินไปใช้ในการกำหนดเป้าหมาย และการปรับปรุง/ทบทวนการจัดการเรียนรู้ของโรงเรียนในศูนย์เครือข่ายคุณภาพการศึกษาบางสะพานน้อย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</w:t>
      </w:r>
    </w:p>
    <w:p w14:paraId="6FDD9FD5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3. เพื่อได้ข้อมูลไปวางแผนการจัดการเรียนการสอน/ โครงการพัฒนาระบบการวัดและประเมินผลการเรียนรู้เพื่อยกระดับผลสัมฤทธิ์ทางการเรียน และพัฒนาคุณภาพการศึกษาให้มีประสิทธิภาพ และประสิทธิผลสูงขึ้น </w:t>
      </w:r>
    </w:p>
    <w:p w14:paraId="2449A4C5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842CCBE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วิธีดำเนินการ </w:t>
      </w:r>
    </w:p>
    <w:p w14:paraId="75B5712F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 xml:space="preserve">1. เอกสารที่ใช้ในการวิเคราะห์ ได้แก่ รายงานผลการทดสอบทางการศึกษาระดับชาติขั้นพื้นฐาน 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br/>
        <w:t>(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</w:rPr>
        <w:t xml:space="preserve">O-NET)  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 xml:space="preserve">ปีการศึกษา </w:t>
      </w:r>
      <w:r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 xml:space="preserve"> ของสถาบันทดสอบทางการศึกษาแห่งชาติ ฉบับที่ระบุค่าสถิติระดับโรงเรียนแยกตามมาตรฐานการเรียนรู้ </w:t>
      </w:r>
    </w:p>
    <w:p w14:paraId="4CC401F3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ab/>
        <w:t>2. ผู้วิเคราะห์ข้อมูล และวางแผนยกระดับ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             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>และวิธีการยกระดับ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 xml:space="preserve">แต่ละกลุ่มสาระการเรียนรู้ </w:t>
      </w:r>
    </w:p>
    <w:p w14:paraId="168B9415" w14:textId="11270580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ab/>
        <w:t xml:space="preserve">3. เอกสารแบบวิเคราะห์ และวางแผน ฉบับนี้ เป็นเอกสารแต่ละกลุ่มสาระการเรียนรู้ มาวิเคราะห์ 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br/>
        <w:t xml:space="preserve">เป็นภาพรวมของโรงเรียนในศูนย์เครือข่ายคุณภาพการศึกษาบางสะพานน้อย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pacing w:val="2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 xml:space="preserve"> และเพื่อนำไปวางแผนกำหนดเป็นกิจกรรม/ โครงการยกระดับ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ลการทดสอบทางการศึกษาระดับชาติขั้นพื้นฐาน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O-NET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             </w:t>
      </w:r>
      <w:r w:rsidRPr="000900AB">
        <w:rPr>
          <w:rFonts w:ascii="TH SarabunPSK" w:eastAsia="Calibri" w:hAnsi="TH SarabunPSK" w:cs="TH SarabunPSK"/>
          <w:color w:val="000000" w:themeColor="text1"/>
          <w:spacing w:val="2"/>
          <w:sz w:val="32"/>
          <w:szCs w:val="32"/>
          <w:cs/>
        </w:rPr>
        <w:t xml:space="preserve"> ระดับศูนย์เครือข่ายคุณภาพการศึกษาในลำดับต่อไป</w:t>
      </w:r>
    </w:p>
    <w:p w14:paraId="03BCA414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76EF3A73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2A24DE7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7938823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1DA6BCD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23665D15" w14:textId="77777777" w:rsidR="00AF69E8" w:rsidRPr="000900AB" w:rsidRDefault="00AF69E8" w:rsidP="00AF69E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AF69E8" w:rsidRPr="000900AB" w:rsidSect="00C6713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0DBEA7" w14:textId="79210692" w:rsidR="00AF69E8" w:rsidRPr="000900AB" w:rsidRDefault="00A94001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0613AB" wp14:editId="64A6A74D">
                <wp:simplePos x="0" y="0"/>
                <wp:positionH relativeFrom="column">
                  <wp:posOffset>8566484</wp:posOffset>
                </wp:positionH>
                <wp:positionV relativeFrom="paragraph">
                  <wp:posOffset>-561474</wp:posOffset>
                </wp:positionV>
                <wp:extent cx="465221" cy="409074"/>
                <wp:effectExtent l="0" t="0" r="11430" b="10160"/>
                <wp:wrapNone/>
                <wp:docPr id="140580886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221" cy="4090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E3433" id="สี่เหลี่ยมผืนผ้า 12" o:spid="_x0000_s1026" style="position:absolute;margin-left:674.55pt;margin-top:-44.2pt;width:36.65pt;height:3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" fillcolor="white [3212]" strokecolor="white [3212]" strokeweight="1pt"/>
            </w:pict>
          </mc:Fallback>
        </mc:AlternateConten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ผลการทดสอบทางการศึกษาระดับชาติขั้นพื้นฐาน (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O-NET) 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ปีการศึกษา </w:t>
      </w:r>
      <w:r w:rsidR="00AF69E8">
        <w:rPr>
          <w:rFonts w:ascii="TH SarabunPSK" w:hAnsi="TH SarabunPSK" w:cs="TH SarabunPSK"/>
          <w:color w:val="000000" w:themeColor="text1"/>
          <w:sz w:val="32"/>
          <w:szCs w:val="32"/>
          <w:cs/>
        </w:rPr>
        <w:t>2567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ชั้นประถมศึกษาปีที่ 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ของโรงเรียนในศูนย์เครือข่ายคุณภาพการศึกษา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 w:rsidR="00AF69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ปรากฏผลดังนี้</w:t>
      </w:r>
    </w:p>
    <w:p w14:paraId="0F57E636" w14:textId="39A47204" w:rsidR="00AF69E8" w:rsidRPr="000900AB" w:rsidRDefault="00AF69E8" w:rsidP="00AF69E8">
      <w:pPr>
        <w:pStyle w:val="a6"/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ตารางที่ 1</w:t>
      </w:r>
      <w:r w:rsidR="00020401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คะแนนเฉลี่ยผลการทดสอบขั้นพื้นฐาน ชั้นประถมศึกษาปีที่ 6 ระดับโรงเรียนในศูนย์เครือข่ายคุณภาพการศึกษาบางสะพานน้อย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</w:p>
    <w:p w14:paraId="3A275B6B" w14:textId="77777777" w:rsidR="00AF69E8" w:rsidRPr="000900AB" w:rsidRDefault="00AF69E8" w:rsidP="00AF69E8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tbl>
      <w:tblPr>
        <w:tblStyle w:val="a5"/>
        <w:tblW w:w="5358" w:type="pct"/>
        <w:jc w:val="center"/>
        <w:tblLook w:val="04A0" w:firstRow="1" w:lastRow="0" w:firstColumn="1" w:lastColumn="0" w:noHBand="0" w:noVBand="1"/>
      </w:tblPr>
      <w:tblGrid>
        <w:gridCol w:w="3679"/>
        <w:gridCol w:w="1181"/>
        <w:gridCol w:w="1139"/>
        <w:gridCol w:w="1184"/>
        <w:gridCol w:w="1139"/>
        <w:gridCol w:w="1184"/>
        <w:gridCol w:w="1139"/>
        <w:gridCol w:w="1184"/>
        <w:gridCol w:w="1139"/>
        <w:gridCol w:w="1979"/>
      </w:tblGrid>
      <w:tr w:rsidR="00AF69E8" w:rsidRPr="000900AB" w14:paraId="3E8ED4FE" w14:textId="77777777" w:rsidTr="00C91024">
        <w:trPr>
          <w:jc w:val="center"/>
        </w:trPr>
        <w:tc>
          <w:tcPr>
            <w:tcW w:w="1231" w:type="pct"/>
            <w:vMerge w:val="restart"/>
            <w:shd w:val="clear" w:color="auto" w:fill="B4C6E7" w:themeFill="accent1" w:themeFillTint="66"/>
            <w:vAlign w:val="center"/>
          </w:tcPr>
          <w:p w14:paraId="12EADB62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76" w:type="pct"/>
            <w:gridSpan w:val="2"/>
            <w:shd w:val="clear" w:color="auto" w:fill="B4C6E7" w:themeFill="accent1" w:themeFillTint="66"/>
            <w:vAlign w:val="center"/>
          </w:tcPr>
          <w:p w14:paraId="56EF0B54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วิชาภาษาไทย</w:t>
            </w:r>
          </w:p>
        </w:tc>
        <w:tc>
          <w:tcPr>
            <w:tcW w:w="777" w:type="pct"/>
            <w:gridSpan w:val="2"/>
            <w:shd w:val="clear" w:color="auto" w:fill="B4C6E7" w:themeFill="accent1" w:themeFillTint="66"/>
            <w:vAlign w:val="center"/>
          </w:tcPr>
          <w:p w14:paraId="2B926F5B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777" w:type="pct"/>
            <w:gridSpan w:val="2"/>
            <w:shd w:val="clear" w:color="auto" w:fill="B4C6E7" w:themeFill="accent1" w:themeFillTint="66"/>
            <w:vAlign w:val="center"/>
          </w:tcPr>
          <w:p w14:paraId="2BC6C7BB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วิชาวิทยาศาสตร์</w:t>
            </w:r>
          </w:p>
        </w:tc>
        <w:tc>
          <w:tcPr>
            <w:tcW w:w="777" w:type="pct"/>
            <w:gridSpan w:val="2"/>
            <w:shd w:val="clear" w:color="auto" w:fill="B4C6E7" w:themeFill="accent1" w:themeFillTint="66"/>
            <w:vAlign w:val="center"/>
          </w:tcPr>
          <w:p w14:paraId="03E92A54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วิชาภาษาอังกฤษ</w:t>
            </w:r>
          </w:p>
        </w:tc>
        <w:tc>
          <w:tcPr>
            <w:tcW w:w="662" w:type="pct"/>
            <w:shd w:val="clear" w:color="auto" w:fill="B4C6E7" w:themeFill="accent1" w:themeFillTint="66"/>
            <w:vAlign w:val="center"/>
          </w:tcPr>
          <w:p w14:paraId="23098061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ค่าเฉลี่ยรวม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  <w:t>ระดับโรงเรียน</w:t>
            </w:r>
          </w:p>
        </w:tc>
      </w:tr>
      <w:tr w:rsidR="00AF69E8" w:rsidRPr="000900AB" w14:paraId="669D00F6" w14:textId="77777777" w:rsidTr="00C91024">
        <w:trPr>
          <w:jc w:val="center"/>
        </w:trPr>
        <w:tc>
          <w:tcPr>
            <w:tcW w:w="1231" w:type="pct"/>
            <w:vMerge/>
            <w:shd w:val="clear" w:color="auto" w:fill="B4C6E7" w:themeFill="accent1" w:themeFillTint="66"/>
          </w:tcPr>
          <w:p w14:paraId="088DE041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5" w:type="pct"/>
            <w:shd w:val="clear" w:color="auto" w:fill="B4C6E7" w:themeFill="accent1" w:themeFillTint="66"/>
          </w:tcPr>
          <w:p w14:paraId="45E0D822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1" w:type="pct"/>
            <w:shd w:val="clear" w:color="auto" w:fill="B4C6E7" w:themeFill="accent1" w:themeFillTint="66"/>
          </w:tcPr>
          <w:p w14:paraId="5DD064DF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96" w:type="pct"/>
            <w:shd w:val="clear" w:color="auto" w:fill="B4C6E7" w:themeFill="accent1" w:themeFillTint="66"/>
          </w:tcPr>
          <w:p w14:paraId="1EBA94A8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1" w:type="pct"/>
            <w:shd w:val="clear" w:color="auto" w:fill="B4C6E7" w:themeFill="accent1" w:themeFillTint="66"/>
          </w:tcPr>
          <w:p w14:paraId="76E5BC1B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96" w:type="pct"/>
            <w:shd w:val="clear" w:color="auto" w:fill="B4C6E7" w:themeFill="accent1" w:themeFillTint="66"/>
          </w:tcPr>
          <w:p w14:paraId="666E5829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1" w:type="pct"/>
            <w:shd w:val="clear" w:color="auto" w:fill="B4C6E7" w:themeFill="accent1" w:themeFillTint="66"/>
          </w:tcPr>
          <w:p w14:paraId="3238FC94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96" w:type="pct"/>
            <w:shd w:val="clear" w:color="auto" w:fill="B4C6E7" w:themeFill="accent1" w:themeFillTint="66"/>
          </w:tcPr>
          <w:p w14:paraId="4F3E91E1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1" w:type="pct"/>
            <w:shd w:val="clear" w:color="auto" w:fill="B4C6E7" w:themeFill="accent1" w:themeFillTint="66"/>
          </w:tcPr>
          <w:p w14:paraId="2E6F55F5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00415D18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</w:t>
            </w:r>
          </w:p>
        </w:tc>
      </w:tr>
      <w:tr w:rsidR="00AF69E8" w:rsidRPr="000900AB" w14:paraId="2A8A3C58" w14:textId="77777777" w:rsidTr="00C91024">
        <w:trPr>
          <w:jc w:val="center"/>
        </w:trPr>
        <w:tc>
          <w:tcPr>
            <w:tcW w:w="1231" w:type="pct"/>
          </w:tcPr>
          <w:p w14:paraId="303AD3C2" w14:textId="77777777" w:rsidR="00AF69E8" w:rsidRPr="000900AB" w:rsidRDefault="00AF69E8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  <w:tc>
          <w:tcPr>
            <w:tcW w:w="395" w:type="pct"/>
            <w:shd w:val="clear" w:color="auto" w:fill="92D050"/>
            <w:vAlign w:val="center"/>
          </w:tcPr>
          <w:p w14:paraId="5BDA7B0A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58.32</w:t>
            </w:r>
          </w:p>
        </w:tc>
        <w:tc>
          <w:tcPr>
            <w:tcW w:w="381" w:type="pct"/>
            <w:vAlign w:val="center"/>
          </w:tcPr>
          <w:p w14:paraId="67AF05FF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14.21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4085FFE6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29.49</w:t>
            </w:r>
          </w:p>
        </w:tc>
        <w:tc>
          <w:tcPr>
            <w:tcW w:w="381" w:type="pct"/>
            <w:vAlign w:val="center"/>
          </w:tcPr>
          <w:p w14:paraId="6FB6E27C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14.15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561B9745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52.35</w:t>
            </w:r>
          </w:p>
        </w:tc>
        <w:tc>
          <w:tcPr>
            <w:tcW w:w="381" w:type="pct"/>
            <w:vAlign w:val="center"/>
          </w:tcPr>
          <w:p w14:paraId="7B872561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12.25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0AB1E8FC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31.71</w:t>
            </w:r>
          </w:p>
        </w:tc>
        <w:tc>
          <w:tcPr>
            <w:tcW w:w="381" w:type="pct"/>
            <w:vAlign w:val="center"/>
          </w:tcPr>
          <w:p w14:paraId="6643D101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15.77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2B5FBD0" w14:textId="77777777" w:rsidR="00AF69E8" w:rsidRPr="00F336B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42.97</w:t>
            </w:r>
          </w:p>
        </w:tc>
      </w:tr>
      <w:tr w:rsidR="00AF69E8" w:rsidRPr="000900AB" w14:paraId="380E9E3D" w14:textId="77777777" w:rsidTr="00C91024">
        <w:trPr>
          <w:jc w:val="center"/>
        </w:trPr>
        <w:tc>
          <w:tcPr>
            <w:tcW w:w="1231" w:type="pct"/>
          </w:tcPr>
          <w:p w14:paraId="1439D762" w14:textId="77777777" w:rsidR="00AF69E8" w:rsidRPr="000900AB" w:rsidRDefault="00AF69E8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  <w:tc>
          <w:tcPr>
            <w:tcW w:w="395" w:type="pct"/>
            <w:shd w:val="clear" w:color="auto" w:fill="F7CAAC" w:themeFill="accent2" w:themeFillTint="66"/>
            <w:vAlign w:val="center"/>
          </w:tcPr>
          <w:p w14:paraId="0A089529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29.25</w:t>
            </w:r>
          </w:p>
        </w:tc>
        <w:tc>
          <w:tcPr>
            <w:tcW w:w="381" w:type="pct"/>
            <w:vAlign w:val="center"/>
          </w:tcPr>
          <w:p w14:paraId="064EEF1C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1.25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1D37B4E7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22.75</w:t>
            </w:r>
          </w:p>
        </w:tc>
        <w:tc>
          <w:tcPr>
            <w:tcW w:w="381" w:type="pct"/>
            <w:vAlign w:val="center"/>
          </w:tcPr>
          <w:p w14:paraId="7D23D070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9.75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620066AD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31.25</w:t>
            </w:r>
          </w:p>
        </w:tc>
        <w:tc>
          <w:tcPr>
            <w:tcW w:w="381" w:type="pct"/>
            <w:vAlign w:val="center"/>
          </w:tcPr>
          <w:p w14:paraId="446FDCC7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13.75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1275A7A5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17.19</w:t>
            </w:r>
          </w:p>
        </w:tc>
        <w:tc>
          <w:tcPr>
            <w:tcW w:w="381" w:type="pct"/>
            <w:vAlign w:val="center"/>
          </w:tcPr>
          <w:p w14:paraId="46AD2741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4.69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BC7B8EF" w14:textId="77777777" w:rsidR="00AF69E8" w:rsidRPr="00F336B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25.11</w:t>
            </w:r>
          </w:p>
        </w:tc>
      </w:tr>
      <w:tr w:rsidR="00AF69E8" w:rsidRPr="000900AB" w14:paraId="1191F0A0" w14:textId="77777777" w:rsidTr="00C91024">
        <w:trPr>
          <w:jc w:val="center"/>
        </w:trPr>
        <w:tc>
          <w:tcPr>
            <w:tcW w:w="1231" w:type="pct"/>
          </w:tcPr>
          <w:p w14:paraId="23D955EA" w14:textId="77777777" w:rsidR="00AF69E8" w:rsidRPr="000900AB" w:rsidRDefault="00AF69E8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ปากคลอง </w:t>
            </w:r>
            <w:r w:rsidRPr="00CA2A3A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(ราษฎร์อุปกรณ์)</w:t>
            </w:r>
          </w:p>
        </w:tc>
        <w:tc>
          <w:tcPr>
            <w:tcW w:w="395" w:type="pct"/>
            <w:shd w:val="clear" w:color="auto" w:fill="92D050"/>
            <w:vAlign w:val="center"/>
          </w:tcPr>
          <w:p w14:paraId="63C1BDFC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65.50</w:t>
            </w:r>
          </w:p>
        </w:tc>
        <w:tc>
          <w:tcPr>
            <w:tcW w:w="381" w:type="pct"/>
            <w:vAlign w:val="center"/>
          </w:tcPr>
          <w:p w14:paraId="1AA24D6F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12.65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5F81497A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31.45</w:t>
            </w:r>
          </w:p>
        </w:tc>
        <w:tc>
          <w:tcPr>
            <w:tcW w:w="381" w:type="pct"/>
            <w:vAlign w:val="center"/>
          </w:tcPr>
          <w:p w14:paraId="7DECC953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15.13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7FF46697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43.21</w:t>
            </w:r>
          </w:p>
        </w:tc>
        <w:tc>
          <w:tcPr>
            <w:tcW w:w="381" w:type="pct"/>
            <w:vAlign w:val="center"/>
          </w:tcPr>
          <w:p w14:paraId="5E10AF5B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17.05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412423AE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34.82</w:t>
            </w:r>
          </w:p>
        </w:tc>
        <w:tc>
          <w:tcPr>
            <w:tcW w:w="381" w:type="pct"/>
            <w:vAlign w:val="center"/>
          </w:tcPr>
          <w:p w14:paraId="22799A16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19.11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E190999" w14:textId="77777777" w:rsidR="00AF69E8" w:rsidRPr="00F336B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43.75</w:t>
            </w:r>
          </w:p>
        </w:tc>
      </w:tr>
      <w:tr w:rsidR="00AF69E8" w:rsidRPr="000900AB" w14:paraId="55BA4A41" w14:textId="77777777" w:rsidTr="00C91024">
        <w:trPr>
          <w:jc w:val="center"/>
        </w:trPr>
        <w:tc>
          <w:tcPr>
            <w:tcW w:w="1231" w:type="pct"/>
          </w:tcPr>
          <w:p w14:paraId="26C8ECE3" w14:textId="77777777" w:rsidR="00AF69E8" w:rsidRPr="000900AB" w:rsidRDefault="00AF69E8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วัดดอนตะเคียน</w:t>
            </w:r>
          </w:p>
        </w:tc>
        <w:tc>
          <w:tcPr>
            <w:tcW w:w="395" w:type="pct"/>
            <w:shd w:val="clear" w:color="auto" w:fill="F7CAAC" w:themeFill="accent2" w:themeFillTint="66"/>
            <w:vAlign w:val="center"/>
          </w:tcPr>
          <w:p w14:paraId="0534943D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48.42</w:t>
            </w:r>
          </w:p>
        </w:tc>
        <w:tc>
          <w:tcPr>
            <w:tcW w:w="381" w:type="pct"/>
            <w:vAlign w:val="center"/>
          </w:tcPr>
          <w:p w14:paraId="4D279E7C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22.44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03F7C8FA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28.85</w:t>
            </w:r>
          </w:p>
        </w:tc>
        <w:tc>
          <w:tcPr>
            <w:tcW w:w="381" w:type="pct"/>
            <w:vAlign w:val="center"/>
          </w:tcPr>
          <w:p w14:paraId="53E5CEB3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12.57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3237857D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46.33</w:t>
            </w:r>
          </w:p>
        </w:tc>
        <w:tc>
          <w:tcPr>
            <w:tcW w:w="381" w:type="pct"/>
            <w:vAlign w:val="center"/>
          </w:tcPr>
          <w:p w14:paraId="1708EBCC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16.45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4C4AAD5A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22.92</w:t>
            </w:r>
          </w:p>
        </w:tc>
        <w:tc>
          <w:tcPr>
            <w:tcW w:w="381" w:type="pct"/>
            <w:vAlign w:val="center"/>
          </w:tcPr>
          <w:p w14:paraId="67E93108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9.39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80AE9DA" w14:textId="77777777" w:rsidR="00AF69E8" w:rsidRPr="00F336B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36.63</w:t>
            </w:r>
          </w:p>
        </w:tc>
      </w:tr>
      <w:tr w:rsidR="00AF69E8" w:rsidRPr="000900AB" w14:paraId="08EBA022" w14:textId="77777777" w:rsidTr="00C91024">
        <w:trPr>
          <w:jc w:val="center"/>
        </w:trPr>
        <w:tc>
          <w:tcPr>
            <w:tcW w:w="1231" w:type="pct"/>
          </w:tcPr>
          <w:p w14:paraId="66BF7567" w14:textId="77777777" w:rsidR="00AF69E8" w:rsidRPr="000900AB" w:rsidRDefault="00AF69E8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บ้านทุ่งไทร</w:t>
            </w:r>
          </w:p>
        </w:tc>
        <w:tc>
          <w:tcPr>
            <w:tcW w:w="395" w:type="pct"/>
            <w:shd w:val="clear" w:color="auto" w:fill="92D050"/>
            <w:vAlign w:val="center"/>
          </w:tcPr>
          <w:p w14:paraId="5A07EFCB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59.78</w:t>
            </w:r>
          </w:p>
        </w:tc>
        <w:tc>
          <w:tcPr>
            <w:tcW w:w="381" w:type="pct"/>
            <w:shd w:val="clear" w:color="auto" w:fill="auto"/>
            <w:vAlign w:val="center"/>
          </w:tcPr>
          <w:p w14:paraId="7D8736DA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16.51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47504FEB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41.51</w:t>
            </w:r>
          </w:p>
        </w:tc>
        <w:tc>
          <w:tcPr>
            <w:tcW w:w="381" w:type="pct"/>
            <w:shd w:val="clear" w:color="auto" w:fill="auto"/>
            <w:vAlign w:val="center"/>
          </w:tcPr>
          <w:p w14:paraId="6F16B49F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21.94</w:t>
            </w:r>
          </w:p>
        </w:tc>
        <w:tc>
          <w:tcPr>
            <w:tcW w:w="396" w:type="pct"/>
            <w:shd w:val="clear" w:color="auto" w:fill="92D050"/>
            <w:vAlign w:val="center"/>
          </w:tcPr>
          <w:p w14:paraId="551C3830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45.28</w:t>
            </w:r>
          </w:p>
        </w:tc>
        <w:tc>
          <w:tcPr>
            <w:tcW w:w="381" w:type="pct"/>
            <w:shd w:val="clear" w:color="auto" w:fill="auto"/>
            <w:vAlign w:val="center"/>
          </w:tcPr>
          <w:p w14:paraId="36A4702A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13.82</w:t>
            </w:r>
          </w:p>
        </w:tc>
        <w:tc>
          <w:tcPr>
            <w:tcW w:w="396" w:type="pct"/>
            <w:shd w:val="clear" w:color="auto" w:fill="F7CAAC" w:themeFill="accent2" w:themeFillTint="66"/>
            <w:vAlign w:val="center"/>
          </w:tcPr>
          <w:p w14:paraId="5D6FD638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26.74</w:t>
            </w:r>
          </w:p>
        </w:tc>
        <w:tc>
          <w:tcPr>
            <w:tcW w:w="381" w:type="pct"/>
            <w:shd w:val="clear" w:color="auto" w:fill="auto"/>
            <w:vAlign w:val="center"/>
          </w:tcPr>
          <w:p w14:paraId="267A0FD1" w14:textId="77777777" w:rsidR="00AF69E8" w:rsidRPr="00A5658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8.97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3BD86DD" w14:textId="77777777" w:rsidR="00AF69E8" w:rsidRPr="00F336B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336BB">
              <w:rPr>
                <w:rFonts w:ascii="TH SarabunPSK" w:hAnsi="TH SarabunPSK" w:cs="TH SarabunPSK"/>
                <w:sz w:val="32"/>
                <w:szCs w:val="32"/>
              </w:rPr>
              <w:t>43.33</w:t>
            </w:r>
          </w:p>
        </w:tc>
      </w:tr>
      <w:tr w:rsidR="00AF69E8" w:rsidRPr="000900AB" w14:paraId="57030C2F" w14:textId="77777777" w:rsidTr="00C91024">
        <w:trPr>
          <w:jc w:val="center"/>
        </w:trPr>
        <w:tc>
          <w:tcPr>
            <w:tcW w:w="1231" w:type="pct"/>
            <w:vAlign w:val="center"/>
          </w:tcPr>
          <w:p w14:paraId="526AF5A4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รวมระดับศูนย์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C5E84BE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52.25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76A02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13.41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A4A814D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30.81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F581E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14.71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F4408D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43.68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D5045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14.66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8DD21E3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26.68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69CB7F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11.59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3B08C4B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426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38.36</w:t>
            </w:r>
          </w:p>
        </w:tc>
      </w:tr>
      <w:tr w:rsidR="00AF69E8" w:rsidRPr="000900AB" w14:paraId="0B0D603C" w14:textId="77777777" w:rsidTr="00C91024">
        <w:trPr>
          <w:jc w:val="center"/>
        </w:trPr>
        <w:tc>
          <w:tcPr>
            <w:tcW w:w="1231" w:type="pct"/>
            <w:vAlign w:val="center"/>
          </w:tcPr>
          <w:p w14:paraId="2AF7597E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5426C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ค่าเฉลี่ยระดับประเทศ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E30F842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54.20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0F2BC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17.40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A5D12C2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29.21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544A4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18.44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24708D7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42.87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B01F7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16.37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EF71CE6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33.49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1C77EC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18.36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43186CE" w14:textId="77777777" w:rsidR="00AF69E8" w:rsidRPr="005426C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26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39.94</w:t>
            </w:r>
          </w:p>
        </w:tc>
      </w:tr>
    </w:tbl>
    <w:p w14:paraId="1B3197A5" w14:textId="77777777" w:rsidR="00AF69E8" w:rsidRPr="000900AB" w:rsidRDefault="00AF69E8" w:rsidP="00AF69E8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893511C" w14:textId="74B6CA55" w:rsidR="00AF69E8" w:rsidRPr="000803E4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  <w:sectPr w:rsidR="00AF69E8" w:rsidRPr="000803E4" w:rsidSect="00C6713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ab/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จากตารางที่ 1</w:t>
      </w:r>
      <w:r w:rsidR="000204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วิเคราะห์ข้อมูลค่าเฉลี่ยรวมจากคะแนนการทดสอบระดับชาติขั้นพื้นฐานของศูนย์เครือข่ายคุณภาพการศึกษาบางสะพานน้อย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 ราย</w:t>
      </w:r>
      <w:r w:rsidRPr="005426C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วิชาคณิตศาสตร์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30.81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สูง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กว่าค่าเฉลี่ยระดับประเทศ คือ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29.21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วิทยาศาสตร์มีค่าเฉลี่ยรวม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43.68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สูงกว่าค่าเฉลี่ยระดับประเทศ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42.87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เมื่อเปรียบเทียบค่าเฉลี่ยระดับศูนย์เครือข่ายคุณภาพกับค่าเฉลี่ยคะแนนระดับประเทศ ปรากฏว่ามีค่าคะแนนเฉลี่ยรวมที่สูงกว่าระดับประเทศ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รายวิชา แต่มีรายวิชาภาษา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ไทย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ที่มีมีค่าเฉลี่ยรวม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52.25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ซึ่งน้อยกว่าระดับประเทศ คือ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54.20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วิชาภาษาอังกฤษ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มีค่าเฉลี่ยรวม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26.68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803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ต่ำ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กว่าค่าเฉลี่ยระดับประเทศ 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33.49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ดังนั้น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รายวิชา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ที่ต้องมีการเร่งด่วน คือ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รายวิชา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ไทย</w:t>
      </w:r>
      <w:r w:rsidRPr="00080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Pr="00B7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รายวิชาภาษาอังกฤษ</w:t>
      </w:r>
    </w:p>
    <w:p w14:paraId="269B738B" w14:textId="7C997185" w:rsidR="00AF69E8" w:rsidRPr="000900AB" w:rsidRDefault="00F3478A" w:rsidP="00AF69E8">
      <w:pPr>
        <w:pStyle w:val="a6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A4FF0B" wp14:editId="3700754F">
                <wp:simplePos x="0" y="0"/>
                <wp:positionH relativeFrom="column">
                  <wp:posOffset>8666018</wp:posOffset>
                </wp:positionH>
                <wp:positionV relativeFrom="paragraph">
                  <wp:posOffset>-491836</wp:posOffset>
                </wp:positionV>
                <wp:extent cx="263237" cy="304800"/>
                <wp:effectExtent l="0" t="0" r="22860" b="19050"/>
                <wp:wrapNone/>
                <wp:docPr id="853918693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37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8C09C" id="สี่เหลี่ยมผืนผ้า 19" o:spid="_x0000_s1026" style="position:absolute;margin-left:682.35pt;margin-top:-38.75pt;width:20.7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" fillcolor="white [3212]" strokecolor="white [3212]" strokeweight="1pt"/>
            </w:pict>
          </mc:Fallback>
        </mc:AlternateContent>
      </w:r>
      <w:r w:rsidR="00AF69E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F69E8"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ตารางที่ </w:t>
      </w:r>
      <w:r w:rsidR="000204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1</w:t>
      </w:r>
      <w:r w:rsidR="00AF69E8"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 คะแนนเฉลี่ยผลการทดสอบ</w:t>
      </w:r>
      <w:r w:rsidR="00AF69E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ระดับ</w:t>
      </w:r>
      <w:r w:rsidR="00AF69E8"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ขั้นพื้นฐาน ชั้นมัธยมศึกษาปีที่ 3 ระดับโรงเรียนในศูนย์เครือข่ายคุณภาพการศึกษาบางสะพานน้อย </w:t>
      </w:r>
      <w:r w:rsidR="00AF69E8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1</w:t>
      </w:r>
      <w:r w:rsidR="00AF69E8"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34AC6334" w14:textId="77777777" w:rsidR="00AF69E8" w:rsidRPr="000900AB" w:rsidRDefault="00AF69E8" w:rsidP="00AF69E8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tbl>
      <w:tblPr>
        <w:tblStyle w:val="a5"/>
        <w:tblW w:w="5217" w:type="pct"/>
        <w:jc w:val="center"/>
        <w:tblLook w:val="04A0" w:firstRow="1" w:lastRow="0" w:firstColumn="1" w:lastColumn="0" w:noHBand="0" w:noVBand="1"/>
      </w:tblPr>
      <w:tblGrid>
        <w:gridCol w:w="2973"/>
        <w:gridCol w:w="1231"/>
        <w:gridCol w:w="1132"/>
        <w:gridCol w:w="1231"/>
        <w:gridCol w:w="1059"/>
        <w:gridCol w:w="1231"/>
        <w:gridCol w:w="1059"/>
        <w:gridCol w:w="1231"/>
        <w:gridCol w:w="1476"/>
        <w:gridCol w:w="1930"/>
      </w:tblGrid>
      <w:tr w:rsidR="00AF69E8" w:rsidRPr="000900AB" w14:paraId="6712808C" w14:textId="77777777" w:rsidTr="00C91024">
        <w:trPr>
          <w:jc w:val="center"/>
        </w:trPr>
        <w:tc>
          <w:tcPr>
            <w:tcW w:w="1021" w:type="pct"/>
            <w:vMerge w:val="restart"/>
            <w:shd w:val="clear" w:color="auto" w:fill="B4C6E7" w:themeFill="accent1" w:themeFillTint="66"/>
            <w:vAlign w:val="center"/>
          </w:tcPr>
          <w:p w14:paraId="54669536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812" w:type="pct"/>
            <w:gridSpan w:val="2"/>
            <w:shd w:val="clear" w:color="auto" w:fill="B4C6E7" w:themeFill="accent1" w:themeFillTint="66"/>
          </w:tcPr>
          <w:p w14:paraId="7E7711DA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วิชาภาษาไทย</w:t>
            </w:r>
          </w:p>
        </w:tc>
        <w:tc>
          <w:tcPr>
            <w:tcW w:w="787" w:type="pct"/>
            <w:gridSpan w:val="2"/>
            <w:shd w:val="clear" w:color="auto" w:fill="B4C6E7" w:themeFill="accent1" w:themeFillTint="66"/>
          </w:tcPr>
          <w:p w14:paraId="38F4E536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787" w:type="pct"/>
            <w:gridSpan w:val="2"/>
            <w:shd w:val="clear" w:color="auto" w:fill="B4C6E7" w:themeFill="accent1" w:themeFillTint="66"/>
          </w:tcPr>
          <w:p w14:paraId="260A1CC3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วิชาวิทยาศาสตร์</w:t>
            </w:r>
          </w:p>
        </w:tc>
        <w:tc>
          <w:tcPr>
            <w:tcW w:w="930" w:type="pct"/>
            <w:gridSpan w:val="2"/>
            <w:shd w:val="clear" w:color="auto" w:fill="B4C6E7" w:themeFill="accent1" w:themeFillTint="66"/>
          </w:tcPr>
          <w:p w14:paraId="6CFE3E01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วิชาภาษาอังกฤษ</w:t>
            </w:r>
          </w:p>
        </w:tc>
        <w:tc>
          <w:tcPr>
            <w:tcW w:w="663" w:type="pct"/>
            <w:vMerge w:val="restart"/>
            <w:shd w:val="clear" w:color="auto" w:fill="B4C6E7" w:themeFill="accent1" w:themeFillTint="66"/>
            <w:vAlign w:val="center"/>
          </w:tcPr>
          <w:p w14:paraId="709D8C0B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ค่าเฉลี่ยรวม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  <w:t>ระดับโรงเรียน</w:t>
            </w:r>
          </w:p>
        </w:tc>
      </w:tr>
      <w:tr w:rsidR="00AF69E8" w:rsidRPr="000900AB" w14:paraId="224D30C1" w14:textId="77777777" w:rsidTr="00C91024">
        <w:trPr>
          <w:jc w:val="center"/>
        </w:trPr>
        <w:tc>
          <w:tcPr>
            <w:tcW w:w="1021" w:type="pct"/>
            <w:vMerge/>
            <w:shd w:val="clear" w:color="auto" w:fill="B4C6E7" w:themeFill="accent1" w:themeFillTint="66"/>
          </w:tcPr>
          <w:p w14:paraId="4BDA731E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3" w:type="pct"/>
            <w:shd w:val="clear" w:color="auto" w:fill="B4C6E7" w:themeFill="accent1" w:themeFillTint="66"/>
          </w:tcPr>
          <w:p w14:paraId="167F3432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89" w:type="pct"/>
            <w:shd w:val="clear" w:color="auto" w:fill="B4C6E7" w:themeFill="accent1" w:themeFillTint="66"/>
          </w:tcPr>
          <w:p w14:paraId="29022407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23" w:type="pct"/>
            <w:shd w:val="clear" w:color="auto" w:fill="B4C6E7" w:themeFill="accent1" w:themeFillTint="66"/>
          </w:tcPr>
          <w:p w14:paraId="522CED6B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64" w:type="pct"/>
            <w:shd w:val="clear" w:color="auto" w:fill="B4C6E7" w:themeFill="accent1" w:themeFillTint="66"/>
          </w:tcPr>
          <w:p w14:paraId="209D09A6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23" w:type="pct"/>
            <w:shd w:val="clear" w:color="auto" w:fill="B4C6E7" w:themeFill="accent1" w:themeFillTint="66"/>
          </w:tcPr>
          <w:p w14:paraId="4387EEBC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64" w:type="pct"/>
            <w:shd w:val="clear" w:color="auto" w:fill="B4C6E7" w:themeFill="accent1" w:themeFillTint="66"/>
          </w:tcPr>
          <w:p w14:paraId="50DE7C6F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23" w:type="pct"/>
            <w:shd w:val="clear" w:color="auto" w:fill="B4C6E7" w:themeFill="accent1" w:themeFillTint="66"/>
          </w:tcPr>
          <w:p w14:paraId="02589BE0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07" w:type="pct"/>
            <w:shd w:val="clear" w:color="auto" w:fill="B4C6E7" w:themeFill="accent1" w:themeFillTint="66"/>
          </w:tcPr>
          <w:p w14:paraId="1C6082EB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663" w:type="pct"/>
            <w:vMerge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D8B4119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AF69E8" w:rsidRPr="000900AB" w14:paraId="50D197D3" w14:textId="77777777" w:rsidTr="00C91024">
        <w:trPr>
          <w:jc w:val="center"/>
        </w:trPr>
        <w:tc>
          <w:tcPr>
            <w:tcW w:w="1021" w:type="pct"/>
          </w:tcPr>
          <w:p w14:paraId="06541955" w14:textId="77777777" w:rsidR="00AF69E8" w:rsidRPr="000900AB" w:rsidRDefault="00AF69E8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บางสะพานน้อย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35C94B7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53.13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0B37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14.02</w:t>
            </w:r>
          </w:p>
        </w:tc>
        <w:tc>
          <w:tcPr>
            <w:tcW w:w="423" w:type="pct"/>
            <w:shd w:val="clear" w:color="auto" w:fill="92D050"/>
            <w:vAlign w:val="center"/>
          </w:tcPr>
          <w:p w14:paraId="3C353BE9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28.04</w:t>
            </w:r>
          </w:p>
        </w:tc>
        <w:tc>
          <w:tcPr>
            <w:tcW w:w="364" w:type="pct"/>
            <w:vAlign w:val="center"/>
          </w:tcPr>
          <w:p w14:paraId="61482818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11.57</w:t>
            </w:r>
          </w:p>
        </w:tc>
        <w:tc>
          <w:tcPr>
            <w:tcW w:w="423" w:type="pct"/>
            <w:shd w:val="clear" w:color="auto" w:fill="92D050"/>
            <w:vAlign w:val="center"/>
          </w:tcPr>
          <w:p w14:paraId="28370161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36.59</w:t>
            </w:r>
          </w:p>
        </w:tc>
        <w:tc>
          <w:tcPr>
            <w:tcW w:w="364" w:type="pct"/>
            <w:vAlign w:val="center"/>
          </w:tcPr>
          <w:p w14:paraId="613CA5DA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7.05</w:t>
            </w:r>
          </w:p>
        </w:tc>
        <w:tc>
          <w:tcPr>
            <w:tcW w:w="423" w:type="pct"/>
            <w:shd w:val="clear" w:color="auto" w:fill="F7CAAC" w:themeFill="accent2" w:themeFillTint="66"/>
            <w:vAlign w:val="center"/>
          </w:tcPr>
          <w:p w14:paraId="6EB37E33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28.79</w:t>
            </w:r>
          </w:p>
        </w:tc>
        <w:tc>
          <w:tcPr>
            <w:tcW w:w="507" w:type="pct"/>
            <w:vAlign w:val="center"/>
          </w:tcPr>
          <w:p w14:paraId="76FD5AD8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11.28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92F518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D0480">
              <w:rPr>
                <w:rFonts w:ascii="TH SarabunPSK" w:hAnsi="TH SarabunPSK" w:cs="TH SarabunPSK"/>
                <w:sz w:val="32"/>
                <w:szCs w:val="32"/>
              </w:rPr>
              <w:t>36.64</w:t>
            </w:r>
          </w:p>
        </w:tc>
      </w:tr>
      <w:tr w:rsidR="00AF69E8" w:rsidRPr="000900AB" w14:paraId="7AB2F781" w14:textId="77777777" w:rsidTr="00C91024">
        <w:trPr>
          <w:jc w:val="center"/>
        </w:trPr>
        <w:tc>
          <w:tcPr>
            <w:tcW w:w="1021" w:type="pct"/>
          </w:tcPr>
          <w:p w14:paraId="13BA481B" w14:textId="77777777" w:rsidR="00AF69E8" w:rsidRPr="000900AB" w:rsidRDefault="00AF69E8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หนองฆ้อง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C6CEE1A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31.90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416D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4.91</w:t>
            </w:r>
          </w:p>
        </w:tc>
        <w:tc>
          <w:tcPr>
            <w:tcW w:w="423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D95AE52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28.50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vAlign w:val="center"/>
          </w:tcPr>
          <w:p w14:paraId="424D2A59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9.50</w:t>
            </w:r>
          </w:p>
        </w:tc>
        <w:tc>
          <w:tcPr>
            <w:tcW w:w="423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55E78C4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33.25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vAlign w:val="center"/>
          </w:tcPr>
          <w:p w14:paraId="344BC847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2.50</w:t>
            </w:r>
          </w:p>
        </w:tc>
        <w:tc>
          <w:tcPr>
            <w:tcW w:w="423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A4F13CC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29.69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vAlign w:val="center"/>
          </w:tcPr>
          <w:p w14:paraId="26B7684E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7.81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5294117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D0480">
              <w:rPr>
                <w:rFonts w:ascii="TH SarabunPSK" w:hAnsi="TH SarabunPSK" w:cs="TH SarabunPSK"/>
                <w:sz w:val="32"/>
                <w:szCs w:val="32"/>
              </w:rPr>
              <w:t>30.84</w:t>
            </w:r>
          </w:p>
        </w:tc>
      </w:tr>
      <w:tr w:rsidR="00AF69E8" w:rsidRPr="000900AB" w14:paraId="520155A6" w14:textId="77777777" w:rsidTr="00C91024">
        <w:trPr>
          <w:jc w:val="center"/>
        </w:trPr>
        <w:tc>
          <w:tcPr>
            <w:tcW w:w="1021" w:type="pct"/>
            <w:vAlign w:val="center"/>
          </w:tcPr>
          <w:p w14:paraId="3ECDFC23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รวมระดับศูนย์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F4E9052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42.52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3902E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9.47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BEE7E4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28.27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2CBA1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10.54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DAA2FF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34.92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C03BB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617D069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29.24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31DD0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9.55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EBBB452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33.74</w:t>
            </w:r>
          </w:p>
        </w:tc>
      </w:tr>
      <w:tr w:rsidR="00AF69E8" w:rsidRPr="000900AB" w14:paraId="603F0234" w14:textId="77777777" w:rsidTr="00C91024">
        <w:trPr>
          <w:jc w:val="center"/>
        </w:trPr>
        <w:tc>
          <w:tcPr>
            <w:tcW w:w="1021" w:type="pct"/>
            <w:vAlign w:val="center"/>
          </w:tcPr>
          <w:p w14:paraId="183FB36C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26C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ค่าเฉลี่ยระดับประเทศ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ED30236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48.93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B27F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15.80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8B4AD05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26.53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6E75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14.92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FC06FF1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34.22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70E8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11.39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75F2D99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30.93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4510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14.28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D1741AA" w14:textId="77777777" w:rsidR="00AF69E8" w:rsidRPr="00BD0480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D04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35.15</w:t>
            </w:r>
          </w:p>
        </w:tc>
      </w:tr>
    </w:tbl>
    <w:p w14:paraId="6C4470DC" w14:textId="77777777" w:rsidR="00AF69E8" w:rsidRPr="000900AB" w:rsidRDefault="00AF69E8" w:rsidP="00AF69E8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8AA9E50" w14:textId="1F601850" w:rsidR="00AF69E8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ตารางที่ </w:t>
      </w:r>
      <w:r w:rsidR="000204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2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วิเคราะห์ข้อมูลค่าเฉลี่ยรวมจากคะแนนการทดสอบระดับชาติขั้นพื้นฐานของศูนย์เครือข่ายคุณภาพการศึกษาบางสะพานน้อ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พบว่า วิทยาศาสตร์มีค่าเฉลี่ยรวม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34.92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สูงกว่าค่าเฉลี่ยระดับประเทศ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34.22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และรายวิชาคณิตศาสตร์ 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28.27  สูง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กว่าค่าเฉลี่ยระดับประเทศ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26.53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เมื่อเปรียบเทียบค่าเฉลี่ยระดับศูนย์เครือข่ายคุณภาพกับค่าเฉลี่ยคะแนนระดับประเทศ ปรากฏว่ามีค่าคะแนนเฉลี่ยรวมที่สูงกว่าระดับประเทศทั้ง 2 รายวิชา แต่มีรายวิชาภาษาอังกฤษ ที่มีค่าเฉลี่ยรวม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29.24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ซึ่งน้อยกว่าระดับประเทศ คือ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30.93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รายวิชาภาษาไทย มีค่าเฉลี่ยรวม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42.52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กว่าค่าเฉลี่ยระดับประเทศ คือ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48.93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และดังนั้นกลุ่มสาระที่ต้องมีการปรับปรุงและพัฒนาเร่งด่วน คือ กลุ่มสาระภาษาอังกฤษและ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ภาษาไทย</w:t>
      </w:r>
    </w:p>
    <w:p w14:paraId="6488163D" w14:textId="77777777" w:rsidR="00AF69E8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C9FE52" w14:textId="77777777" w:rsidR="00AF69E8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2E79AB" w14:textId="77777777" w:rsidR="00AF69E8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FE3B7D" w14:textId="77777777" w:rsidR="00AF69E8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3CDDE2" w14:textId="77777777" w:rsidR="00AF69E8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191F24" w14:textId="77777777" w:rsidR="00AF69E8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A03DA7" w14:textId="77777777" w:rsidR="00AF69E8" w:rsidRDefault="00AF69E8" w:rsidP="008C092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991155C" w14:textId="5F14955A" w:rsidR="00AF69E8" w:rsidRPr="000900AB" w:rsidRDefault="00F3478A" w:rsidP="00AF69E8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9BF34D" wp14:editId="3A45B103">
                <wp:simplePos x="0" y="0"/>
                <wp:positionH relativeFrom="column">
                  <wp:posOffset>8707582</wp:posOffset>
                </wp:positionH>
                <wp:positionV relativeFrom="paragraph">
                  <wp:posOffset>-505691</wp:posOffset>
                </wp:positionV>
                <wp:extent cx="263237" cy="304800"/>
                <wp:effectExtent l="0" t="0" r="22860" b="19050"/>
                <wp:wrapNone/>
                <wp:docPr id="2088336062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37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42EBA" id="สี่เหลี่ยมผืนผ้า 19" o:spid="_x0000_s1026" style="position:absolute;margin-left:685.65pt;margin-top:-39.8pt;width:20.7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" fillcolor="white [3212]" strokecolor="white [3212]" strokeweight="1pt"/>
            </w:pict>
          </mc:Fallback>
        </mc:AlternateContent>
      </w:r>
      <w:r w:rsidR="00AF69E8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ระดับชั้นประถมศึกษาปีที่ 6</w:t>
      </w:r>
    </w:p>
    <w:p w14:paraId="3DED4589" w14:textId="77777777" w:rsidR="00AF69E8" w:rsidRPr="000900AB" w:rsidRDefault="00AF69E8" w:rsidP="00AF69E8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รายวิชาภาษาไทย</w:t>
      </w:r>
    </w:p>
    <w:p w14:paraId="52916DD0" w14:textId="77777777" w:rsidR="00AF69E8" w:rsidRPr="000900AB" w:rsidRDefault="00AF69E8" w:rsidP="00AF69E8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302EA49F" w14:textId="52A8B4AC" w:rsidR="00AF69E8" w:rsidRPr="00AE045B" w:rsidRDefault="00AF69E8" w:rsidP="00AF69E8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="000204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BF3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ผลการทดสอบระดับชาติขั้นพื้นฐานตามมาตรฐานการเรียนรู้ กลุ่มสาระการเรียนรู้ภาษาไทย ชั้นประถมศึกษาปีที่ 6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ของโรงเรียนในระดับศูนย์เครือข่ายคุณภาพการศึกษาบางสะพานน้อย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086E3C5C" w14:textId="77777777" w:rsidR="00AF69E8" w:rsidRPr="000900AB" w:rsidRDefault="00AF69E8" w:rsidP="00AF69E8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tbl>
      <w:tblPr>
        <w:tblStyle w:val="a5"/>
        <w:tblW w:w="5532" w:type="pct"/>
        <w:jc w:val="center"/>
        <w:tblLayout w:type="fixed"/>
        <w:tblLook w:val="04A0" w:firstRow="1" w:lastRow="0" w:firstColumn="1" w:lastColumn="0" w:noHBand="0" w:noVBand="1"/>
      </w:tblPr>
      <w:tblGrid>
        <w:gridCol w:w="1556"/>
        <w:gridCol w:w="991"/>
        <w:gridCol w:w="852"/>
        <w:gridCol w:w="985"/>
        <w:gridCol w:w="1000"/>
        <w:gridCol w:w="1028"/>
        <w:gridCol w:w="1000"/>
        <w:gridCol w:w="9"/>
        <w:gridCol w:w="1003"/>
        <w:gridCol w:w="929"/>
        <w:gridCol w:w="932"/>
        <w:gridCol w:w="969"/>
        <w:gridCol w:w="9"/>
        <w:gridCol w:w="1086"/>
        <w:gridCol w:w="861"/>
        <w:gridCol w:w="12"/>
        <w:gridCol w:w="1049"/>
        <w:gridCol w:w="1142"/>
        <w:gridCol w:w="19"/>
      </w:tblGrid>
      <w:tr w:rsidR="00AF69E8" w:rsidRPr="000900AB" w14:paraId="43EBE398" w14:textId="77777777" w:rsidTr="00C91024">
        <w:trPr>
          <w:jc w:val="center"/>
        </w:trPr>
        <w:tc>
          <w:tcPr>
            <w:tcW w:w="504" w:type="pct"/>
            <w:vMerge w:val="restart"/>
            <w:shd w:val="clear" w:color="auto" w:fill="B4C6E7" w:themeFill="accent1" w:themeFillTint="66"/>
            <w:vAlign w:val="center"/>
          </w:tcPr>
          <w:p w14:paraId="080E4BAC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97" w:type="pct"/>
            <w:gridSpan w:val="2"/>
            <w:shd w:val="clear" w:color="auto" w:fill="B4C6E7" w:themeFill="accent1" w:themeFillTint="66"/>
            <w:vAlign w:val="center"/>
          </w:tcPr>
          <w:p w14:paraId="2779CC71" w14:textId="77777777" w:rsidR="00AF69E8" w:rsidRPr="003A30FD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643" w:type="pct"/>
            <w:gridSpan w:val="2"/>
            <w:shd w:val="clear" w:color="auto" w:fill="B4C6E7" w:themeFill="accent1" w:themeFillTint="66"/>
            <w:vAlign w:val="center"/>
          </w:tcPr>
          <w:p w14:paraId="06A4E56B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657" w:type="pct"/>
            <w:gridSpan w:val="2"/>
            <w:shd w:val="clear" w:color="auto" w:fill="B4C6E7" w:themeFill="accent1" w:themeFillTint="66"/>
          </w:tcPr>
          <w:p w14:paraId="7F01EF97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โรงเรียนบ้านปากคลอง (ราษฎร์อุปกรณ์)</w:t>
            </w:r>
          </w:p>
        </w:tc>
        <w:tc>
          <w:tcPr>
            <w:tcW w:w="629" w:type="pct"/>
            <w:gridSpan w:val="3"/>
            <w:shd w:val="clear" w:color="auto" w:fill="B4C6E7" w:themeFill="accent1" w:themeFillTint="66"/>
            <w:vAlign w:val="center"/>
          </w:tcPr>
          <w:p w14:paraId="08517D21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โรงเรียนวัดดอนตะเคียน</w:t>
            </w:r>
          </w:p>
        </w:tc>
        <w:tc>
          <w:tcPr>
            <w:tcW w:w="619" w:type="pct"/>
            <w:gridSpan w:val="3"/>
            <w:shd w:val="clear" w:color="auto" w:fill="B4C6E7" w:themeFill="accent1" w:themeFillTint="66"/>
            <w:vAlign w:val="center"/>
          </w:tcPr>
          <w:p w14:paraId="393A0579" w14:textId="77777777" w:rsidR="00AF69E8" w:rsidRPr="003A30FD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โรงเรียนบ้านทุ่งไทร</w:t>
            </w:r>
          </w:p>
        </w:tc>
        <w:tc>
          <w:tcPr>
            <w:tcW w:w="635" w:type="pct"/>
            <w:gridSpan w:val="3"/>
            <w:shd w:val="clear" w:color="auto" w:fill="B4C6E7" w:themeFill="accent1" w:themeFillTint="66"/>
            <w:vAlign w:val="center"/>
          </w:tcPr>
          <w:p w14:paraId="01F0CC6D" w14:textId="77777777" w:rsidR="00AF69E8" w:rsidRPr="003A30FD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716" w:type="pct"/>
            <w:gridSpan w:val="3"/>
            <w:shd w:val="clear" w:color="auto" w:fill="B4C6E7" w:themeFill="accent1" w:themeFillTint="66"/>
            <w:vAlign w:val="center"/>
          </w:tcPr>
          <w:p w14:paraId="0DDF206E" w14:textId="77777777" w:rsidR="00AF69E8" w:rsidRPr="00DF13C2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ระดับประเทศ</w:t>
            </w:r>
          </w:p>
        </w:tc>
      </w:tr>
      <w:tr w:rsidR="00AF69E8" w:rsidRPr="000900AB" w14:paraId="1F1A8B23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Merge/>
            <w:shd w:val="clear" w:color="auto" w:fill="B4C6E7" w:themeFill="accent1" w:themeFillTint="66"/>
          </w:tcPr>
          <w:p w14:paraId="4B872193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1" w:type="pct"/>
            <w:shd w:val="clear" w:color="auto" w:fill="B4C6E7" w:themeFill="accent1" w:themeFillTint="66"/>
          </w:tcPr>
          <w:p w14:paraId="1A1FD8B3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6" w:type="pct"/>
            <w:shd w:val="clear" w:color="auto" w:fill="B4C6E7" w:themeFill="accent1" w:themeFillTint="66"/>
          </w:tcPr>
          <w:p w14:paraId="52C90BC4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19" w:type="pct"/>
            <w:shd w:val="clear" w:color="auto" w:fill="B4C6E7" w:themeFill="accent1" w:themeFillTint="66"/>
          </w:tcPr>
          <w:p w14:paraId="05D535A6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4" w:type="pct"/>
            <w:shd w:val="clear" w:color="auto" w:fill="B4C6E7" w:themeFill="accent1" w:themeFillTint="66"/>
          </w:tcPr>
          <w:p w14:paraId="5F77D3CE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33" w:type="pct"/>
            <w:shd w:val="clear" w:color="auto" w:fill="B4C6E7" w:themeFill="accent1" w:themeFillTint="66"/>
          </w:tcPr>
          <w:p w14:paraId="13057003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7" w:type="pct"/>
            <w:gridSpan w:val="2"/>
            <w:shd w:val="clear" w:color="auto" w:fill="B4C6E7" w:themeFill="accent1" w:themeFillTint="66"/>
          </w:tcPr>
          <w:p w14:paraId="52A6E553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25" w:type="pct"/>
            <w:shd w:val="clear" w:color="auto" w:fill="B4C6E7" w:themeFill="accent1" w:themeFillTint="66"/>
          </w:tcPr>
          <w:p w14:paraId="67B890DE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01" w:type="pct"/>
            <w:shd w:val="clear" w:color="auto" w:fill="B4C6E7" w:themeFill="accent1" w:themeFillTint="66"/>
          </w:tcPr>
          <w:p w14:paraId="2E9A8E2F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02" w:type="pct"/>
            <w:shd w:val="clear" w:color="auto" w:fill="B4C6E7" w:themeFill="accent1" w:themeFillTint="66"/>
          </w:tcPr>
          <w:p w14:paraId="7A4D6C60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4" w:type="pct"/>
            <w:shd w:val="clear" w:color="auto" w:fill="B4C6E7" w:themeFill="accent1" w:themeFillTint="66"/>
          </w:tcPr>
          <w:p w14:paraId="07438DC6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55" w:type="pct"/>
            <w:gridSpan w:val="2"/>
            <w:shd w:val="clear" w:color="auto" w:fill="B4C6E7" w:themeFill="accent1" w:themeFillTint="66"/>
          </w:tcPr>
          <w:p w14:paraId="45A291D0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9" w:type="pct"/>
            <w:shd w:val="clear" w:color="auto" w:fill="B4C6E7" w:themeFill="accent1" w:themeFillTint="66"/>
          </w:tcPr>
          <w:p w14:paraId="08C0AAD6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4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2669826" w14:textId="77777777" w:rsidR="00AF69E8" w:rsidRPr="00360C5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4E7E3CA" w14:textId="77777777" w:rsidR="00AF69E8" w:rsidRPr="00360C53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AF69E8" w:rsidRPr="000900AB" w14:paraId="7E1B1D17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58586D85" w14:textId="77777777" w:rsidR="00AF69E8" w:rsidRPr="000900AB" w:rsidRDefault="00AF69E8" w:rsidP="00C91024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.1</w:t>
            </w:r>
          </w:p>
        </w:tc>
        <w:tc>
          <w:tcPr>
            <w:tcW w:w="321" w:type="pct"/>
            <w:shd w:val="clear" w:color="auto" w:fill="92D050"/>
            <w:vAlign w:val="center"/>
          </w:tcPr>
          <w:p w14:paraId="536E5CCF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64.71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4BEB54B4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19.29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1E1D5FA0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41.67</w:t>
            </w:r>
          </w:p>
        </w:tc>
        <w:tc>
          <w:tcPr>
            <w:tcW w:w="324" w:type="pct"/>
            <w:vAlign w:val="center"/>
          </w:tcPr>
          <w:p w14:paraId="67EA359E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8.33</w:t>
            </w:r>
          </w:p>
        </w:tc>
        <w:tc>
          <w:tcPr>
            <w:tcW w:w="333" w:type="pct"/>
            <w:shd w:val="clear" w:color="auto" w:fill="92D050"/>
          </w:tcPr>
          <w:p w14:paraId="1F17ECF4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70.24</w:t>
            </w:r>
          </w:p>
        </w:tc>
        <w:tc>
          <w:tcPr>
            <w:tcW w:w="327" w:type="pct"/>
            <w:gridSpan w:val="2"/>
            <w:vAlign w:val="center"/>
          </w:tcPr>
          <w:p w14:paraId="73EA1E76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16.88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779F7C31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58.89</w:t>
            </w:r>
          </w:p>
        </w:tc>
        <w:tc>
          <w:tcPr>
            <w:tcW w:w="301" w:type="pct"/>
            <w:vAlign w:val="center"/>
          </w:tcPr>
          <w:p w14:paraId="3C6C5039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23.47</w:t>
            </w:r>
          </w:p>
        </w:tc>
        <w:tc>
          <w:tcPr>
            <w:tcW w:w="302" w:type="pct"/>
            <w:shd w:val="clear" w:color="auto" w:fill="92D050"/>
          </w:tcPr>
          <w:p w14:paraId="224E6E41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59.26</w:t>
            </w:r>
          </w:p>
        </w:tc>
        <w:tc>
          <w:tcPr>
            <w:tcW w:w="314" w:type="pct"/>
          </w:tcPr>
          <w:p w14:paraId="35E87B65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22.38</w:t>
            </w:r>
          </w:p>
        </w:tc>
        <w:tc>
          <w:tcPr>
            <w:tcW w:w="355" w:type="pct"/>
            <w:gridSpan w:val="2"/>
            <w:shd w:val="clear" w:color="auto" w:fill="F7CAAC" w:themeFill="accent2" w:themeFillTint="66"/>
          </w:tcPr>
          <w:p w14:paraId="32D2ABFB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58.95</w:t>
            </w:r>
          </w:p>
        </w:tc>
        <w:tc>
          <w:tcPr>
            <w:tcW w:w="279" w:type="pct"/>
          </w:tcPr>
          <w:p w14:paraId="571C914D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18.07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FF1DFF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60.32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EB679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23.00</w:t>
            </w:r>
          </w:p>
        </w:tc>
      </w:tr>
      <w:tr w:rsidR="00AF69E8" w:rsidRPr="000900AB" w14:paraId="19321A1C" w14:textId="77777777" w:rsidTr="00C91024">
        <w:trPr>
          <w:gridAfter w:val="1"/>
          <w:wAfter w:w="6" w:type="pct"/>
          <w:trHeight w:val="385"/>
          <w:jc w:val="center"/>
        </w:trPr>
        <w:tc>
          <w:tcPr>
            <w:tcW w:w="504" w:type="pct"/>
            <w:vAlign w:val="center"/>
          </w:tcPr>
          <w:p w14:paraId="7137F317" w14:textId="77777777" w:rsidR="00AF69E8" w:rsidRPr="009A30ED" w:rsidRDefault="00AF69E8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2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.1</w:t>
            </w:r>
          </w:p>
        </w:tc>
        <w:tc>
          <w:tcPr>
            <w:tcW w:w="321" w:type="pct"/>
            <w:shd w:val="clear" w:color="auto" w:fill="92D050"/>
            <w:vAlign w:val="center"/>
          </w:tcPr>
          <w:p w14:paraId="0A759D63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60.40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5D23A552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14.17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3B8A2A22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40.18</w:t>
            </w:r>
          </w:p>
        </w:tc>
        <w:tc>
          <w:tcPr>
            <w:tcW w:w="324" w:type="pct"/>
            <w:vAlign w:val="center"/>
          </w:tcPr>
          <w:p w14:paraId="3E7F310B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2.68</w:t>
            </w:r>
          </w:p>
        </w:tc>
        <w:tc>
          <w:tcPr>
            <w:tcW w:w="333" w:type="pct"/>
            <w:shd w:val="clear" w:color="auto" w:fill="92D050"/>
          </w:tcPr>
          <w:p w14:paraId="308952E8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59.44</w:t>
            </w:r>
          </w:p>
        </w:tc>
        <w:tc>
          <w:tcPr>
            <w:tcW w:w="327" w:type="pct"/>
            <w:gridSpan w:val="2"/>
            <w:vAlign w:val="center"/>
          </w:tcPr>
          <w:p w14:paraId="1F3E54F1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11.18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354D600B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47.20</w:t>
            </w:r>
          </w:p>
        </w:tc>
        <w:tc>
          <w:tcPr>
            <w:tcW w:w="301" w:type="pct"/>
            <w:vAlign w:val="center"/>
          </w:tcPr>
          <w:p w14:paraId="746A4C33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21.27</w:t>
            </w:r>
          </w:p>
        </w:tc>
        <w:tc>
          <w:tcPr>
            <w:tcW w:w="302" w:type="pct"/>
            <w:shd w:val="clear" w:color="auto" w:fill="92D050"/>
          </w:tcPr>
          <w:p w14:paraId="2CFA484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64.29</w:t>
            </w:r>
          </w:p>
        </w:tc>
        <w:tc>
          <w:tcPr>
            <w:tcW w:w="314" w:type="pct"/>
          </w:tcPr>
          <w:p w14:paraId="18B46A8C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7.72</w:t>
            </w:r>
          </w:p>
        </w:tc>
        <w:tc>
          <w:tcPr>
            <w:tcW w:w="355" w:type="pct"/>
            <w:gridSpan w:val="2"/>
            <w:shd w:val="clear" w:color="auto" w:fill="92D050"/>
          </w:tcPr>
          <w:p w14:paraId="5C6835A7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54.30</w:t>
            </w:r>
          </w:p>
        </w:tc>
        <w:tc>
          <w:tcPr>
            <w:tcW w:w="279" w:type="pct"/>
          </w:tcPr>
          <w:p w14:paraId="24DF3BBC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11.40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3035CA3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54.09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59BA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17.72</w:t>
            </w:r>
          </w:p>
        </w:tc>
      </w:tr>
      <w:tr w:rsidR="00AF69E8" w:rsidRPr="000900AB" w14:paraId="161C11E3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32206AFB" w14:textId="77777777" w:rsidR="00AF69E8" w:rsidRPr="009A30ED" w:rsidRDefault="00AF69E8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3</w:t>
            </w:r>
            <w: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>.1</w:t>
            </w:r>
          </w:p>
        </w:tc>
        <w:tc>
          <w:tcPr>
            <w:tcW w:w="321" w:type="pct"/>
            <w:shd w:val="clear" w:color="auto" w:fill="92D050"/>
            <w:vAlign w:val="center"/>
          </w:tcPr>
          <w:p w14:paraId="20B4EB9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75.49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57BFA400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27.19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6E037627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4" w:type="pct"/>
            <w:vAlign w:val="center"/>
          </w:tcPr>
          <w:p w14:paraId="15D8B46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33" w:type="pct"/>
            <w:shd w:val="clear" w:color="auto" w:fill="92D050"/>
          </w:tcPr>
          <w:p w14:paraId="358E6F9F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71.43</w:t>
            </w:r>
          </w:p>
        </w:tc>
        <w:tc>
          <w:tcPr>
            <w:tcW w:w="327" w:type="pct"/>
            <w:gridSpan w:val="2"/>
            <w:vAlign w:val="center"/>
          </w:tcPr>
          <w:p w14:paraId="345CFF2E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21.30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6EB64812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55.56</w:t>
            </w:r>
          </w:p>
        </w:tc>
        <w:tc>
          <w:tcPr>
            <w:tcW w:w="301" w:type="pct"/>
            <w:vAlign w:val="center"/>
          </w:tcPr>
          <w:p w14:paraId="61F7DBD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35.83</w:t>
            </w:r>
          </w:p>
        </w:tc>
        <w:tc>
          <w:tcPr>
            <w:tcW w:w="302" w:type="pct"/>
            <w:shd w:val="clear" w:color="auto" w:fill="92D050"/>
          </w:tcPr>
          <w:p w14:paraId="7CBA9AE7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51.85</w:t>
            </w:r>
          </w:p>
        </w:tc>
        <w:tc>
          <w:tcPr>
            <w:tcW w:w="314" w:type="pct"/>
          </w:tcPr>
          <w:p w14:paraId="1DD58628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31.86</w:t>
            </w:r>
          </w:p>
        </w:tc>
        <w:tc>
          <w:tcPr>
            <w:tcW w:w="355" w:type="pct"/>
            <w:gridSpan w:val="2"/>
            <w:shd w:val="clear" w:color="auto" w:fill="F7CAAC" w:themeFill="accent2" w:themeFillTint="66"/>
          </w:tcPr>
          <w:p w14:paraId="23887849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54.2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279" w:type="pct"/>
          </w:tcPr>
          <w:p w14:paraId="457B547F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26.57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7656D05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65.57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42D55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33.20</w:t>
            </w:r>
          </w:p>
        </w:tc>
      </w:tr>
      <w:tr w:rsidR="00AF69E8" w:rsidRPr="000900AB" w14:paraId="78E6DBB7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4DE6FC9E" w14:textId="77777777" w:rsidR="00AF69E8" w:rsidRPr="009A30ED" w:rsidRDefault="00AF69E8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4</w:t>
            </w:r>
            <w: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>.1</w:t>
            </w:r>
          </w:p>
        </w:tc>
        <w:tc>
          <w:tcPr>
            <w:tcW w:w="321" w:type="pct"/>
            <w:shd w:val="clear" w:color="auto" w:fill="F7CAAC" w:themeFill="accent2" w:themeFillTint="66"/>
            <w:vAlign w:val="center"/>
          </w:tcPr>
          <w:p w14:paraId="31761A5B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47.55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1ADDF08C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25.29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4F61FC61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4" w:type="pct"/>
            <w:vAlign w:val="center"/>
          </w:tcPr>
          <w:p w14:paraId="7D1C070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3" w:type="pct"/>
            <w:shd w:val="clear" w:color="auto" w:fill="92D050"/>
          </w:tcPr>
          <w:p w14:paraId="37477A8E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70.24</w:t>
            </w:r>
          </w:p>
        </w:tc>
        <w:tc>
          <w:tcPr>
            <w:tcW w:w="327" w:type="pct"/>
            <w:gridSpan w:val="2"/>
            <w:vAlign w:val="center"/>
          </w:tcPr>
          <w:p w14:paraId="4C3564B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20.10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3766879E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301" w:type="pct"/>
            <w:vAlign w:val="center"/>
          </w:tcPr>
          <w:p w14:paraId="736D93E2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30.31</w:t>
            </w:r>
          </w:p>
        </w:tc>
        <w:tc>
          <w:tcPr>
            <w:tcW w:w="302" w:type="pct"/>
            <w:shd w:val="clear" w:color="auto" w:fill="92D050"/>
          </w:tcPr>
          <w:p w14:paraId="4DCF3CFC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64.81</w:t>
            </w:r>
          </w:p>
        </w:tc>
        <w:tc>
          <w:tcPr>
            <w:tcW w:w="314" w:type="pct"/>
          </w:tcPr>
          <w:p w14:paraId="2263815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28.81</w:t>
            </w:r>
          </w:p>
        </w:tc>
        <w:tc>
          <w:tcPr>
            <w:tcW w:w="355" w:type="pct"/>
            <w:gridSpan w:val="2"/>
            <w:shd w:val="clear" w:color="auto" w:fill="F7CAAC" w:themeFill="accent2" w:themeFillTint="66"/>
          </w:tcPr>
          <w:p w14:paraId="5E66A340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47.85</w:t>
            </w:r>
          </w:p>
        </w:tc>
        <w:tc>
          <w:tcPr>
            <w:tcW w:w="279" w:type="pct"/>
          </w:tcPr>
          <w:p w14:paraId="2291BF9E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20.90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70E36B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48.56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1639A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25.06</w:t>
            </w:r>
          </w:p>
        </w:tc>
      </w:tr>
      <w:tr w:rsidR="00AF69E8" w:rsidRPr="000900AB" w14:paraId="1F297D26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4B87F457" w14:textId="77777777" w:rsidR="00AF69E8" w:rsidRPr="009A30ED" w:rsidRDefault="00AF69E8" w:rsidP="00C9102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5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.1</w:t>
            </w:r>
          </w:p>
        </w:tc>
        <w:tc>
          <w:tcPr>
            <w:tcW w:w="321" w:type="pct"/>
            <w:shd w:val="clear" w:color="auto" w:fill="92D050"/>
            <w:vAlign w:val="center"/>
          </w:tcPr>
          <w:p w14:paraId="39B586FF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45.10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0408B2DE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30.12</w:t>
            </w:r>
          </w:p>
        </w:tc>
        <w:tc>
          <w:tcPr>
            <w:tcW w:w="319" w:type="pct"/>
            <w:shd w:val="clear" w:color="auto" w:fill="F7CAAC" w:themeFill="accent2" w:themeFillTint="66"/>
            <w:vAlign w:val="center"/>
          </w:tcPr>
          <w:p w14:paraId="5CC29409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FB60F9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33" w:type="pct"/>
            <w:shd w:val="clear" w:color="auto" w:fill="92D050"/>
          </w:tcPr>
          <w:p w14:paraId="7681B48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54.76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68F8801A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27.04</w:t>
            </w:r>
          </w:p>
        </w:tc>
        <w:tc>
          <w:tcPr>
            <w:tcW w:w="325" w:type="pct"/>
            <w:shd w:val="clear" w:color="auto" w:fill="F7CAAC" w:themeFill="accent2" w:themeFillTint="66"/>
            <w:vAlign w:val="center"/>
          </w:tcPr>
          <w:p w14:paraId="20576174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301" w:type="pct"/>
            <w:vAlign w:val="center"/>
          </w:tcPr>
          <w:p w14:paraId="53426A38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32.66</w:t>
            </w:r>
          </w:p>
        </w:tc>
        <w:tc>
          <w:tcPr>
            <w:tcW w:w="302" w:type="pct"/>
            <w:shd w:val="clear" w:color="auto" w:fill="92D050"/>
          </w:tcPr>
          <w:p w14:paraId="35F1C055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48.15</w:t>
            </w:r>
          </w:p>
        </w:tc>
        <w:tc>
          <w:tcPr>
            <w:tcW w:w="314" w:type="pct"/>
            <w:shd w:val="clear" w:color="auto" w:fill="auto"/>
          </w:tcPr>
          <w:p w14:paraId="166C5C7E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27.72</w:t>
            </w:r>
          </w:p>
        </w:tc>
        <w:tc>
          <w:tcPr>
            <w:tcW w:w="355" w:type="pct"/>
            <w:gridSpan w:val="2"/>
            <w:shd w:val="clear" w:color="auto" w:fill="F7CAAC" w:themeFill="accent2" w:themeFillTint="66"/>
          </w:tcPr>
          <w:p w14:paraId="5624F88E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40.9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79" w:type="pct"/>
            <w:shd w:val="clear" w:color="auto" w:fill="auto"/>
          </w:tcPr>
          <w:p w14:paraId="636054EC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26.84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A6CCD0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42.09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BEA54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31.37</w:t>
            </w:r>
          </w:p>
        </w:tc>
      </w:tr>
      <w:tr w:rsidR="00AF69E8" w:rsidRPr="000900AB" w14:paraId="18F3D6D9" w14:textId="77777777" w:rsidTr="00C91024">
        <w:trPr>
          <w:gridAfter w:val="1"/>
          <w:wAfter w:w="6" w:type="pct"/>
          <w:jc w:val="center"/>
        </w:trPr>
        <w:tc>
          <w:tcPr>
            <w:tcW w:w="504" w:type="pct"/>
            <w:vAlign w:val="center"/>
          </w:tcPr>
          <w:p w14:paraId="15B2D7B9" w14:textId="77777777" w:rsidR="00AF69E8" w:rsidRPr="000900AB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</w:p>
        </w:tc>
        <w:tc>
          <w:tcPr>
            <w:tcW w:w="321" w:type="pct"/>
            <w:shd w:val="clear" w:color="auto" w:fill="92D050"/>
          </w:tcPr>
          <w:p w14:paraId="090AA189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58.65</w:t>
            </w:r>
          </w:p>
        </w:tc>
        <w:tc>
          <w:tcPr>
            <w:tcW w:w="276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77E3C9A0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23.21</w:t>
            </w:r>
          </w:p>
        </w:tc>
        <w:tc>
          <w:tcPr>
            <w:tcW w:w="319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78BAFC8D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26.37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7B020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8.87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2AC7BB0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65.22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1F465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19.30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1D977EB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48.33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592C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sz w:val="32"/>
                <w:szCs w:val="32"/>
              </w:rPr>
              <w:t>28.71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99BCEEA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57.67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DD06E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23.70</w:t>
            </w:r>
          </w:p>
        </w:tc>
        <w:tc>
          <w:tcPr>
            <w:tcW w:w="3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F11FB9B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51.25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EE35AA" w14:textId="77777777" w:rsidR="00AF69E8" w:rsidRPr="00A14805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14805">
              <w:rPr>
                <w:rFonts w:ascii="TH SarabunPSK" w:hAnsi="TH SarabunPSK" w:cs="TH SarabunPSK"/>
                <w:sz w:val="32"/>
                <w:szCs w:val="32"/>
              </w:rPr>
              <w:t>20.76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08D71C1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54.13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1DF65" w14:textId="77777777" w:rsidR="00AF69E8" w:rsidRPr="00537D0F" w:rsidRDefault="00AF69E8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7D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26.07</w:t>
            </w:r>
          </w:p>
        </w:tc>
      </w:tr>
    </w:tbl>
    <w:p w14:paraId="5D85FC4D" w14:textId="77777777" w:rsidR="00AF69E8" w:rsidRDefault="00AF69E8" w:rsidP="00AF69E8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782CFC06" w14:textId="2D28060C" w:rsidR="00AF69E8" w:rsidRDefault="00AF69E8" w:rsidP="00AF69E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="00BF3868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>3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</w:t>
      </w:r>
      <w:r w:rsidRPr="00DB7F3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F3D">
        <w:rPr>
          <w:rFonts w:ascii="TH SarabunPSK" w:eastAsia="Calibri" w:hAnsi="TH SarabunPSK" w:cs="TH SarabunPSK"/>
          <w:sz w:val="32"/>
          <w:szCs w:val="32"/>
        </w:rPr>
        <w:t>1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 พบว่า ค่าเฉลี่ยในมาตรฐานตัวชี้วัดในรายวิชาภาษาไทย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>มีค่าเฉลี่ยสูงกว่าระดับประเทศใน</w:t>
      </w:r>
      <w:r w:rsidRPr="00DB7F3D">
        <w:rPr>
          <w:rFonts w:ascii="TH SarabunPSK" w:eastAsia="Calibri" w:hAnsi="TH SarabunPSK" w:cs="TH SarabunPSK" w:hint="cs"/>
          <w:sz w:val="32"/>
          <w:szCs w:val="32"/>
          <w:cs/>
        </w:rPr>
        <w:t>มาตรฐาน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F3D">
        <w:rPr>
          <w:rFonts w:ascii="TH SarabunPSK" w:eastAsia="Calibri" w:hAnsi="TH SarabunPSK" w:cs="TH SarabunPSK" w:hint="cs"/>
          <w:sz w:val="32"/>
          <w:szCs w:val="32"/>
          <w:cs/>
        </w:rPr>
        <w:t xml:space="preserve">ท 2.1 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มีมาตรฐานการเรียนรู้จำนวน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 มาตรฐานที่มีค่าคะแนนเฉลี่ยรวม</w:t>
      </w:r>
      <w:r w:rsidRPr="00DB7F3D">
        <w:rPr>
          <w:rFonts w:ascii="TH SarabunPSK" w:eastAsia="Calibri" w:hAnsi="TH SarabunPSK" w:cs="TH SarabunPSK" w:hint="cs"/>
          <w:sz w:val="32"/>
          <w:szCs w:val="32"/>
          <w:cs/>
        </w:rPr>
        <w:t xml:space="preserve">ต่ำกว่าระดับประเทศ 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คือ มาตรฐาน 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 xml:space="preserve">.1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, ท 3.1 , ท 4.1 และ ท 5.1 </w:t>
      </w:r>
      <w:r w:rsidRPr="00DB7F3D">
        <w:rPr>
          <w:rFonts w:ascii="TH SarabunPSK" w:eastAsia="Calibri" w:hAnsi="TH SarabunPSK" w:cs="TH SarabunPSK"/>
          <w:sz w:val="32"/>
          <w:szCs w:val="32"/>
          <w:cs/>
        </w:rPr>
        <w:t>จึงควรเร่งพัฒนา และส่งเสริมให้มีผลสัมฤทธิ์ที่สูงขึ้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</w:p>
    <w:p w14:paraId="70CD5B27" w14:textId="77777777" w:rsidR="00AF69E8" w:rsidRDefault="00AF69E8" w:rsidP="00AF69E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12ED371" w14:textId="77777777" w:rsidR="00AF69E8" w:rsidRDefault="00AF69E8" w:rsidP="00AF69E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642F533" w14:textId="77777777" w:rsidR="00AF69E8" w:rsidRDefault="00AF69E8" w:rsidP="008C092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  <w:sectPr w:rsidR="00AF69E8" w:rsidSect="00C6713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E60504D" w14:textId="77777777" w:rsidR="00AF69E8" w:rsidRPr="000900AB" w:rsidRDefault="00AF69E8" w:rsidP="00AF69E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ตารางแสดงการเปรียบเทียบผลการประเมินเป็นรายมาตรฐานโดยพิจารณาจากคะแนน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และส่วนเบี่ยงเบนมาตรฐานระดับศูนย์เครือข่ายคุณภาพการศึกษากับระดับประเทศ โดยระบุผล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การเปรียบเทียบดังนี้ หากคะแนนเฉลี่ยระดับศูนย์เครือข่ายคุณภาพการศึกษามากกว่าระดับประเทศทำเครื่องหมาย √ ลง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แต่ถ้าผลการในระดับศูนย์เครือข่ายคุณภาพการศึกษาน้อยกว่าระดับประเทศให้ทำเครื่อง √ ลง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3FF55923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นั้นนำผลการเปรียบเทียบที่ได้จากคะแนนเฉลี่ยและส่วนเบี่ยงเบนมาตรฐานมาสรุปเพื่อจัดกลุ่มคุณภาพของมาตรฐานจำนวน 4 กลุ่ม คือ 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</w:rPr>
        <w:t>H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  <w:cs/>
        </w:rPr>
        <w:t>1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</w:rPr>
        <w:t xml:space="preserve"> H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  <w:cs/>
        </w:rPr>
        <w:t>2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</w:rPr>
        <w:t xml:space="preserve"> L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  <w:cs/>
        </w:rPr>
        <w:t>1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</w:rPr>
        <w:t xml:space="preserve"> L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  <w:cs/>
        </w:rPr>
        <w:t>2 ปีการศึกษา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pacing w:val="-8"/>
          <w:sz w:val="32"/>
          <w:szCs w:val="32"/>
        </w:rPr>
        <w:t>2567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กลุ่มสาระการเรียนรู้ภาษาไทย </w:t>
      </w:r>
      <w:r w:rsidRPr="00EC0A66">
        <w:rPr>
          <w:rFonts w:ascii="TH SarabunPSK" w:eastAsia="Calibri" w:hAnsi="TH SarabunPSK" w:cs="TH SarabunPSK"/>
          <w:spacing w:val="-8"/>
          <w:sz w:val="32"/>
          <w:szCs w:val="32"/>
          <w:cs/>
        </w:rPr>
        <w:br/>
        <w:t>ชั้นประถมศึกษาปีที่ 6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ของโรงเรียนในศูนย์เครือข่ายคุณภาพการศึกษาบางสะพานน้อย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สำนักงานเขตพื้นที่การศึกษาประถมศึกษา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ประจวบคีรีขันธ์ เขต 1 ดังนี้</w:t>
      </w:r>
    </w:p>
    <w:p w14:paraId="42697246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2"/>
          <w:szCs w:val="12"/>
          <w:cs/>
        </w:rPr>
      </w:pPr>
    </w:p>
    <w:p w14:paraId="6251CA1C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tbl>
      <w:tblPr>
        <w:tblStyle w:val="11"/>
        <w:tblW w:w="9163" w:type="dxa"/>
        <w:tblInd w:w="0" w:type="dxa"/>
        <w:tblLook w:val="04A0" w:firstRow="1" w:lastRow="0" w:firstColumn="1" w:lastColumn="0" w:noHBand="0" w:noVBand="1"/>
      </w:tblPr>
      <w:tblGrid>
        <w:gridCol w:w="1413"/>
        <w:gridCol w:w="1115"/>
        <w:gridCol w:w="700"/>
        <w:gridCol w:w="909"/>
        <w:gridCol w:w="1016"/>
        <w:gridCol w:w="894"/>
        <w:gridCol w:w="921"/>
        <w:gridCol w:w="562"/>
        <w:gridCol w:w="562"/>
        <w:gridCol w:w="559"/>
        <w:gridCol w:w="512"/>
      </w:tblGrid>
      <w:tr w:rsidR="00AF69E8" w:rsidRPr="000900AB" w14:paraId="1C49CEBD" w14:textId="77777777" w:rsidTr="00C91024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76C3767A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3A50C26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คะแนนค่าเฉลี่ย</w:t>
            </w:r>
          </w:p>
        </w:tc>
        <w:tc>
          <w:tcPr>
            <w:tcW w:w="2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DCFE1F3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1B1C0072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กลุ่มการประเมิน</w:t>
            </w:r>
          </w:p>
        </w:tc>
      </w:tr>
      <w:tr w:rsidR="00AF69E8" w:rsidRPr="000900AB" w14:paraId="0392CAB6" w14:textId="77777777" w:rsidTr="00C91024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68CDA69" w14:textId="77777777" w:rsidR="00AF69E8" w:rsidRPr="000900AB" w:rsidRDefault="00AF69E8" w:rsidP="00C9102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74A3DF5C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DBCB7DE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BE6ABC5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B588287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pacing w:val="-12"/>
                <w:sz w:val="28"/>
                <w:cs/>
              </w:rPr>
              <w:t>ระดับศูนย์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D944657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C5B5484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66C62EC8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BFD9EE6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BC5BB24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BA928E5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L2</w:t>
            </w:r>
          </w:p>
        </w:tc>
      </w:tr>
      <w:tr w:rsidR="00AF69E8" w:rsidRPr="000900AB" w14:paraId="7366838B" w14:textId="77777777" w:rsidTr="00C9102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62B6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>.1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BB9B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58.95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FAD6" w14:textId="77777777" w:rsidR="00AF69E8" w:rsidRPr="009B7F38" w:rsidRDefault="00AF69E8" w:rsidP="00C9102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  <w:p w14:paraId="64AA88D4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29D8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60.32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234D7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18.07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C8D6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A471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23.00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B4FB3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D7F42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80349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2C830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AF69E8" w:rsidRPr="000900AB" w14:paraId="572F356A" w14:textId="77777777" w:rsidTr="00C91024">
        <w:trPr>
          <w:trHeight w:val="75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6ED9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2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.1</w:t>
            </w:r>
          </w:p>
          <w:p w14:paraId="03963E59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282B2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54.30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CC081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5D31E689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EF28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54.09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4C620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11.40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15F03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E86F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17.72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FA4FE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986BA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817B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4BD0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AF69E8" w:rsidRPr="000900AB" w14:paraId="1485D95F" w14:textId="77777777" w:rsidTr="00C9102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0EF4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3</w:t>
            </w:r>
            <w: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>.1</w:t>
            </w:r>
          </w:p>
          <w:p w14:paraId="1447929E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06110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54.20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855FE" w14:textId="77777777" w:rsidR="00AF69E8" w:rsidRPr="009B7F38" w:rsidRDefault="00AF69E8" w:rsidP="00C9102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  <w:p w14:paraId="5F77A712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476B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65.57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D7A3D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26.57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729A2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23E2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33.20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E94DB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163DC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0C1A4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19ECC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AF69E8" w:rsidRPr="000900AB" w14:paraId="5092B826" w14:textId="77777777" w:rsidTr="00C9102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BC25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4</w:t>
            </w:r>
            <w: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>.1</w:t>
            </w:r>
          </w:p>
          <w:p w14:paraId="476EBED8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C316B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47.85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0C49D" w14:textId="77777777" w:rsidR="00AF69E8" w:rsidRPr="009B7F38" w:rsidRDefault="00AF69E8" w:rsidP="00C9102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  <w:p w14:paraId="0923A6DC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802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48.56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11683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20.90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54A4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E222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25.06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01EC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6B731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A153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D4C7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AF69E8" w:rsidRPr="000900AB" w14:paraId="39653DBF" w14:textId="77777777" w:rsidTr="00C9102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6C56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ท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5</w:t>
            </w:r>
            <w: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>.1</w:t>
            </w:r>
          </w:p>
          <w:p w14:paraId="0FDBF39D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D95BF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40.94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66D57" w14:textId="77777777" w:rsidR="00AF69E8" w:rsidRPr="009B7F38" w:rsidRDefault="00AF69E8" w:rsidP="00C9102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  <w:p w14:paraId="579DA235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B1FB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42.09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CC526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26.84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09E9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9B7F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9B7F38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9B7F3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17F3" w14:textId="77777777" w:rsidR="00AF69E8" w:rsidRPr="009B7F38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7F38">
              <w:rPr>
                <w:rFonts w:ascii="TH SarabunPSK" w:hAnsi="TH SarabunPSK" w:cs="TH SarabunPSK"/>
                <w:sz w:val="32"/>
                <w:szCs w:val="32"/>
              </w:rPr>
              <w:t>31.37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2C2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B6022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C227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C4F26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7BFE9329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06096BC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จัดกลุ่มมาตรฐาน  /  ตัวชี้วัด โดยแบ่งเป็น 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กลุ่ม  </w:t>
      </w:r>
    </w:p>
    <w:p w14:paraId="44839A77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และมีส่วนเบี่ยงเบนมาตรฐานน้อยกว่า </w:t>
      </w:r>
    </w:p>
    <w:p w14:paraId="07C99DED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5CBC46A4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(H2)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และมีส่วนเบี่ยงเบนมาตรฐานมากกว่า </w:t>
      </w:r>
    </w:p>
    <w:p w14:paraId="3DEEEE99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ระดับประเทศ </w:t>
      </w:r>
    </w:p>
    <w:p w14:paraId="12444870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และมีส่วนเบี่ยงเบนมาตรฐานน้อยกว่า </w:t>
      </w:r>
    </w:p>
    <w:p w14:paraId="609BB6E5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50C45099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(L2)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และมีส่วนเบี่ยงเบนมาตรฐานมากกว่า </w:t>
      </w:r>
    </w:p>
    <w:p w14:paraId="1654DC85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</w:t>
      </w:r>
    </w:p>
    <w:p w14:paraId="509C931D" w14:textId="77777777" w:rsidR="00AF69E8" w:rsidRDefault="00AF69E8" w:rsidP="00AF69E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1C48D3D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C6B1E80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ตารางสรุปผลการวิเคราะห์มาตรฐานการเรียนรู้</w:t>
      </w:r>
    </w:p>
    <w:p w14:paraId="047DD6F7" w14:textId="77777777" w:rsidR="00AF69E8" w:rsidRPr="000900AB" w:rsidRDefault="00AF69E8" w:rsidP="00AF69E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11"/>
        <w:tblW w:w="5000" w:type="pct"/>
        <w:tblInd w:w="0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AF69E8" w:rsidRPr="000900AB" w14:paraId="4F8A1C09" w14:textId="77777777" w:rsidTr="00C91024"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6AAC79A0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กลุ่มประเมิน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75C2DC4B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</w:tr>
      <w:tr w:rsidR="00AF69E8" w:rsidRPr="000900AB" w14:paraId="13AECE8E" w14:textId="77777777" w:rsidTr="00C91024"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699A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F4BD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 2.1</w:t>
            </w:r>
          </w:p>
        </w:tc>
      </w:tr>
      <w:tr w:rsidR="00AF69E8" w:rsidRPr="000900AB" w14:paraId="040A93D7" w14:textId="77777777" w:rsidTr="00C91024"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E1EC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E763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AF69E8" w:rsidRPr="000900AB" w14:paraId="40640EC4" w14:textId="77777777" w:rsidTr="00C91024"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64E89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B6C9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 1.1 , ท 3.1 , ท 4.1 , ท 5.1</w:t>
            </w:r>
          </w:p>
        </w:tc>
      </w:tr>
      <w:tr w:rsidR="00AF69E8" w:rsidRPr="000900AB" w14:paraId="0D1FB800" w14:textId="77777777" w:rsidTr="00C91024"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558F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L2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3F6B" w14:textId="77777777" w:rsidR="00AF69E8" w:rsidRPr="000900AB" w:rsidRDefault="00AF69E8" w:rsidP="00C9102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14E2A075" w14:textId="77777777" w:rsidR="00AF69E8" w:rsidRPr="000900AB" w:rsidRDefault="00AF69E8" w:rsidP="00AF69E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รายละเอียดของกลุ่มประเมิน </w:t>
      </w:r>
    </w:p>
    <w:p w14:paraId="553274C8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การจัดการเรียนการสอนในมาตรฐานนี้อยู่ในระดับดี </w:t>
      </w:r>
    </w:p>
    <w:p w14:paraId="0BB6F30D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H2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</w:t>
      </w:r>
    </w:p>
    <w:p w14:paraId="0496FDC3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ในกลุ่มอ่อนเพื่อให้ค่าส่วนเบี่ยงเบนมาตรฐานนี้อยู่ในระดับพอใช้แต่ต้องพัฒนา </w:t>
      </w:r>
    </w:p>
    <w:p w14:paraId="2F91D29F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การจัดการเรียนการสอนในมาตรฐานนี้อยู่ในระดับปรับปรุงต้องพัฒนากระบวนการ 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p w14:paraId="0849DAC2" w14:textId="77777777" w:rsidR="00AF69E8" w:rsidRPr="000900AB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L2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1459F269" w14:textId="77777777" w:rsidR="00AF69E8" w:rsidRPr="004E0189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จากตารางสรุปผลการวิเคราะห์มาตรฐานการเรียนรู้ สามารถสรุปได้ว่า มาตรฐานการเรียนรู้ในรายวิชาภาษาไทยของศูนย์เครือข่ายคุณภาพการศึกษาบางสะพานน้อย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E0189">
        <w:rPr>
          <w:rFonts w:ascii="TH SarabunPSK" w:eastAsia="Calibri" w:hAnsi="TH SarabunPSK" w:cs="TH SarabunPSK"/>
          <w:sz w:val="32"/>
          <w:szCs w:val="32"/>
          <w:cs/>
        </w:rPr>
        <w:t xml:space="preserve">อยู่ในกลุ่ม </w:t>
      </w:r>
      <w:r w:rsidRPr="004E0189">
        <w:rPr>
          <w:rFonts w:ascii="TH SarabunPSK" w:eastAsia="Calibri" w:hAnsi="TH SarabunPSK" w:cs="TH SarabunPSK"/>
          <w:sz w:val="32"/>
          <w:szCs w:val="32"/>
        </w:rPr>
        <w:t xml:space="preserve">H1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ระดับดี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ได้แก่มาตรฐาน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ท 2.1  และอยู่ในกลุ่ม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L1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ระดับปรับปรุง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ได้แก่มาตรฐาน  </w:t>
      </w:r>
      <w:r w:rsidRPr="009B7F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 1.1 </w:t>
      </w:r>
      <w:r w:rsidRPr="009B7F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B7F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 3.1 </w:t>
      </w:r>
      <w:r w:rsidRPr="009B7F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B7F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 4.1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9B7F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B7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ท 5.1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E0189">
        <w:rPr>
          <w:rFonts w:ascii="TH SarabunPSK" w:eastAsia="Calibri" w:hAnsi="TH SarabunPSK" w:cs="TH SarabunPSK"/>
          <w:sz w:val="32"/>
          <w:szCs w:val="32"/>
          <w:cs/>
        </w:rPr>
        <w:t>ซึ่งต้องพัฒนานักเรียน ในกลุ่มอ่อนเพื่อให้ค่าส่วนเบี่ยงเบนมาตรฐานนี้อยู่ในระดับพอใช้แต่ต้องพัฒนา</w:t>
      </w:r>
    </w:p>
    <w:p w14:paraId="59B566E2" w14:textId="77777777" w:rsidR="00AF69E8" w:rsidRPr="004E0189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38C38C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5FB2845C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5E8CA798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55065AD1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6FD6F3A4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244DD41D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58CF27FD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1E3DEB61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87BB33E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C98248B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03BECC3B" w14:textId="77777777" w:rsidR="00AF69E8" w:rsidRDefault="00AF69E8" w:rsidP="00AF69E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348F7BDD" w14:textId="77777777" w:rsidR="00AF69E8" w:rsidRDefault="00AF69E8" w:rsidP="008C092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  <w:sectPr w:rsidR="00AF69E8" w:rsidSect="00C6713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bookmarkEnd w:id="1"/>
    <w:p w14:paraId="109CC7FE" w14:textId="071902ED" w:rsidR="00FE6807" w:rsidRPr="000900AB" w:rsidRDefault="00F3478A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28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91E1E9" wp14:editId="0B29C4F6">
                <wp:simplePos x="0" y="0"/>
                <wp:positionH relativeFrom="column">
                  <wp:posOffset>8645236</wp:posOffset>
                </wp:positionH>
                <wp:positionV relativeFrom="paragraph">
                  <wp:posOffset>-498764</wp:posOffset>
                </wp:positionV>
                <wp:extent cx="450273" cy="436419"/>
                <wp:effectExtent l="0" t="0" r="26035" b="20955"/>
                <wp:wrapNone/>
                <wp:docPr id="1130563675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436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0CD14" id="สี่เหลี่ยมผืนผ้า 20" o:spid="_x0000_s1026" style="position:absolute;margin-left:680.75pt;margin-top:-39.25pt;width:35.45pt;height:34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" fillcolor="white [3212]" strokecolor="white [3212]" strokeweight="1pt"/>
            </w:pict>
          </mc:Fallback>
        </mc:AlternateContent>
      </w:r>
      <w:r w:rsidR="00FE6807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ระดับชั้นประถมศึกษาปีที่ 6</w:t>
      </w:r>
    </w:p>
    <w:p w14:paraId="69B115F1" w14:textId="64BAA6E1" w:rsidR="00FE6807" w:rsidRPr="000900AB" w:rsidRDefault="00FE6807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รายวิชาคณิตศาสตร์</w:t>
      </w:r>
    </w:p>
    <w:p w14:paraId="49A3A102" w14:textId="77777777" w:rsidR="00FE6807" w:rsidRPr="000900AB" w:rsidRDefault="00FE6807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36AEF787" w14:textId="737CD2D9" w:rsidR="001D2BCC" w:rsidRDefault="00FE6807" w:rsidP="001D2BCC">
      <w:pPr>
        <w:pStyle w:val="a6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ตารางที่ </w:t>
      </w:r>
      <w:r w:rsidR="00BF386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4 ผลการทดสอบระดับชาติขั้นพื้นฐาน กลุ่มสาระการเรียนรู้คณิตศาสตร์ ชั้นประถมศึกษาปีที่ 6 ปีการศึกษา </w:t>
      </w:r>
      <w:r w:rsidR="001E6CE7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ของโรงเรียนในระดับศูนย์เครือข่ายคุณภาพการศึกษาบางสะพานน้อย </w:t>
      </w:r>
      <w:r w:rsidR="003D7D2D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สำนักงานเขตพื้นที่การศึกษาประถมศึกษาประจวบคีรีขันธ์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1</w:t>
      </w:r>
    </w:p>
    <w:p w14:paraId="53FA9FE8" w14:textId="77777777" w:rsidR="00245525" w:rsidRPr="000900AB" w:rsidRDefault="00245525" w:rsidP="001D2BCC">
      <w:pPr>
        <w:pStyle w:val="a6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tbl>
      <w:tblPr>
        <w:tblStyle w:val="a5"/>
        <w:tblW w:w="5588" w:type="pct"/>
        <w:jc w:val="center"/>
        <w:tblLayout w:type="fixed"/>
        <w:tblLook w:val="04A0" w:firstRow="1" w:lastRow="0" w:firstColumn="1" w:lastColumn="0" w:noHBand="0" w:noVBand="1"/>
      </w:tblPr>
      <w:tblGrid>
        <w:gridCol w:w="1697"/>
        <w:gridCol w:w="991"/>
        <w:gridCol w:w="854"/>
        <w:gridCol w:w="985"/>
        <w:gridCol w:w="1001"/>
        <w:gridCol w:w="1029"/>
        <w:gridCol w:w="1001"/>
        <w:gridCol w:w="9"/>
        <w:gridCol w:w="1004"/>
        <w:gridCol w:w="929"/>
        <w:gridCol w:w="932"/>
        <w:gridCol w:w="970"/>
        <w:gridCol w:w="6"/>
        <w:gridCol w:w="1091"/>
        <w:gridCol w:w="860"/>
        <w:gridCol w:w="6"/>
        <w:gridCol w:w="1057"/>
        <w:gridCol w:w="1166"/>
      </w:tblGrid>
      <w:tr w:rsidR="00245525" w:rsidRPr="003D4D3F" w14:paraId="5C5E321E" w14:textId="77777777" w:rsidTr="003D4D3F">
        <w:trPr>
          <w:jc w:val="center"/>
        </w:trPr>
        <w:tc>
          <w:tcPr>
            <w:tcW w:w="544" w:type="pct"/>
            <w:vMerge w:val="restart"/>
            <w:shd w:val="clear" w:color="auto" w:fill="B4C6E7" w:themeFill="accent1" w:themeFillTint="66"/>
            <w:vAlign w:val="center"/>
          </w:tcPr>
          <w:p w14:paraId="7DFEAE87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92" w:type="pct"/>
            <w:gridSpan w:val="2"/>
            <w:shd w:val="clear" w:color="auto" w:fill="B4C6E7" w:themeFill="accent1" w:themeFillTint="66"/>
            <w:vAlign w:val="center"/>
          </w:tcPr>
          <w:p w14:paraId="2E7A7AC3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637" w:type="pct"/>
            <w:gridSpan w:val="2"/>
            <w:shd w:val="clear" w:color="auto" w:fill="B4C6E7" w:themeFill="accent1" w:themeFillTint="66"/>
            <w:vAlign w:val="center"/>
          </w:tcPr>
          <w:p w14:paraId="2BC45F49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651" w:type="pct"/>
            <w:gridSpan w:val="2"/>
            <w:shd w:val="clear" w:color="auto" w:fill="B4C6E7" w:themeFill="accent1" w:themeFillTint="66"/>
          </w:tcPr>
          <w:p w14:paraId="27884232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โรงเรียนบ้านปากคลอง (ราษฎร์อุปกรณ์)</w:t>
            </w:r>
          </w:p>
        </w:tc>
        <w:tc>
          <w:tcPr>
            <w:tcW w:w="623" w:type="pct"/>
            <w:gridSpan w:val="3"/>
            <w:shd w:val="clear" w:color="auto" w:fill="B4C6E7" w:themeFill="accent1" w:themeFillTint="66"/>
            <w:vAlign w:val="center"/>
          </w:tcPr>
          <w:p w14:paraId="3160475D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โรงเรียนวัดดอนตะเคียน</w:t>
            </w:r>
          </w:p>
        </w:tc>
        <w:tc>
          <w:tcPr>
            <w:tcW w:w="612" w:type="pct"/>
            <w:gridSpan w:val="3"/>
            <w:shd w:val="clear" w:color="auto" w:fill="B4C6E7" w:themeFill="accent1" w:themeFillTint="66"/>
            <w:vAlign w:val="center"/>
          </w:tcPr>
          <w:p w14:paraId="559E9466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โรงเรียนบ้านทุ่งไทร</w:t>
            </w:r>
          </w:p>
        </w:tc>
        <w:tc>
          <w:tcPr>
            <w:tcW w:w="628" w:type="pct"/>
            <w:gridSpan w:val="3"/>
            <w:shd w:val="clear" w:color="auto" w:fill="B4C6E7" w:themeFill="accent1" w:themeFillTint="66"/>
            <w:vAlign w:val="center"/>
          </w:tcPr>
          <w:p w14:paraId="3FAFF02F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713" w:type="pct"/>
            <w:gridSpan w:val="2"/>
            <w:shd w:val="clear" w:color="auto" w:fill="B4C6E7" w:themeFill="accent1" w:themeFillTint="66"/>
            <w:vAlign w:val="center"/>
          </w:tcPr>
          <w:p w14:paraId="5B9E20D3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ระดับประเทศ</w:t>
            </w:r>
          </w:p>
        </w:tc>
      </w:tr>
      <w:tr w:rsidR="003D4D3F" w:rsidRPr="003D4D3F" w14:paraId="372403EF" w14:textId="77777777" w:rsidTr="003D4D3F">
        <w:trPr>
          <w:jc w:val="center"/>
        </w:trPr>
        <w:tc>
          <w:tcPr>
            <w:tcW w:w="544" w:type="pct"/>
            <w:vMerge/>
            <w:shd w:val="clear" w:color="auto" w:fill="B4C6E7" w:themeFill="accent1" w:themeFillTint="66"/>
          </w:tcPr>
          <w:p w14:paraId="24B57F38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8" w:type="pct"/>
            <w:shd w:val="clear" w:color="auto" w:fill="B4C6E7" w:themeFill="accent1" w:themeFillTint="66"/>
          </w:tcPr>
          <w:p w14:paraId="61DE4469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4" w:type="pct"/>
            <w:shd w:val="clear" w:color="auto" w:fill="B4C6E7" w:themeFill="accent1" w:themeFillTint="66"/>
          </w:tcPr>
          <w:p w14:paraId="26F34B69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16" w:type="pct"/>
            <w:shd w:val="clear" w:color="auto" w:fill="B4C6E7" w:themeFill="accent1" w:themeFillTint="66"/>
          </w:tcPr>
          <w:p w14:paraId="5EA0B7C3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1" w:type="pct"/>
            <w:shd w:val="clear" w:color="auto" w:fill="B4C6E7" w:themeFill="accent1" w:themeFillTint="66"/>
          </w:tcPr>
          <w:p w14:paraId="56B68BA8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30" w:type="pct"/>
            <w:shd w:val="clear" w:color="auto" w:fill="B4C6E7" w:themeFill="accent1" w:themeFillTint="66"/>
          </w:tcPr>
          <w:p w14:paraId="34188160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4" w:type="pct"/>
            <w:gridSpan w:val="2"/>
            <w:shd w:val="clear" w:color="auto" w:fill="B4C6E7" w:themeFill="accent1" w:themeFillTint="66"/>
          </w:tcPr>
          <w:p w14:paraId="2B281572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22" w:type="pct"/>
            <w:shd w:val="clear" w:color="auto" w:fill="B4C6E7" w:themeFill="accent1" w:themeFillTint="66"/>
          </w:tcPr>
          <w:p w14:paraId="3BCB7A86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98" w:type="pct"/>
            <w:shd w:val="clear" w:color="auto" w:fill="B4C6E7" w:themeFill="accent1" w:themeFillTint="66"/>
          </w:tcPr>
          <w:p w14:paraId="082844CB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299" w:type="pct"/>
            <w:shd w:val="clear" w:color="auto" w:fill="B4C6E7" w:themeFill="accent1" w:themeFillTint="66"/>
          </w:tcPr>
          <w:p w14:paraId="0BE3D89F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1" w:type="pct"/>
            <w:shd w:val="clear" w:color="auto" w:fill="B4C6E7" w:themeFill="accent1" w:themeFillTint="66"/>
          </w:tcPr>
          <w:p w14:paraId="3EF9FA11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52" w:type="pct"/>
            <w:gridSpan w:val="2"/>
            <w:shd w:val="clear" w:color="auto" w:fill="B4C6E7" w:themeFill="accent1" w:themeFillTint="66"/>
          </w:tcPr>
          <w:p w14:paraId="16FB41C2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6" w:type="pct"/>
            <w:shd w:val="clear" w:color="auto" w:fill="B4C6E7" w:themeFill="accent1" w:themeFillTint="66"/>
          </w:tcPr>
          <w:p w14:paraId="40167250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82C41CD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4E52E0A" w14:textId="77777777" w:rsidR="00245525" w:rsidRPr="003D4D3F" w:rsidRDefault="00245525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DC6383" w:rsidRPr="003D4D3F" w14:paraId="737BD540" w14:textId="77777777" w:rsidTr="005150CC">
        <w:trPr>
          <w:jc w:val="center"/>
        </w:trPr>
        <w:tc>
          <w:tcPr>
            <w:tcW w:w="544" w:type="pct"/>
          </w:tcPr>
          <w:p w14:paraId="7BB7BA8B" w14:textId="10597026" w:rsidR="003D4D3F" w:rsidRPr="003D4D3F" w:rsidRDefault="003D4D3F" w:rsidP="003D4D3F">
            <w:pPr>
              <w:pStyle w:val="a6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527C54B7" w14:textId="257EA32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27.21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06CAD1D1" w14:textId="2892A929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21.27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2DDFF088" w14:textId="07A7555F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32.30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031B4E54" w14:textId="7A73B926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16.15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4998937A" w14:textId="30D86EF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24.56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7D5E9A8B" w14:textId="419AED5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19.49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315BB491" w14:textId="44FED029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31.43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262AF213" w14:textId="7274C359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23.63</w:t>
            </w:r>
          </w:p>
        </w:tc>
        <w:tc>
          <w:tcPr>
            <w:tcW w:w="299" w:type="pct"/>
            <w:shd w:val="clear" w:color="auto" w:fill="92D050"/>
          </w:tcPr>
          <w:p w14:paraId="58957CBF" w14:textId="62F8EF1C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39.82</w:t>
            </w:r>
          </w:p>
        </w:tc>
        <w:tc>
          <w:tcPr>
            <w:tcW w:w="311" w:type="pct"/>
            <w:shd w:val="clear" w:color="auto" w:fill="FFFFFF" w:themeFill="background1"/>
          </w:tcPr>
          <w:p w14:paraId="79DF8DEA" w14:textId="75F80BBF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21.96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105444BE" w14:textId="41B9B3E0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31.06</w:t>
            </w:r>
          </w:p>
        </w:tc>
        <w:tc>
          <w:tcPr>
            <w:tcW w:w="276" w:type="pct"/>
            <w:shd w:val="clear" w:color="auto" w:fill="FFFFFF" w:themeFill="background1"/>
          </w:tcPr>
          <w:p w14:paraId="0BDDF4E2" w14:textId="6F3B99ED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20.50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D083CFE" w14:textId="63470CC2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26.67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8D3A3" w14:textId="115E914C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20.67</w:t>
            </w:r>
          </w:p>
        </w:tc>
      </w:tr>
      <w:tr w:rsidR="005150CC" w:rsidRPr="003D4D3F" w14:paraId="0D091737" w14:textId="77777777" w:rsidTr="005150CC">
        <w:trPr>
          <w:trHeight w:val="385"/>
          <w:jc w:val="center"/>
        </w:trPr>
        <w:tc>
          <w:tcPr>
            <w:tcW w:w="544" w:type="pct"/>
          </w:tcPr>
          <w:p w14:paraId="70B0EB90" w14:textId="18824A48" w:rsidR="003D4D3F" w:rsidRPr="003D4D3F" w:rsidRDefault="003D4D3F" w:rsidP="003D4D3F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4E49E222" w14:textId="10671782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82.35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0374FEB5" w14:textId="76671CAC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38.12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3A5C1CC0" w14:textId="27D926B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7AC7D806" w14:textId="1DBBE44B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5FB75C0F" w14:textId="3BDCA070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85.71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18538B49" w14:textId="221AB594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34.99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58132F35" w14:textId="0303424B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7306ED3A" w14:textId="3AAF87BB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48.99</w:t>
            </w:r>
          </w:p>
        </w:tc>
        <w:tc>
          <w:tcPr>
            <w:tcW w:w="299" w:type="pct"/>
            <w:shd w:val="clear" w:color="auto" w:fill="92D050"/>
          </w:tcPr>
          <w:p w14:paraId="6BC7B644" w14:textId="4063FA7C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77.78</w:t>
            </w:r>
          </w:p>
        </w:tc>
        <w:tc>
          <w:tcPr>
            <w:tcW w:w="311" w:type="pct"/>
            <w:shd w:val="clear" w:color="auto" w:fill="FFFFFF" w:themeFill="background1"/>
          </w:tcPr>
          <w:p w14:paraId="67A833A1" w14:textId="33F3B04D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41.57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3AD19B1A" w14:textId="0C3663E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57.17</w:t>
            </w:r>
          </w:p>
        </w:tc>
        <w:tc>
          <w:tcPr>
            <w:tcW w:w="276" w:type="pct"/>
            <w:shd w:val="clear" w:color="auto" w:fill="FFFFFF" w:themeFill="background1"/>
          </w:tcPr>
          <w:p w14:paraId="163818B4" w14:textId="5C8D140E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32.73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186638" w14:textId="2A1D9C4E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59.41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627FF" w14:textId="364E2905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49.11</w:t>
            </w:r>
          </w:p>
        </w:tc>
      </w:tr>
      <w:tr w:rsidR="005150CC" w:rsidRPr="003D4D3F" w14:paraId="429FBE21" w14:textId="77777777" w:rsidTr="005150CC">
        <w:trPr>
          <w:jc w:val="center"/>
        </w:trPr>
        <w:tc>
          <w:tcPr>
            <w:tcW w:w="544" w:type="pct"/>
          </w:tcPr>
          <w:p w14:paraId="30CC5317" w14:textId="151550EC" w:rsidR="003D4D3F" w:rsidRPr="003D4D3F" w:rsidRDefault="003D4D3F" w:rsidP="003D4D3F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299C5ABB" w14:textId="0C331B2E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27.13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6E51910F" w14:textId="338A567A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15.06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4A36DBD4" w14:textId="501C50DA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9.81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359C417D" w14:textId="5D59A8B2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9.81</w:t>
            </w:r>
          </w:p>
        </w:tc>
        <w:tc>
          <w:tcPr>
            <w:tcW w:w="330" w:type="pct"/>
            <w:shd w:val="clear" w:color="auto" w:fill="92D050"/>
          </w:tcPr>
          <w:p w14:paraId="46891A59" w14:textId="300B5F3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35.18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14C49C2E" w14:textId="6FD91FF1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21.49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55A84E00" w14:textId="46E17795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34.01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34C5462B" w14:textId="04AF5801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11.25</w:t>
            </w:r>
          </w:p>
        </w:tc>
        <w:tc>
          <w:tcPr>
            <w:tcW w:w="299" w:type="pct"/>
            <w:shd w:val="clear" w:color="auto" w:fill="92D050"/>
          </w:tcPr>
          <w:p w14:paraId="0F21B63E" w14:textId="35BB9987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41.64</w:t>
            </w:r>
          </w:p>
        </w:tc>
        <w:tc>
          <w:tcPr>
            <w:tcW w:w="311" w:type="pct"/>
            <w:shd w:val="clear" w:color="auto" w:fill="FFFFFF" w:themeFill="background1"/>
          </w:tcPr>
          <w:p w14:paraId="1B591B1A" w14:textId="1A3ECCBC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23.99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44717F39" w14:textId="1DA3725B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29.55</w:t>
            </w:r>
          </w:p>
        </w:tc>
        <w:tc>
          <w:tcPr>
            <w:tcW w:w="276" w:type="pct"/>
            <w:shd w:val="clear" w:color="auto" w:fill="FFFFFF" w:themeFill="background1"/>
          </w:tcPr>
          <w:p w14:paraId="512A922F" w14:textId="2B4739C6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16.32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937052A" w14:textId="4254BFDE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29.28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CE1244" w14:textId="1CC0D6EB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23.05</w:t>
            </w:r>
          </w:p>
        </w:tc>
      </w:tr>
      <w:tr w:rsidR="005150CC" w:rsidRPr="003D4D3F" w14:paraId="44D5059D" w14:textId="77777777" w:rsidTr="005150CC">
        <w:trPr>
          <w:jc w:val="center"/>
        </w:trPr>
        <w:tc>
          <w:tcPr>
            <w:tcW w:w="544" w:type="pct"/>
          </w:tcPr>
          <w:p w14:paraId="054DC28C" w14:textId="18E55A65" w:rsidR="003D4D3F" w:rsidRPr="003D4D3F" w:rsidRDefault="003D4D3F" w:rsidP="003D4D3F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132D1E13" w14:textId="04889C92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17.65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44E76EA2" w14:textId="4A6504E6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38.12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7D8C0B5F" w14:textId="19DCE75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009D4981" w14:textId="5817F177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2D19956F" w14:textId="36103494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7.14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49868650" w14:textId="0F6C69C5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25.75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48DB78E0" w14:textId="6FA5A19A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6.67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26B90863" w14:textId="338C501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24.94</w:t>
            </w:r>
          </w:p>
        </w:tc>
        <w:tc>
          <w:tcPr>
            <w:tcW w:w="299" w:type="pct"/>
            <w:shd w:val="clear" w:color="auto" w:fill="92D050"/>
          </w:tcPr>
          <w:p w14:paraId="23837DBB" w14:textId="7AAA703A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44.44</w:t>
            </w:r>
          </w:p>
        </w:tc>
        <w:tc>
          <w:tcPr>
            <w:tcW w:w="311" w:type="pct"/>
            <w:shd w:val="clear" w:color="auto" w:fill="FFFFFF" w:themeFill="background1"/>
          </w:tcPr>
          <w:p w14:paraId="067B3884" w14:textId="02662B9E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49.69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4033E1AA" w14:textId="2266D3F1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35.18</w:t>
            </w:r>
          </w:p>
        </w:tc>
        <w:tc>
          <w:tcPr>
            <w:tcW w:w="276" w:type="pct"/>
            <w:shd w:val="clear" w:color="auto" w:fill="FFFFFF" w:themeFill="background1"/>
          </w:tcPr>
          <w:p w14:paraId="21651C10" w14:textId="66802EDA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27.70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EF25B78" w14:textId="4BAF8163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24.13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BD345" w14:textId="0D783B85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42.78</w:t>
            </w:r>
          </w:p>
        </w:tc>
      </w:tr>
      <w:tr w:rsidR="005150CC" w:rsidRPr="003D4D3F" w14:paraId="49F5F16B" w14:textId="77777777" w:rsidTr="005150CC">
        <w:trPr>
          <w:jc w:val="center"/>
        </w:trPr>
        <w:tc>
          <w:tcPr>
            <w:tcW w:w="544" w:type="pct"/>
          </w:tcPr>
          <w:p w14:paraId="3B452224" w14:textId="1C1AA40E" w:rsidR="003D4D3F" w:rsidRPr="003D4D3F" w:rsidRDefault="003D4D3F" w:rsidP="003D4D3F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3D4D3F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663B8B34" w14:textId="618763BC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22.40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155838B6" w14:textId="4C3697DA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30.51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74846A64" w14:textId="02795363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16F27B16" w14:textId="5573AC41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6F68BF19" w14:textId="61C9B7B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2078268F" w14:textId="16647A75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31.17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3C6BF4D2" w14:textId="612DE1C2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13.94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149BF0F6" w14:textId="548B2DA1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23.13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3D77CA96" w14:textId="0CFD30D1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27.52</w:t>
            </w:r>
          </w:p>
        </w:tc>
        <w:tc>
          <w:tcPr>
            <w:tcW w:w="311" w:type="pct"/>
            <w:shd w:val="clear" w:color="auto" w:fill="FFFFFF" w:themeFill="background1"/>
          </w:tcPr>
          <w:p w14:paraId="37A39F54" w14:textId="6FF31FE7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34.11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1B243442" w14:textId="5DDD97F2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18.49</w:t>
            </w:r>
          </w:p>
        </w:tc>
        <w:tc>
          <w:tcPr>
            <w:tcW w:w="276" w:type="pct"/>
            <w:shd w:val="clear" w:color="auto" w:fill="FFFFFF" w:themeFill="background1"/>
          </w:tcPr>
          <w:p w14:paraId="56F57A2D" w14:textId="5E925DCD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23.78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25D0503" w14:textId="731A4A03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24.53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616CF" w14:textId="6B22E606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33.56</w:t>
            </w:r>
          </w:p>
        </w:tc>
      </w:tr>
      <w:tr w:rsidR="003D4D3F" w:rsidRPr="003D4D3F" w14:paraId="79EE52D4" w14:textId="77777777" w:rsidTr="005150CC">
        <w:trPr>
          <w:jc w:val="center"/>
        </w:trPr>
        <w:tc>
          <w:tcPr>
            <w:tcW w:w="544" w:type="pct"/>
            <w:vAlign w:val="center"/>
          </w:tcPr>
          <w:p w14:paraId="7B3B7720" w14:textId="77777777" w:rsidR="003D4D3F" w:rsidRPr="003D4D3F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</w:p>
        </w:tc>
        <w:tc>
          <w:tcPr>
            <w:tcW w:w="318" w:type="pct"/>
            <w:shd w:val="clear" w:color="auto" w:fill="92D050"/>
          </w:tcPr>
          <w:p w14:paraId="3355FDFD" w14:textId="622D1E26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35.35</w:t>
            </w:r>
          </w:p>
        </w:tc>
        <w:tc>
          <w:tcPr>
            <w:tcW w:w="274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04FD9407" w14:textId="77EA76F6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28.62</w:t>
            </w:r>
          </w:p>
        </w:tc>
        <w:tc>
          <w:tcPr>
            <w:tcW w:w="316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0F247E1A" w14:textId="78E2AF6E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28.42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66FB5" w14:textId="2B70F6BD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5.19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FF83870" w14:textId="27B67A2B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36.23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9F7AE" w14:textId="1E797E5E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26.58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DBFA3A2" w14:textId="62A41497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25.21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53406" w14:textId="4BB6CFC7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26.39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8D9B088" w14:textId="3F4DE6DA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46.24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62FE5" w14:textId="2A9DFFB4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34.26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F78198A" w14:textId="191AFF20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34.29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78A98F" w14:textId="30255DEF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sz w:val="32"/>
                <w:szCs w:val="32"/>
              </w:rPr>
              <w:t>24.21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90DCF68" w14:textId="3A338528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431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32.80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A9762" w14:textId="65881F07" w:rsidR="003D4D3F" w:rsidRPr="0094312B" w:rsidRDefault="003D4D3F" w:rsidP="003D4D3F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431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33.83</w:t>
            </w:r>
          </w:p>
        </w:tc>
      </w:tr>
    </w:tbl>
    <w:p w14:paraId="058A26EF" w14:textId="77777777" w:rsidR="008D5F25" w:rsidRPr="00981B69" w:rsidRDefault="008D5F25" w:rsidP="008D5F25">
      <w:pPr>
        <w:pStyle w:val="a6"/>
        <w:jc w:val="thaiDistribute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p w14:paraId="4FDFA680" w14:textId="27FE1147" w:rsidR="001D2BCC" w:rsidRPr="00245525" w:rsidRDefault="008D5F25" w:rsidP="00981B69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p w14:paraId="520368D8" w14:textId="16B1BC88" w:rsidR="001D2BCC" w:rsidRPr="000900AB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sectPr w:rsidR="001D2BCC" w:rsidRPr="000900AB" w:rsidSect="00C6713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6937C3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="00BF3868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6937C3">
        <w:rPr>
          <w:rFonts w:ascii="TH SarabunPSK" w:eastAsia="Calibri" w:hAnsi="TH SarabunPSK" w:cs="TH SarabunPSK"/>
          <w:sz w:val="32"/>
          <w:szCs w:val="32"/>
          <w:cs/>
        </w:rPr>
        <w:t xml:space="preserve">4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 </w:t>
      </w:r>
      <w:r w:rsidRPr="006937C3">
        <w:rPr>
          <w:rFonts w:ascii="TH SarabunPSK" w:eastAsia="Calibri" w:hAnsi="TH SarabunPSK" w:cs="TH SarabunPSK" w:hint="cs"/>
          <w:sz w:val="32"/>
          <w:szCs w:val="32"/>
          <w:cs/>
        </w:rPr>
        <w:t xml:space="preserve">1 </w:t>
      </w:r>
      <w:r w:rsidRPr="006937C3">
        <w:rPr>
          <w:rFonts w:ascii="TH SarabunPSK" w:eastAsia="Calibri" w:hAnsi="TH SarabunPSK" w:cs="TH SarabunPSK"/>
          <w:sz w:val="32"/>
          <w:szCs w:val="32"/>
          <w:cs/>
        </w:rPr>
        <w:t>พบว่า ค่าเฉลี่ยในมาตรฐานตัวชี้วัดในรายวิชาคณิตศาสตร์มีค่าเฉลี่ยสูงกว่าระดับประเทศ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จำนวน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1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</w:rPr>
        <w:t xml:space="preserve"> 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มาตรฐานการเรียนรู้ คือ มาตรฐานที่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ค 2.2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</w:rPr>
        <w:t xml:space="preserve">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และมี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มาตรฐานที่ </w:t>
      </w:r>
      <w:r w:rsidRPr="006937C3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ค 1.1 , ค1.2 ,ค 2.1 และ ค 3.1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</w:rPr>
        <w:t xml:space="preserve"> </w:t>
      </w:r>
      <w:r w:rsidRPr="006937C3">
        <w:rPr>
          <w:rFonts w:ascii="TH SarabunPSK" w:eastAsia="Calibri" w:hAnsi="TH SarabunPSK" w:cs="TH SarabunPSK"/>
          <w:spacing w:val="-8"/>
          <w:sz w:val="32"/>
          <w:szCs w:val="32"/>
          <w:cs/>
        </w:rPr>
        <w:t>มีคะแนนเฉลี่ยน้อยกว่าระดับประเทศ</w:t>
      </w:r>
      <w:r w:rsidRPr="006937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37C3">
        <w:rPr>
          <w:rFonts w:ascii="TH SarabunPSK" w:eastAsia="Calibri" w:hAnsi="TH SarabunPSK" w:cs="TH SarabunPSK"/>
          <w:sz w:val="32"/>
          <w:szCs w:val="32"/>
          <w:cs/>
        </w:rPr>
        <w:t>จึงควรเร่งพัฒนา และส่งเสริมให้มีผลสัมฤทธิ์ที่สูงขึ้น</w:t>
      </w:r>
    </w:p>
    <w:p w14:paraId="67DA1955" w14:textId="77777777" w:rsidR="001D2BCC" w:rsidRPr="000900AB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ตารางแสดงการเปรียบเทียบผลการประเมินเป็นรายมาตรฐานโดยพิจารณาจากคะแนน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และส่วนเบี่ยงเบนมาตรฐานระดับศูนย์เครือข่ายคุณภาพการศึกษากับระดับประเทศ โดยระบุผล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การเปรียบเทียบดังนี้ หากคะแนนเฉลี่ยระดับศูนย์เครือข่ายคุณภาพการศึกษามากกว่าระดับประเทศทำเครื่องหมาย √ ลง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แต่ถ้าผลการในระดับศูนย์เครือข่ายคุณภาพการศึกษาน้อยกว่าระดับประเทศให้ทำเครื่อง √ ลง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ใน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350ABD2D" w14:textId="1B73D1DB" w:rsidR="001D2BCC" w:rsidRPr="000900AB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นั้นนำผลการเปรียบเทียบที่ได้จากคะแนนเฉลี่ยและส่วนเบี่ยงเบนมาตรฐานมาสรุปเพื่อจัดกลุ่มคุณภาพของมาตรฐานจำนวน 4 กลุ่ม คือ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 ปีการศึกษา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1E6CE7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กลุ่มสาระการเรียนรู้คณิตศาสตร์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ชั้นประถมศึกษาปีที่ 6 ของโรงเรียนในศูนย์เครือข่ายคุณภาพการศึกษาบางสะพานน้อย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สำนักงานเขตพื้นที่การศึกษาประถมศึกษา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ประจวบคีรีขันธ์ เขต 1 ดังนี้</w:t>
      </w:r>
    </w:p>
    <w:p w14:paraId="78084561" w14:textId="77777777" w:rsidR="001D2BCC" w:rsidRPr="000900AB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918"/>
        <w:gridCol w:w="681"/>
        <w:gridCol w:w="961"/>
        <w:gridCol w:w="902"/>
        <w:gridCol w:w="932"/>
        <w:gridCol w:w="1040"/>
        <w:gridCol w:w="556"/>
        <w:gridCol w:w="556"/>
        <w:gridCol w:w="550"/>
        <w:gridCol w:w="507"/>
      </w:tblGrid>
      <w:tr w:rsidR="001D2BCC" w:rsidRPr="000900AB" w14:paraId="56BD3B7F" w14:textId="77777777" w:rsidTr="00F4338D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05A98DD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EA75596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คะแนนค่าเฉลี่ย</w:t>
            </w:r>
          </w:p>
        </w:tc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48B4CB5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F0AA733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กลุ่มการประเมิน</w:t>
            </w:r>
          </w:p>
        </w:tc>
      </w:tr>
      <w:tr w:rsidR="001D2BCC" w:rsidRPr="000900AB" w14:paraId="73210CD5" w14:textId="77777777" w:rsidTr="00F4338D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4A06D99" w14:textId="77777777" w:rsidR="001D2BCC" w:rsidRPr="000900AB" w:rsidRDefault="001D2BCC" w:rsidP="00B40D2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9996718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14B565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E7FCDF0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80C5FC2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10"/>
                <w:sz w:val="32"/>
                <w:szCs w:val="32"/>
              </w:rPr>
            </w:pPr>
            <w:r w:rsidRPr="00837E21">
              <w:rPr>
                <w:rFonts w:ascii="TH SarabunPSK" w:hAnsi="TH SarabunPSK" w:cs="TH SarabunPSK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C25AC9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421AB89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ABE6A6F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605D8A1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95443B8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0B6E2A1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L2</w:t>
            </w:r>
          </w:p>
        </w:tc>
      </w:tr>
      <w:tr w:rsidR="00790692" w:rsidRPr="000900AB" w14:paraId="45E8BFB9" w14:textId="77777777" w:rsidTr="00A36FA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6391E" w14:textId="56FC10D0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ค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1.1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A29E9" w14:textId="40D88CAA" w:rsidR="00790692" w:rsidRPr="000D1443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D1443">
              <w:rPr>
                <w:rFonts w:ascii="TH SarabunPSK" w:hAnsi="TH SarabunPSK" w:cs="TH SarabunPSK"/>
                <w:sz w:val="32"/>
                <w:szCs w:val="32"/>
              </w:rPr>
              <w:t>31.06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0692" w14:textId="7777777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47BC6628" w14:textId="057CD09B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7F489" w14:textId="574474CD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26.67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E3BE" w14:textId="3D581951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20.50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9BDCC" w14:textId="7777777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29C7" w14:textId="6EA01A1F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20.67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69BFE" w14:textId="2AD31664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B6445" w14:textId="7262272B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294CB" w14:textId="322BE46B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EE9D" w14:textId="2502210B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90692" w:rsidRPr="000900AB" w14:paraId="2A9F9CB0" w14:textId="77777777" w:rsidTr="00A36FA1">
        <w:trPr>
          <w:trHeight w:val="75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E903" w14:textId="48817BD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ค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1.2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D289" w14:textId="4E992E19" w:rsidR="00790692" w:rsidRPr="000D1443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D1443">
              <w:rPr>
                <w:rFonts w:ascii="TH SarabunPSK" w:hAnsi="TH SarabunPSK" w:cs="TH SarabunPSK"/>
                <w:sz w:val="32"/>
                <w:szCs w:val="32"/>
              </w:rPr>
              <w:t>57.17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CF052" w14:textId="7777777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2DBBE68E" w14:textId="64FC3A13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A04B" w14:textId="7841D0FC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59.41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1465" w14:textId="77CFFE55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32.73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D348B" w14:textId="7777777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87C5" w14:textId="0F1705A2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49.11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67127" w14:textId="4901248D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F9DD0" w14:textId="049627D8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61AB0" w14:textId="3AEAE8E3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C1F4" w14:textId="34C0530E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90692" w:rsidRPr="000900AB" w14:paraId="14B268B6" w14:textId="77777777" w:rsidTr="00A36FA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C6C2" w14:textId="0D464650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ค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2.1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CA81" w14:textId="658A54D7" w:rsidR="00790692" w:rsidRPr="000D1443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D1443">
              <w:rPr>
                <w:rFonts w:ascii="TH SarabunPSK" w:hAnsi="TH SarabunPSK" w:cs="TH SarabunPSK"/>
                <w:sz w:val="32"/>
                <w:szCs w:val="32"/>
              </w:rPr>
              <w:t>29.55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7DF5" w14:textId="7777777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24C27C9E" w14:textId="586B0E4C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8C45" w14:textId="0FFB3EB3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29.28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908DC" w14:textId="015CEEC8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16.32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B8F1" w14:textId="7777777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มาก 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4A0EF" w14:textId="013FE0C3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23.05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ED12E" w14:textId="7D65042C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BD92E" w14:textId="5B34DF92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7A323" w14:textId="244655A5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A3F13" w14:textId="5CBCE3ED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90692" w:rsidRPr="000900AB" w14:paraId="0B5B3B2D" w14:textId="77777777" w:rsidTr="00A36FA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D96C" w14:textId="79445B48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ค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2.2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CCCC3" w14:textId="06E59B31" w:rsidR="00790692" w:rsidRPr="000D1443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D1443">
              <w:rPr>
                <w:rFonts w:ascii="TH SarabunPSK" w:hAnsi="TH SarabunPSK" w:cs="TH SarabunPSK"/>
                <w:sz w:val="32"/>
                <w:szCs w:val="32"/>
              </w:rPr>
              <w:t>35.18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84E73" w14:textId="7777777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37866420" w14:textId="77777777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BEB01" w14:textId="34A102EA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24.13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54DC" w14:textId="65411159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27.70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B7169" w14:textId="52B5DBDA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มาก 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9BCB" w14:textId="0A9E4234" w:rsidR="00790692" w:rsidRPr="00A36FA1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42.78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77BA2" w14:textId="4A0B71A5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DB3C" w14:textId="6FD54CC8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D3722" w14:textId="5659ABCD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8DEE1" w14:textId="0A808AB9" w:rsidR="00790692" w:rsidRPr="000900AB" w:rsidRDefault="00790692" w:rsidP="0079069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0D1443" w:rsidRPr="000900AB" w14:paraId="336B5866" w14:textId="77777777" w:rsidTr="00A36FA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9F43B" w14:textId="5AA5875E" w:rsidR="000D1443" w:rsidRPr="000900AB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 xml:space="preserve"> ค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3.1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B4ED5" w14:textId="317F6D89" w:rsidR="000D1443" w:rsidRPr="000D1443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D1443">
              <w:rPr>
                <w:rFonts w:ascii="TH SarabunPSK" w:hAnsi="TH SarabunPSK" w:cs="TH SarabunPSK"/>
                <w:sz w:val="32"/>
                <w:szCs w:val="32"/>
              </w:rPr>
              <w:t>18.49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BFB3A" w14:textId="77777777" w:rsidR="000D1443" w:rsidRPr="000900AB" w:rsidRDefault="000D1443" w:rsidP="000D144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73D19C3C" w14:textId="77777777" w:rsidR="000D1443" w:rsidRPr="000900AB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A487" w14:textId="1FF99317" w:rsidR="000D1443" w:rsidRPr="00A36FA1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24.53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BD43" w14:textId="0C4360FF" w:rsidR="000D1443" w:rsidRPr="00A36FA1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23.78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9498" w14:textId="77777777" w:rsidR="000D1443" w:rsidRPr="000900AB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8295" w14:textId="745E828E" w:rsidR="000D1443" w:rsidRPr="00A36FA1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6FA1">
              <w:rPr>
                <w:rFonts w:ascii="TH SarabunPSK" w:hAnsi="TH SarabunPSK" w:cs="TH SarabunPSK"/>
                <w:sz w:val="32"/>
                <w:szCs w:val="32"/>
              </w:rPr>
              <w:t>33.56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34F3E" w14:textId="77777777" w:rsidR="000D1443" w:rsidRPr="000900AB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3D171" w14:textId="77777777" w:rsidR="000D1443" w:rsidRPr="000900AB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C6AD" w14:textId="77777777" w:rsidR="000D1443" w:rsidRPr="000900AB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A088" w14:textId="77777777" w:rsidR="000D1443" w:rsidRPr="000900AB" w:rsidRDefault="000D1443" w:rsidP="000D14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382B1679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809FC7E" w14:textId="79545940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จัดกลุ่มมาตรฐาน  /  ตัวชี้วัด โดยแบ่งเป็น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กลุ่ม  </w:t>
      </w:r>
    </w:p>
    <w:p w14:paraId="62285420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และมีส่วนเบี่ยงเบนมาตรฐานน้อยกว่า </w:t>
      </w:r>
    </w:p>
    <w:p w14:paraId="40302E1C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1365C3E3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(H2)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และมีส่วนเบี่ยงเบนมาตรฐานมากกว่า </w:t>
      </w:r>
    </w:p>
    <w:p w14:paraId="42189B87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ระดับประเทศ </w:t>
      </w:r>
    </w:p>
    <w:p w14:paraId="45136F7F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และมีส่วนเบี่ยงเบนมาตรฐานน้อยกว่า </w:t>
      </w:r>
    </w:p>
    <w:p w14:paraId="15A932BB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170BF060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(L2)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และมีส่วนเบี่ยงเบนมาตรฐานมากกว่า </w:t>
      </w:r>
    </w:p>
    <w:p w14:paraId="40114E71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</w:t>
      </w:r>
    </w:p>
    <w:p w14:paraId="72FB2E66" w14:textId="77777777" w:rsidR="001D2BCC" w:rsidRDefault="001D2BCC" w:rsidP="001D2BCC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84E83DB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725339A" w14:textId="77777777" w:rsidR="001D2BCC" w:rsidRPr="000900AB" w:rsidRDefault="001D2BCC" w:rsidP="001D2BCC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ตารางสรุปผลการวิเคราะห์</w:t>
      </w: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มาตรฐานการเรียนรู้</w:t>
      </w:r>
    </w:p>
    <w:p w14:paraId="29395E3C" w14:textId="77777777" w:rsidR="001D2BCC" w:rsidRPr="000900AB" w:rsidRDefault="001D2BCC" w:rsidP="001D2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1D2BCC" w:rsidRPr="000900AB" w14:paraId="547A3E7E" w14:textId="77777777" w:rsidTr="00F433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18E0DB9F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กลุ่มประเมิน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556229B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</w:tr>
      <w:tr w:rsidR="001D2BCC" w:rsidRPr="000900AB" w14:paraId="0259D176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4BBA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0441" w14:textId="1D7B19DD" w:rsidR="001D2BCC" w:rsidRPr="000900AB" w:rsidRDefault="00790692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 1.1    ค1.2    ค2.1   ค 3.1</w:t>
            </w:r>
          </w:p>
        </w:tc>
      </w:tr>
      <w:tr w:rsidR="001D2BCC" w:rsidRPr="000900AB" w14:paraId="2635E238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556EA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1E95" w14:textId="788502D1" w:rsidR="001D2BCC" w:rsidRPr="000900AB" w:rsidRDefault="00790692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1D2BCC" w:rsidRPr="000900AB" w14:paraId="5C4D58E1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438A2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AB30" w14:textId="250085FA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 3.1</w:t>
            </w:r>
          </w:p>
        </w:tc>
      </w:tr>
      <w:tr w:rsidR="001D2BCC" w:rsidRPr="000900AB" w14:paraId="0AECCF00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A71A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517C" w14:textId="77777777" w:rsidR="001D2BCC" w:rsidRPr="000900AB" w:rsidRDefault="001D2BCC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39CDFB62" w14:textId="77777777" w:rsidR="001D2BCC" w:rsidRPr="000900AB" w:rsidRDefault="001D2BCC" w:rsidP="001D2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E31A3E9" w14:textId="77777777" w:rsidR="001D2BCC" w:rsidRPr="001D2BCC" w:rsidRDefault="001D2BCC" w:rsidP="001D2BC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D2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รายละเอียดของกลุ่มประเมิน </w:t>
      </w:r>
    </w:p>
    <w:p w14:paraId="4169FC28" w14:textId="77777777" w:rsidR="001D2BCC" w:rsidRPr="001D2BCC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D2B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กลุ่ม  </w:t>
      </w:r>
      <w:r w:rsidRPr="001D2BCC">
        <w:rPr>
          <w:rFonts w:ascii="TH SarabunPSK" w:eastAsia="Calibri" w:hAnsi="TH SarabunPSK" w:cs="TH SarabunPSK"/>
          <w:sz w:val="32"/>
          <w:szCs w:val="32"/>
        </w:rPr>
        <w:t>H1</w:t>
      </w:r>
      <w:r w:rsidRPr="001D2BCC">
        <w:rPr>
          <w:rFonts w:ascii="TH SarabunPSK" w:eastAsia="Calibri" w:hAnsi="TH SarabunPSK" w:cs="TH SarabunPSK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การจัดการเรียนการสอนในมาตรฐานนี้อยู่ในระดับดี </w:t>
      </w:r>
    </w:p>
    <w:p w14:paraId="19FB748F" w14:textId="77777777" w:rsidR="001D2BCC" w:rsidRPr="001D2BCC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D2B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กลุ่ม  </w:t>
      </w:r>
      <w:r w:rsidRPr="001D2BCC">
        <w:rPr>
          <w:rFonts w:ascii="TH SarabunPSK" w:eastAsia="Calibri" w:hAnsi="TH SarabunPSK" w:cs="TH SarabunPSK"/>
          <w:sz w:val="32"/>
          <w:szCs w:val="32"/>
        </w:rPr>
        <w:t>H2</w:t>
      </w:r>
      <w:r w:rsidRPr="001D2BCC">
        <w:rPr>
          <w:rFonts w:ascii="TH SarabunPSK" w:eastAsia="Calibri" w:hAnsi="TH SarabunPSK" w:cs="TH SarabunPSK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</w:t>
      </w:r>
    </w:p>
    <w:p w14:paraId="5EB3463F" w14:textId="77777777" w:rsidR="001D2BCC" w:rsidRPr="001D2BCC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D2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D2B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ในกลุ่มอ่อนเพื่อให้ค่าส่วนเบี่ยงเบนมาตรฐานนี้อยู่ในระดับพอใช้แต่ต้องพัฒนา </w:t>
      </w:r>
    </w:p>
    <w:p w14:paraId="1E9AD6D9" w14:textId="77777777" w:rsidR="001D2BCC" w:rsidRPr="001D2BCC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D2B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กลุ่ม  </w:t>
      </w:r>
      <w:r w:rsidRPr="001D2BCC">
        <w:rPr>
          <w:rFonts w:ascii="TH SarabunPSK" w:eastAsia="Calibri" w:hAnsi="TH SarabunPSK" w:cs="TH SarabunPSK"/>
          <w:sz w:val="32"/>
          <w:szCs w:val="32"/>
        </w:rPr>
        <w:t>L1</w:t>
      </w:r>
      <w:r w:rsidRPr="001D2BCC">
        <w:rPr>
          <w:rFonts w:ascii="TH SarabunPSK" w:eastAsia="Calibri" w:hAnsi="TH SarabunPSK" w:cs="TH SarabunPSK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การจัดการเรียนการสอนในมาตรฐานนี้อยู่ในระดับปรับปรุงต้องพัฒนากระบวนการ 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p w14:paraId="35311541" w14:textId="77777777" w:rsidR="001D2BCC" w:rsidRPr="001D2BCC" w:rsidRDefault="001D2BCC" w:rsidP="001D2B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D2B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กลุ่ม  </w:t>
      </w:r>
      <w:r w:rsidRPr="001D2BCC">
        <w:rPr>
          <w:rFonts w:ascii="TH SarabunPSK" w:eastAsia="Calibri" w:hAnsi="TH SarabunPSK" w:cs="TH SarabunPSK"/>
          <w:sz w:val="32"/>
          <w:szCs w:val="32"/>
        </w:rPr>
        <w:t xml:space="preserve">L2  </w:t>
      </w:r>
      <w:r w:rsidRPr="001D2BCC">
        <w:rPr>
          <w:rFonts w:ascii="TH SarabunPSK" w:eastAsia="Calibri" w:hAnsi="TH SarabunPSK" w:cs="TH SarabunPSK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14BCDC3E" w14:textId="7732D811" w:rsidR="00707F65" w:rsidRPr="001D2BCC" w:rsidRDefault="001D2BCC" w:rsidP="001D2B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707F65" w:rsidRPr="001D2BCC" w:rsidSect="00707F65">
          <w:headerReference w:type="default" r:id="rId17"/>
          <w:pgSz w:w="11906" w:h="16838"/>
          <w:pgMar w:top="1440" w:right="1440" w:bottom="1440" w:left="1440" w:header="708" w:footer="708" w:gutter="0"/>
          <w:cols w:space="720"/>
        </w:sectPr>
      </w:pPr>
      <w:r w:rsidRPr="001D2BCC">
        <w:rPr>
          <w:rFonts w:ascii="TH SarabunPSK" w:eastAsia="Calibri" w:hAnsi="TH SarabunPSK" w:cs="TH SarabunPSK"/>
          <w:spacing w:val="-10"/>
          <w:sz w:val="32"/>
          <w:szCs w:val="32"/>
          <w:cs/>
        </w:rPr>
        <w:tab/>
        <w:t>จากตารางสรุปผลการวิเคราะห์ สามารถสรุปได้ว่ามาตรฐานการเรียนรู้ในรายวิชาคณิตศาสตร์</w:t>
      </w:r>
      <w:r w:rsidRPr="001D2BCC">
        <w:rPr>
          <w:rFonts w:ascii="TH SarabunPSK" w:eastAsia="Calibri" w:hAnsi="TH SarabunPSK" w:cs="TH SarabunPSK"/>
          <w:spacing w:val="-10"/>
          <w:sz w:val="32"/>
          <w:szCs w:val="32"/>
          <w:cs/>
        </w:rPr>
        <w:br/>
        <w:t>ของศูนย์เครือข่ายคุณภาพการศึกษาบางสะพานน้อย</w:t>
      </w:r>
      <w:r w:rsidRPr="001D2BCC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1 </w:t>
      </w:r>
      <w:r w:rsidR="00103913" w:rsidRPr="004E0189">
        <w:rPr>
          <w:rFonts w:ascii="TH SarabunPSK" w:eastAsia="Calibri" w:hAnsi="TH SarabunPSK" w:cs="TH SarabunPSK"/>
          <w:sz w:val="32"/>
          <w:szCs w:val="32"/>
          <w:cs/>
        </w:rPr>
        <w:t xml:space="preserve">อยู่ในกลุ่ม </w:t>
      </w:r>
      <w:r w:rsidR="00103913" w:rsidRPr="004E0189">
        <w:rPr>
          <w:rFonts w:ascii="TH SarabunPSK" w:eastAsia="Calibri" w:hAnsi="TH SarabunPSK" w:cs="TH SarabunPSK"/>
          <w:sz w:val="32"/>
          <w:szCs w:val="32"/>
        </w:rPr>
        <w:t xml:space="preserve">H1 </w:t>
      </w:r>
      <w:r w:rsidR="00103913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ระดับดี </w:t>
      </w:r>
      <w:r w:rsidR="00103913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ได้แก่มาตรฐาน</w:t>
      </w:r>
      <w:r w:rsidR="00103913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</w:t>
      </w:r>
      <w:r w:rsidR="001039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 1.1 , ค1.2 ,    ค</w:t>
      </w:r>
      <w:r w:rsidR="00F96A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39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2.1 และ ค 3.1 </w:t>
      </w:r>
      <w:r w:rsidRPr="001D2BCC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อยู่ในกลุ่ม </w:t>
      </w:r>
      <w:r w:rsidR="007A6246">
        <w:rPr>
          <w:rFonts w:ascii="TH SarabunPSK" w:eastAsia="Calibri" w:hAnsi="TH SarabunPSK" w:cs="TH SarabunPSK"/>
          <w:spacing w:val="-10"/>
          <w:sz w:val="32"/>
          <w:szCs w:val="32"/>
        </w:rPr>
        <w:t>L</w:t>
      </w:r>
      <w:r w:rsidRPr="001D2BCC">
        <w:rPr>
          <w:rFonts w:ascii="TH SarabunPSK" w:eastAsia="Calibri" w:hAnsi="TH SarabunPSK" w:cs="TH SarabunPSK"/>
          <w:spacing w:val="-10"/>
          <w:sz w:val="32"/>
          <w:szCs w:val="32"/>
        </w:rPr>
        <w:t xml:space="preserve">1 </w:t>
      </w:r>
      <w:r w:rsidR="007A6246" w:rsidRPr="001D2BCC">
        <w:rPr>
          <w:rFonts w:ascii="TH SarabunPSK" w:eastAsia="Calibri" w:hAnsi="TH SarabunPSK" w:cs="TH SarabunPSK"/>
          <w:sz w:val="32"/>
          <w:szCs w:val="32"/>
          <w:cs/>
        </w:rPr>
        <w:t>ระดับปรับปรุง</w:t>
      </w:r>
      <w:r w:rsidR="00D174C4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ได้แก่ มาตรฐาน </w:t>
      </w:r>
      <w:r w:rsidR="00D174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 </w:t>
      </w:r>
      <w:r w:rsidR="001039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D174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.1 </w:t>
      </w:r>
      <w:r w:rsidR="007A6246" w:rsidRPr="001D2BCC">
        <w:rPr>
          <w:rFonts w:ascii="TH SarabunPSK" w:eastAsia="Calibri" w:hAnsi="TH SarabunPSK" w:cs="TH SarabunPSK"/>
          <w:sz w:val="32"/>
          <w:szCs w:val="32"/>
          <w:cs/>
        </w:rPr>
        <w:t>ต้องพัฒนากระบวนการ เรียนรู้ให้นักเรียนมีผลการประเมินที่สูงขึ้นเพื่อให้มีคะแนนสูงขึ้นเพื่อให้ค่าเฉลี่ยสูงขึ้น</w:t>
      </w:r>
    </w:p>
    <w:p w14:paraId="695B0643" w14:textId="78EC6ECA" w:rsidR="00F05475" w:rsidRPr="000900AB" w:rsidRDefault="002D6A02" w:rsidP="00F05475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28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634015" wp14:editId="277A50FE">
                <wp:simplePos x="0" y="0"/>
                <wp:positionH relativeFrom="column">
                  <wp:posOffset>8652164</wp:posOffset>
                </wp:positionH>
                <wp:positionV relativeFrom="paragraph">
                  <wp:posOffset>-471055</wp:posOffset>
                </wp:positionV>
                <wp:extent cx="263236" cy="318655"/>
                <wp:effectExtent l="0" t="0" r="22860" b="24765"/>
                <wp:wrapNone/>
                <wp:docPr id="157098872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36" cy="318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7C628" id="สี่เหลี่ยมผืนผ้า 21" o:spid="_x0000_s1026" style="position:absolute;margin-left:681.25pt;margin-top:-37.1pt;width:20.75pt;height:25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" fillcolor="white [3212]" strokecolor="white [3212]" strokeweight="1pt"/>
            </w:pict>
          </mc:Fallback>
        </mc:AlternateContent>
      </w:r>
      <w:r w:rsidR="00F05475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ระดับชั้นประถมศึกษาปีที่ 6</w:t>
      </w:r>
    </w:p>
    <w:p w14:paraId="640C1912" w14:textId="77777777" w:rsidR="00F05475" w:rsidRPr="000900AB" w:rsidRDefault="00F05475" w:rsidP="00F05475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รายวิชาภาษาอังกฤษ</w:t>
      </w:r>
    </w:p>
    <w:p w14:paraId="3F2AB47C" w14:textId="77777777" w:rsidR="00F05475" w:rsidRPr="000900AB" w:rsidRDefault="00F05475" w:rsidP="00F05475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6F7BBD6C" w14:textId="3B9A5DE3" w:rsidR="008346F1" w:rsidRPr="00F05475" w:rsidRDefault="00F05475" w:rsidP="00F05475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="00BF3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 ผลการทดสอบระดับชาติขั้นพื้นฐานตามมาตรฐานการเรียนรู้ กลุ่มสาระการเรียนรู้ภาษาอังกฤษ ชั้นประถมศึกษาปีที่ 6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ของโรงเรียนในระดับศูนย์เครือข่ายคุณภาพการศึกษาบางสะพานน้อย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772C1A1A" w14:textId="77777777" w:rsidR="00F96A4E" w:rsidRPr="000900AB" w:rsidRDefault="00F96A4E" w:rsidP="00F96A4E">
      <w:pPr>
        <w:pStyle w:val="a6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tbl>
      <w:tblPr>
        <w:tblStyle w:val="a5"/>
        <w:tblW w:w="5588" w:type="pct"/>
        <w:jc w:val="center"/>
        <w:tblLayout w:type="fixed"/>
        <w:tblLook w:val="04A0" w:firstRow="1" w:lastRow="0" w:firstColumn="1" w:lastColumn="0" w:noHBand="0" w:noVBand="1"/>
      </w:tblPr>
      <w:tblGrid>
        <w:gridCol w:w="1697"/>
        <w:gridCol w:w="991"/>
        <w:gridCol w:w="854"/>
        <w:gridCol w:w="985"/>
        <w:gridCol w:w="1001"/>
        <w:gridCol w:w="1029"/>
        <w:gridCol w:w="1001"/>
        <w:gridCol w:w="9"/>
        <w:gridCol w:w="1004"/>
        <w:gridCol w:w="929"/>
        <w:gridCol w:w="932"/>
        <w:gridCol w:w="970"/>
        <w:gridCol w:w="6"/>
        <w:gridCol w:w="1091"/>
        <w:gridCol w:w="860"/>
        <w:gridCol w:w="6"/>
        <w:gridCol w:w="1057"/>
        <w:gridCol w:w="1166"/>
      </w:tblGrid>
      <w:tr w:rsidR="00F96A4E" w:rsidRPr="003D4D3F" w14:paraId="46CF0220" w14:textId="77777777" w:rsidTr="00256A95">
        <w:trPr>
          <w:jc w:val="center"/>
        </w:trPr>
        <w:tc>
          <w:tcPr>
            <w:tcW w:w="544" w:type="pct"/>
            <w:vMerge w:val="restart"/>
            <w:shd w:val="clear" w:color="auto" w:fill="B4C6E7" w:themeFill="accent1" w:themeFillTint="66"/>
            <w:vAlign w:val="center"/>
          </w:tcPr>
          <w:p w14:paraId="71F257DF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92" w:type="pct"/>
            <w:gridSpan w:val="2"/>
            <w:shd w:val="clear" w:color="auto" w:fill="B4C6E7" w:themeFill="accent1" w:themeFillTint="66"/>
            <w:vAlign w:val="center"/>
          </w:tcPr>
          <w:p w14:paraId="7921ECBC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637" w:type="pct"/>
            <w:gridSpan w:val="2"/>
            <w:shd w:val="clear" w:color="auto" w:fill="B4C6E7" w:themeFill="accent1" w:themeFillTint="66"/>
            <w:vAlign w:val="center"/>
          </w:tcPr>
          <w:p w14:paraId="2583E9B3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651" w:type="pct"/>
            <w:gridSpan w:val="2"/>
            <w:shd w:val="clear" w:color="auto" w:fill="B4C6E7" w:themeFill="accent1" w:themeFillTint="66"/>
          </w:tcPr>
          <w:p w14:paraId="50A9462D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โรงเรียนบ้านปากคลอง (ราษฎร์อุปกรณ์)</w:t>
            </w:r>
          </w:p>
        </w:tc>
        <w:tc>
          <w:tcPr>
            <w:tcW w:w="623" w:type="pct"/>
            <w:gridSpan w:val="3"/>
            <w:shd w:val="clear" w:color="auto" w:fill="B4C6E7" w:themeFill="accent1" w:themeFillTint="66"/>
            <w:vAlign w:val="center"/>
          </w:tcPr>
          <w:p w14:paraId="08F61780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โรงเรียนวัดดอนตะเคียน</w:t>
            </w:r>
          </w:p>
        </w:tc>
        <w:tc>
          <w:tcPr>
            <w:tcW w:w="612" w:type="pct"/>
            <w:gridSpan w:val="3"/>
            <w:shd w:val="clear" w:color="auto" w:fill="B4C6E7" w:themeFill="accent1" w:themeFillTint="66"/>
            <w:vAlign w:val="center"/>
          </w:tcPr>
          <w:p w14:paraId="63F0333C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โรงเรียนบ้านทุ่งไทร</w:t>
            </w:r>
          </w:p>
        </w:tc>
        <w:tc>
          <w:tcPr>
            <w:tcW w:w="628" w:type="pct"/>
            <w:gridSpan w:val="3"/>
            <w:shd w:val="clear" w:color="auto" w:fill="B4C6E7" w:themeFill="accent1" w:themeFillTint="66"/>
            <w:vAlign w:val="center"/>
          </w:tcPr>
          <w:p w14:paraId="10EA654F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713" w:type="pct"/>
            <w:gridSpan w:val="2"/>
            <w:shd w:val="clear" w:color="auto" w:fill="B4C6E7" w:themeFill="accent1" w:themeFillTint="66"/>
            <w:vAlign w:val="center"/>
          </w:tcPr>
          <w:p w14:paraId="0B3D3961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ระดับประเทศ</w:t>
            </w:r>
          </w:p>
        </w:tc>
      </w:tr>
      <w:tr w:rsidR="00F96A4E" w:rsidRPr="003D4D3F" w14:paraId="14E00C50" w14:textId="77777777" w:rsidTr="00256A95">
        <w:trPr>
          <w:jc w:val="center"/>
        </w:trPr>
        <w:tc>
          <w:tcPr>
            <w:tcW w:w="544" w:type="pct"/>
            <w:vMerge/>
            <w:shd w:val="clear" w:color="auto" w:fill="B4C6E7" w:themeFill="accent1" w:themeFillTint="66"/>
          </w:tcPr>
          <w:p w14:paraId="0E914ED5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8" w:type="pct"/>
            <w:shd w:val="clear" w:color="auto" w:fill="B4C6E7" w:themeFill="accent1" w:themeFillTint="66"/>
          </w:tcPr>
          <w:p w14:paraId="778A069C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4" w:type="pct"/>
            <w:shd w:val="clear" w:color="auto" w:fill="B4C6E7" w:themeFill="accent1" w:themeFillTint="66"/>
          </w:tcPr>
          <w:p w14:paraId="052C8896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16" w:type="pct"/>
            <w:shd w:val="clear" w:color="auto" w:fill="B4C6E7" w:themeFill="accent1" w:themeFillTint="66"/>
          </w:tcPr>
          <w:p w14:paraId="188083FD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1" w:type="pct"/>
            <w:shd w:val="clear" w:color="auto" w:fill="B4C6E7" w:themeFill="accent1" w:themeFillTint="66"/>
          </w:tcPr>
          <w:p w14:paraId="15543BCF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30" w:type="pct"/>
            <w:shd w:val="clear" w:color="auto" w:fill="B4C6E7" w:themeFill="accent1" w:themeFillTint="66"/>
          </w:tcPr>
          <w:p w14:paraId="5B871ED5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4" w:type="pct"/>
            <w:gridSpan w:val="2"/>
            <w:shd w:val="clear" w:color="auto" w:fill="B4C6E7" w:themeFill="accent1" w:themeFillTint="66"/>
          </w:tcPr>
          <w:p w14:paraId="69B6B8C7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22" w:type="pct"/>
            <w:shd w:val="clear" w:color="auto" w:fill="B4C6E7" w:themeFill="accent1" w:themeFillTint="66"/>
          </w:tcPr>
          <w:p w14:paraId="21DB9D9C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98" w:type="pct"/>
            <w:shd w:val="clear" w:color="auto" w:fill="B4C6E7" w:themeFill="accent1" w:themeFillTint="66"/>
          </w:tcPr>
          <w:p w14:paraId="013A320F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299" w:type="pct"/>
            <w:shd w:val="clear" w:color="auto" w:fill="B4C6E7" w:themeFill="accent1" w:themeFillTint="66"/>
          </w:tcPr>
          <w:p w14:paraId="309F0865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1" w:type="pct"/>
            <w:shd w:val="clear" w:color="auto" w:fill="B4C6E7" w:themeFill="accent1" w:themeFillTint="66"/>
          </w:tcPr>
          <w:p w14:paraId="6011E534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52" w:type="pct"/>
            <w:gridSpan w:val="2"/>
            <w:shd w:val="clear" w:color="auto" w:fill="B4C6E7" w:themeFill="accent1" w:themeFillTint="66"/>
          </w:tcPr>
          <w:p w14:paraId="2992F16B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6" w:type="pct"/>
            <w:shd w:val="clear" w:color="auto" w:fill="B4C6E7" w:themeFill="accent1" w:themeFillTint="66"/>
          </w:tcPr>
          <w:p w14:paraId="054458DC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2A11B23C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3EF7820" w14:textId="77777777" w:rsidR="00F96A4E" w:rsidRPr="003D4D3F" w:rsidRDefault="00F96A4E" w:rsidP="00256A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F06EAB" w:rsidRPr="003D4D3F" w14:paraId="346840B9" w14:textId="77777777" w:rsidTr="00F06EAB">
        <w:trPr>
          <w:jc w:val="center"/>
        </w:trPr>
        <w:tc>
          <w:tcPr>
            <w:tcW w:w="544" w:type="pct"/>
          </w:tcPr>
          <w:p w14:paraId="724524BD" w14:textId="5EC0029D" w:rsidR="00F06EAB" w:rsidRPr="00F96A4E" w:rsidRDefault="00F06EAB" w:rsidP="00F06EAB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619F5208" w14:textId="26CAFAB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34.31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381AE1FC" w14:textId="51DB1D51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23.55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7A5C5BA8" w14:textId="63BB4F2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44353770" w14:textId="60939E42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489CA3D2" w14:textId="1AD2A271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3C458ADA" w14:textId="7C25ABF9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22.21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52ECA5AF" w14:textId="4EA1AF55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34.44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5B9D1845" w14:textId="332044E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20.61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34B8E5E9" w14:textId="65ADE682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29.63</w:t>
            </w:r>
          </w:p>
        </w:tc>
        <w:tc>
          <w:tcPr>
            <w:tcW w:w="311" w:type="pct"/>
            <w:shd w:val="clear" w:color="auto" w:fill="FFFFFF" w:themeFill="background1"/>
          </w:tcPr>
          <w:p w14:paraId="3458E321" w14:textId="3FC54067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15.27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510E2767" w14:textId="31F50A5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28.72</w:t>
            </w:r>
          </w:p>
        </w:tc>
        <w:tc>
          <w:tcPr>
            <w:tcW w:w="276" w:type="pct"/>
            <w:shd w:val="clear" w:color="auto" w:fill="FFFFFF" w:themeFill="background1"/>
          </w:tcPr>
          <w:p w14:paraId="270A8006" w14:textId="29F9C9A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19.66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8DE2558" w14:textId="6ECE1CF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35.74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B7F87" w14:textId="6C2DF74D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24.11</w:t>
            </w:r>
          </w:p>
        </w:tc>
      </w:tr>
      <w:tr w:rsidR="00F06EAB" w:rsidRPr="003D4D3F" w14:paraId="53028B1F" w14:textId="77777777" w:rsidTr="00F06EAB">
        <w:trPr>
          <w:trHeight w:val="385"/>
          <w:jc w:val="center"/>
        </w:trPr>
        <w:tc>
          <w:tcPr>
            <w:tcW w:w="544" w:type="pct"/>
          </w:tcPr>
          <w:p w14:paraId="1E87DB84" w14:textId="05B508F3" w:rsidR="00F06EAB" w:rsidRPr="00F96A4E" w:rsidRDefault="00F06EAB" w:rsidP="00F06EAB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5CFD166A" w14:textId="5153AAA9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35.29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7451DAF0" w14:textId="6EBCEFF5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20.47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034921C0" w14:textId="51801D2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27A08045" w14:textId="7EE7E761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5.00</w:t>
            </w:r>
          </w:p>
        </w:tc>
        <w:tc>
          <w:tcPr>
            <w:tcW w:w="330" w:type="pct"/>
            <w:shd w:val="clear" w:color="auto" w:fill="92D050"/>
          </w:tcPr>
          <w:p w14:paraId="53658F6A" w14:textId="3D4CF1FB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37.86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7A3BB6C3" w14:textId="7791E64A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22.73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5FDF4E33" w14:textId="6C416273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23.33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14C7E202" w14:textId="775EAD6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14.45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53361448" w14:textId="15A7B3F1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24.44</w:t>
            </w:r>
          </w:p>
        </w:tc>
        <w:tc>
          <w:tcPr>
            <w:tcW w:w="311" w:type="pct"/>
            <w:shd w:val="clear" w:color="auto" w:fill="FFFFFF" w:themeFill="background1"/>
          </w:tcPr>
          <w:p w14:paraId="5CB4F8C7" w14:textId="0C11FF8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16.41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25B8D657" w14:textId="20997F1F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27.18</w:t>
            </w:r>
          </w:p>
        </w:tc>
        <w:tc>
          <w:tcPr>
            <w:tcW w:w="276" w:type="pct"/>
            <w:shd w:val="clear" w:color="auto" w:fill="FFFFFF" w:themeFill="background1"/>
          </w:tcPr>
          <w:p w14:paraId="3F039E99" w14:textId="6EB96561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15.81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8E82901" w14:textId="1893451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35.74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9C189" w14:textId="23F837E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21.90</w:t>
            </w:r>
          </w:p>
        </w:tc>
      </w:tr>
      <w:tr w:rsidR="00F06EAB" w:rsidRPr="003D4D3F" w14:paraId="59382959" w14:textId="77777777" w:rsidTr="00F06EAB">
        <w:trPr>
          <w:jc w:val="center"/>
        </w:trPr>
        <w:tc>
          <w:tcPr>
            <w:tcW w:w="544" w:type="pct"/>
          </w:tcPr>
          <w:p w14:paraId="23A002C0" w14:textId="6268971E" w:rsidR="00F06EAB" w:rsidRPr="00F96A4E" w:rsidRDefault="00F06EAB" w:rsidP="00F06EAB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4C963519" w14:textId="0BC3EEF6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29.41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397FE682" w14:textId="6D521F1A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23.93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7ABAEEAD" w14:textId="3713048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706360CD" w14:textId="58457E3E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2F857F5A" w14:textId="16811A46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35.71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2F73624F" w14:textId="4C545C0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26.62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788F3687" w14:textId="0EE5BE9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16.67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292BE456" w14:textId="2ACC2D7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12.17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13E3847F" w14:textId="5EA44852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11" w:type="pct"/>
            <w:shd w:val="clear" w:color="auto" w:fill="FFFFFF" w:themeFill="background1"/>
          </w:tcPr>
          <w:p w14:paraId="1A5EBA08" w14:textId="14D9A8BE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11.11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3F1379BB" w14:textId="3BAE9CDB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26.36</w:t>
            </w:r>
          </w:p>
        </w:tc>
        <w:tc>
          <w:tcPr>
            <w:tcW w:w="276" w:type="pct"/>
            <w:shd w:val="clear" w:color="auto" w:fill="FFFFFF" w:themeFill="background1"/>
          </w:tcPr>
          <w:p w14:paraId="6931D6F1" w14:textId="59731B0B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14.77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80FDDDA" w14:textId="679D46D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35.03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EC92A" w14:textId="7C46DE5D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26.08</w:t>
            </w:r>
          </w:p>
        </w:tc>
      </w:tr>
      <w:tr w:rsidR="00F06EAB" w:rsidRPr="003D4D3F" w14:paraId="63D4260A" w14:textId="77777777" w:rsidTr="00F06EAB">
        <w:trPr>
          <w:jc w:val="center"/>
        </w:trPr>
        <w:tc>
          <w:tcPr>
            <w:tcW w:w="544" w:type="pct"/>
          </w:tcPr>
          <w:p w14:paraId="5A97140C" w14:textId="2A05757A" w:rsidR="00F06EAB" w:rsidRPr="00F96A4E" w:rsidRDefault="00F06EAB" w:rsidP="00F06EAB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70E8EC98" w14:textId="16991745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26.47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32C97410" w14:textId="4A4ED4A7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30.28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75765291" w14:textId="70FFA35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574A6CD3" w14:textId="682359B3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5D3DC712" w14:textId="6AE6C342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32.14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260AF760" w14:textId="4D74FCF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30.51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0DC0DEB1" w14:textId="285B3332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10.00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3B2BE459" w14:textId="17859707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20.00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1DE3FF14" w14:textId="12ECA7C5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11" w:type="pct"/>
            <w:shd w:val="clear" w:color="auto" w:fill="FFFFFF" w:themeFill="background1"/>
          </w:tcPr>
          <w:p w14:paraId="4EBD6673" w14:textId="39EC361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53102EDB" w14:textId="34C45A2C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17.06</w:t>
            </w:r>
          </w:p>
        </w:tc>
        <w:tc>
          <w:tcPr>
            <w:tcW w:w="276" w:type="pct"/>
            <w:shd w:val="clear" w:color="auto" w:fill="FFFFFF" w:themeFill="background1"/>
          </w:tcPr>
          <w:p w14:paraId="2EE262AC" w14:textId="2FE168E9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22.82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DF03587" w14:textId="777AF89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23.57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25C1A" w14:textId="1879571A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31.58</w:t>
            </w:r>
          </w:p>
        </w:tc>
      </w:tr>
      <w:tr w:rsidR="00F06EAB" w:rsidRPr="003D4D3F" w14:paraId="24F69560" w14:textId="77777777" w:rsidTr="00F06EAB">
        <w:trPr>
          <w:jc w:val="center"/>
        </w:trPr>
        <w:tc>
          <w:tcPr>
            <w:tcW w:w="544" w:type="pct"/>
          </w:tcPr>
          <w:p w14:paraId="5CC42A3E" w14:textId="6423D88F" w:rsidR="00F06EAB" w:rsidRPr="00F96A4E" w:rsidRDefault="00F06EAB" w:rsidP="00F06EAB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6C9579D7" w14:textId="5D89534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31.62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3D702DD5" w14:textId="1C8873DF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21.27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139B209E" w14:textId="4CBC71BC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37.50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413F17E1" w14:textId="6E7E3C9C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330" w:type="pct"/>
            <w:shd w:val="clear" w:color="auto" w:fill="92D050"/>
          </w:tcPr>
          <w:p w14:paraId="2C83DB58" w14:textId="5257FE7B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32.14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5982992E" w14:textId="31FEDB3D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27.43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023B6E3B" w14:textId="3CDD936D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23.33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3D006BDB" w14:textId="2E532313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23.21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543680A9" w14:textId="65F095BC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22.22</w:t>
            </w:r>
          </w:p>
        </w:tc>
        <w:tc>
          <w:tcPr>
            <w:tcW w:w="311" w:type="pct"/>
            <w:shd w:val="clear" w:color="auto" w:fill="FFFFFF" w:themeFill="background1"/>
          </w:tcPr>
          <w:p w14:paraId="49F2A48B" w14:textId="348047C2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18.43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7C9F3778" w14:textId="6BC410F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29.36</w:t>
            </w:r>
          </w:p>
        </w:tc>
        <w:tc>
          <w:tcPr>
            <w:tcW w:w="276" w:type="pct"/>
            <w:shd w:val="clear" w:color="auto" w:fill="FFFFFF" w:themeFill="background1"/>
          </w:tcPr>
          <w:p w14:paraId="031FE1AC" w14:textId="75828C6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20.57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9212653" w14:textId="30DB36F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29.12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829C1" w14:textId="76526FED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25.60</w:t>
            </w:r>
          </w:p>
        </w:tc>
      </w:tr>
      <w:tr w:rsidR="00F06EAB" w:rsidRPr="003D4D3F" w14:paraId="146B98C4" w14:textId="77777777" w:rsidTr="00F06EAB">
        <w:trPr>
          <w:jc w:val="center"/>
        </w:trPr>
        <w:tc>
          <w:tcPr>
            <w:tcW w:w="544" w:type="pct"/>
          </w:tcPr>
          <w:p w14:paraId="0343AD45" w14:textId="4E37C45C" w:rsidR="00F06EAB" w:rsidRPr="00F96A4E" w:rsidRDefault="00F06EAB" w:rsidP="00F06E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F96A4E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565AF2D4" w14:textId="532BEEE8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274" w:type="pct"/>
            <w:shd w:val="clear" w:color="auto" w:fill="FFFFFF" w:themeFill="background1"/>
            <w:vAlign w:val="center"/>
          </w:tcPr>
          <w:p w14:paraId="7A2282C9" w14:textId="4B628751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22.69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19004CB6" w14:textId="4B71DFAD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14:paraId="3B8BA6FA" w14:textId="027ED476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330" w:type="pct"/>
            <w:shd w:val="clear" w:color="auto" w:fill="92D050"/>
          </w:tcPr>
          <w:p w14:paraId="77919BE2" w14:textId="1657EA17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39.29</w:t>
            </w:r>
          </w:p>
        </w:tc>
        <w:tc>
          <w:tcPr>
            <w:tcW w:w="324" w:type="pct"/>
            <w:gridSpan w:val="2"/>
            <w:shd w:val="clear" w:color="auto" w:fill="FFFFFF" w:themeFill="background1"/>
            <w:vAlign w:val="center"/>
          </w:tcPr>
          <w:p w14:paraId="28162FDA" w14:textId="2F10660A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27.89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763696AF" w14:textId="67DA0AFF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20.00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14:paraId="273FA545" w14:textId="34D5611A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22.73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4FB41EE8" w14:textId="3FC122D3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27.78</w:t>
            </w:r>
          </w:p>
        </w:tc>
        <w:tc>
          <w:tcPr>
            <w:tcW w:w="311" w:type="pct"/>
            <w:shd w:val="clear" w:color="auto" w:fill="FFFFFF" w:themeFill="background1"/>
          </w:tcPr>
          <w:p w14:paraId="4C129820" w14:textId="35FF3DD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29.92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0062E868" w14:textId="5BCAC7EA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24.91</w:t>
            </w:r>
          </w:p>
        </w:tc>
        <w:tc>
          <w:tcPr>
            <w:tcW w:w="276" w:type="pct"/>
            <w:shd w:val="clear" w:color="auto" w:fill="FFFFFF" w:themeFill="background1"/>
          </w:tcPr>
          <w:p w14:paraId="6D7A9D05" w14:textId="2C5162D9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23.15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3E6AE59" w14:textId="781CDFEC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31.53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B52FE" w14:textId="43F9F595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28.36</w:t>
            </w:r>
          </w:p>
        </w:tc>
      </w:tr>
      <w:tr w:rsidR="00F06EAB" w:rsidRPr="003D4D3F" w14:paraId="26805B7D" w14:textId="77777777" w:rsidTr="00F06EAB">
        <w:trPr>
          <w:jc w:val="center"/>
        </w:trPr>
        <w:tc>
          <w:tcPr>
            <w:tcW w:w="544" w:type="pct"/>
            <w:vAlign w:val="center"/>
          </w:tcPr>
          <w:p w14:paraId="22CD498F" w14:textId="77777777" w:rsidR="00F06EAB" w:rsidRPr="003D4D3F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</w:p>
        </w:tc>
        <w:tc>
          <w:tcPr>
            <w:tcW w:w="318" w:type="pct"/>
            <w:shd w:val="clear" w:color="auto" w:fill="F7CAAC" w:themeFill="accent2" w:themeFillTint="66"/>
          </w:tcPr>
          <w:p w14:paraId="388BC9F1" w14:textId="660BA34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30.35</w:t>
            </w:r>
          </w:p>
        </w:tc>
        <w:tc>
          <w:tcPr>
            <w:tcW w:w="274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65CEF7F8" w14:textId="678348E2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23.70</w:t>
            </w:r>
          </w:p>
        </w:tc>
        <w:tc>
          <w:tcPr>
            <w:tcW w:w="316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500BC1A1" w14:textId="328FF67F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16.39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1023D6" w14:textId="57F02B4B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7.78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C3BCD96" w14:textId="33B9CF3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34.29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AF5A5" w14:textId="7A4E3056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26.23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FBE820C" w14:textId="328DCDFB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21.30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FEEA9" w14:textId="0523DE0B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18.86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EC39D3D" w14:textId="4C0A06E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25.68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7410D0" w14:textId="37B729D4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20.75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CB5EBE1" w14:textId="0D64383F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25.60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26FB4B" w14:textId="4949FC6B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sz w:val="32"/>
                <w:szCs w:val="32"/>
              </w:rPr>
              <w:t>19.46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4833CF2" w14:textId="5E5C4D4D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31.79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5DB72" w14:textId="5B567000" w:rsidR="00F06EAB" w:rsidRPr="00F06EAB" w:rsidRDefault="00F06EAB" w:rsidP="00F06EA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E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26.27</w:t>
            </w:r>
          </w:p>
        </w:tc>
      </w:tr>
    </w:tbl>
    <w:p w14:paraId="2542914B" w14:textId="77777777" w:rsidR="00F96A4E" w:rsidRPr="00981B69" w:rsidRDefault="00F96A4E" w:rsidP="00F96A4E">
      <w:pPr>
        <w:pStyle w:val="a6"/>
        <w:jc w:val="thaiDistribute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p w14:paraId="75AF6A33" w14:textId="77777777" w:rsidR="00F05475" w:rsidRDefault="00F05475" w:rsidP="00646199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20A392C7" w14:textId="560F29F9" w:rsidR="00F05475" w:rsidRPr="00F05475" w:rsidRDefault="00F05475" w:rsidP="00F05475">
      <w:pPr>
        <w:pStyle w:val="a6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  <w:sectPr w:rsidR="00F05475" w:rsidRPr="00F05475" w:rsidSect="008346F1">
          <w:headerReference w:type="default" r:id="rId18"/>
          <w:pgSz w:w="16838" w:h="11906" w:orient="landscape"/>
          <w:pgMar w:top="1440" w:right="1440" w:bottom="1440" w:left="1440" w:header="708" w:footer="708" w:gutter="0"/>
          <w:cols w:space="720"/>
          <w:docGrid w:linePitch="299"/>
        </w:sectPr>
      </w:pPr>
      <w:r w:rsidRPr="00750292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BF3868">
        <w:rPr>
          <w:rFonts w:ascii="TH SarabunPSK" w:hAnsi="TH SarabunPSK" w:cs="TH SarabunPSK" w:hint="cs"/>
          <w:sz w:val="32"/>
          <w:szCs w:val="32"/>
          <w:cs/>
        </w:rPr>
        <w:t>1</w:t>
      </w:r>
      <w:r w:rsidRPr="00750292">
        <w:rPr>
          <w:rFonts w:ascii="TH SarabunPSK" w:hAnsi="TH SarabunPSK" w:cs="TH SarabunPSK"/>
          <w:sz w:val="32"/>
          <w:szCs w:val="32"/>
          <w:cs/>
        </w:rPr>
        <w:t xml:space="preserve">5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 </w:t>
      </w:r>
      <w:r w:rsidRPr="00750292">
        <w:rPr>
          <w:rFonts w:ascii="TH SarabunPSK" w:hAnsi="TH SarabunPSK" w:cs="TH SarabunPSK" w:hint="cs"/>
          <w:sz w:val="32"/>
          <w:szCs w:val="32"/>
          <w:cs/>
        </w:rPr>
        <w:t>1</w:t>
      </w:r>
      <w:r w:rsidRPr="00750292">
        <w:rPr>
          <w:rFonts w:ascii="TH SarabunPSK" w:hAnsi="TH SarabunPSK" w:cs="TH SarabunPSK"/>
          <w:sz w:val="32"/>
          <w:szCs w:val="32"/>
          <w:cs/>
        </w:rPr>
        <w:t xml:space="preserve"> พบว่า ค่าเฉลี่ยในมาตรฐานตัวชี้วัดในรายวิชาภาษาอังกฤษ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0292">
        <w:rPr>
          <w:rFonts w:ascii="TH SarabunPSK" w:hAnsi="TH SarabunPSK" w:cs="TH SarabunPSK"/>
          <w:sz w:val="32"/>
          <w:szCs w:val="32"/>
          <w:cs/>
        </w:rPr>
        <w:t>มีค่าเฉลี่ยสูงกว่าระดับประเทศ</w:t>
      </w:r>
      <w:r w:rsidRPr="00750292">
        <w:rPr>
          <w:rFonts w:ascii="TH SarabunPSK" w:hAnsi="TH SarabunPSK" w:cs="TH SarabunPSK"/>
          <w:spacing w:val="-8"/>
          <w:sz w:val="32"/>
          <w:szCs w:val="32"/>
          <w:cs/>
        </w:rPr>
        <w:t xml:space="preserve">จำนวน </w:t>
      </w:r>
      <w:r w:rsidR="00F06EAB">
        <w:rPr>
          <w:rFonts w:ascii="TH SarabunPSK" w:hAnsi="TH SarabunPSK" w:cs="TH SarabunPSK"/>
          <w:spacing w:val="-8"/>
          <w:sz w:val="32"/>
          <w:szCs w:val="32"/>
        </w:rPr>
        <w:t>1</w:t>
      </w:r>
      <w:r w:rsidRPr="0075029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750292">
        <w:rPr>
          <w:rFonts w:ascii="TH SarabunPSK" w:hAnsi="TH SarabunPSK" w:cs="TH SarabunPSK"/>
          <w:spacing w:val="-8"/>
          <w:sz w:val="32"/>
          <w:szCs w:val="32"/>
          <w:cs/>
        </w:rPr>
        <w:t xml:space="preserve">มาตรฐานการเรียนรู้ คือ มาตรฐานที่ ต </w:t>
      </w:r>
      <w:r w:rsidR="00F06EAB">
        <w:rPr>
          <w:rFonts w:ascii="TH SarabunPSK" w:hAnsi="TH SarabunPSK" w:cs="TH SarabunPSK"/>
          <w:spacing w:val="-8"/>
          <w:sz w:val="32"/>
          <w:szCs w:val="32"/>
        </w:rPr>
        <w:t>2.2</w:t>
      </w:r>
      <w:r w:rsidRPr="0075029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</w:t>
      </w:r>
      <w:r w:rsidRPr="00750292">
        <w:rPr>
          <w:rFonts w:ascii="TH SarabunPSK" w:hAnsi="TH SarabunPSK" w:cs="TH SarabunPSK"/>
          <w:spacing w:val="-8"/>
          <w:sz w:val="32"/>
          <w:szCs w:val="32"/>
          <w:cs/>
        </w:rPr>
        <w:t xml:space="preserve">แต่มาตรฐานที่ 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ต 1.1 </w:t>
      </w:r>
      <w:r w:rsidR="00BF3868">
        <w:rPr>
          <w:rFonts w:ascii="TH SarabunPSK" w:hAnsi="TH SarabunPSK" w:cs="TH SarabunPSK" w:hint="cs"/>
          <w:sz w:val="32"/>
          <w:szCs w:val="32"/>
          <w:cs/>
        </w:rPr>
        <w:t>,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 ต</w:t>
      </w:r>
      <w:r w:rsidR="00F06E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="00BF3868">
        <w:rPr>
          <w:rFonts w:ascii="TH SarabunPSK" w:hAnsi="TH SarabunPSK" w:cs="TH SarabunPSK" w:hint="cs"/>
          <w:sz w:val="32"/>
          <w:szCs w:val="32"/>
          <w:cs/>
        </w:rPr>
        <w:t>,</w:t>
      </w:r>
      <w:r w:rsidRPr="007502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6EAB">
        <w:rPr>
          <w:rFonts w:ascii="TH SarabunPSK" w:hAnsi="TH SarabunPSK" w:cs="TH SarabunPSK" w:hint="cs"/>
          <w:sz w:val="32"/>
          <w:szCs w:val="32"/>
          <w:cs/>
        </w:rPr>
        <w:t>ต 1.3</w:t>
      </w:r>
      <w:r w:rsidR="00BF3868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="00F06EAB">
        <w:rPr>
          <w:rFonts w:ascii="TH SarabunPSK" w:hAnsi="TH SarabunPSK" w:cs="TH SarabunPSK" w:hint="cs"/>
          <w:sz w:val="32"/>
          <w:szCs w:val="32"/>
          <w:cs/>
        </w:rPr>
        <w:t xml:space="preserve"> ต 2.1 และ</w:t>
      </w:r>
      <w:r w:rsidR="00240A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0292">
        <w:rPr>
          <w:rFonts w:ascii="TH SarabunPSK" w:hAnsi="TH SarabunPSK" w:cs="TH SarabunPSK" w:hint="cs"/>
          <w:sz w:val="32"/>
          <w:szCs w:val="32"/>
          <w:cs/>
        </w:rPr>
        <w:t>ต 4.1</w:t>
      </w:r>
      <w:r w:rsidRPr="0075029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750292">
        <w:rPr>
          <w:rFonts w:ascii="TH SarabunPSK" w:hAnsi="TH SarabunPSK" w:cs="TH SarabunPSK"/>
          <w:spacing w:val="-8"/>
          <w:sz w:val="32"/>
          <w:szCs w:val="32"/>
          <w:cs/>
        </w:rPr>
        <w:t xml:space="preserve"> มีคะแนนค่าเฉลี่ยรวมน้อยกว่าระดับประเทศ</w:t>
      </w:r>
      <w:r w:rsidRPr="00750292">
        <w:rPr>
          <w:rFonts w:ascii="TH SarabunPSK" w:hAnsi="TH SarabunPSK" w:cs="TH SarabunPSK"/>
          <w:sz w:val="32"/>
          <w:szCs w:val="32"/>
        </w:rPr>
        <w:t xml:space="preserve"> </w:t>
      </w:r>
      <w:r w:rsidRPr="00750292">
        <w:rPr>
          <w:rFonts w:ascii="TH SarabunPSK" w:hAnsi="TH SarabunPSK" w:cs="TH SarabunPSK"/>
          <w:sz w:val="32"/>
          <w:szCs w:val="32"/>
          <w:cs/>
        </w:rPr>
        <w:t>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</w:p>
    <w:p w14:paraId="45A6EE53" w14:textId="77777777" w:rsidR="00646199" w:rsidRPr="000900AB" w:rsidRDefault="00646199" w:rsidP="00646199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ab/>
        <w:t>ตารางแสดงการเปรียบเทียบผลการประเมินเป็นรายมาตรฐานโดยพิจารณาจากคะแนน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และส่วนเบี่ยงเบนมาตรฐานระดับศูนย์เครือข่ายคุณภาพการศึกษากับระดับประเทศ โดยระบุผล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การเปรียบเทียบดังนี้ หากคะแนนเฉลี่ยระดับศูนย์เครือข่ายคุณภาพการศึกษามากกว่าระดับประเทศทำเครื่องหมาย √ ลง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แต่ถ้าผลการในระดับศูนย์เครือข่ายคุณภาพการศึกษาน้อยกว่าระดับประเทศให้ทำเครื่อง √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ลงใน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3011C4DD" w14:textId="395F73A6" w:rsidR="00646199" w:rsidRPr="000900AB" w:rsidRDefault="00646199" w:rsidP="00646199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นั้นนำผลการเปรียบเทียบที่ได้จากคะแนนเฉลี่ยและส่วนเบี่ยงเบนมาตรฐานมาสรุปเพื่อจัดกลุ่มคุณภาพของมาตรฐานจำนวน 4 กลุ่ม คือ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 ปีการศึกษา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1E6CE7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กลุ่มสาระการเรียนรู้ภาษาอังกฤษ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ชั้นประถมศึกษาปีที่ 6 ของโรงเรียนในศูนย์เครือข่ายคุณภาพการศึกษาบางสะพานน้อย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1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BF3868" w:rsidRPr="00BF3868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สำนักงานเขตพื้นที่การศึกษาประถมศึกษาประจวบคีรีขันธ์ เขต 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ดังนี้</w:t>
      </w:r>
    </w:p>
    <w:p w14:paraId="34BA1C8A" w14:textId="77777777" w:rsidR="00646199" w:rsidRPr="000900AB" w:rsidRDefault="00646199" w:rsidP="00646199">
      <w:pPr>
        <w:pStyle w:val="a6"/>
        <w:jc w:val="thaiDistribute"/>
        <w:rPr>
          <w:rFonts w:ascii="TH SarabunPSK" w:hAnsi="TH SarabunPSK" w:cs="TH SarabunPSK"/>
          <w:color w:val="000000" w:themeColor="text1"/>
          <w:spacing w:val="2"/>
          <w:sz w:val="12"/>
          <w:szCs w:val="12"/>
        </w:rPr>
      </w:pPr>
    </w:p>
    <w:p w14:paraId="62E5B432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tbl>
      <w:tblPr>
        <w:tblStyle w:val="71"/>
        <w:tblW w:w="9558" w:type="dxa"/>
        <w:tblInd w:w="0" w:type="dxa"/>
        <w:tblLook w:val="04A0" w:firstRow="1" w:lastRow="0" w:firstColumn="1" w:lastColumn="0" w:noHBand="0" w:noVBand="1"/>
      </w:tblPr>
      <w:tblGrid>
        <w:gridCol w:w="1413"/>
        <w:gridCol w:w="1125"/>
        <w:gridCol w:w="705"/>
        <w:gridCol w:w="967"/>
        <w:gridCol w:w="1314"/>
        <w:gridCol w:w="834"/>
        <w:gridCol w:w="989"/>
        <w:gridCol w:w="8"/>
        <w:gridCol w:w="556"/>
        <w:gridCol w:w="564"/>
        <w:gridCol w:w="562"/>
        <w:gridCol w:w="513"/>
        <w:gridCol w:w="8"/>
      </w:tblGrid>
      <w:tr w:rsidR="00646199" w:rsidRPr="000900AB" w14:paraId="019F42B6" w14:textId="77777777" w:rsidTr="00F4338D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13EC8BE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0A7EE0E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คะแนนค่าเฉลี่ย</w:t>
            </w:r>
          </w:p>
        </w:tc>
        <w:tc>
          <w:tcPr>
            <w:tcW w:w="3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5643812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0C7F218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กลุ่มการประเมิน</w:t>
            </w:r>
          </w:p>
        </w:tc>
      </w:tr>
      <w:tr w:rsidR="00646199" w:rsidRPr="000900AB" w14:paraId="5B214102" w14:textId="77777777" w:rsidTr="00F4338D">
        <w:trPr>
          <w:gridAfter w:val="1"/>
          <w:wAfter w:w="8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5CEF83D" w14:textId="77777777" w:rsidR="00646199" w:rsidRPr="000900AB" w:rsidRDefault="00646199" w:rsidP="00B40D2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01617E1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A9EB7E7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601F65A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454D593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5926468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C22DB4D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043D3A5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51B1D09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35AFAB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2A1254F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L2</w:t>
            </w:r>
          </w:p>
        </w:tc>
      </w:tr>
      <w:tr w:rsidR="005116BF" w:rsidRPr="000900AB" w14:paraId="05CD43E3" w14:textId="77777777" w:rsidTr="005116BF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7C67D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1.1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67E4D" w14:textId="5A11234F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28.72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84876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  <w:p w14:paraId="21008D58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1E78" w14:textId="6F3B19C7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35.74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CAF98" w14:textId="490090E9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19.66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9376F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4F4E" w14:textId="23A2729B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24.11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F1CBC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1105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FB38D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FC0D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5116BF" w:rsidRPr="000900AB" w14:paraId="4C251938" w14:textId="77777777" w:rsidTr="005116BF">
        <w:trPr>
          <w:gridAfter w:val="1"/>
          <w:wAfter w:w="8" w:type="dxa"/>
          <w:trHeight w:val="75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201AE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1.2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73C1C" w14:textId="5E847DB7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27.18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FE74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30335A6B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9024" w14:textId="4958DC38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35.74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83AE" w14:textId="35C41DDA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15.81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7272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36C9" w14:textId="2A137455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21.90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9FC7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5834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1A49A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5608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646773" w:rsidRPr="000900AB" w14:paraId="1388FBA3" w14:textId="77777777" w:rsidTr="005116BF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5488B" w14:textId="77777777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1.3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D61C" w14:textId="1BD7C487" w:rsidR="00646773" w:rsidRPr="005116BF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26.36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EBFB8" w14:textId="77777777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4DED16CD" w14:textId="1ACDE0C5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8A8C" w14:textId="71052862" w:rsidR="00646773" w:rsidRPr="005116BF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35.03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FD429" w14:textId="3FB9FA8E" w:rsidR="00646773" w:rsidRPr="005116BF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14.77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DE51" w14:textId="77777777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มาก 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B6D2" w14:textId="4762BA6B" w:rsidR="00646773" w:rsidRPr="005116BF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26.08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779E" w14:textId="05BC195E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AE6CE" w14:textId="737E75EF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30CC" w14:textId="0D2D8E51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D249" w14:textId="0E269C04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646773" w:rsidRPr="000900AB" w14:paraId="6ED8F59A" w14:textId="77777777" w:rsidTr="005116BF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49C6" w14:textId="77777777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2.1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CF531" w14:textId="3F9B29DD" w:rsidR="00646773" w:rsidRPr="005116BF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17.06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133EC" w14:textId="77777777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899520B" w14:textId="2071CBFD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1F0C" w14:textId="6DEB21D9" w:rsidR="00646773" w:rsidRPr="005116BF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23.57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1243" w14:textId="5CCDE291" w:rsidR="00646773" w:rsidRPr="005116BF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22.82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25467" w14:textId="77777777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CD8DF" w14:textId="31967709" w:rsidR="00646773" w:rsidRPr="005116BF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31.58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8BA9A" w14:textId="6D6A0A5C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B8CBF" w14:textId="114919B1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35D52" w14:textId="7C0D5636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FD5C6" w14:textId="7B7B5383" w:rsidR="00646773" w:rsidRPr="000900AB" w:rsidRDefault="00646773" w:rsidP="0064677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5116BF" w:rsidRPr="000900AB" w14:paraId="73A5A30B" w14:textId="77777777" w:rsidTr="005116BF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0BA2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2.2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214E6" w14:textId="3EA1CD51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29.36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8AD98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37C88B98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004F0" w14:textId="707E718C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29.12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A1FF0" w14:textId="6179AB5E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20.57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80F3B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2A7F" w14:textId="746157C7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25.60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F85E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0AC3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A1CC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E978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5116BF" w:rsidRPr="000900AB" w14:paraId="58047BD3" w14:textId="77777777" w:rsidTr="005116BF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CBFFA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4.1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B1B6" w14:textId="604E6195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24.91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76F6D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62AA069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A0A1" w14:textId="3DD70178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31.53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1B13" w14:textId="13B0150F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23.15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698E6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45FBC" w14:textId="55716062" w:rsidR="005116BF" w:rsidRPr="005116BF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16BF">
              <w:rPr>
                <w:rFonts w:ascii="TH SarabunPSK" w:hAnsi="TH SarabunPSK" w:cs="TH SarabunPSK"/>
                <w:sz w:val="32"/>
                <w:szCs w:val="32"/>
              </w:rPr>
              <w:t>28.36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98146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02F8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BA1D6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C7300" w14:textId="77777777" w:rsidR="005116BF" w:rsidRPr="000900AB" w:rsidRDefault="005116BF" w:rsidP="005116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3F0F29AA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จัดกลุ่มมาตรฐาน  /  ตัวชี้วัด โดยแบ่งเป็น 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กลุ่ม  </w:t>
      </w:r>
    </w:p>
    <w:p w14:paraId="43BE3AB2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และมีส่วนเบี่ยงเบนมาตรฐานน้อยกว่า </w:t>
      </w:r>
    </w:p>
    <w:p w14:paraId="73DE93A1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3CD286F1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(H2)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และมีส่วนเบี่ยงเบนมาตรฐานมากกว่า </w:t>
      </w:r>
    </w:p>
    <w:p w14:paraId="738FA457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ระดับประเทศ </w:t>
      </w:r>
    </w:p>
    <w:p w14:paraId="68A080CF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และมีส่วนเบี่ยงเบนมาตรฐานน้อยกว่า </w:t>
      </w:r>
    </w:p>
    <w:p w14:paraId="707A71EB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247133B7" w14:textId="77777777" w:rsidR="00646199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(L2)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และมีส่วนเบี่ยงเบนมาตรฐานมากกว่า </w:t>
      </w:r>
    </w:p>
    <w:p w14:paraId="74ECF8D1" w14:textId="77777777" w:rsidR="00C477B1" w:rsidRDefault="00C477B1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25D9CA53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ตารางสรุปผลการวิเคราะห์มาตรฐานการเรียนรู้</w:t>
      </w:r>
    </w:p>
    <w:p w14:paraId="2F3399A3" w14:textId="77777777" w:rsidR="00646199" w:rsidRPr="000900AB" w:rsidRDefault="00646199" w:rsidP="0064619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7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646199" w:rsidRPr="000900AB" w14:paraId="22DF45E3" w14:textId="77777777" w:rsidTr="00F433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6999C0A1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กลุ่มประเมิน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A7FC617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</w:tr>
      <w:tr w:rsidR="00646199" w:rsidRPr="000900AB" w14:paraId="3BB74E35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CDA9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AF14" w14:textId="1F52744C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 2.2</w:t>
            </w:r>
          </w:p>
        </w:tc>
      </w:tr>
      <w:tr w:rsidR="00646199" w:rsidRPr="000900AB" w14:paraId="07876F3B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02D16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52B2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646199" w:rsidRPr="000900AB" w14:paraId="1FB305D7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D883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0EA0" w14:textId="3F684CAE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 1.1  ต1.2  </w:t>
            </w:r>
            <w:r w:rsidR="0064677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 1.3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4677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 2.1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 4.1</w:t>
            </w:r>
          </w:p>
        </w:tc>
      </w:tr>
      <w:tr w:rsidR="00646199" w:rsidRPr="000900AB" w14:paraId="70EE50DA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3CA4B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47A22" w14:textId="77777777" w:rsidR="00646199" w:rsidRPr="000900AB" w:rsidRDefault="00646199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01A0A79F" w14:textId="77777777" w:rsidR="00646199" w:rsidRPr="000900AB" w:rsidRDefault="00646199" w:rsidP="0064619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B4B2BF2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รายละเอียดของกลุ่มประเมิน </w:t>
      </w:r>
    </w:p>
    <w:p w14:paraId="5DE1AAB2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การจัดการเรียนการสอนในมาตรฐานนี้อยู่ในระดับดี </w:t>
      </w:r>
    </w:p>
    <w:p w14:paraId="355E5475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H2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</w:t>
      </w:r>
    </w:p>
    <w:p w14:paraId="7EDAC9F1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ในกลุ่มอ่อนเพื่อให้ค่าส่วนเบี่ยงเบนมาตรฐานนี้อยู่ในระดับพอใช้แต่ต้องพัฒนา </w:t>
      </w:r>
    </w:p>
    <w:p w14:paraId="2A8220A8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</w:t>
      </w:r>
      <w:bookmarkStart w:id="3" w:name="_Hlk184886790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ระดับปรับปรุง</w:t>
      </w:r>
      <w:bookmarkStart w:id="4" w:name="_Hlk194044155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ต้องพัฒนากระบวนการ </w:t>
      </w:r>
    </w:p>
    <w:p w14:paraId="5D2B9B7B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bookmarkEnd w:id="3"/>
    <w:bookmarkEnd w:id="4"/>
    <w:p w14:paraId="6CF89E57" w14:textId="77777777" w:rsidR="00646199" w:rsidRPr="000900AB" w:rsidRDefault="00646199" w:rsidP="00646199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L2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18DF5596" w14:textId="77777777" w:rsidR="00646199" w:rsidRPr="000900AB" w:rsidRDefault="00646199" w:rsidP="00646199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65D19104" w14:textId="767662B2" w:rsidR="00707F65" w:rsidRPr="00C05255" w:rsidRDefault="00646199" w:rsidP="00C0525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46199">
        <w:rPr>
          <w:rFonts w:ascii="TH SarabunPSK" w:eastAsia="Calibri" w:hAnsi="TH SarabunPSK" w:cs="TH SarabunPSK"/>
          <w:sz w:val="32"/>
          <w:szCs w:val="32"/>
          <w:cs/>
        </w:rPr>
        <w:t>จากตารางสรุปผลการวิเคราะห์ สามารถสรุปได้ว่ามาตรฐานการเรียนรู้ในรายวิชาภาษาอังกฤษของ</w:t>
      </w:r>
      <w:r w:rsidRPr="00646199">
        <w:rPr>
          <w:rFonts w:ascii="TH SarabunPSK" w:eastAsia="Calibri" w:hAnsi="TH SarabunPSK" w:cs="TH SarabunPSK"/>
          <w:sz w:val="32"/>
          <w:szCs w:val="32"/>
          <w:cs/>
        </w:rPr>
        <w:br/>
        <w:t xml:space="preserve">ศูนย์เครือข่ายคุณภาพการศึกษาบางสะพานน้อย </w:t>
      </w:r>
      <w:r w:rsidRPr="00646199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646199">
        <w:rPr>
          <w:rFonts w:ascii="TH SarabunPSK" w:eastAsia="Calibri" w:hAnsi="TH SarabunPSK" w:cs="TH SarabunPSK"/>
          <w:sz w:val="32"/>
          <w:szCs w:val="32"/>
          <w:cs/>
        </w:rPr>
        <w:t xml:space="preserve"> พบว่ามาตรฐานที่อยู่ในกลุ่ม </w:t>
      </w:r>
      <w:r w:rsidRPr="00646199">
        <w:rPr>
          <w:rFonts w:ascii="TH SarabunPSK" w:eastAsia="Calibri" w:hAnsi="TH SarabunPSK" w:cs="TH SarabunPSK"/>
          <w:sz w:val="32"/>
          <w:szCs w:val="32"/>
        </w:rPr>
        <w:t>H</w:t>
      </w:r>
      <w:r w:rsidR="008D00F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8D00FD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ระดับดี ได้แก่ </w:t>
      </w:r>
      <w:r w:rsidR="006467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 1.1 </w:t>
      </w:r>
      <w:r w:rsidR="008D00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อยู่ในกลุ่ม </w:t>
      </w:r>
      <w:r w:rsidR="008D00FD">
        <w:rPr>
          <w:rFonts w:ascii="TH SarabunPSK" w:hAnsi="TH SarabunPSK" w:cs="TH SarabunPSK"/>
          <w:color w:val="000000" w:themeColor="text1"/>
          <w:sz w:val="32"/>
          <w:szCs w:val="32"/>
        </w:rPr>
        <w:t xml:space="preserve">L1 </w:t>
      </w:r>
      <w:r w:rsidRPr="0064619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46199">
        <w:rPr>
          <w:rFonts w:ascii="TH SarabunPSK" w:eastAsia="Calibri" w:hAnsi="TH SarabunPSK" w:cs="TH SarabunPSK"/>
          <w:sz w:val="32"/>
          <w:szCs w:val="32"/>
          <w:cs/>
        </w:rPr>
        <w:t>ระดับ</w:t>
      </w:r>
      <w:r w:rsidR="008D00FD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ปรับปรุง ได้แก่ มาตรฐาน </w:t>
      </w:r>
      <w:r w:rsidR="00C05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ต1.2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C05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 1.3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C05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 2.1 และ ต 4.1</w:t>
      </w:r>
      <w:r w:rsidR="00C0525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46199">
        <w:rPr>
          <w:rFonts w:ascii="TH SarabunPSK" w:eastAsia="Calibri" w:hAnsi="TH SarabunPSK" w:cs="TH SarabunPSK"/>
          <w:sz w:val="32"/>
          <w:szCs w:val="32"/>
          <w:cs/>
        </w:rPr>
        <w:t>แต่</w:t>
      </w:r>
      <w:r w:rsidR="00C05255" w:rsidRPr="00C05255">
        <w:rPr>
          <w:rFonts w:ascii="TH SarabunPSK" w:eastAsia="Calibri" w:hAnsi="TH SarabunPSK" w:cs="TH SarabunPSK"/>
          <w:sz w:val="32"/>
          <w:szCs w:val="32"/>
          <w:cs/>
        </w:rPr>
        <w:t>ต้องพัฒนากระบวนการ เรียนรู้ให้นักเรียนมีผลการประเมินที่สูงขึ้นเพื่อให้มีคะแนนสูงขึ้นเพื่อให้ค่าเฉลี่ยสูงขึ้น</w:t>
      </w:r>
    </w:p>
    <w:p w14:paraId="33B531D4" w14:textId="77777777" w:rsidR="00707F65" w:rsidRPr="000900AB" w:rsidRDefault="00707F65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94550A8" w14:textId="77777777" w:rsidR="00707F65" w:rsidRPr="00646199" w:rsidRDefault="00707F65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334112E" w14:textId="77777777" w:rsidR="00707F65" w:rsidRPr="000900AB" w:rsidRDefault="00707F65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F83C482" w14:textId="77777777" w:rsidR="00707F65" w:rsidRPr="000900AB" w:rsidRDefault="00707F65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D16B546" w14:textId="77777777" w:rsidR="00707F65" w:rsidRPr="000900AB" w:rsidRDefault="00707F65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B352D8C" w14:textId="77777777" w:rsidR="00707F65" w:rsidRPr="000900AB" w:rsidRDefault="00707F65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2213C15" w14:textId="77777777" w:rsidR="00707F65" w:rsidRPr="000900AB" w:rsidRDefault="00707F65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00AE4F3" w14:textId="77777777" w:rsidR="00707F65" w:rsidRPr="000900AB" w:rsidRDefault="00707F65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788CAD4E" w14:textId="0310885A" w:rsidR="00182DB8" w:rsidRPr="000900AB" w:rsidRDefault="00182DB8" w:rsidP="000900AB">
      <w:pPr>
        <w:spacing w:after="0" w:line="256" w:lineRule="auto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7AFFF836" w14:textId="77777777" w:rsidR="00E91B69" w:rsidRPr="000900AB" w:rsidRDefault="00E91B69" w:rsidP="000900AB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E91B69" w:rsidRPr="000900AB" w:rsidSect="00C67135">
          <w:head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43CC5D5" w14:textId="3F73B34C" w:rsidR="00AC6BEC" w:rsidRPr="000900AB" w:rsidRDefault="002D6A02" w:rsidP="00AC6BEC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28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B23696" wp14:editId="44DE3476">
                <wp:simplePos x="0" y="0"/>
                <wp:positionH relativeFrom="column">
                  <wp:posOffset>8596457</wp:posOffset>
                </wp:positionH>
                <wp:positionV relativeFrom="paragraph">
                  <wp:posOffset>-526358</wp:posOffset>
                </wp:positionV>
                <wp:extent cx="408709" cy="477981"/>
                <wp:effectExtent l="0" t="0" r="10795" b="17780"/>
                <wp:wrapNone/>
                <wp:docPr id="2126769741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4779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77B67" id="สี่เหลี่ยมผืนผ้า 22" o:spid="_x0000_s1026" style="position:absolute;margin-left:676.9pt;margin-top:-41.45pt;width:32.2pt;height:37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" fillcolor="white [3212]" strokecolor="white [3212]" strokeweight="1pt"/>
            </w:pict>
          </mc:Fallback>
        </mc:AlternateContent>
      </w:r>
      <w:r w:rsidR="00AC6BEC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ระดับชั้นประถมศึกษาปีที่ 6</w:t>
      </w:r>
    </w:p>
    <w:p w14:paraId="4A7E4090" w14:textId="77777777" w:rsidR="00AC6BEC" w:rsidRPr="000900AB" w:rsidRDefault="00AC6BEC" w:rsidP="00AC6BEC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รายวิชาวิทยาศาสตร์</w:t>
      </w:r>
    </w:p>
    <w:p w14:paraId="687FB963" w14:textId="77777777" w:rsidR="00AC6BEC" w:rsidRPr="000900AB" w:rsidRDefault="00AC6BEC" w:rsidP="00AC6BEC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6F80C72" w14:textId="1D0B0E65" w:rsidR="00AC6BEC" w:rsidRPr="000900AB" w:rsidRDefault="00AC6BEC" w:rsidP="00AC6BEC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="00BF3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6 ผลการทดสอบระดับชาติขั้นพื้นฐานตามมาตรฐานการเรียนรู้ กลุ่มสาระการเรียนรู้วิทยาศาสตร์ ชั้นประถมศึกษาปีที่ 6 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ของโรงเรียนในระดับศูนย์เครือข่ายคุณภาพการศึกษาบางสะพานน้อย </w:t>
      </w:r>
      <w:r w:rsidR="00BF3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3224E39A" w14:textId="77777777" w:rsidR="00C05255" w:rsidRPr="000900AB" w:rsidRDefault="00C05255" w:rsidP="00C05255">
      <w:pPr>
        <w:pStyle w:val="a6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tbl>
      <w:tblPr>
        <w:tblStyle w:val="a5"/>
        <w:tblW w:w="5588" w:type="pct"/>
        <w:jc w:val="center"/>
        <w:tblLayout w:type="fixed"/>
        <w:tblLook w:val="04A0" w:firstRow="1" w:lastRow="0" w:firstColumn="1" w:lastColumn="0" w:noHBand="0" w:noVBand="1"/>
      </w:tblPr>
      <w:tblGrid>
        <w:gridCol w:w="1697"/>
        <w:gridCol w:w="991"/>
        <w:gridCol w:w="854"/>
        <w:gridCol w:w="985"/>
        <w:gridCol w:w="1001"/>
        <w:gridCol w:w="1029"/>
        <w:gridCol w:w="1001"/>
        <w:gridCol w:w="9"/>
        <w:gridCol w:w="1004"/>
        <w:gridCol w:w="929"/>
        <w:gridCol w:w="932"/>
        <w:gridCol w:w="970"/>
        <w:gridCol w:w="6"/>
        <w:gridCol w:w="1091"/>
        <w:gridCol w:w="860"/>
        <w:gridCol w:w="6"/>
        <w:gridCol w:w="1057"/>
        <w:gridCol w:w="1166"/>
      </w:tblGrid>
      <w:tr w:rsidR="00C05255" w:rsidRPr="003D4D3F" w14:paraId="0271C871" w14:textId="77777777" w:rsidTr="00C91024">
        <w:trPr>
          <w:jc w:val="center"/>
        </w:trPr>
        <w:tc>
          <w:tcPr>
            <w:tcW w:w="544" w:type="pct"/>
            <w:vMerge w:val="restart"/>
            <w:shd w:val="clear" w:color="auto" w:fill="B4C6E7" w:themeFill="accent1" w:themeFillTint="66"/>
            <w:vAlign w:val="center"/>
          </w:tcPr>
          <w:p w14:paraId="4C3C56D9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92" w:type="pct"/>
            <w:gridSpan w:val="2"/>
            <w:shd w:val="clear" w:color="auto" w:fill="B4C6E7" w:themeFill="accent1" w:themeFillTint="66"/>
            <w:vAlign w:val="center"/>
          </w:tcPr>
          <w:p w14:paraId="41DC9CBF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637" w:type="pct"/>
            <w:gridSpan w:val="2"/>
            <w:shd w:val="clear" w:color="auto" w:fill="B4C6E7" w:themeFill="accent1" w:themeFillTint="66"/>
            <w:vAlign w:val="center"/>
          </w:tcPr>
          <w:p w14:paraId="47762407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651" w:type="pct"/>
            <w:gridSpan w:val="2"/>
            <w:shd w:val="clear" w:color="auto" w:fill="B4C6E7" w:themeFill="accent1" w:themeFillTint="66"/>
          </w:tcPr>
          <w:p w14:paraId="1A50F5D0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โรงเรียนบ้านปากคลอง (ราษฎร์อุปกรณ์)</w:t>
            </w:r>
          </w:p>
        </w:tc>
        <w:tc>
          <w:tcPr>
            <w:tcW w:w="623" w:type="pct"/>
            <w:gridSpan w:val="3"/>
            <w:shd w:val="clear" w:color="auto" w:fill="B4C6E7" w:themeFill="accent1" w:themeFillTint="66"/>
            <w:vAlign w:val="center"/>
          </w:tcPr>
          <w:p w14:paraId="2EF2FB2A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โรงเรียนวัดดอนตะเคียน</w:t>
            </w:r>
          </w:p>
        </w:tc>
        <w:tc>
          <w:tcPr>
            <w:tcW w:w="612" w:type="pct"/>
            <w:gridSpan w:val="3"/>
            <w:shd w:val="clear" w:color="auto" w:fill="B4C6E7" w:themeFill="accent1" w:themeFillTint="66"/>
            <w:vAlign w:val="center"/>
          </w:tcPr>
          <w:p w14:paraId="3A9A427D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โรงเรียนบ้านทุ่งไทร</w:t>
            </w:r>
          </w:p>
        </w:tc>
        <w:tc>
          <w:tcPr>
            <w:tcW w:w="628" w:type="pct"/>
            <w:gridSpan w:val="3"/>
            <w:shd w:val="clear" w:color="auto" w:fill="B4C6E7" w:themeFill="accent1" w:themeFillTint="66"/>
            <w:vAlign w:val="center"/>
          </w:tcPr>
          <w:p w14:paraId="4AF59325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713" w:type="pct"/>
            <w:gridSpan w:val="2"/>
            <w:shd w:val="clear" w:color="auto" w:fill="B4C6E7" w:themeFill="accent1" w:themeFillTint="66"/>
            <w:vAlign w:val="center"/>
          </w:tcPr>
          <w:p w14:paraId="4A1AD532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ระดับประเทศ</w:t>
            </w:r>
          </w:p>
        </w:tc>
      </w:tr>
      <w:tr w:rsidR="00C05255" w:rsidRPr="003D4D3F" w14:paraId="148A4D2D" w14:textId="77777777" w:rsidTr="00C91024">
        <w:trPr>
          <w:jc w:val="center"/>
        </w:trPr>
        <w:tc>
          <w:tcPr>
            <w:tcW w:w="544" w:type="pct"/>
            <w:vMerge/>
            <w:shd w:val="clear" w:color="auto" w:fill="B4C6E7" w:themeFill="accent1" w:themeFillTint="66"/>
          </w:tcPr>
          <w:p w14:paraId="62235264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8" w:type="pct"/>
            <w:shd w:val="clear" w:color="auto" w:fill="B4C6E7" w:themeFill="accent1" w:themeFillTint="66"/>
          </w:tcPr>
          <w:p w14:paraId="001CC124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4" w:type="pct"/>
            <w:shd w:val="clear" w:color="auto" w:fill="B4C6E7" w:themeFill="accent1" w:themeFillTint="66"/>
          </w:tcPr>
          <w:p w14:paraId="6A2A4164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16" w:type="pct"/>
            <w:shd w:val="clear" w:color="auto" w:fill="B4C6E7" w:themeFill="accent1" w:themeFillTint="66"/>
          </w:tcPr>
          <w:p w14:paraId="721B85D3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1" w:type="pct"/>
            <w:shd w:val="clear" w:color="auto" w:fill="B4C6E7" w:themeFill="accent1" w:themeFillTint="66"/>
          </w:tcPr>
          <w:p w14:paraId="24E9D87B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30" w:type="pct"/>
            <w:shd w:val="clear" w:color="auto" w:fill="B4C6E7" w:themeFill="accent1" w:themeFillTint="66"/>
          </w:tcPr>
          <w:p w14:paraId="3A229EA8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24" w:type="pct"/>
            <w:gridSpan w:val="2"/>
            <w:shd w:val="clear" w:color="auto" w:fill="B4C6E7" w:themeFill="accent1" w:themeFillTint="66"/>
          </w:tcPr>
          <w:p w14:paraId="5D2D60CE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22" w:type="pct"/>
            <w:shd w:val="clear" w:color="auto" w:fill="B4C6E7" w:themeFill="accent1" w:themeFillTint="66"/>
          </w:tcPr>
          <w:p w14:paraId="30E7AD82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98" w:type="pct"/>
            <w:shd w:val="clear" w:color="auto" w:fill="B4C6E7" w:themeFill="accent1" w:themeFillTint="66"/>
          </w:tcPr>
          <w:p w14:paraId="42F81291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299" w:type="pct"/>
            <w:shd w:val="clear" w:color="auto" w:fill="B4C6E7" w:themeFill="accent1" w:themeFillTint="66"/>
          </w:tcPr>
          <w:p w14:paraId="41ED234F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1" w:type="pct"/>
            <w:shd w:val="clear" w:color="auto" w:fill="B4C6E7" w:themeFill="accent1" w:themeFillTint="66"/>
          </w:tcPr>
          <w:p w14:paraId="41707759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52" w:type="pct"/>
            <w:gridSpan w:val="2"/>
            <w:shd w:val="clear" w:color="auto" w:fill="B4C6E7" w:themeFill="accent1" w:themeFillTint="66"/>
          </w:tcPr>
          <w:p w14:paraId="129F6F85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76" w:type="pct"/>
            <w:shd w:val="clear" w:color="auto" w:fill="B4C6E7" w:themeFill="accent1" w:themeFillTint="66"/>
          </w:tcPr>
          <w:p w14:paraId="09860129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341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4E72C14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392DF38" w14:textId="77777777" w:rsidR="00C05255" w:rsidRPr="003D4D3F" w:rsidRDefault="00C05255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452447" w:rsidRPr="003D4D3F" w14:paraId="2E9DC29A" w14:textId="77777777" w:rsidTr="005814E4">
        <w:trPr>
          <w:jc w:val="center"/>
        </w:trPr>
        <w:tc>
          <w:tcPr>
            <w:tcW w:w="544" w:type="pct"/>
          </w:tcPr>
          <w:p w14:paraId="18BF650F" w14:textId="619E9FE1" w:rsidR="00452447" w:rsidRPr="00F96A4E" w:rsidRDefault="00452447" w:rsidP="00452447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01949C49" w14:textId="0E262D9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85.29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3D3C59F6" w14:textId="63752A9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35.42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4F540A1C" w14:textId="0911CB4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6614AE02" w14:textId="67C0057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42647AC3" w14:textId="366EFAB1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71.43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23C6643B" w14:textId="3C6E1609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45.18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0CFFF9AA" w14:textId="20546FB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80.00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3199425" w14:textId="55FC7AE8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175541C9" w14:textId="521D974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55.56</w:t>
            </w:r>
          </w:p>
        </w:tc>
        <w:tc>
          <w:tcPr>
            <w:tcW w:w="311" w:type="pct"/>
            <w:shd w:val="clear" w:color="auto" w:fill="auto"/>
          </w:tcPr>
          <w:p w14:paraId="3CC9768A" w14:textId="6A5E247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49.69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17D560A8" w14:textId="3AC5109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58.46</w:t>
            </w:r>
          </w:p>
        </w:tc>
        <w:tc>
          <w:tcPr>
            <w:tcW w:w="276" w:type="pct"/>
            <w:shd w:val="clear" w:color="auto" w:fill="auto"/>
          </w:tcPr>
          <w:p w14:paraId="6FE9BC4F" w14:textId="11594798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34.06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4EA1423" w14:textId="335351C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68.21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38337" w14:textId="43805C5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46.57</w:t>
            </w:r>
          </w:p>
        </w:tc>
      </w:tr>
      <w:tr w:rsidR="00452447" w:rsidRPr="003D4D3F" w14:paraId="0D1862A2" w14:textId="77777777" w:rsidTr="005814E4">
        <w:trPr>
          <w:trHeight w:val="385"/>
          <w:jc w:val="center"/>
        </w:trPr>
        <w:tc>
          <w:tcPr>
            <w:tcW w:w="544" w:type="pct"/>
          </w:tcPr>
          <w:p w14:paraId="753F5DD1" w14:textId="48E2E805" w:rsidR="00452447" w:rsidRPr="00F96A4E" w:rsidRDefault="00452447" w:rsidP="00452447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1AFF0CE5" w14:textId="4D3EFB7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47.79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459E6B4F" w14:textId="7DF3ADE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27.36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69877F6D" w14:textId="6B1EE9F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37.50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0E306E9D" w14:textId="6D07972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330" w:type="pct"/>
            <w:shd w:val="clear" w:color="auto" w:fill="92D050"/>
          </w:tcPr>
          <w:p w14:paraId="731033BB" w14:textId="5539A8A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41.07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4F9D7DB3" w14:textId="7787CFB1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24.29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67EC241A" w14:textId="5F35F3A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931DEBF" w14:textId="7C68CA4A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27.08</w:t>
            </w:r>
          </w:p>
        </w:tc>
        <w:tc>
          <w:tcPr>
            <w:tcW w:w="299" w:type="pct"/>
            <w:shd w:val="clear" w:color="auto" w:fill="92D050"/>
          </w:tcPr>
          <w:p w14:paraId="393B3568" w14:textId="30522C51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52.78</w:t>
            </w:r>
          </w:p>
        </w:tc>
        <w:tc>
          <w:tcPr>
            <w:tcW w:w="311" w:type="pct"/>
            <w:shd w:val="clear" w:color="auto" w:fill="auto"/>
          </w:tcPr>
          <w:p w14:paraId="2F7C9F77" w14:textId="02B0D3C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21.87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5AFE530C" w14:textId="3519FF2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43.83</w:t>
            </w:r>
          </w:p>
        </w:tc>
        <w:tc>
          <w:tcPr>
            <w:tcW w:w="276" w:type="pct"/>
            <w:shd w:val="clear" w:color="auto" w:fill="auto"/>
          </w:tcPr>
          <w:p w14:paraId="69C4E3C0" w14:textId="291C3F8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22.62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1622846" w14:textId="03E5618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38.21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FD201" w14:textId="6FBEB11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29.29</w:t>
            </w:r>
          </w:p>
        </w:tc>
      </w:tr>
      <w:tr w:rsidR="00452447" w:rsidRPr="003D4D3F" w14:paraId="58F34CB0" w14:textId="77777777" w:rsidTr="005814E4">
        <w:trPr>
          <w:jc w:val="center"/>
        </w:trPr>
        <w:tc>
          <w:tcPr>
            <w:tcW w:w="544" w:type="pct"/>
          </w:tcPr>
          <w:p w14:paraId="7B8C9479" w14:textId="4C78ED7A" w:rsidR="00452447" w:rsidRPr="00F96A4E" w:rsidRDefault="00452447" w:rsidP="00452447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5B28EBED" w14:textId="1B073B0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58.82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4BEFDA9C" w14:textId="5BB0ED6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49.22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4BA261A5" w14:textId="7FDC719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2F88E204" w14:textId="71E1DFB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92D050"/>
          </w:tcPr>
          <w:p w14:paraId="31537C96" w14:textId="46BE2071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57.14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6ADF44C1" w14:textId="1FDE943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49.49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125D9E25" w14:textId="73C1DAA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46.67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C88B900" w14:textId="593DE9A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49.89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142DFA63" w14:textId="2D86F920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11" w:type="pct"/>
            <w:shd w:val="clear" w:color="auto" w:fill="auto"/>
          </w:tcPr>
          <w:p w14:paraId="42EB6315" w14:textId="7A8FBFD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47.14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5B450288" w14:textId="415EE2B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59.19</w:t>
            </w:r>
          </w:p>
        </w:tc>
        <w:tc>
          <w:tcPr>
            <w:tcW w:w="276" w:type="pct"/>
            <w:shd w:val="clear" w:color="auto" w:fill="auto"/>
          </w:tcPr>
          <w:p w14:paraId="017EF673" w14:textId="3BBED9F1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39.15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EC1417C" w14:textId="25C8DEB1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46.55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A3C97" w14:textId="0CDA6210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49.88</w:t>
            </w:r>
          </w:p>
        </w:tc>
      </w:tr>
      <w:tr w:rsidR="00452447" w:rsidRPr="003D4D3F" w14:paraId="7635DA5E" w14:textId="77777777" w:rsidTr="005814E4">
        <w:trPr>
          <w:jc w:val="center"/>
        </w:trPr>
        <w:tc>
          <w:tcPr>
            <w:tcW w:w="544" w:type="pct"/>
          </w:tcPr>
          <w:p w14:paraId="08D1E1FE" w14:textId="3A565A30" w:rsidR="00452447" w:rsidRPr="00F96A4E" w:rsidRDefault="00452447" w:rsidP="00452447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76D78FE2" w14:textId="02D51BC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54.78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46B7BD4C" w14:textId="31F22CC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23.87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11E5F18A" w14:textId="4214E4A1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D70084F" w14:textId="74FC3C60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0DFB9BFD" w14:textId="41B1D4FA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38.39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089BF1DC" w14:textId="4189F4A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24.76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619A3A32" w14:textId="2DD809B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50.00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4B76F9F" w14:textId="6559C98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22.82</w:t>
            </w:r>
          </w:p>
        </w:tc>
        <w:tc>
          <w:tcPr>
            <w:tcW w:w="299" w:type="pct"/>
            <w:shd w:val="clear" w:color="auto" w:fill="92D050"/>
          </w:tcPr>
          <w:p w14:paraId="3C421056" w14:textId="2E06A5B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311" w:type="pct"/>
            <w:shd w:val="clear" w:color="auto" w:fill="auto"/>
          </w:tcPr>
          <w:p w14:paraId="4D798A88" w14:textId="1F0718B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32.27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4AC474B3" w14:textId="702BAAD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38.63</w:t>
            </w:r>
          </w:p>
        </w:tc>
        <w:tc>
          <w:tcPr>
            <w:tcW w:w="276" w:type="pct"/>
            <w:shd w:val="clear" w:color="auto" w:fill="auto"/>
          </w:tcPr>
          <w:p w14:paraId="6DBDC314" w14:textId="23BBC499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20.74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3F1BE1E" w14:textId="3EF8AFF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40.61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75573" w14:textId="6A57DD4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25.31</w:t>
            </w:r>
          </w:p>
        </w:tc>
      </w:tr>
      <w:tr w:rsidR="00452447" w:rsidRPr="003D4D3F" w14:paraId="28EF7FEF" w14:textId="77777777" w:rsidTr="005814E4">
        <w:trPr>
          <w:jc w:val="center"/>
        </w:trPr>
        <w:tc>
          <w:tcPr>
            <w:tcW w:w="544" w:type="pct"/>
          </w:tcPr>
          <w:p w14:paraId="0B072DD4" w14:textId="1C93FD3F" w:rsidR="00452447" w:rsidRPr="00F96A4E" w:rsidRDefault="00452447" w:rsidP="00452447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2D75E43A" w14:textId="52FD6E5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39.22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1EC1401E" w14:textId="1F81C2A9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27.38</w:t>
            </w:r>
          </w:p>
        </w:tc>
        <w:tc>
          <w:tcPr>
            <w:tcW w:w="316" w:type="pct"/>
            <w:shd w:val="clear" w:color="auto" w:fill="92D050"/>
            <w:vAlign w:val="center"/>
          </w:tcPr>
          <w:p w14:paraId="76C57777" w14:textId="7CB1FA7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08515C2" w14:textId="1F7E0A4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5CA05AF6" w14:textId="5E105B7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0ECE8502" w14:textId="4ACF2C61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21.30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23D157F3" w14:textId="68580E4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37.78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127BDED" w14:textId="05C9118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26.85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5CADECDC" w14:textId="0B6BE45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22.22</w:t>
            </w:r>
          </w:p>
        </w:tc>
        <w:tc>
          <w:tcPr>
            <w:tcW w:w="311" w:type="pct"/>
            <w:shd w:val="clear" w:color="auto" w:fill="auto"/>
          </w:tcPr>
          <w:p w14:paraId="1764A3DE" w14:textId="33BAB6E8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27.22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0AEF3D5D" w14:textId="5645F4B0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35.56</w:t>
            </w:r>
          </w:p>
        </w:tc>
        <w:tc>
          <w:tcPr>
            <w:tcW w:w="276" w:type="pct"/>
            <w:shd w:val="clear" w:color="auto" w:fill="auto"/>
          </w:tcPr>
          <w:p w14:paraId="1711D7BA" w14:textId="7571F77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23.88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28DC43A" w14:textId="41760DE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35.14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DADC0" w14:textId="642F28A9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28.80</w:t>
            </w:r>
          </w:p>
        </w:tc>
      </w:tr>
      <w:tr w:rsidR="00452447" w:rsidRPr="003D4D3F" w14:paraId="2B0EAA84" w14:textId="77777777" w:rsidTr="005814E4">
        <w:trPr>
          <w:jc w:val="center"/>
        </w:trPr>
        <w:tc>
          <w:tcPr>
            <w:tcW w:w="544" w:type="pct"/>
          </w:tcPr>
          <w:p w14:paraId="070BBDDB" w14:textId="33A8D5BB" w:rsidR="00452447" w:rsidRPr="00F96A4E" w:rsidRDefault="00452447" w:rsidP="0045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2.3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687F3FB7" w14:textId="3F33649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51.47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74BC426B" w14:textId="348F973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25.68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754CF522" w14:textId="01CB6FC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246519B5" w14:textId="210A088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5597EE13" w14:textId="60970F38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39.29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40952705" w14:textId="5807534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33.69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3506B5AC" w14:textId="58B5EEF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50.00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D744C91" w14:textId="0C27E10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40.82</w:t>
            </w:r>
          </w:p>
        </w:tc>
        <w:tc>
          <w:tcPr>
            <w:tcW w:w="299" w:type="pct"/>
            <w:shd w:val="clear" w:color="auto" w:fill="92D050"/>
          </w:tcPr>
          <w:p w14:paraId="51AA42A6" w14:textId="4430B74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311" w:type="pct"/>
            <w:shd w:val="clear" w:color="auto" w:fill="auto"/>
          </w:tcPr>
          <w:p w14:paraId="0BCBAA55" w14:textId="0E07FF0A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1F52320F" w14:textId="54C8E41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43.15</w:t>
            </w:r>
          </w:p>
        </w:tc>
        <w:tc>
          <w:tcPr>
            <w:tcW w:w="276" w:type="pct"/>
            <w:shd w:val="clear" w:color="auto" w:fill="auto"/>
          </w:tcPr>
          <w:p w14:paraId="2F571F40" w14:textId="302ED6C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31.70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C569DC3" w14:textId="207298A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43.03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F0E91" w14:textId="7881BA4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35.60</w:t>
            </w:r>
          </w:p>
        </w:tc>
      </w:tr>
      <w:tr w:rsidR="00452447" w:rsidRPr="003D4D3F" w14:paraId="0E0653E2" w14:textId="77777777" w:rsidTr="005814E4">
        <w:trPr>
          <w:jc w:val="center"/>
        </w:trPr>
        <w:tc>
          <w:tcPr>
            <w:tcW w:w="544" w:type="pct"/>
          </w:tcPr>
          <w:p w14:paraId="4DB67666" w14:textId="6F1C2CFD" w:rsidR="00452447" w:rsidRPr="00F96A4E" w:rsidRDefault="00452447" w:rsidP="0045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6BE91054" w14:textId="7FC6D86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35.29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67244838" w14:textId="17282BA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25.81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75F38726" w14:textId="0063319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A94B1D8" w14:textId="353F8E9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330" w:type="pct"/>
            <w:shd w:val="clear" w:color="auto" w:fill="92D050"/>
          </w:tcPr>
          <w:p w14:paraId="55777AD1" w14:textId="0FBC345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35.71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63AF8B7A" w14:textId="0D92AE6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39.77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6086A235" w14:textId="4BA9141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23.33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809B1C2" w14:textId="4076590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30.91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16F5258A" w14:textId="49BFE17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311" w:type="pct"/>
            <w:shd w:val="clear" w:color="auto" w:fill="auto"/>
          </w:tcPr>
          <w:p w14:paraId="55ADCC3D" w14:textId="508EC20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23.57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07812757" w14:textId="39E2621A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27.20</w:t>
            </w:r>
          </w:p>
        </w:tc>
        <w:tc>
          <w:tcPr>
            <w:tcW w:w="276" w:type="pct"/>
            <w:shd w:val="clear" w:color="auto" w:fill="auto"/>
          </w:tcPr>
          <w:p w14:paraId="00CEECA8" w14:textId="0FF1C48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29.01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D59976A" w14:textId="399507D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26.74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281B2" w14:textId="33262C0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32.53</w:t>
            </w:r>
          </w:p>
        </w:tc>
      </w:tr>
      <w:tr w:rsidR="00452447" w:rsidRPr="003D4D3F" w14:paraId="6269F83B" w14:textId="77777777" w:rsidTr="005814E4">
        <w:trPr>
          <w:jc w:val="center"/>
        </w:trPr>
        <w:tc>
          <w:tcPr>
            <w:tcW w:w="544" w:type="pct"/>
          </w:tcPr>
          <w:p w14:paraId="12D501BC" w14:textId="26F6DFBF" w:rsidR="00452447" w:rsidRPr="00F96A4E" w:rsidRDefault="00452447" w:rsidP="0045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318" w:type="pct"/>
            <w:shd w:val="clear" w:color="auto" w:fill="92D050"/>
            <w:vAlign w:val="center"/>
          </w:tcPr>
          <w:p w14:paraId="10B053EE" w14:textId="6379F668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65.69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579081A4" w14:textId="7490742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30.77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5DCA428C" w14:textId="12A444A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367EA20" w14:textId="7E17E1D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330" w:type="pct"/>
            <w:shd w:val="clear" w:color="auto" w:fill="92D050"/>
          </w:tcPr>
          <w:p w14:paraId="348D8B5E" w14:textId="42D8FAA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57.14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35286267" w14:textId="0FBB5F80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31.94</w:t>
            </w:r>
          </w:p>
        </w:tc>
        <w:tc>
          <w:tcPr>
            <w:tcW w:w="322" w:type="pct"/>
            <w:shd w:val="clear" w:color="auto" w:fill="92D050"/>
            <w:vAlign w:val="center"/>
          </w:tcPr>
          <w:p w14:paraId="6953C74E" w14:textId="5939CBB3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64.44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E11FCE3" w14:textId="32B9E4B8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33.26</w:t>
            </w:r>
          </w:p>
        </w:tc>
        <w:tc>
          <w:tcPr>
            <w:tcW w:w="299" w:type="pct"/>
            <w:shd w:val="clear" w:color="auto" w:fill="92D050"/>
          </w:tcPr>
          <w:p w14:paraId="231F6C7B" w14:textId="6FA2D1B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77.78</w:t>
            </w:r>
          </w:p>
        </w:tc>
        <w:tc>
          <w:tcPr>
            <w:tcW w:w="311" w:type="pct"/>
            <w:shd w:val="clear" w:color="auto" w:fill="auto"/>
          </w:tcPr>
          <w:p w14:paraId="07916043" w14:textId="086ACD0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27.22</w:t>
            </w:r>
          </w:p>
        </w:tc>
        <w:tc>
          <w:tcPr>
            <w:tcW w:w="352" w:type="pct"/>
            <w:gridSpan w:val="2"/>
            <w:shd w:val="clear" w:color="auto" w:fill="92D050"/>
          </w:tcPr>
          <w:p w14:paraId="6F2698F1" w14:textId="3CDA57F0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59.68</w:t>
            </w:r>
          </w:p>
        </w:tc>
        <w:tc>
          <w:tcPr>
            <w:tcW w:w="276" w:type="pct"/>
            <w:shd w:val="clear" w:color="auto" w:fill="auto"/>
          </w:tcPr>
          <w:p w14:paraId="36C65501" w14:textId="490DC9D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31.30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1B7E027" w14:textId="004F994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50.52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F1B60" w14:textId="4697516E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31.51</w:t>
            </w:r>
          </w:p>
        </w:tc>
      </w:tr>
      <w:tr w:rsidR="00452447" w:rsidRPr="003D4D3F" w14:paraId="42BBE53B" w14:textId="77777777" w:rsidTr="005814E4">
        <w:trPr>
          <w:jc w:val="center"/>
        </w:trPr>
        <w:tc>
          <w:tcPr>
            <w:tcW w:w="544" w:type="pct"/>
          </w:tcPr>
          <w:p w14:paraId="2739CEE6" w14:textId="67F26359" w:rsidR="00452447" w:rsidRPr="00F96A4E" w:rsidRDefault="00452447" w:rsidP="0045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318" w:type="pct"/>
            <w:shd w:val="clear" w:color="auto" w:fill="F7CAAC" w:themeFill="accent2" w:themeFillTint="66"/>
            <w:vAlign w:val="center"/>
          </w:tcPr>
          <w:p w14:paraId="6FC31555" w14:textId="517BA59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274" w:type="pct"/>
            <w:shd w:val="clear" w:color="auto" w:fill="auto"/>
            <w:vAlign w:val="center"/>
          </w:tcPr>
          <w:p w14:paraId="2A165E88" w14:textId="4D01460C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27.12</w:t>
            </w:r>
          </w:p>
        </w:tc>
        <w:tc>
          <w:tcPr>
            <w:tcW w:w="316" w:type="pct"/>
            <w:shd w:val="clear" w:color="auto" w:fill="F7CAAC" w:themeFill="accent2" w:themeFillTint="66"/>
            <w:vAlign w:val="center"/>
          </w:tcPr>
          <w:p w14:paraId="37355C9A" w14:textId="3FB1E760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52E4794" w14:textId="373902A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330" w:type="pct"/>
            <w:shd w:val="clear" w:color="auto" w:fill="F7CAAC" w:themeFill="accent2" w:themeFillTint="66"/>
          </w:tcPr>
          <w:p w14:paraId="2B7CC51E" w14:textId="7A97609A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46.42</w:t>
            </w:r>
          </w:p>
        </w:tc>
        <w:tc>
          <w:tcPr>
            <w:tcW w:w="324" w:type="pct"/>
            <w:gridSpan w:val="2"/>
            <w:shd w:val="clear" w:color="auto" w:fill="auto"/>
            <w:vAlign w:val="center"/>
          </w:tcPr>
          <w:p w14:paraId="6CA2ED42" w14:textId="2456BF8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35.17</w:t>
            </w:r>
          </w:p>
        </w:tc>
        <w:tc>
          <w:tcPr>
            <w:tcW w:w="322" w:type="pct"/>
            <w:shd w:val="clear" w:color="auto" w:fill="F7CAAC" w:themeFill="accent2" w:themeFillTint="66"/>
            <w:vAlign w:val="center"/>
          </w:tcPr>
          <w:p w14:paraId="4174E341" w14:textId="300054C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33.33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C3F0C34" w14:textId="4781DED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29.81</w:t>
            </w:r>
          </w:p>
        </w:tc>
        <w:tc>
          <w:tcPr>
            <w:tcW w:w="299" w:type="pct"/>
            <w:shd w:val="clear" w:color="auto" w:fill="F7CAAC" w:themeFill="accent2" w:themeFillTint="66"/>
          </w:tcPr>
          <w:p w14:paraId="59C40DB1" w14:textId="737DD7EC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38.89</w:t>
            </w:r>
          </w:p>
        </w:tc>
        <w:tc>
          <w:tcPr>
            <w:tcW w:w="311" w:type="pct"/>
            <w:shd w:val="clear" w:color="auto" w:fill="auto"/>
          </w:tcPr>
          <w:p w14:paraId="514E213B" w14:textId="7ADC3E8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31.43</w:t>
            </w:r>
          </w:p>
        </w:tc>
        <w:tc>
          <w:tcPr>
            <w:tcW w:w="352" w:type="pct"/>
            <w:gridSpan w:val="2"/>
            <w:shd w:val="clear" w:color="auto" w:fill="F7CAAC" w:themeFill="accent2" w:themeFillTint="66"/>
          </w:tcPr>
          <w:p w14:paraId="3D5DBDC9" w14:textId="1F6C598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43.73</w:t>
            </w:r>
          </w:p>
        </w:tc>
        <w:tc>
          <w:tcPr>
            <w:tcW w:w="276" w:type="pct"/>
            <w:shd w:val="clear" w:color="auto" w:fill="auto"/>
          </w:tcPr>
          <w:p w14:paraId="50468A55" w14:textId="3104D93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24.71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D35AF34" w14:textId="127D1706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53.60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2CF0" w14:textId="1B357A1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34.09</w:t>
            </w:r>
          </w:p>
        </w:tc>
      </w:tr>
      <w:tr w:rsidR="00452447" w:rsidRPr="003D4D3F" w14:paraId="183AAD4E" w14:textId="77777777" w:rsidTr="005814E4">
        <w:trPr>
          <w:jc w:val="center"/>
        </w:trPr>
        <w:tc>
          <w:tcPr>
            <w:tcW w:w="544" w:type="pct"/>
            <w:vAlign w:val="center"/>
          </w:tcPr>
          <w:p w14:paraId="6CB05B9F" w14:textId="77777777" w:rsidR="00452447" w:rsidRPr="003D4D3F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D4D3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รวมค่าเฉลี่ย</w:t>
            </w:r>
          </w:p>
        </w:tc>
        <w:tc>
          <w:tcPr>
            <w:tcW w:w="318" w:type="pct"/>
            <w:shd w:val="clear" w:color="auto" w:fill="92D050"/>
          </w:tcPr>
          <w:p w14:paraId="44B7E284" w14:textId="5330666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54.26</w:t>
            </w:r>
          </w:p>
        </w:tc>
        <w:tc>
          <w:tcPr>
            <w:tcW w:w="274" w:type="pct"/>
            <w:tcBorders>
              <w:right w:val="single" w:sz="4" w:space="0" w:color="auto"/>
            </w:tcBorders>
            <w:shd w:val="clear" w:color="auto" w:fill="auto"/>
          </w:tcPr>
          <w:p w14:paraId="5D79B040" w14:textId="02D5547D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30.29</w:t>
            </w:r>
          </w:p>
        </w:tc>
        <w:tc>
          <w:tcPr>
            <w:tcW w:w="316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206B8056" w14:textId="4D16F56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35.65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72B19" w14:textId="04D27BB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12.50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4AD3F58" w14:textId="19E1FF6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46.13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3BD9A" w14:textId="0E0F713A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33.95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E6DA458" w14:textId="5EAB1D8F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47.28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6B748" w14:textId="6599E252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33.49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6F233F9" w14:textId="5B8C48C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44.14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0CA2D" w14:textId="2FD167E4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32.64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318D759" w14:textId="1AB31A29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45.49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0A313F" w14:textId="220D7E27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sz w:val="32"/>
                <w:szCs w:val="32"/>
              </w:rPr>
              <w:t>28.58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1101568" w14:textId="30E6669B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44.73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11F041" w14:textId="22351445" w:rsidR="00452447" w:rsidRPr="00452447" w:rsidRDefault="00452447" w:rsidP="004524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4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34.84</w:t>
            </w:r>
          </w:p>
        </w:tc>
      </w:tr>
    </w:tbl>
    <w:p w14:paraId="1E174BF3" w14:textId="77777777" w:rsidR="00C05255" w:rsidRPr="00981B69" w:rsidRDefault="00C05255" w:rsidP="00C05255">
      <w:pPr>
        <w:pStyle w:val="a6"/>
        <w:jc w:val="thaiDistribute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p w14:paraId="445804AB" w14:textId="77777777" w:rsidR="00AC6BEC" w:rsidRPr="00981B69" w:rsidRDefault="00AC6BEC" w:rsidP="00AC6BEC">
      <w:pPr>
        <w:pStyle w:val="a6"/>
        <w:jc w:val="thaiDistribute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p w14:paraId="7FB7E318" w14:textId="77777777" w:rsidR="00AC6BEC" w:rsidRPr="000900AB" w:rsidRDefault="00AC6BEC" w:rsidP="00AC6BEC">
      <w:pPr>
        <w:pStyle w:val="a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0900AB">
        <w:rPr>
          <w:rFonts w:ascii="TH SarabunPSK" w:hAnsi="TH SarabunPSK" w:cs="TH SarabunPSK"/>
          <w:color w:val="000000" w:themeColor="text1"/>
          <w:sz w:val="12"/>
          <w:szCs w:val="12"/>
          <w:cs/>
        </w:rPr>
        <w:t>บ</w:t>
      </w:r>
    </w:p>
    <w:p w14:paraId="21D0017B" w14:textId="77777777" w:rsidR="001338BD" w:rsidRDefault="001338BD" w:rsidP="000900AB">
      <w:pPr>
        <w:pStyle w:val="a6"/>
        <w:jc w:val="center"/>
        <w:rPr>
          <w:rFonts w:ascii="TH SarabunPSK" w:hAnsi="TH SarabunPSK" w:cs="TH SarabunPSK"/>
          <w:sz w:val="32"/>
          <w:szCs w:val="32"/>
        </w:rPr>
        <w:sectPr w:rsidR="001338BD" w:rsidSect="00AC6BEC">
          <w:pgSz w:w="16838" w:h="11906" w:orient="landscape"/>
          <w:pgMar w:top="1440" w:right="1440" w:bottom="1440" w:left="1440" w:header="708" w:footer="708" w:gutter="0"/>
          <w:cols w:space="720"/>
          <w:docGrid w:linePitch="299"/>
        </w:sectPr>
      </w:pPr>
    </w:p>
    <w:p w14:paraId="430A6C4F" w14:textId="252CB1C6" w:rsidR="005B0B93" w:rsidRDefault="001338BD" w:rsidP="005B0B93">
      <w:pPr>
        <w:pStyle w:val="a6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94BD2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="00BF3868">
        <w:rPr>
          <w:rFonts w:ascii="TH SarabunPSK" w:hAnsi="TH SarabunPSK" w:cs="TH SarabunPSK" w:hint="cs"/>
          <w:sz w:val="32"/>
          <w:szCs w:val="32"/>
          <w:cs/>
        </w:rPr>
        <w:t>1</w:t>
      </w:r>
      <w:r w:rsidRPr="00494BD2">
        <w:rPr>
          <w:rFonts w:ascii="TH SarabunPSK" w:hAnsi="TH SarabunPSK" w:cs="TH SarabunPSK"/>
          <w:sz w:val="32"/>
          <w:szCs w:val="32"/>
          <w:cs/>
        </w:rPr>
        <w:t xml:space="preserve">6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 </w:t>
      </w:r>
      <w:r w:rsidRPr="00494BD2">
        <w:rPr>
          <w:rFonts w:ascii="TH SarabunPSK" w:hAnsi="TH SarabunPSK" w:cs="TH SarabunPSK" w:hint="cs"/>
          <w:sz w:val="32"/>
          <w:szCs w:val="32"/>
          <w:cs/>
        </w:rPr>
        <w:t>1</w:t>
      </w:r>
      <w:r w:rsidRPr="00494BD2">
        <w:rPr>
          <w:rFonts w:ascii="TH SarabunPSK" w:hAnsi="TH SarabunPSK" w:cs="TH SarabunPSK"/>
          <w:sz w:val="32"/>
          <w:szCs w:val="32"/>
          <w:cs/>
        </w:rPr>
        <w:t xml:space="preserve"> พบว่า ค่าเฉลี่ยในมาตรฐานตัวชี้วัดในรายวิชาวิทยาศาสตร์ มีค่าเฉลี่ยสูงกว่าระดับประเทศ</w:t>
      </w:r>
      <w:r w:rsidRPr="00494BD2">
        <w:rPr>
          <w:rFonts w:ascii="TH SarabunPSK" w:hAnsi="TH SarabunPSK" w:cs="TH SarabunPSK"/>
          <w:spacing w:val="-8"/>
          <w:sz w:val="32"/>
          <w:szCs w:val="32"/>
          <w:cs/>
        </w:rPr>
        <w:t xml:space="preserve"> คือ มาตรฐานที่ </w:t>
      </w:r>
      <w:r w:rsidRPr="00494BD2">
        <w:rPr>
          <w:rFonts w:ascii="TH SarabunPSK" w:hAnsi="TH SarabunPSK" w:cs="TH SarabunPSK" w:hint="cs"/>
          <w:sz w:val="32"/>
          <w:szCs w:val="32"/>
          <w:cs/>
        </w:rPr>
        <w:t>ว 1.2</w:t>
      </w:r>
      <w:r w:rsidR="00BF3868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Pr="00494B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14E4">
        <w:rPr>
          <w:rFonts w:ascii="TH SarabunPSK" w:hAnsi="TH SarabunPSK" w:cs="TH SarabunPSK" w:hint="cs"/>
          <w:sz w:val="32"/>
          <w:szCs w:val="32"/>
          <w:cs/>
        </w:rPr>
        <w:t>ว 1.3</w:t>
      </w:r>
      <w:r w:rsidR="00BF3868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Pr="00494BD2">
        <w:rPr>
          <w:rFonts w:ascii="TH SarabunPSK" w:hAnsi="TH SarabunPSK" w:cs="TH SarabunPSK" w:hint="cs"/>
          <w:sz w:val="32"/>
          <w:szCs w:val="32"/>
          <w:cs/>
        </w:rPr>
        <w:t xml:space="preserve"> ว 2.2</w:t>
      </w:r>
      <w:r w:rsidR="00BF3868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Pr="00494BD2">
        <w:rPr>
          <w:rFonts w:ascii="TH SarabunPSK" w:hAnsi="TH SarabunPSK" w:cs="TH SarabunPSK" w:hint="cs"/>
          <w:sz w:val="32"/>
          <w:szCs w:val="32"/>
          <w:cs/>
        </w:rPr>
        <w:t xml:space="preserve"> ว 2.3</w:t>
      </w:r>
      <w:r w:rsidR="00BF3868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="005814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14E4" w:rsidRPr="00494BD2">
        <w:rPr>
          <w:rFonts w:ascii="TH SarabunPSK" w:hAnsi="TH SarabunPSK" w:cs="TH SarabunPSK" w:hint="cs"/>
          <w:sz w:val="32"/>
          <w:szCs w:val="32"/>
          <w:cs/>
        </w:rPr>
        <w:t>ว 3.</w:t>
      </w:r>
      <w:r w:rsidR="005814E4">
        <w:rPr>
          <w:rFonts w:ascii="TH SarabunPSK" w:hAnsi="TH SarabunPSK" w:cs="TH SarabunPSK" w:hint="cs"/>
          <w:sz w:val="32"/>
          <w:szCs w:val="32"/>
          <w:cs/>
        </w:rPr>
        <w:t>1 และ</w:t>
      </w:r>
      <w:r w:rsidRPr="00494BD2">
        <w:rPr>
          <w:rFonts w:ascii="TH SarabunPSK" w:hAnsi="TH SarabunPSK" w:cs="TH SarabunPSK" w:hint="cs"/>
          <w:sz w:val="32"/>
          <w:szCs w:val="32"/>
          <w:cs/>
        </w:rPr>
        <w:t xml:space="preserve"> ว 3.2 </w:t>
      </w:r>
      <w:r w:rsidRPr="00494BD2">
        <w:rPr>
          <w:rFonts w:ascii="TH SarabunPSK" w:hAnsi="TH SarabunPSK" w:cs="TH SarabunPSK"/>
          <w:spacing w:val="-8"/>
          <w:sz w:val="32"/>
          <w:szCs w:val="32"/>
          <w:cs/>
        </w:rPr>
        <w:t xml:space="preserve">แต่มาตรฐานที่ </w:t>
      </w:r>
      <w:r w:rsidRPr="00494BD2">
        <w:rPr>
          <w:rFonts w:ascii="TH SarabunPSK" w:hAnsi="TH SarabunPSK" w:cs="TH SarabunPSK" w:hint="cs"/>
          <w:sz w:val="32"/>
          <w:szCs w:val="32"/>
          <w:cs/>
        </w:rPr>
        <w:t>ว 1.</w:t>
      </w:r>
      <w:r w:rsidR="005814E4">
        <w:rPr>
          <w:rFonts w:ascii="TH SarabunPSK" w:hAnsi="TH SarabunPSK" w:cs="TH SarabunPSK" w:hint="cs"/>
          <w:sz w:val="32"/>
          <w:szCs w:val="32"/>
          <w:cs/>
        </w:rPr>
        <w:t>1</w:t>
      </w:r>
      <w:r w:rsidRPr="00494B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868">
        <w:rPr>
          <w:rFonts w:ascii="TH SarabunPSK" w:hAnsi="TH SarabunPSK" w:cs="TH SarabunPSK" w:hint="cs"/>
          <w:sz w:val="32"/>
          <w:szCs w:val="32"/>
          <w:cs/>
        </w:rPr>
        <w:t>,</w:t>
      </w:r>
      <w:r w:rsidRPr="00494BD2">
        <w:rPr>
          <w:rFonts w:ascii="TH SarabunPSK" w:hAnsi="TH SarabunPSK" w:cs="TH SarabunPSK" w:hint="cs"/>
          <w:sz w:val="32"/>
          <w:szCs w:val="32"/>
          <w:cs/>
        </w:rPr>
        <w:t xml:space="preserve"> ว 2.1  </w:t>
      </w:r>
      <w:r w:rsidR="005814E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94BD2">
        <w:rPr>
          <w:rFonts w:ascii="TH SarabunPSK" w:hAnsi="TH SarabunPSK" w:cs="TH SarabunPSK" w:hint="cs"/>
          <w:sz w:val="32"/>
          <w:szCs w:val="32"/>
          <w:cs/>
        </w:rPr>
        <w:t xml:space="preserve"> ว 4.2 </w:t>
      </w:r>
      <w:r w:rsidRPr="00494BD2"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มีค่าเฉลี่ยน้อยกว่าคะเฉลี่ยระดับประเทศ </w:t>
      </w:r>
      <w:r w:rsidRPr="00494BD2">
        <w:rPr>
          <w:rFonts w:ascii="TH SarabunPSK" w:hAnsi="TH SarabunPSK" w:cs="TH SarabunPSK"/>
          <w:sz w:val="32"/>
          <w:szCs w:val="32"/>
          <w:cs/>
        </w:rPr>
        <w:t>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  <w:r w:rsidR="00E91B69"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01E9D863" w14:textId="77777777" w:rsidR="005B0B93" w:rsidRPr="000900AB" w:rsidRDefault="005B0B93" w:rsidP="005B0B9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ตารางแสดงการเปรียบเทียบผลการประเมินเป็นรายมาตรฐานโดยพิจารณาจากคะแนน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และส่วนเบี่ยงเบนมาตรฐานระดับศูนย์เครือข่ายคุณภาพการศึกษากับระดับประเทศ โดยระบุผล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การเปรียบเทียบดังนี้ หากคะแนนเฉลี่ยระดับศูนย์เครือข่ายคุณภาพการศึกษามากกว่าระดับประเทศทำเครื่องหมาย √ ลงหมายเลข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แต่ถ้าผลการในระดับศูนย์เครือข่ายคุณภาพการศึกษาน้อยกว่าระดับประเทศให้ทำเครื่อง √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ลงหมายเลข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209913B6" w14:textId="51723E4B" w:rsidR="005B0B93" w:rsidRDefault="005B0B93" w:rsidP="005B0B93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นั้นนำผลการเปรียบเทียบที่ได้จากคะแนนเฉลี่ยและส่วนเบี่ยงเบนมาตรฐานมาสรุปเพื่อจัดกลุ่มคุณภาพของมาตรฐานจำนวน 4 กลุ่ม คือ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 ปีการศึกษา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กลุ่มสาระการเรียนรู้วิทยาศาสตร์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ชั้นประถมศึกษาปีที่ 6 ของโรงเรียนในศูนย์เครือข่ายคุณภาพการศึกษาบางสะพานน้อย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1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สำนักงานเขตพื้นที่การศึกษาประถมศึกษา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ประจวบคีรีขันธ์ เขต 1 ดังนี้</w:t>
      </w:r>
    </w:p>
    <w:p w14:paraId="14C40EDF" w14:textId="77777777" w:rsidR="005B0B93" w:rsidRPr="005B0B93" w:rsidRDefault="005B0B93" w:rsidP="005B0B93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tbl>
      <w:tblPr>
        <w:tblStyle w:val="51"/>
        <w:tblW w:w="10581" w:type="dxa"/>
        <w:jc w:val="center"/>
        <w:tblInd w:w="0" w:type="dxa"/>
        <w:tblLook w:val="04A0" w:firstRow="1" w:lastRow="0" w:firstColumn="1" w:lastColumn="0" w:noHBand="0" w:noVBand="1"/>
      </w:tblPr>
      <w:tblGrid>
        <w:gridCol w:w="1555"/>
        <w:gridCol w:w="1239"/>
        <w:gridCol w:w="724"/>
        <w:gridCol w:w="938"/>
        <w:gridCol w:w="16"/>
        <w:gridCol w:w="1440"/>
        <w:gridCol w:w="955"/>
        <w:gridCol w:w="949"/>
        <w:gridCol w:w="19"/>
        <w:gridCol w:w="742"/>
        <w:gridCol w:w="662"/>
        <w:gridCol w:w="614"/>
        <w:gridCol w:w="709"/>
        <w:gridCol w:w="19"/>
      </w:tblGrid>
      <w:tr w:rsidR="005B0B93" w:rsidRPr="000900AB" w14:paraId="195CF796" w14:textId="77777777" w:rsidTr="00F4338D">
        <w:trPr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B95E1F1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009B690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คะแนนค่าเฉลี่ย</w:t>
            </w:r>
          </w:p>
        </w:tc>
        <w:tc>
          <w:tcPr>
            <w:tcW w:w="3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7FAD8E3F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7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0370238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กลุ่มการประเมิน</w:t>
            </w:r>
          </w:p>
        </w:tc>
      </w:tr>
      <w:tr w:rsidR="005B0B93" w:rsidRPr="000900AB" w14:paraId="4047BB5B" w14:textId="77777777" w:rsidTr="00F4338D">
        <w:trPr>
          <w:gridAfter w:val="1"/>
          <w:wAfter w:w="19" w:type="dxa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1E92F5C8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6EBCDA8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34E2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1F3D4AE6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D6F1B1F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7A702543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34E2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B52739A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6529A2F3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95D3379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78C71B6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1F33B45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B358BFA" w14:textId="77777777" w:rsidR="005B0B93" w:rsidRPr="000900AB" w:rsidRDefault="005B0B93" w:rsidP="005B0B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L2</w:t>
            </w:r>
          </w:p>
        </w:tc>
      </w:tr>
      <w:tr w:rsidR="0071093E" w:rsidRPr="000900AB" w14:paraId="4AEB67C8" w14:textId="77777777" w:rsidTr="0071093E">
        <w:trPr>
          <w:gridAfter w:val="1"/>
          <w:wAfter w:w="19" w:type="dxa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5B1E" w14:textId="7A85CB3D" w:rsidR="0071093E" w:rsidRPr="00BC5EA1" w:rsidRDefault="0071093E" w:rsidP="0071093E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34532" w14:textId="338E8916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58.46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E32DE" w14:textId="77777777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1CDDD9AD" w14:textId="1505D1E1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7CD2" w14:textId="07BEDB77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68.21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535E5" w14:textId="2371548A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34.06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14F1C" w14:textId="77777777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B27F" w14:textId="7EE711B3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46.57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09D5D" w14:textId="6BAEF42D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A97E" w14:textId="1E5D5714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FFCCD" w14:textId="6F51523C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F688" w14:textId="51305BA1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5814E4" w:rsidRPr="000900AB" w14:paraId="1037BEE5" w14:textId="77777777" w:rsidTr="0071093E">
        <w:trPr>
          <w:gridAfter w:val="1"/>
          <w:wAfter w:w="19" w:type="dxa"/>
          <w:trHeight w:val="75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F149" w14:textId="79D2E349" w:rsidR="005814E4" w:rsidRPr="00BC5EA1" w:rsidRDefault="005814E4" w:rsidP="005814E4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F5F26" w14:textId="7E2DF205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43.83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28A5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379E14BD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657C" w14:textId="3FF62664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38.21</w:t>
            </w: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8232E" w14:textId="4DC4F232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22.62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A9373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7604B" w14:textId="019EEF86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29.29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FBF6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FC743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2657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98A4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1093E" w:rsidRPr="000900AB" w14:paraId="305C0894" w14:textId="77777777" w:rsidTr="0071093E">
        <w:trPr>
          <w:gridAfter w:val="1"/>
          <w:wAfter w:w="19" w:type="dxa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EF96" w14:textId="2A6658BD" w:rsidR="0071093E" w:rsidRPr="00BC5EA1" w:rsidRDefault="0071093E" w:rsidP="0071093E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0FD85" w14:textId="43AAB2A3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59.19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A5E2E" w14:textId="77777777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68660A0" w14:textId="08426315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9730" w14:textId="612BB314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46.55</w:t>
            </w: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60E10" w14:textId="178C4D9F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39.15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5EF2" w14:textId="3B0ABF03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มาก 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5294D" w14:textId="4957A5F2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49.88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E6270" w14:textId="4ECDA2A4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33901" w14:textId="1769DD96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EBECC" w14:textId="1BC10759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A4D15" w14:textId="583A6927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5814E4" w:rsidRPr="000900AB" w14:paraId="207412A4" w14:textId="77777777" w:rsidTr="0071093E">
        <w:trPr>
          <w:gridAfter w:val="1"/>
          <w:wAfter w:w="19" w:type="dxa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2997" w14:textId="33670FD2" w:rsidR="005814E4" w:rsidRPr="00BC5EA1" w:rsidRDefault="005814E4" w:rsidP="005814E4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318A" w14:textId="0693E4C5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38.63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75100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546B4CFB" w14:textId="75DFC6E3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>
              <w:rPr>
                <w:rFonts w:ascii="TH SarabunPSK" w:hAnsi="TH SarabunPSK" w:cs="TH SarabunPSK"/>
                <w:color w:val="000000" w:themeColor="text1"/>
                <w:szCs w:val="2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2D2C" w14:textId="6481DD8E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40.61</w:t>
            </w: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D1B8" w14:textId="7C8A7DFC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20.74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466D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A17C" w14:textId="42860C95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25.31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5DC60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2FE9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B9BD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85511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5814E4" w:rsidRPr="000900AB" w14:paraId="7A0226CB" w14:textId="77777777" w:rsidTr="0071093E">
        <w:trPr>
          <w:gridAfter w:val="1"/>
          <w:wAfter w:w="19" w:type="dxa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2CF2" w14:textId="13D6B7DE" w:rsidR="005814E4" w:rsidRPr="00BC5EA1" w:rsidRDefault="005814E4" w:rsidP="005814E4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FD19" w14:textId="72BC0CF7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35.56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15441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20EA0B3C" w14:textId="24DDDD64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DAED0" w14:textId="651D81E0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35.14</w:t>
            </w: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31A1" w14:textId="681039B6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23.88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9101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B0F4" w14:textId="2B9D8300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28.80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03A8F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36972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13106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2A1B3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5814E4" w:rsidRPr="000900AB" w14:paraId="639299BC" w14:textId="77777777" w:rsidTr="0071093E">
        <w:trPr>
          <w:gridAfter w:val="1"/>
          <w:wAfter w:w="19" w:type="dxa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5CBD" w14:textId="2F588B8D" w:rsidR="005814E4" w:rsidRPr="00BC5EA1" w:rsidRDefault="005814E4" w:rsidP="005814E4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>2.3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847E" w14:textId="334A50CC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43.15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4BAB3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25EB5892" w14:textId="6E830098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1901C" w14:textId="380C60CB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43.03</w:t>
            </w: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26F6B" w14:textId="5182DD0C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31.70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92F44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723E9" w14:textId="54B76CCB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35.60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842C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86B8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D088E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DDC8B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1093E" w:rsidRPr="000900AB" w14:paraId="46B03402" w14:textId="77777777" w:rsidTr="0071093E">
        <w:trPr>
          <w:gridAfter w:val="1"/>
          <w:wAfter w:w="19" w:type="dxa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E946" w14:textId="72EE7A22" w:rsidR="0071093E" w:rsidRPr="00BC5EA1" w:rsidRDefault="0071093E" w:rsidP="0071093E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EDA8" w14:textId="450A7FB2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27.20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B6264" w14:textId="77777777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2EADE772" w14:textId="597A732A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D947" w14:textId="4DEA0D3C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26.74</w:t>
            </w: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62F7" w14:textId="2466FEB6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29.01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18655" w14:textId="77777777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B343C" w14:textId="1BD580C3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32.53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B4F9" w14:textId="2BC7FCE9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E5966" w14:textId="1BFE7295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6695" w14:textId="1003B484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5BBC" w14:textId="6137E4CE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1093E" w:rsidRPr="000900AB" w14:paraId="270F1634" w14:textId="77777777" w:rsidTr="0071093E">
        <w:trPr>
          <w:gridAfter w:val="1"/>
          <w:wAfter w:w="19" w:type="dxa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7FC2D" w14:textId="73669D66" w:rsidR="0071093E" w:rsidRPr="00BC5EA1" w:rsidRDefault="0071093E" w:rsidP="0071093E">
            <w:pPr>
              <w:rPr>
                <w:rFonts w:ascii="TH SarabunPSK" w:hAnsi="TH SarabunPSK" w:cs="TH SarabunPSK"/>
                <w:color w:val="000000" w:themeColor="text1"/>
                <w:spacing w:val="-20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2472E" w14:textId="3ED1A47C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59.68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17ADE" w14:textId="77777777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5AA3513E" w14:textId="77777777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9303" w14:textId="270A8732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50.52</w:t>
            </w: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AB9C" w14:textId="1E464E6E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31.30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8717C" w14:textId="264EA13F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69EE1" w14:textId="68B98A96" w:rsidR="0071093E" w:rsidRPr="005814E4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31.51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9E8E5" w14:textId="2FDE68DC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853C9" w14:textId="26BB70D8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32183" w14:textId="0824B03F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949BF" w14:textId="04815961" w:rsidR="0071093E" w:rsidRPr="000900AB" w:rsidRDefault="0071093E" w:rsidP="007109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5814E4" w:rsidRPr="000900AB" w14:paraId="554B74B9" w14:textId="77777777" w:rsidTr="0071093E">
        <w:trPr>
          <w:gridAfter w:val="1"/>
          <w:wAfter w:w="19" w:type="dxa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374C" w14:textId="42B14DFC" w:rsidR="005814E4" w:rsidRPr="00BC5EA1" w:rsidRDefault="005814E4" w:rsidP="005814E4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BC5E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ว </w:t>
            </w:r>
            <w:r w:rsidRPr="00BC5EA1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E2D83" w14:textId="0B9FF434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43.73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B855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14D06222" w14:textId="49A0EE1F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>
              <w:rPr>
                <w:rFonts w:ascii="TH SarabunPSK" w:hAnsi="TH SarabunPSK" w:cs="TH SarabunPSK"/>
                <w:color w:val="000000" w:themeColor="text1"/>
                <w:szCs w:val="2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1703F" w14:textId="59F15F2E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53.60</w:t>
            </w: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BD5B6" w14:textId="0A3BA24A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24.71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8321" w14:textId="318CA87B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="0071093E">
              <w:rPr>
                <w:rFonts w:ascii="TH SarabunPSK" w:hAnsi="TH SarabunPSK" w:cs="TH SarabunPSK"/>
                <w:color w:val="000000" w:themeColor="text1"/>
                <w:szCs w:val="2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64EE" w14:textId="31067CDA" w:rsidR="005814E4" w:rsidRPr="005814E4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14E4">
              <w:rPr>
                <w:rFonts w:ascii="TH SarabunPSK" w:hAnsi="TH SarabunPSK" w:cs="TH SarabunPSK"/>
                <w:sz w:val="32"/>
                <w:szCs w:val="32"/>
              </w:rPr>
              <w:t>34.09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5AD11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D3E43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A8F6A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CD81C" w14:textId="77777777" w:rsidR="005814E4" w:rsidRPr="000900AB" w:rsidRDefault="005814E4" w:rsidP="005814E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5C5033EE" w14:textId="749BCF2A" w:rsidR="005B0B93" w:rsidRPr="000900AB" w:rsidRDefault="005B0B93" w:rsidP="00BC5EA1">
      <w:pPr>
        <w:pStyle w:val="a6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sectPr w:rsidR="005B0B93" w:rsidRPr="000900AB" w:rsidSect="00B44B4B">
          <w:pgSz w:w="11906" w:h="16838"/>
          <w:pgMar w:top="1440" w:right="1440" w:bottom="568" w:left="1440" w:header="708" w:footer="708" w:gutter="0"/>
          <w:cols w:space="720"/>
          <w:docGrid w:linePitch="299"/>
        </w:sectPr>
      </w:pPr>
    </w:p>
    <w:p w14:paraId="280A61EE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 xml:space="preserve">จัดกลุ่มมาตรฐาน  /  ตัวชี้วัด โดยแบ่งเป็น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กลุ่ม  </w:t>
      </w:r>
    </w:p>
    <w:p w14:paraId="315B9CBC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และมีส่วนเบี่ยงเบนมาตรฐานน้อยกว่า </w:t>
      </w:r>
    </w:p>
    <w:p w14:paraId="2298B7C2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57CE50B0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(H2)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และมีส่วนเบี่ยงเบนมาตรฐานมากกว่า </w:t>
      </w:r>
    </w:p>
    <w:p w14:paraId="20FA4728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ระดับประเทศ </w:t>
      </w:r>
    </w:p>
    <w:p w14:paraId="3C888D7E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และมีส่วนเบี่ยงเบนมาตรฐานน้อยกว่า </w:t>
      </w:r>
    </w:p>
    <w:p w14:paraId="5DA8EAF2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344A2D64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(L2)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และมีส่วนเบี่ยงเบนมาตรฐานมากกว่า </w:t>
      </w:r>
    </w:p>
    <w:p w14:paraId="1CBC2940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</w:t>
      </w:r>
    </w:p>
    <w:p w14:paraId="79874082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4C2A746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ตารางสรุปผลการวิเคราะห์มาตรฐานการเรียนรู้</w:t>
      </w:r>
    </w:p>
    <w:p w14:paraId="4A97FF92" w14:textId="77777777" w:rsidR="00355BA8" w:rsidRPr="000900AB" w:rsidRDefault="00355BA8" w:rsidP="00355BA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355BA8" w:rsidRPr="000900AB" w14:paraId="310EE7A6" w14:textId="77777777" w:rsidTr="00F433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4346765" w14:textId="77777777" w:rsidR="00355BA8" w:rsidRPr="000900AB" w:rsidRDefault="00355BA8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กลุ่มประเมิน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96F61FD" w14:textId="77777777" w:rsidR="00355BA8" w:rsidRPr="000900AB" w:rsidRDefault="00355BA8" w:rsidP="00B40D2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</w:tr>
      <w:tr w:rsidR="00355BA8" w:rsidRPr="000900AB" w14:paraId="51714B6C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A2C0" w14:textId="77777777" w:rsidR="00355BA8" w:rsidRPr="000900AB" w:rsidRDefault="00355BA8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5240" w14:textId="03616C4F" w:rsidR="00355BA8" w:rsidRPr="000900AB" w:rsidRDefault="00355BA8" w:rsidP="00B40D2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 1.2  </w:t>
            </w:r>
            <w:r w:rsidR="001D78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 1.3 </w:t>
            </w:r>
            <w:r w:rsidR="00BF386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 2.2  ว 2.3 </w:t>
            </w:r>
            <w:r w:rsidR="00BF386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D78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 3.1 ว 3.2</w:t>
            </w:r>
          </w:p>
        </w:tc>
      </w:tr>
      <w:tr w:rsidR="00355BA8" w:rsidRPr="000900AB" w14:paraId="68C51125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756EA" w14:textId="77777777" w:rsidR="00355BA8" w:rsidRPr="000900AB" w:rsidRDefault="00355BA8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F8F8" w14:textId="59AEC6DA" w:rsidR="00355BA8" w:rsidRPr="000900AB" w:rsidRDefault="001D78FB" w:rsidP="00B40D2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355BA8" w:rsidRPr="000900AB" w14:paraId="7D5A5E80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F9B1F" w14:textId="77777777" w:rsidR="00355BA8" w:rsidRPr="000900AB" w:rsidRDefault="00355BA8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D692" w14:textId="70401F5F" w:rsidR="00355BA8" w:rsidRPr="000900AB" w:rsidRDefault="00355BA8" w:rsidP="00B40D2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 1.</w:t>
            </w:r>
            <w:r w:rsidR="001D78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ว 2.1  ว 4.2 </w:t>
            </w:r>
          </w:p>
        </w:tc>
      </w:tr>
      <w:tr w:rsidR="00355BA8" w:rsidRPr="000900AB" w14:paraId="1BEBD85D" w14:textId="77777777" w:rsidTr="00B40D2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4EF0" w14:textId="77777777" w:rsidR="00355BA8" w:rsidRPr="000900AB" w:rsidRDefault="00355BA8" w:rsidP="00B40D2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F92D" w14:textId="77777777" w:rsidR="00355BA8" w:rsidRPr="000900AB" w:rsidRDefault="00355BA8" w:rsidP="00B40D2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41D83749" w14:textId="77777777" w:rsidR="00355BA8" w:rsidRPr="000900AB" w:rsidRDefault="00355BA8" w:rsidP="00355BA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ECDC626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รายละเอียดของกลุ่มประเมิน </w:t>
      </w:r>
    </w:p>
    <w:p w14:paraId="57375AB2" w14:textId="77777777" w:rsidR="00355BA8" w:rsidRPr="000900AB" w:rsidRDefault="00355BA8" w:rsidP="00355BA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การจัดการเรียนการสอนในมาตรฐานนี้อยู่ในระดับดี </w:t>
      </w:r>
    </w:p>
    <w:p w14:paraId="019F5607" w14:textId="77777777" w:rsidR="00355BA8" w:rsidRPr="000900AB" w:rsidRDefault="00355BA8" w:rsidP="00355BA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H2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</w:t>
      </w:r>
    </w:p>
    <w:p w14:paraId="58B40B94" w14:textId="77777777" w:rsidR="00355BA8" w:rsidRPr="000900AB" w:rsidRDefault="00355BA8" w:rsidP="00355BA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ในกลุ่มอ่อนเพื่อให้ค่าส่วนเบี่ยงเบนมาตรฐานนี้อยู่ในระดับพอใช้แต่ต้องพัฒนา </w:t>
      </w:r>
    </w:p>
    <w:p w14:paraId="0E2D2016" w14:textId="77777777" w:rsidR="00355BA8" w:rsidRPr="000900AB" w:rsidRDefault="00355BA8" w:rsidP="00355BA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การจัดการเรียนการสอนในมาตรฐานนี้อยู่ในระดับปรับปรุงต้องพัฒนากระบวนการ </w:t>
      </w:r>
    </w:p>
    <w:p w14:paraId="74349979" w14:textId="77777777" w:rsidR="00355BA8" w:rsidRPr="000900AB" w:rsidRDefault="00355BA8" w:rsidP="00355BA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p w14:paraId="20F09A9D" w14:textId="77777777" w:rsidR="00355BA8" w:rsidRPr="000900AB" w:rsidRDefault="00355BA8" w:rsidP="00355BA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L2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496842FD" w14:textId="77777777" w:rsidR="00355BA8" w:rsidRPr="000900AB" w:rsidRDefault="00355BA8" w:rsidP="00355BA8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2"/>
          <w:szCs w:val="12"/>
          <w:cs/>
        </w:rPr>
      </w:pPr>
    </w:p>
    <w:p w14:paraId="5F6A4EE6" w14:textId="129C19EC" w:rsidR="001D78FB" w:rsidRPr="000900AB" w:rsidRDefault="00355BA8" w:rsidP="001D78F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จากตารางผลการวิเคราะห์ระดับศูนย์เครือข่ายคุณภาพการศึกษาบางสะพานน้อย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พบว่า มาตรฐานที่อยู่ในกลุ่ม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H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ระดับ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ดี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คือ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มาตรฐานที่ 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 1.2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 1.3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 2.2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 2.3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 3.1 </w:t>
      </w:r>
      <w:r w:rsidR="001D78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 3.2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D78F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มาตรฐานที่อยู่ในกลุ่ม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L1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ระดับปรับปรุงต้องพัฒนา คือ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มาตรฐานที่ 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 1.1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 2.1 </w:t>
      </w:r>
      <w:r w:rsidR="001D78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1D78FB" w:rsidRPr="001D7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 4.2</w:t>
      </w:r>
      <w:r w:rsidR="001D78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D78F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้องพัฒนากระบวนการ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p w14:paraId="738E9733" w14:textId="0C61A84C" w:rsidR="00E91B69" w:rsidRPr="000900AB" w:rsidRDefault="001D78FB" w:rsidP="009416F5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  <w:sectPr w:rsidR="00E91B69" w:rsidRPr="000900AB" w:rsidSect="00E91B69">
          <w:pgSz w:w="11906" w:h="16838"/>
          <w:pgMar w:top="1440" w:right="1440" w:bottom="1440" w:left="1440" w:header="708" w:footer="708" w:gutter="0"/>
          <w:cols w:space="720"/>
        </w:sect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</w:p>
    <w:p w14:paraId="0CFA8DC6" w14:textId="46C7B87C" w:rsidR="00CC19E1" w:rsidRPr="000900AB" w:rsidRDefault="00E91B69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bookmarkStart w:id="5" w:name="_Hlk185134081"/>
      <w:r w:rsidR="00CC19E1"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ระดับชั้นมัธยมศึกษาปีที่ 3</w:t>
      </w:r>
    </w:p>
    <w:p w14:paraId="031D96E9" w14:textId="77777777" w:rsidR="00CC19E1" w:rsidRPr="000900AB" w:rsidRDefault="00CC19E1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รายวิชาภาษาไทย</w:t>
      </w:r>
    </w:p>
    <w:p w14:paraId="2133220B" w14:textId="77777777" w:rsidR="00CC19E1" w:rsidRPr="000900AB" w:rsidRDefault="00CC19E1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41ADB8B8" w14:textId="4B84BCF5" w:rsidR="00CC19E1" w:rsidRDefault="00CC19E1" w:rsidP="000900AB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="00BF3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ผลการทดสอบระดับชาติขั้นพื้นฐานตามมาตรฐานการเรียนรู้ กลุ่มสาระการเรียนรู้ภาษาไทย ชั้นมัธยมศึกษาปีที่ 3  ปีการศึกษา </w:t>
      </w:r>
      <w:r w:rsidR="001E6CE7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 w:rsidR="008D183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22597413" w14:textId="77777777" w:rsidR="0073544E" w:rsidRDefault="0073544E" w:rsidP="000900AB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71"/>
        <w:gridCol w:w="6"/>
        <w:gridCol w:w="1007"/>
        <w:gridCol w:w="992"/>
        <w:gridCol w:w="1109"/>
        <w:gridCol w:w="6"/>
        <w:gridCol w:w="1109"/>
      </w:tblGrid>
      <w:tr w:rsidR="00AF2A98" w:rsidRPr="000900AB" w14:paraId="0C977ACB" w14:textId="77777777" w:rsidTr="00AF2A98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1A8E4296" w14:textId="77777777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63CD8C73" w14:textId="61DAB80D" w:rsidR="001D78FB" w:rsidRPr="003A30FD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1" w:type="pct"/>
            <w:gridSpan w:val="4"/>
            <w:shd w:val="clear" w:color="auto" w:fill="B4C6E7" w:themeFill="accent1" w:themeFillTint="66"/>
            <w:vAlign w:val="center"/>
          </w:tcPr>
          <w:p w14:paraId="5E9D2D96" w14:textId="3BB87351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7" w:type="pct"/>
            <w:gridSpan w:val="2"/>
            <w:shd w:val="clear" w:color="auto" w:fill="B4C6E7" w:themeFill="accent1" w:themeFillTint="66"/>
          </w:tcPr>
          <w:p w14:paraId="4EEABD11" w14:textId="03472F3A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36B9AFBB" w14:textId="0A19694E" w:rsidR="001D78FB" w:rsidRPr="00DF13C2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AF2A98" w:rsidRPr="000900AB" w14:paraId="7431CE7E" w14:textId="77777777" w:rsidTr="0003412E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2A4E79C4" w14:textId="77777777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3AFF0F19" w14:textId="0A2F2398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7D7EC59A" w14:textId="4D753358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1FA21AA3" w14:textId="561D616F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68" w:type="pct"/>
            <w:gridSpan w:val="2"/>
            <w:shd w:val="clear" w:color="auto" w:fill="B4C6E7" w:themeFill="accent1" w:themeFillTint="66"/>
          </w:tcPr>
          <w:p w14:paraId="28E4AF2A" w14:textId="046334F7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82" w:type="pct"/>
            <w:shd w:val="clear" w:color="auto" w:fill="B4C6E7" w:themeFill="accent1" w:themeFillTint="66"/>
          </w:tcPr>
          <w:p w14:paraId="6820B0D4" w14:textId="572CBA8D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492C954C" w14:textId="40D6FC70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527191C2" w14:textId="77777777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9F196C4" w14:textId="77777777" w:rsidR="001D78FB" w:rsidRPr="000900AB" w:rsidRDefault="001D78FB" w:rsidP="001D78F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AF2A98" w:rsidRPr="000900AB" w14:paraId="5EE9C701" w14:textId="77777777" w:rsidTr="0003412E">
        <w:trPr>
          <w:jc w:val="center"/>
        </w:trPr>
        <w:tc>
          <w:tcPr>
            <w:tcW w:w="884" w:type="pct"/>
          </w:tcPr>
          <w:p w14:paraId="35CBAA31" w14:textId="32421AD3" w:rsidR="00AF2A98" w:rsidRPr="001338BD" w:rsidRDefault="00AF2A98" w:rsidP="00AF2A98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338BD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</w:p>
        </w:tc>
        <w:tc>
          <w:tcPr>
            <w:tcW w:w="544" w:type="pct"/>
            <w:shd w:val="clear" w:color="auto" w:fill="92D050"/>
          </w:tcPr>
          <w:p w14:paraId="3756D755" w14:textId="62BF099E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66.67</w:t>
            </w:r>
          </w:p>
        </w:tc>
        <w:tc>
          <w:tcPr>
            <w:tcW w:w="609" w:type="pct"/>
          </w:tcPr>
          <w:p w14:paraId="6AEC0DE6" w14:textId="15B070D4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20.79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614CDB5D" w14:textId="6340DA05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55.56</w:t>
            </w:r>
          </w:p>
        </w:tc>
        <w:tc>
          <w:tcPr>
            <w:tcW w:w="468" w:type="pct"/>
            <w:gridSpan w:val="2"/>
            <w:vAlign w:val="center"/>
          </w:tcPr>
          <w:p w14:paraId="5C885626" w14:textId="5236F84D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22.22</w:t>
            </w:r>
          </w:p>
        </w:tc>
        <w:tc>
          <w:tcPr>
            <w:tcW w:w="482" w:type="pct"/>
            <w:shd w:val="clear" w:color="auto" w:fill="92D050"/>
          </w:tcPr>
          <w:p w14:paraId="755DE810" w14:textId="7ABD07A9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61.12</w:t>
            </w:r>
          </w:p>
        </w:tc>
        <w:tc>
          <w:tcPr>
            <w:tcW w:w="475" w:type="pct"/>
          </w:tcPr>
          <w:p w14:paraId="2E9C9C1C" w14:textId="64AEB2AD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21.51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8DB3F1D" w14:textId="5C9AF361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59.32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110B43" w14:textId="66032AE6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21.07</w:t>
            </w:r>
          </w:p>
        </w:tc>
      </w:tr>
      <w:tr w:rsidR="00AF2A98" w:rsidRPr="000900AB" w14:paraId="0AE7AC81" w14:textId="77777777" w:rsidTr="0003412E">
        <w:trPr>
          <w:trHeight w:val="385"/>
          <w:jc w:val="center"/>
        </w:trPr>
        <w:tc>
          <w:tcPr>
            <w:tcW w:w="884" w:type="pct"/>
          </w:tcPr>
          <w:p w14:paraId="49845E02" w14:textId="6E7E9CA9" w:rsidR="00AF2A98" w:rsidRPr="001338BD" w:rsidRDefault="00AF2A98" w:rsidP="00AF2A98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544" w:type="pct"/>
            <w:shd w:val="clear" w:color="auto" w:fill="92D050"/>
          </w:tcPr>
          <w:p w14:paraId="352F3938" w14:textId="2EE08CC4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51.78</w:t>
            </w:r>
          </w:p>
        </w:tc>
        <w:tc>
          <w:tcPr>
            <w:tcW w:w="609" w:type="pct"/>
          </w:tcPr>
          <w:p w14:paraId="6E8C27A3" w14:textId="552261A0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13.99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76175B19" w14:textId="1418450B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15.52</w:t>
            </w:r>
          </w:p>
        </w:tc>
        <w:tc>
          <w:tcPr>
            <w:tcW w:w="468" w:type="pct"/>
            <w:gridSpan w:val="2"/>
            <w:vAlign w:val="center"/>
          </w:tcPr>
          <w:p w14:paraId="790ECF41" w14:textId="2DCF5DD1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1.07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4831F683" w14:textId="40DBD35C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33.65</w:t>
            </w:r>
          </w:p>
        </w:tc>
        <w:tc>
          <w:tcPr>
            <w:tcW w:w="475" w:type="pct"/>
          </w:tcPr>
          <w:p w14:paraId="3FCAC9D8" w14:textId="12A72E66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7.53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6F0756D" w14:textId="4C18BBA8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46.83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D59CA8" w14:textId="5587C5C7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19.66</w:t>
            </w:r>
          </w:p>
        </w:tc>
      </w:tr>
      <w:tr w:rsidR="00AF2A98" w:rsidRPr="000900AB" w14:paraId="0E5499CD" w14:textId="77777777" w:rsidTr="0003412E">
        <w:trPr>
          <w:jc w:val="center"/>
        </w:trPr>
        <w:tc>
          <w:tcPr>
            <w:tcW w:w="884" w:type="pct"/>
          </w:tcPr>
          <w:p w14:paraId="74D191AC" w14:textId="2235235B" w:rsidR="00AF2A98" w:rsidRPr="001338BD" w:rsidRDefault="00AF2A98" w:rsidP="00AF2A98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3EF745F2" w14:textId="2930D135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38.39</w:t>
            </w:r>
          </w:p>
        </w:tc>
        <w:tc>
          <w:tcPr>
            <w:tcW w:w="609" w:type="pct"/>
          </w:tcPr>
          <w:p w14:paraId="63B9129E" w14:textId="50E3EEDC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23.61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26CE7842" w14:textId="66CB7B35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68" w:type="pct"/>
            <w:gridSpan w:val="2"/>
            <w:vAlign w:val="center"/>
          </w:tcPr>
          <w:p w14:paraId="59E850B8" w14:textId="42B72B1E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82" w:type="pct"/>
            <w:shd w:val="clear" w:color="auto" w:fill="92D050"/>
          </w:tcPr>
          <w:p w14:paraId="406D8D64" w14:textId="4C4838BA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44.20</w:t>
            </w:r>
          </w:p>
        </w:tc>
        <w:tc>
          <w:tcPr>
            <w:tcW w:w="475" w:type="pct"/>
          </w:tcPr>
          <w:p w14:paraId="45D61A68" w14:textId="0281FF56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24.31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D75A3CF" w14:textId="7C5DC78A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36.03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19EAE1" w14:textId="4130A889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24.60</w:t>
            </w:r>
          </w:p>
        </w:tc>
      </w:tr>
      <w:tr w:rsidR="00AF2A98" w:rsidRPr="000900AB" w14:paraId="54304D4C" w14:textId="77777777" w:rsidTr="0003412E">
        <w:trPr>
          <w:jc w:val="center"/>
        </w:trPr>
        <w:tc>
          <w:tcPr>
            <w:tcW w:w="884" w:type="pct"/>
          </w:tcPr>
          <w:p w14:paraId="5E9CFBB4" w14:textId="4582A617" w:rsidR="00AF2A98" w:rsidRPr="001338BD" w:rsidRDefault="00AF2A98" w:rsidP="00AF2A98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3E573FF1" w14:textId="1465EB90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49.10</w:t>
            </w:r>
          </w:p>
        </w:tc>
        <w:tc>
          <w:tcPr>
            <w:tcW w:w="609" w:type="pct"/>
          </w:tcPr>
          <w:p w14:paraId="40F83795" w14:textId="502FFFFE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21.55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47710500" w14:textId="33F94A5A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44.39</w:t>
            </w:r>
          </w:p>
        </w:tc>
        <w:tc>
          <w:tcPr>
            <w:tcW w:w="468" w:type="pct"/>
            <w:gridSpan w:val="2"/>
            <w:vAlign w:val="center"/>
          </w:tcPr>
          <w:p w14:paraId="55D9BE52" w14:textId="6357F15E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3.13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1D672A28" w14:textId="09B51C47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46.75</w:t>
            </w:r>
          </w:p>
        </w:tc>
        <w:tc>
          <w:tcPr>
            <w:tcW w:w="475" w:type="pct"/>
          </w:tcPr>
          <w:p w14:paraId="19C8F642" w14:textId="73AA06E4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12.34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E70FD6F" w14:textId="67E6DAAF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49.61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B74073" w14:textId="264A6620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18.61</w:t>
            </w:r>
          </w:p>
        </w:tc>
      </w:tr>
      <w:tr w:rsidR="00AF2A98" w:rsidRPr="000900AB" w14:paraId="4F466EE9" w14:textId="77777777" w:rsidTr="0003412E">
        <w:trPr>
          <w:jc w:val="center"/>
        </w:trPr>
        <w:tc>
          <w:tcPr>
            <w:tcW w:w="884" w:type="pct"/>
          </w:tcPr>
          <w:p w14:paraId="5C124E6D" w14:textId="1254384C" w:rsidR="00AF2A98" w:rsidRPr="001338BD" w:rsidRDefault="00AF2A98" w:rsidP="00AF2A98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133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</w:t>
            </w:r>
          </w:p>
        </w:tc>
        <w:tc>
          <w:tcPr>
            <w:tcW w:w="544" w:type="pct"/>
            <w:shd w:val="clear" w:color="auto" w:fill="92D050"/>
          </w:tcPr>
          <w:p w14:paraId="1E117A50" w14:textId="030A016A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609" w:type="pct"/>
          </w:tcPr>
          <w:p w14:paraId="7A177B6E" w14:textId="2A8966F6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31.50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45578211" w14:textId="7D0D8F5C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468" w:type="pct"/>
            <w:gridSpan w:val="2"/>
            <w:shd w:val="clear" w:color="auto" w:fill="auto"/>
            <w:vAlign w:val="center"/>
          </w:tcPr>
          <w:p w14:paraId="4925912E" w14:textId="11888B30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413F64BB" w14:textId="040A8811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33.34</w:t>
            </w:r>
          </w:p>
        </w:tc>
        <w:tc>
          <w:tcPr>
            <w:tcW w:w="475" w:type="pct"/>
            <w:shd w:val="clear" w:color="auto" w:fill="auto"/>
          </w:tcPr>
          <w:p w14:paraId="38083DAA" w14:textId="4D2EB1B0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24.09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5F23164" w14:textId="0602547A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47.30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5DA9C3" w14:textId="6C0B1550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32.69</w:t>
            </w:r>
          </w:p>
        </w:tc>
      </w:tr>
      <w:tr w:rsidR="00AF2A98" w:rsidRPr="000900AB" w14:paraId="6F47EBF1" w14:textId="77777777" w:rsidTr="0003412E">
        <w:trPr>
          <w:jc w:val="center"/>
        </w:trPr>
        <w:tc>
          <w:tcPr>
            <w:tcW w:w="884" w:type="pct"/>
            <w:vAlign w:val="center"/>
          </w:tcPr>
          <w:p w14:paraId="16572E38" w14:textId="77777777" w:rsidR="00AF2A98" w:rsidRPr="001338BD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92D050"/>
          </w:tcPr>
          <w:p w14:paraId="2785687A" w14:textId="1256E5C9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51.19</w:t>
            </w:r>
          </w:p>
        </w:tc>
        <w:tc>
          <w:tcPr>
            <w:tcW w:w="609" w:type="pct"/>
            <w:tcBorders>
              <w:right w:val="single" w:sz="4" w:space="0" w:color="auto"/>
            </w:tcBorders>
          </w:tcPr>
          <w:p w14:paraId="0D996DE4" w14:textId="2AB9FFC0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22.29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2994D803" w14:textId="3C953746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36.43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FB15F" w14:textId="4376600E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13.62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6B471E4" w14:textId="2312B777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43.81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6B0D" w14:textId="6EB7551F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sz w:val="32"/>
                <w:szCs w:val="32"/>
              </w:rPr>
              <w:t>17.95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00154CE" w14:textId="3E834420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47.82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F3BD9" w14:textId="5CD138DD" w:rsidR="00AF2A98" w:rsidRPr="00AF2A98" w:rsidRDefault="00AF2A98" w:rsidP="00AF2A9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F2A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23.33</w:t>
            </w:r>
          </w:p>
        </w:tc>
      </w:tr>
    </w:tbl>
    <w:p w14:paraId="2D686F9A" w14:textId="77777777" w:rsidR="00FB37C1" w:rsidRDefault="00FB37C1" w:rsidP="000900AB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4CBC0F" w14:textId="68217EA7" w:rsidR="00E06A3E" w:rsidRDefault="00A52442" w:rsidP="00E06A3E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จากตารางที่ 7 สามารถวิเคราะห์ผลการทดสอบระดับชาติขั้นพื้นฐานของโรงเรียนในระดับศูนย์</w:t>
      </w:r>
      <w:r w:rsidRPr="000B179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เครือข่ายคุณภาพการศึกษาบางสะพานน้อย</w:t>
      </w:r>
      <w:r w:rsidRPr="000B179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Pr="000B179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พบว่า 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มีค่าเฉลี่ยสูงกว่าระดับประเทศ คือ มาตรฐานที่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1.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 และ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3.1 แต่มาตรฐานที่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 2.1</w:t>
      </w:r>
      <w:r w:rsidR="00BF386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,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ท 4.1 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5.1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มีค่าเฉลี่ยน้อยกว่าคะเฉลี่ยระดับประเทศ 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</w:p>
    <w:p w14:paraId="7D947C45" w14:textId="44098C00" w:rsidR="00A52442" w:rsidRPr="000900AB" w:rsidRDefault="00A52442" w:rsidP="00E06A3E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ตารางแสดงการเปรียบเทียบผลการประเมินเป็นรายมาตรฐานโดยพิจารณาจากคะแนน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และส่วนเบี่ยงเบนมาตรฐานระดับศูนย์เครือข่ายคุณภาพการศึกษากับระดับประเทศ โดยระบุผล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การเปรียบเทียบดังนี้ หากคะแนนเฉลี่ยระดับศูนย์เครือข่ายคุณภาพการศึกษามากกว่าระดับประเทศทำเครื่องหมาย √ ลง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แต่ถ้าผลการในระดับศูนย์เครือข่ายคุณภาพการศึกษาน้อย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1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กว่าระดับประเทศให้ทำเครื่อง √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ลง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447055A2" w14:textId="77777777" w:rsidR="00A52442" w:rsidRPr="000900AB" w:rsidRDefault="00A52442" w:rsidP="00A5244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นั้นนำผลการเปรียบเทียบที่ได้จากคะแนนเฉลี่ยและส่วนเบี่ยงเบนมาตรฐานมาสรุปเพื่อจัดกลุ่มคุณภาพของมาตรฐานจำนวน 4 กลุ่ม คือ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 ปีการศึกษา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กลุ่มสาระการเรียนรู้ภาษาไทย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ชั้นมัธยมศึกษาปีที่ 3 ของโรงเรียนในศูนย์เครือข่ายคุณภาพการศึกษาบางสะพานน้อย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สำนักงานเขตพื้นที่การศึกษาประถมศึกษา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ประจวบคีรีขันธ์ เขต 1 ดังนี้</w:t>
      </w:r>
    </w:p>
    <w:p w14:paraId="0511FCBE" w14:textId="77777777" w:rsidR="00CC19E1" w:rsidRDefault="00CC19E1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3DF83560" w14:textId="77777777" w:rsidR="00226621" w:rsidRPr="000900AB" w:rsidRDefault="00226621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tbl>
      <w:tblPr>
        <w:tblStyle w:val="91"/>
        <w:tblW w:w="9450" w:type="dxa"/>
        <w:tblInd w:w="0" w:type="dxa"/>
        <w:tblLook w:val="04A0" w:firstRow="1" w:lastRow="0" w:firstColumn="1" w:lastColumn="0" w:noHBand="0" w:noVBand="1"/>
      </w:tblPr>
      <w:tblGrid>
        <w:gridCol w:w="1696"/>
        <w:gridCol w:w="1107"/>
        <w:gridCol w:w="695"/>
        <w:gridCol w:w="909"/>
        <w:gridCol w:w="1011"/>
        <w:gridCol w:w="934"/>
        <w:gridCol w:w="909"/>
        <w:gridCol w:w="561"/>
        <w:gridCol w:w="561"/>
        <w:gridCol w:w="557"/>
        <w:gridCol w:w="510"/>
      </w:tblGrid>
      <w:tr w:rsidR="000900AB" w:rsidRPr="000900AB" w14:paraId="4EABCBFF" w14:textId="77777777" w:rsidTr="00F4338D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2C298EB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มาตรฐานการเรียนรู้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E716D8C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คะแนนค่าเฉลี่ย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0848F91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884833F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กลุ่มการประเมิน</w:t>
            </w:r>
          </w:p>
        </w:tc>
      </w:tr>
      <w:tr w:rsidR="000900AB" w:rsidRPr="000900AB" w14:paraId="2ECDE946" w14:textId="77777777" w:rsidTr="00F4338D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FBDD3BF" w14:textId="77777777" w:rsidR="00CC19E1" w:rsidRPr="000900AB" w:rsidRDefault="00CC19E1" w:rsidP="000900A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071259F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FBD196F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485748B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ED4BB56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14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pacing w:val="-14"/>
                <w:sz w:val="28"/>
                <w:cs/>
              </w:rPr>
              <w:t>ระดับศูนย์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223869F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7F033F6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5065908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F925AB3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CAE7A37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C936D1E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L2</w:t>
            </w:r>
          </w:p>
        </w:tc>
      </w:tr>
      <w:tr w:rsidR="00A51AEF" w:rsidRPr="000900AB" w14:paraId="3C410EF0" w14:textId="77777777" w:rsidTr="00A51AE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DFF3" w14:textId="3376B140" w:rsidR="00A51AEF" w:rsidRPr="00B95F9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B95F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ท </w:t>
            </w:r>
            <w:r w:rsidRPr="00B95F9F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25A1" w14:textId="5507A57C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61.12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63561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13DAA44E" w14:textId="4D69F5A2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E1003" w14:textId="5D3EE2A6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59.32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2E76" w14:textId="12E6CC27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21.51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849DF" w14:textId="2762B683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C428" w14:textId="460FE5CC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21.07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0BB2" w14:textId="1B298BB5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D8B59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7AD73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5DFA3" w14:textId="194FA0FB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</w:tr>
      <w:tr w:rsidR="00A51AEF" w:rsidRPr="000900AB" w14:paraId="61741C90" w14:textId="77777777" w:rsidTr="00A51AEF">
        <w:trPr>
          <w:trHeight w:val="7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B79A" w14:textId="6B7AA85C" w:rsidR="00A51AEF" w:rsidRPr="00B95F9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B95F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ท </w:t>
            </w:r>
            <w:r w:rsidRPr="00B95F9F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D3A1B" w14:textId="21646000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33.65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E944" w14:textId="4A2DCE53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  <w:p w14:paraId="5123942D" w14:textId="797712A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506C" w14:textId="5089E022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46.83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2236A" w14:textId="3B329F2D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7.53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56DBA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F58B4" w14:textId="6AEF99F3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19.66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ACCF5" w14:textId="38C23159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8522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30AF" w14:textId="50764AFF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58BE1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A51AEF" w:rsidRPr="000900AB" w14:paraId="23A21257" w14:textId="77777777" w:rsidTr="00A51AE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0395" w14:textId="5B99AF88" w:rsidR="00A51AEF" w:rsidRPr="00B95F9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B95F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ท </w:t>
            </w:r>
            <w:r w:rsidRPr="00B95F9F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34EF0" w14:textId="22C3A8FB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44.20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FE91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6A7DCF0C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FF69" w14:textId="54684C6C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36.03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F493F" w14:textId="2011653B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24.31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9B129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E1902" w14:textId="04F1ED20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24.60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3486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C780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37CFF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3A72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A51AEF" w:rsidRPr="000900AB" w14:paraId="2E2840E8" w14:textId="77777777" w:rsidTr="00A51AE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B4DA" w14:textId="31EFD3A4" w:rsidR="00A51AEF" w:rsidRPr="00B95F9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B95F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ท </w:t>
            </w:r>
            <w:r w:rsidRPr="00B95F9F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E1FF" w14:textId="47367BE0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46.75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9C19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30254838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5DB8" w14:textId="40489D6E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49.61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195D" w14:textId="566540C7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12.34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BD21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18B9B" w14:textId="5022A331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18.61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59360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8A17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6161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BBF3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A51AEF" w:rsidRPr="000900AB" w14:paraId="06E8AC4B" w14:textId="77777777" w:rsidTr="00A51AE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F150" w14:textId="58970F3F" w:rsidR="00A51AEF" w:rsidRPr="00B95F9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B95F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ท </w:t>
            </w:r>
            <w:r w:rsidRPr="00B95F9F">
              <w:rPr>
                <w:rFonts w:ascii="TH SarabunPSK" w:hAnsi="TH SarabunPSK" w:cs="TH SarabunPSK"/>
                <w:sz w:val="32"/>
                <w:szCs w:val="32"/>
              </w:rPr>
              <w:t>5.1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5080" w14:textId="103B2049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33.34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11FC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  <w:p w14:paraId="04016691" w14:textId="6CE3ACDD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8299" w14:textId="3CCC68C4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47.30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01B6" w14:textId="057302EA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24.09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98160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2D0C" w14:textId="5BDB5BFA" w:rsidR="00A51AEF" w:rsidRPr="00A51AEF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1AEF">
              <w:rPr>
                <w:rFonts w:ascii="TH SarabunPSK" w:hAnsi="TH SarabunPSK" w:cs="TH SarabunPSK"/>
                <w:sz w:val="32"/>
                <w:szCs w:val="32"/>
              </w:rPr>
              <w:t>32.69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F1C9" w14:textId="55BBF3C0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1905A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B887D" w14:textId="118883BB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FFB4E" w14:textId="77777777" w:rsidR="00A51AEF" w:rsidRPr="000900AB" w:rsidRDefault="00A51AEF" w:rsidP="00A51AE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27265B44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5880504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จัดกลุ่มมาตรฐาน  /  ตัวชี้วัด โดยแบ่งเป็น 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กลุ่ม  </w:t>
      </w:r>
    </w:p>
    <w:p w14:paraId="4E351E9A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และมีส่วนเบี่ยงเบนมาตรฐานน้อยกว่า </w:t>
      </w:r>
    </w:p>
    <w:p w14:paraId="66E3E3F7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4FAD7BC2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(H2)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และมีส่วนเบี่ยงเบนมาตรฐานมากกว่า </w:t>
      </w:r>
    </w:p>
    <w:p w14:paraId="4D719313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ระดับประเทศ </w:t>
      </w:r>
    </w:p>
    <w:p w14:paraId="19241253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และมีส่วนเบี่ยงเบนมาตรฐานน้อยกว่า </w:t>
      </w:r>
    </w:p>
    <w:p w14:paraId="17DFCC80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7FB515E0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(L2)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และมีส่วนเบี่ยงเบนมาตรฐานมากกว่า </w:t>
      </w:r>
    </w:p>
    <w:p w14:paraId="6115283C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</w:t>
      </w:r>
    </w:p>
    <w:p w14:paraId="0915ABF8" w14:textId="77777777" w:rsidR="00CC19E1" w:rsidRPr="000900AB" w:rsidRDefault="00CC19E1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6266B097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ตารางสรุปผลการวิเคราะห์</w:t>
      </w: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มาตรฐานการเรียนรู้</w:t>
      </w:r>
    </w:p>
    <w:p w14:paraId="18918931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9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0900AB" w:rsidRPr="000900AB" w14:paraId="7368E39A" w14:textId="77777777" w:rsidTr="00F433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248EBB4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กลุ่มประเมิน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62871621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</w:tr>
      <w:tr w:rsidR="000900AB" w:rsidRPr="000900AB" w14:paraId="2D34523C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06F34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D2DE" w14:textId="49EA39F1" w:rsidR="00CC19E1" w:rsidRPr="008D183B" w:rsidRDefault="00B42E31" w:rsidP="00A51A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 3.1  ท 4.1</w:t>
            </w:r>
          </w:p>
        </w:tc>
      </w:tr>
      <w:tr w:rsidR="000900AB" w:rsidRPr="000900AB" w14:paraId="5152E1D2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9B7E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067D" w14:textId="6AA7B810" w:rsidR="00CC19E1" w:rsidRPr="00B42E31" w:rsidRDefault="00B42E31" w:rsidP="000900A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42E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0900AB" w:rsidRPr="000900AB" w14:paraId="32FB489F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0B3B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BD62" w14:textId="39BDA606" w:rsidR="00CC19E1" w:rsidRPr="00B42E31" w:rsidRDefault="00B42E31" w:rsidP="000900A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42E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 2.1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ท 5.1</w:t>
            </w:r>
          </w:p>
        </w:tc>
      </w:tr>
      <w:tr w:rsidR="000900AB" w:rsidRPr="000900AB" w14:paraId="3223A5DE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C484" w14:textId="77777777" w:rsidR="00CC19E1" w:rsidRPr="000900AB" w:rsidRDefault="00CC19E1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E41B" w14:textId="77EE91DD" w:rsidR="00CC19E1" w:rsidRPr="00A51AEF" w:rsidRDefault="00A51AEF" w:rsidP="000900A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51AE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 1.1</w:t>
            </w:r>
          </w:p>
        </w:tc>
      </w:tr>
    </w:tbl>
    <w:p w14:paraId="1C9F091F" w14:textId="77777777" w:rsidR="00CC19E1" w:rsidRDefault="00CC19E1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E64125E" w14:textId="77777777" w:rsidR="00705422" w:rsidRDefault="00705422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CC52AB4" w14:textId="77777777" w:rsidR="00705422" w:rsidRDefault="00705422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3A701D4" w14:textId="77777777" w:rsidR="00B95F9F" w:rsidRPr="000900AB" w:rsidRDefault="00B95F9F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C2DAB14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รายละเอียดของกลุ่มประเมิน </w:t>
      </w:r>
    </w:p>
    <w:p w14:paraId="1F08D650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การจัดการเรียนการสอนในมาตรฐานนี้อยู่ในระดับดี </w:t>
      </w:r>
    </w:p>
    <w:p w14:paraId="31128FCF" w14:textId="77777777" w:rsidR="00CC19E1" w:rsidRPr="000900AB" w:rsidRDefault="00CC19E1" w:rsidP="00AB017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H2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</w:t>
      </w:r>
    </w:p>
    <w:p w14:paraId="3023BC63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ในกลุ่มอ่อนเพื่อให้ค่าส่วนเบี่ยงเบนมาตรฐานนี้อยู่ในระดับพอใช้แต่ต้องพัฒนา </w:t>
      </w:r>
    </w:p>
    <w:p w14:paraId="65FEE0AE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การจัดการเรียนการสอนในมาตรฐานนี้อยู่ในระดับปรับปรุงต้องพัฒนากระบวนการ 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p w14:paraId="7DFE4E52" w14:textId="77777777" w:rsidR="00CC19E1" w:rsidRPr="000900AB" w:rsidRDefault="00CC19E1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L2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53F1CE54" w14:textId="0FCA8752" w:rsidR="00705422" w:rsidRDefault="00CC19E1" w:rsidP="00A51AEF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จากตารางผลการวิเคราะห์ระดับศูนย์เครือข่ายคุณภาพการศึกษาบางสะพานน้อย </w:t>
      </w:r>
      <w:r w:rsidR="00486DF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พบว่า มาตรฐานที่อยู่ในกลุ่ม </w:t>
      </w:r>
      <w:r w:rsidR="00486DF8">
        <w:rPr>
          <w:rFonts w:ascii="TH SarabunPSK" w:eastAsia="Calibri" w:hAnsi="TH SarabunPSK" w:cs="TH SarabunPSK"/>
          <w:color w:val="000000" w:themeColor="text1"/>
          <w:sz w:val="32"/>
          <w:szCs w:val="32"/>
        </w:rPr>
        <w:t>H</w:t>
      </w:r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ระดับ</w:t>
      </w:r>
      <w:r w:rsidR="00486DF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ดี</w:t>
      </w:r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คือ </w:t>
      </w:r>
      <w:r w:rsidR="00486DF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มาตรฐานที่ </w:t>
      </w:r>
      <w:r w:rsidR="00A51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 3.1 และ ท 4.1</w:t>
      </w:r>
      <w:r w:rsidR="00486D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bookmarkStart w:id="6" w:name="_Hlk194047546"/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มาตรฐานที่อยู่ในกลุ่ม </w:t>
      </w:r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L1 </w:t>
      </w:r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ระดับปรับปรุงต้องพัฒนา คือ</w:t>
      </w:r>
      <w:bookmarkEnd w:id="6"/>
      <w:r w:rsidR="00486DF8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486DF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มาตรฐานที่</w:t>
      </w:r>
      <w:r w:rsidR="00A51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 2.1 และ ท 5.1</w:t>
      </w:r>
      <w:r w:rsidR="00486DF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E6E5F" w:rsidRPr="008E6E5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  <w:cs/>
        </w:rPr>
        <w:t xml:space="preserve">ต้องพัฒนากระบวนการ 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  <w:r w:rsidR="00A51AEF" w:rsidRP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  <w:cs/>
        </w:rPr>
        <w:t xml:space="preserve">มาตรฐานที่อยู่ในกลุ่ม </w:t>
      </w:r>
      <w:r w:rsidR="00A51AEF" w:rsidRP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  <w:t>L</w:t>
      </w:r>
      <w:r w:rsid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  <w:t>2</w:t>
      </w:r>
      <w:r w:rsidR="00A51AEF" w:rsidRP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  <w:t xml:space="preserve"> </w:t>
      </w:r>
      <w:r w:rsidR="00A51AEF" w:rsidRP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  <w:cs/>
        </w:rPr>
        <w:t>ระดับต้องปรับปรุงอย่างเร่งด่วน</w:t>
      </w:r>
      <w:r w:rsid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  <w:t xml:space="preserve"> </w:t>
      </w:r>
      <w:r w:rsidR="00A51AEF" w:rsidRP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  <w:cs/>
        </w:rPr>
        <w:t>คือ</w:t>
      </w:r>
      <w:r w:rsid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  <w:t xml:space="preserve"> </w:t>
      </w:r>
      <w:r w:rsidR="00A51AEF">
        <w:rPr>
          <w:rFonts w:ascii="TH SarabunPSK" w:eastAsia="Calibri" w:hAnsi="TH SarabunPSK" w:cs="TH SarabunPSK" w:hint="cs"/>
          <w:color w:val="000000" w:themeColor="text1"/>
          <w:spacing w:val="-14"/>
          <w:sz w:val="32"/>
          <w:szCs w:val="32"/>
          <w:cs/>
        </w:rPr>
        <w:t xml:space="preserve">ท </w:t>
      </w:r>
      <w:r w:rsidR="00A51AEF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  <w:t>1.1</w:t>
      </w:r>
    </w:p>
    <w:p w14:paraId="27D38247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5597BDF1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7F895EFF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4354D526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1C549CA0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01ED6410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0E8A4CAF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771258ED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602B023B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6EB31D9A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1A815FF4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016668D2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5728DC75" w14:textId="77777777" w:rsidR="00A94DEB" w:rsidRDefault="00A94DEB" w:rsidP="00226621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218D72A4" w14:textId="77777777" w:rsidR="00705422" w:rsidRDefault="00705422" w:rsidP="0032627C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601FC477" w14:textId="77777777" w:rsidR="00486DF8" w:rsidRDefault="00486DF8" w:rsidP="0032627C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30BF0291" w14:textId="77777777" w:rsidR="00486DF8" w:rsidRDefault="00486DF8" w:rsidP="0032627C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60BEF3C3" w14:textId="77777777" w:rsidR="00486DF8" w:rsidRDefault="00486DF8" w:rsidP="0032627C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76E1DDB0" w14:textId="77777777" w:rsidR="00486DF8" w:rsidRDefault="00486DF8" w:rsidP="0032627C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48A73847" w14:textId="77777777" w:rsidR="00486DF8" w:rsidRDefault="00486DF8" w:rsidP="0032627C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35BC2696" w14:textId="77777777" w:rsidR="00486DF8" w:rsidRDefault="00486DF8" w:rsidP="0032627C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27405349" w14:textId="77777777" w:rsidR="00486DF8" w:rsidRDefault="00486DF8" w:rsidP="0032627C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409E3F21" w14:textId="05F92142" w:rsidR="00720EC4" w:rsidRPr="000900AB" w:rsidRDefault="00720EC4" w:rsidP="0032627C">
      <w:pPr>
        <w:spacing w:after="0" w:line="25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lastRenderedPageBreak/>
        <w:t>ผลการวิเคราะห์การทดสอบระดับชาติ ระดับชั้นมัธยมศึกษาปีที่ 3</w:t>
      </w:r>
    </w:p>
    <w:p w14:paraId="11E8A949" w14:textId="28DB34C7" w:rsidR="00720EC4" w:rsidRPr="000900AB" w:rsidRDefault="00720EC4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รายวิชาคณิตศาสตร์</w:t>
      </w:r>
    </w:p>
    <w:p w14:paraId="25B31642" w14:textId="77777777" w:rsidR="00720EC4" w:rsidRPr="000900AB" w:rsidRDefault="00720EC4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6269B96B" w14:textId="6804B989" w:rsidR="00720EC4" w:rsidRDefault="00720EC4" w:rsidP="000900AB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="00BF38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8 ผลการทดสอบระดับชาติขั้นพื้นฐานตามมาตรฐานการเรียนรู้ กลุ่มสาระการเรียนรู้คณิตศาสตร์ ชั้นมัธยมศึกษาปีที่ 3  ปีการศึกษา </w:t>
      </w:r>
      <w:r w:rsidR="001E6CE7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 w:rsidR="008D183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pacing w:val="-24"/>
          <w:sz w:val="32"/>
          <w:szCs w:val="32"/>
          <w:cs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71"/>
        <w:gridCol w:w="6"/>
        <w:gridCol w:w="1007"/>
        <w:gridCol w:w="992"/>
        <w:gridCol w:w="1109"/>
        <w:gridCol w:w="6"/>
        <w:gridCol w:w="1109"/>
      </w:tblGrid>
      <w:tr w:rsidR="00A51AEF" w:rsidRPr="000900AB" w14:paraId="6466C56C" w14:textId="77777777" w:rsidTr="00C91024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6F950A1C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43B1CC48" w14:textId="77777777" w:rsidR="00A51AEF" w:rsidRPr="003A30FD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1" w:type="pct"/>
            <w:gridSpan w:val="4"/>
            <w:shd w:val="clear" w:color="auto" w:fill="B4C6E7" w:themeFill="accent1" w:themeFillTint="66"/>
            <w:vAlign w:val="center"/>
          </w:tcPr>
          <w:p w14:paraId="16F6C697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7" w:type="pct"/>
            <w:gridSpan w:val="2"/>
            <w:shd w:val="clear" w:color="auto" w:fill="B4C6E7" w:themeFill="accent1" w:themeFillTint="66"/>
          </w:tcPr>
          <w:p w14:paraId="142D5FEE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2BC5F578" w14:textId="77777777" w:rsidR="00A51AEF" w:rsidRPr="00DF13C2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A51AEF" w:rsidRPr="000900AB" w14:paraId="0BD16F21" w14:textId="77777777" w:rsidTr="00C91024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55B0AF5A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7643F7D8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288805BE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05510FA3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68" w:type="pct"/>
            <w:gridSpan w:val="2"/>
            <w:shd w:val="clear" w:color="auto" w:fill="B4C6E7" w:themeFill="accent1" w:themeFillTint="66"/>
          </w:tcPr>
          <w:p w14:paraId="11D189E1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82" w:type="pct"/>
            <w:shd w:val="clear" w:color="auto" w:fill="B4C6E7" w:themeFill="accent1" w:themeFillTint="66"/>
          </w:tcPr>
          <w:p w14:paraId="2EA32FEA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4572002B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17D5B7F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12BE3DE" w14:textId="77777777" w:rsidR="00A51AEF" w:rsidRPr="000900AB" w:rsidRDefault="00A51AE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F0481D" w:rsidRPr="000900AB" w14:paraId="1796F635" w14:textId="77777777" w:rsidTr="00F0481D">
        <w:trPr>
          <w:jc w:val="center"/>
        </w:trPr>
        <w:tc>
          <w:tcPr>
            <w:tcW w:w="884" w:type="pct"/>
          </w:tcPr>
          <w:p w14:paraId="7CA0F04B" w14:textId="49F3C715" w:rsidR="00F0481D" w:rsidRPr="001338BD" w:rsidRDefault="00F0481D" w:rsidP="00F0481D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 w:rsidRPr="00C2429D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544" w:type="pct"/>
            <w:shd w:val="clear" w:color="auto" w:fill="92D050"/>
          </w:tcPr>
          <w:p w14:paraId="452F7880" w14:textId="002476F7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21.89</w:t>
            </w:r>
          </w:p>
        </w:tc>
        <w:tc>
          <w:tcPr>
            <w:tcW w:w="609" w:type="pct"/>
            <w:shd w:val="clear" w:color="auto" w:fill="FFFFFF" w:themeFill="background1"/>
          </w:tcPr>
          <w:p w14:paraId="492EA37C" w14:textId="2E0A8713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19.82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1D42B5D9" w14:textId="2ED0297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15.32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23470B98" w14:textId="7C8E877B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15.32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77947DD0" w14:textId="04498940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18.61</w:t>
            </w:r>
          </w:p>
        </w:tc>
        <w:tc>
          <w:tcPr>
            <w:tcW w:w="475" w:type="pct"/>
            <w:shd w:val="clear" w:color="auto" w:fill="FFFFFF" w:themeFill="background1"/>
          </w:tcPr>
          <w:p w14:paraId="16AB8C3A" w14:textId="142311D4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17.57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E2F43B1" w14:textId="6642E5A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21.30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44C71A" w14:textId="46A94A19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23.17</w:t>
            </w:r>
          </w:p>
        </w:tc>
      </w:tr>
      <w:tr w:rsidR="00F0481D" w:rsidRPr="000900AB" w14:paraId="36324EDF" w14:textId="77777777" w:rsidTr="00F0481D">
        <w:trPr>
          <w:trHeight w:val="385"/>
          <w:jc w:val="center"/>
        </w:trPr>
        <w:tc>
          <w:tcPr>
            <w:tcW w:w="884" w:type="pct"/>
          </w:tcPr>
          <w:p w14:paraId="157006DB" w14:textId="56340B92" w:rsidR="00F0481D" w:rsidRPr="001338BD" w:rsidRDefault="00F0481D" w:rsidP="00F0481D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</w:t>
            </w:r>
          </w:p>
        </w:tc>
        <w:tc>
          <w:tcPr>
            <w:tcW w:w="544" w:type="pct"/>
            <w:shd w:val="clear" w:color="auto" w:fill="92D050"/>
          </w:tcPr>
          <w:p w14:paraId="05C3AA7F" w14:textId="6536607E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35.71</w:t>
            </w:r>
          </w:p>
        </w:tc>
        <w:tc>
          <w:tcPr>
            <w:tcW w:w="609" w:type="pct"/>
            <w:shd w:val="clear" w:color="auto" w:fill="FFFFFF" w:themeFill="background1"/>
          </w:tcPr>
          <w:p w14:paraId="3E7080AF" w14:textId="5D7566C5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34.99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7D059C67" w14:textId="56CA3050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5B4E0BA9" w14:textId="3E6DB91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50.00</w:t>
            </w:r>
          </w:p>
        </w:tc>
        <w:tc>
          <w:tcPr>
            <w:tcW w:w="482" w:type="pct"/>
            <w:shd w:val="clear" w:color="auto" w:fill="92D050"/>
          </w:tcPr>
          <w:p w14:paraId="5C223021" w14:textId="206FA0A0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42.86</w:t>
            </w:r>
          </w:p>
        </w:tc>
        <w:tc>
          <w:tcPr>
            <w:tcW w:w="475" w:type="pct"/>
            <w:shd w:val="clear" w:color="auto" w:fill="FFFFFF" w:themeFill="background1"/>
          </w:tcPr>
          <w:p w14:paraId="269D44BF" w14:textId="7571CCD9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42.50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A63164B" w14:textId="2E7F4B8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33.22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5B4351" w14:textId="433C3B69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34.28</w:t>
            </w:r>
          </w:p>
        </w:tc>
      </w:tr>
      <w:tr w:rsidR="00F0481D" w:rsidRPr="000900AB" w14:paraId="4399A131" w14:textId="77777777" w:rsidTr="00F0481D">
        <w:trPr>
          <w:jc w:val="center"/>
        </w:trPr>
        <w:tc>
          <w:tcPr>
            <w:tcW w:w="884" w:type="pct"/>
          </w:tcPr>
          <w:p w14:paraId="43088FB0" w14:textId="7057E7E8" w:rsidR="00F0481D" w:rsidRPr="001338BD" w:rsidRDefault="00F0481D" w:rsidP="00F0481D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</w:t>
            </w:r>
          </w:p>
        </w:tc>
        <w:tc>
          <w:tcPr>
            <w:tcW w:w="544" w:type="pct"/>
            <w:shd w:val="clear" w:color="auto" w:fill="92D050"/>
          </w:tcPr>
          <w:p w14:paraId="3A7D2223" w14:textId="72F1339C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32.75</w:t>
            </w:r>
          </w:p>
        </w:tc>
        <w:tc>
          <w:tcPr>
            <w:tcW w:w="609" w:type="pct"/>
            <w:shd w:val="clear" w:color="auto" w:fill="FFFFFF" w:themeFill="background1"/>
          </w:tcPr>
          <w:p w14:paraId="6D937254" w14:textId="23A8DE1C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17.76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4C95E3A5" w14:textId="05500F1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28.50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2D4B16C5" w14:textId="3F976759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9.50</w:t>
            </w:r>
          </w:p>
        </w:tc>
        <w:tc>
          <w:tcPr>
            <w:tcW w:w="482" w:type="pct"/>
            <w:shd w:val="clear" w:color="auto" w:fill="92D050"/>
          </w:tcPr>
          <w:p w14:paraId="34B557A3" w14:textId="29CC9FE9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30.63</w:t>
            </w:r>
          </w:p>
        </w:tc>
        <w:tc>
          <w:tcPr>
            <w:tcW w:w="475" w:type="pct"/>
            <w:shd w:val="clear" w:color="auto" w:fill="FFFFFF" w:themeFill="background1"/>
          </w:tcPr>
          <w:p w14:paraId="2BEFDA6A" w14:textId="2A1F89E2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13.63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B9AD1F3" w14:textId="49198D9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29.04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752F04" w14:textId="7C1884CA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22.44</w:t>
            </w:r>
          </w:p>
        </w:tc>
      </w:tr>
      <w:tr w:rsidR="00F0481D" w:rsidRPr="000900AB" w14:paraId="0175549B" w14:textId="77777777" w:rsidTr="00F0481D">
        <w:trPr>
          <w:jc w:val="center"/>
        </w:trPr>
        <w:tc>
          <w:tcPr>
            <w:tcW w:w="884" w:type="pct"/>
          </w:tcPr>
          <w:p w14:paraId="77C9AEA3" w14:textId="0216285B" w:rsidR="00F0481D" w:rsidRPr="001338BD" w:rsidRDefault="00F0481D" w:rsidP="00F0481D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 2.1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0F3D9B41" w14:textId="66A62149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30.36</w:t>
            </w:r>
          </w:p>
        </w:tc>
        <w:tc>
          <w:tcPr>
            <w:tcW w:w="609" w:type="pct"/>
            <w:shd w:val="clear" w:color="auto" w:fill="FFFFFF" w:themeFill="background1"/>
          </w:tcPr>
          <w:p w14:paraId="4979BFCA" w14:textId="341CEFD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33.65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5EBF848B" w14:textId="3BA05C60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744CB25E" w14:textId="39E6C0D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25.00</w:t>
            </w:r>
          </w:p>
        </w:tc>
        <w:tc>
          <w:tcPr>
            <w:tcW w:w="482" w:type="pct"/>
            <w:shd w:val="clear" w:color="auto" w:fill="92D050"/>
          </w:tcPr>
          <w:p w14:paraId="3D63B33D" w14:textId="16F96D95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52.68</w:t>
            </w:r>
          </w:p>
        </w:tc>
        <w:tc>
          <w:tcPr>
            <w:tcW w:w="475" w:type="pct"/>
            <w:shd w:val="clear" w:color="auto" w:fill="FFFFFF" w:themeFill="background1"/>
          </w:tcPr>
          <w:p w14:paraId="34E00500" w14:textId="79EDB5BB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29.33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12CA2AD" w14:textId="3BE0DC90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33.83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6979DF" w14:textId="48803CAE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35.23</w:t>
            </w:r>
          </w:p>
        </w:tc>
      </w:tr>
      <w:tr w:rsidR="00F0481D" w:rsidRPr="000900AB" w14:paraId="03640C1D" w14:textId="77777777" w:rsidTr="00F0481D">
        <w:trPr>
          <w:jc w:val="center"/>
        </w:trPr>
        <w:tc>
          <w:tcPr>
            <w:tcW w:w="884" w:type="pct"/>
          </w:tcPr>
          <w:p w14:paraId="0D3B63B4" w14:textId="327E09CA" w:rsidR="00F0481D" w:rsidRPr="001338BD" w:rsidRDefault="00F0481D" w:rsidP="00F0481D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C242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 2.2</w:t>
            </w:r>
          </w:p>
        </w:tc>
        <w:tc>
          <w:tcPr>
            <w:tcW w:w="544" w:type="pct"/>
            <w:shd w:val="clear" w:color="auto" w:fill="92D050"/>
          </w:tcPr>
          <w:p w14:paraId="3A6C9602" w14:textId="5DE66F08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28.36</w:t>
            </w:r>
          </w:p>
        </w:tc>
        <w:tc>
          <w:tcPr>
            <w:tcW w:w="609" w:type="pct"/>
            <w:shd w:val="clear" w:color="auto" w:fill="FFFFFF" w:themeFill="background1"/>
          </w:tcPr>
          <w:p w14:paraId="72C390BF" w14:textId="25F8A7F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18.16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5394D297" w14:textId="34B1E271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0F5FD794" w14:textId="4ABD8F2D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6ADE11BE" w14:textId="2F61C783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23.68</w:t>
            </w:r>
          </w:p>
        </w:tc>
        <w:tc>
          <w:tcPr>
            <w:tcW w:w="475" w:type="pct"/>
            <w:shd w:val="clear" w:color="auto" w:fill="FFFFFF" w:themeFill="background1"/>
          </w:tcPr>
          <w:p w14:paraId="645BA314" w14:textId="552FBABD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18.58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A8C1640" w14:textId="335B2B5E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27.00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3E62E0" w14:textId="6C653C17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22.01</w:t>
            </w:r>
          </w:p>
        </w:tc>
      </w:tr>
      <w:tr w:rsidR="00F0481D" w:rsidRPr="000900AB" w14:paraId="694678FE" w14:textId="77777777" w:rsidTr="00F0481D">
        <w:trPr>
          <w:jc w:val="center"/>
        </w:trPr>
        <w:tc>
          <w:tcPr>
            <w:tcW w:w="884" w:type="pct"/>
          </w:tcPr>
          <w:p w14:paraId="7DC3A306" w14:textId="22656DA1" w:rsidR="00F0481D" w:rsidRPr="001338BD" w:rsidRDefault="00F0481D" w:rsidP="00F048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7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 w:rsidRPr="004317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317C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4" w:type="pct"/>
            <w:shd w:val="clear" w:color="auto" w:fill="92D050"/>
          </w:tcPr>
          <w:p w14:paraId="55520840" w14:textId="7F990B4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14.62</w:t>
            </w:r>
          </w:p>
        </w:tc>
        <w:tc>
          <w:tcPr>
            <w:tcW w:w="609" w:type="pct"/>
            <w:shd w:val="clear" w:color="auto" w:fill="FFFFFF" w:themeFill="background1"/>
          </w:tcPr>
          <w:p w14:paraId="47136ED1" w14:textId="49E8526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21.34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4F8F3386" w14:textId="20280050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22.09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43B86F3A" w14:textId="6CF465C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22.09</w:t>
            </w:r>
          </w:p>
        </w:tc>
        <w:tc>
          <w:tcPr>
            <w:tcW w:w="482" w:type="pct"/>
            <w:shd w:val="clear" w:color="auto" w:fill="92D050"/>
          </w:tcPr>
          <w:p w14:paraId="158FCBDB" w14:textId="231BCFC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18.36</w:t>
            </w:r>
          </w:p>
        </w:tc>
        <w:tc>
          <w:tcPr>
            <w:tcW w:w="475" w:type="pct"/>
            <w:shd w:val="clear" w:color="auto" w:fill="FFFFFF" w:themeFill="background1"/>
          </w:tcPr>
          <w:p w14:paraId="488C447C" w14:textId="7D00084B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21.72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82C1E2A" w14:textId="23DC0E19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14.28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8E1848" w14:textId="71290D45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26.29</w:t>
            </w:r>
          </w:p>
        </w:tc>
      </w:tr>
      <w:tr w:rsidR="00F0481D" w:rsidRPr="000900AB" w14:paraId="3FFBCB95" w14:textId="77777777" w:rsidTr="00F0481D">
        <w:trPr>
          <w:jc w:val="center"/>
        </w:trPr>
        <w:tc>
          <w:tcPr>
            <w:tcW w:w="884" w:type="pct"/>
          </w:tcPr>
          <w:p w14:paraId="7ED9B7CD" w14:textId="49FF045A" w:rsidR="00F0481D" w:rsidRPr="001338BD" w:rsidRDefault="00F0481D" w:rsidP="00F048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7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</w:t>
            </w:r>
            <w:r w:rsidRPr="004317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317C3">
              <w:rPr>
                <w:rFonts w:ascii="TH SarabunPSK" w:hAnsi="TH SarabunPSK" w:cs="TH SarabunPSK" w:hint="cs"/>
                <w:sz w:val="32"/>
                <w:szCs w:val="32"/>
                <w:cs/>
              </w:rPr>
              <w:t>.2</w:t>
            </w:r>
          </w:p>
        </w:tc>
        <w:tc>
          <w:tcPr>
            <w:tcW w:w="544" w:type="pct"/>
            <w:shd w:val="clear" w:color="auto" w:fill="92D050"/>
          </w:tcPr>
          <w:p w14:paraId="016D424A" w14:textId="2AAE4A0E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32.14</w:t>
            </w:r>
          </w:p>
        </w:tc>
        <w:tc>
          <w:tcPr>
            <w:tcW w:w="609" w:type="pct"/>
            <w:shd w:val="clear" w:color="auto" w:fill="FFFFFF" w:themeFill="background1"/>
          </w:tcPr>
          <w:p w14:paraId="5794CC73" w14:textId="307FD999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46.70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02744122" w14:textId="6C9E04D2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40F35CC4" w14:textId="4A9ACCF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533A9383" w14:textId="054B2C1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16.07</w:t>
            </w:r>
          </w:p>
        </w:tc>
        <w:tc>
          <w:tcPr>
            <w:tcW w:w="475" w:type="pct"/>
            <w:shd w:val="clear" w:color="auto" w:fill="FFFFFF" w:themeFill="background1"/>
          </w:tcPr>
          <w:p w14:paraId="0939DDF0" w14:textId="2FE852F1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23.35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C03EF65" w14:textId="6B3BA77E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27.77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03B9CE" w14:textId="43D3A5F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048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44.79</w:t>
            </w:r>
          </w:p>
        </w:tc>
      </w:tr>
      <w:tr w:rsidR="00F0481D" w:rsidRPr="000900AB" w14:paraId="42469EE7" w14:textId="77777777" w:rsidTr="00F0481D">
        <w:trPr>
          <w:jc w:val="center"/>
        </w:trPr>
        <w:tc>
          <w:tcPr>
            <w:tcW w:w="884" w:type="pct"/>
            <w:vAlign w:val="center"/>
          </w:tcPr>
          <w:p w14:paraId="303154C1" w14:textId="77777777" w:rsidR="00F0481D" w:rsidRPr="001338B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92D050"/>
          </w:tcPr>
          <w:p w14:paraId="6F8D4DFF" w14:textId="6696AD32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27.98</w:t>
            </w:r>
          </w:p>
        </w:tc>
        <w:tc>
          <w:tcPr>
            <w:tcW w:w="609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1AF62055" w14:textId="3D7F441C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27.49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92D050"/>
          </w:tcPr>
          <w:p w14:paraId="6F43178C" w14:textId="5664C40E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29.99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B3850" w14:textId="72C23DC6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20.13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9DC48FB" w14:textId="54B93EA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28.98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878A8" w14:textId="4E86729F" w:rsidR="00F0481D" w:rsidRPr="00F048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481D">
              <w:rPr>
                <w:rFonts w:ascii="TH SarabunPSK" w:hAnsi="TH SarabunPSK" w:cs="TH SarabunPSK"/>
                <w:sz w:val="32"/>
                <w:szCs w:val="32"/>
              </w:rPr>
              <w:t>23.81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B69BD12" w14:textId="16E81116" w:rsidR="00F0481D" w:rsidRPr="00411C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26.63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870E90" w14:textId="5FE42BDE" w:rsidR="00F0481D" w:rsidRPr="00411C1D" w:rsidRDefault="00F0481D" w:rsidP="00F0481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29.74</w:t>
            </w:r>
          </w:p>
        </w:tc>
      </w:tr>
    </w:tbl>
    <w:p w14:paraId="27BF48C8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4AD860" w14:textId="5E418689" w:rsidR="00F543E8" w:rsidRPr="0030507E" w:rsidRDefault="00720EC4" w:rsidP="000900AB">
      <w:pPr>
        <w:spacing w:after="0" w:line="256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จากตารางที่ </w:t>
      </w:r>
      <w:r w:rsidR="00BF386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8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 </w:t>
      </w:r>
      <w:r w:rsidR="008D183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พบว่า มีค่าเฉลี่ยสูงกว่าระดับประเทศ คือ มาตรฐานที่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1.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="00BF386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,</w:t>
      </w:r>
      <w:r w:rsidR="007D7E6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ค 1.3</w:t>
      </w:r>
      <w:r w:rsidR="00BF386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,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ค 2.1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3.1 แต่มาตรฐานที่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 1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.1</w:t>
      </w:r>
      <w:r w:rsidR="00BF386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,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.1  และ </w:t>
      </w:r>
      <w:r w:rsidR="00E06A3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 3</w:t>
      </w:r>
      <w:r w:rsidR="00E06A3E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.1 มีค่าเฉลี่ยน้อยกว่าคะเฉลี่ยระดับประเทศ 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</w:p>
    <w:p w14:paraId="773939BC" w14:textId="2D921975" w:rsidR="00720EC4" w:rsidRPr="000900AB" w:rsidRDefault="00720EC4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>ตารางแสดงการเปรียบเทียบผลการประเมินเป็นรายมาตรฐานโดยพิจารณาจากคะแนน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และส่วนเบี่ยงเบนมาตรฐานระดับศูนย์เครือข่ายคุณภาพ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บางสะพานน้อย 1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การศึกษากับระดับประเทศ โดยระบุผล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การเปรียบเทียบดังนี้ หากคะแนนเฉลี่ยระดับศูนย์เครือข่ายคุณภาพการศึกษามากกว่าระดับประเทศทำเครื่องหมาย √ ลง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แต่ถ้าผลการในระดับศูนย์เครือข่ายคุณภาพการศึกษาน้อยกว่าระดับประเทศให้ทำเครื่อง √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ลง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6968E398" w14:textId="6E80D2DF" w:rsidR="00720EC4" w:rsidRDefault="00720EC4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นั้นนำผลการเปรียบเทียบที่ได้จากคะแนนเฉลี่ยและส่วนเบี่ยงเบนมาตรฐานมาสรุปเพื่อจัดกลุ่มคุณภาพของมาตรฐานจำนวน 4 กลุ่ม คือ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 ปีการศึกษา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1E6CE7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กลุ่มสาระการเรียนรู้คณิตศาสตร์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ชั้นมัธยมศึกษาปีที่ 3 ของโรงเรียนในศูนย์เครือข่ายคุณภาพการศึกษาบางสะพานน้อย 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สำนักงานเขตพื้นที่การศึกษาประถมศึกษา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ประจวบคีรีขันธ์ เขต 1 ดังนี้</w:t>
      </w:r>
    </w:p>
    <w:p w14:paraId="1E5C1A64" w14:textId="77777777" w:rsidR="0030507E" w:rsidRPr="000900AB" w:rsidRDefault="0030507E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</w:p>
    <w:p w14:paraId="58537026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tbl>
      <w:tblPr>
        <w:tblStyle w:val="91"/>
        <w:tblW w:w="9697" w:type="dxa"/>
        <w:tblInd w:w="0" w:type="dxa"/>
        <w:tblLook w:val="04A0" w:firstRow="1" w:lastRow="0" w:firstColumn="1" w:lastColumn="0" w:noHBand="0" w:noVBand="1"/>
      </w:tblPr>
      <w:tblGrid>
        <w:gridCol w:w="1696"/>
        <w:gridCol w:w="1125"/>
        <w:gridCol w:w="705"/>
        <w:gridCol w:w="967"/>
        <w:gridCol w:w="1172"/>
        <w:gridCol w:w="834"/>
        <w:gridCol w:w="989"/>
        <w:gridCol w:w="6"/>
        <w:gridCol w:w="558"/>
        <w:gridCol w:w="564"/>
        <w:gridCol w:w="562"/>
        <w:gridCol w:w="513"/>
        <w:gridCol w:w="6"/>
      </w:tblGrid>
      <w:tr w:rsidR="000900AB" w:rsidRPr="000900AB" w14:paraId="132A4879" w14:textId="77777777" w:rsidTr="00F4338D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402587E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มาตรฐานการเรียนรู้</w:t>
            </w:r>
          </w:p>
        </w:tc>
        <w:tc>
          <w:tcPr>
            <w:tcW w:w="2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909A8D3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คะแนนค่าเฉลี่ย</w:t>
            </w:r>
          </w:p>
        </w:tc>
        <w:tc>
          <w:tcPr>
            <w:tcW w:w="3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29E7255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394EBE3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กลุ่มการประเมิน</w:t>
            </w:r>
          </w:p>
        </w:tc>
      </w:tr>
      <w:tr w:rsidR="000900AB" w:rsidRPr="000900AB" w14:paraId="16AF6C2E" w14:textId="77777777" w:rsidTr="00F4338D">
        <w:trPr>
          <w:gridAfter w:val="1"/>
          <w:wAfter w:w="6" w:type="dxa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82AF7BD" w14:textId="77777777" w:rsidR="00720EC4" w:rsidRPr="000900AB" w:rsidRDefault="00720EC4" w:rsidP="000900A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36EE6D4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09A0C56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0D8175C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D04EF47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054F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ระดับศูนย์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15C3BE2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A71EC59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F84E25C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7ECA20F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C1213F5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94773E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L2</w:t>
            </w:r>
          </w:p>
        </w:tc>
      </w:tr>
      <w:tr w:rsidR="00411C1D" w:rsidRPr="000900AB" w14:paraId="0B083584" w14:textId="77777777" w:rsidTr="00411C1D">
        <w:trPr>
          <w:gridAfter w:val="1"/>
          <w:wAfter w:w="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5CE7E" w14:textId="13452445" w:rsidR="00411C1D" w:rsidRPr="00263094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2630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263094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90F0" w14:textId="756682CC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18.61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826DF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  <w:p w14:paraId="7B081120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5E9D7" w14:textId="7B22115E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21.30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C8A1" w14:textId="271A943A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17.57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9525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758F2" w14:textId="3BC48A47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23.17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3812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FFA8F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C08A1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3E9AB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11C1D" w:rsidRPr="000900AB" w14:paraId="240EC017" w14:textId="77777777" w:rsidTr="00411C1D">
        <w:trPr>
          <w:gridAfter w:val="1"/>
          <w:wAfter w:w="6" w:type="dxa"/>
          <w:trHeight w:val="7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CE1C" w14:textId="65E2574A" w:rsidR="00411C1D" w:rsidRPr="00263094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2630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263094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4FB1D" w14:textId="78B4B874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42.86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25370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1B47C99B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F196" w14:textId="65013E67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33.22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DCC3" w14:textId="41B53642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42.50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6F370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5FE48" w14:textId="7DF9AA58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34.28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EDE4" w14:textId="33F5BFC0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26A8" w14:textId="5A954045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EB46" w14:textId="5E962D92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CBA2B" w14:textId="5747D0DA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11C1D" w:rsidRPr="000900AB" w14:paraId="096884C7" w14:textId="77777777" w:rsidTr="00411C1D">
        <w:trPr>
          <w:gridAfter w:val="1"/>
          <w:wAfter w:w="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FC3C" w14:textId="03B97AE2" w:rsidR="00411C1D" w:rsidRPr="00263094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2630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263094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86762" w14:textId="48152D28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30.63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D8059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5F07CD63" w14:textId="0581AF0D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2FEC" w14:textId="7BC3EDF9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29.04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4C38" w14:textId="5FEF5CDD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13.63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EF83B" w14:textId="10A42240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>
              <w:rPr>
                <w:rFonts w:ascii="TH SarabunPSK" w:hAnsi="TH SarabunPSK" w:cs="TH SarabunPSK"/>
                <w:color w:val="000000" w:themeColor="text1"/>
                <w:szCs w:val="2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BAE3" w14:textId="6E08E907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22.44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6CEF" w14:textId="0DBA97CD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2D7D5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EB30A" w14:textId="4A5E48F9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743FF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11C1D" w:rsidRPr="000900AB" w14:paraId="364EB5E7" w14:textId="77777777" w:rsidTr="00411C1D">
        <w:trPr>
          <w:gridAfter w:val="1"/>
          <w:wAfter w:w="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7294" w14:textId="438ED5BC" w:rsidR="00411C1D" w:rsidRPr="00263094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2630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263094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58A7" w14:textId="6F722A79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52.68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7224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12B470FC" w14:textId="7545BA39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F381C" w14:textId="268D73A0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33.83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8455D" w14:textId="7CCA70C9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29.33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EDA8" w14:textId="5D0C40DB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>
              <w:rPr>
                <w:rFonts w:ascii="TH SarabunPSK" w:hAnsi="TH SarabunPSK" w:cs="TH SarabunPSK"/>
                <w:color w:val="000000" w:themeColor="text1"/>
                <w:szCs w:val="22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1D05" w14:textId="66E0A382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35.23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4498" w14:textId="48AC73CD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97E1F" w14:textId="1F701D8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82B53" w14:textId="75A383E4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2F49A" w14:textId="4EF8EFA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11C1D" w:rsidRPr="000900AB" w14:paraId="1D350B0E" w14:textId="77777777" w:rsidTr="00411C1D">
        <w:trPr>
          <w:gridAfter w:val="1"/>
          <w:wAfter w:w="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1F6F" w14:textId="792C7C6B" w:rsidR="00411C1D" w:rsidRPr="00263094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2630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263094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A7DC" w14:textId="09D46716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23.68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B8827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6E302DC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1585C" w14:textId="1B9998DE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27.00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B09B" w14:textId="7D55BB70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18.58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F0A24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ED22" w14:textId="52ED96B4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22.01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9F41D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D04F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21D06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3D1B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11C1D" w:rsidRPr="000900AB" w14:paraId="75466E04" w14:textId="77777777" w:rsidTr="00411C1D">
        <w:trPr>
          <w:gridAfter w:val="1"/>
          <w:wAfter w:w="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CE30" w14:textId="25F46669" w:rsidR="00411C1D" w:rsidRPr="00263094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2630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263094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C075" w14:textId="348365AC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18.36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2968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4B21AC82" w14:textId="5F6A6B52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3E12C" w14:textId="6E8A4B05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14.28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4F0A" w14:textId="5D04B198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21.72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2EB6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F487" w14:textId="7FBB677B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26.29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B4FC" w14:textId="6BD8C2D1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0E80" w14:textId="7C8070AC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0E02" w14:textId="5B74235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1D78" w14:textId="771AD81B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11C1D" w:rsidRPr="000900AB" w14:paraId="2D96935A" w14:textId="77777777" w:rsidTr="00411C1D">
        <w:trPr>
          <w:gridAfter w:val="1"/>
          <w:wAfter w:w="6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7F19" w14:textId="2BB9770C" w:rsidR="00411C1D" w:rsidRPr="00263094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2630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ค </w:t>
            </w:r>
            <w:r w:rsidRPr="00263094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3AE70" w14:textId="2FE0578B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16.07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B5AF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5B61E0DA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E2B6" w14:textId="4A6CFEDE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27.77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53FF3" w14:textId="181E0271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23.35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3355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5067E" w14:textId="537DCFB2" w:rsidR="00411C1D" w:rsidRPr="00411C1D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1C1D">
              <w:rPr>
                <w:rFonts w:ascii="TH SarabunPSK" w:hAnsi="TH SarabunPSK" w:cs="TH SarabunPSK"/>
                <w:sz w:val="32"/>
                <w:szCs w:val="32"/>
              </w:rPr>
              <w:t>44.79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D59C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803D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7156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CD87" w14:textId="77777777" w:rsidR="00411C1D" w:rsidRPr="000900AB" w:rsidRDefault="00411C1D" w:rsidP="00411C1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7F7BFF56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จัดกลุ่มมาตรฐาน  /  ตัวชี้วัด โดยแบ่งเป็น 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กลุ่ม  </w:t>
      </w:r>
    </w:p>
    <w:p w14:paraId="52FF6FD1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และมีส่วนเบี่ยงเบนมาตรฐานน้อยกว่า </w:t>
      </w:r>
    </w:p>
    <w:p w14:paraId="2C717C38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18B73B46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(H2)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และมีส่วนเบี่ยงเบนมาตรฐานมากกว่า </w:t>
      </w:r>
    </w:p>
    <w:p w14:paraId="4869B87B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ระดับประเทศ </w:t>
      </w:r>
    </w:p>
    <w:p w14:paraId="1AD72E89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และมีส่วนเบี่ยงเบนมาตรฐานน้อยกว่า </w:t>
      </w:r>
    </w:p>
    <w:p w14:paraId="4C210E2B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2B295DA4" w14:textId="77777777" w:rsidR="00720EC4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(L2)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และมีส่วนเบี่ยงเบนมาตรฐานมากกว่า </w:t>
      </w:r>
    </w:p>
    <w:p w14:paraId="35A47A34" w14:textId="77777777" w:rsidR="00A01D17" w:rsidRPr="000900AB" w:rsidRDefault="00A01D17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CFA2422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ตารางสรุปผลการวิเคราะห์</w:t>
      </w:r>
      <w:r w:rsidRPr="000900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มาตรฐานการเรียนรู้</w:t>
      </w:r>
    </w:p>
    <w:p w14:paraId="53491819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9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0900AB" w:rsidRPr="000900AB" w14:paraId="5A9F56CC" w14:textId="77777777" w:rsidTr="00F433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62E58B7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กลุ่มประเมิน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B0E31F5" w14:textId="77777777" w:rsidR="00720EC4" w:rsidRPr="000900AB" w:rsidRDefault="00720E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</w:tr>
      <w:tr w:rsidR="000900AB" w:rsidRPr="000900AB" w14:paraId="5F9D5DC2" w14:textId="77777777" w:rsidTr="00470D5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C54C" w14:textId="77777777" w:rsidR="00720EC4" w:rsidRPr="00080E79" w:rsidRDefault="00720EC4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80E7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D1BE" w14:textId="5006AFB6" w:rsidR="00720EC4" w:rsidRPr="00080E79" w:rsidRDefault="00080E79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bookmarkStart w:id="7" w:name="_Hlk194048932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 1.3 </w:t>
            </w:r>
            <w:r w:rsidR="00411C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 2.1 </w:t>
            </w:r>
            <w:r w:rsidR="00411C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 2.2 ค 3.1</w:t>
            </w:r>
            <w:bookmarkEnd w:id="7"/>
          </w:p>
        </w:tc>
      </w:tr>
      <w:tr w:rsidR="000900AB" w:rsidRPr="000900AB" w14:paraId="313C23D2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BF5B" w14:textId="77777777" w:rsidR="00720EC4" w:rsidRPr="00080E79" w:rsidRDefault="00720EC4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80E7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E4C4" w14:textId="41500401" w:rsidR="00720EC4" w:rsidRPr="00080E79" w:rsidRDefault="00080E79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80E7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 1.</w:t>
            </w:r>
            <w:r w:rsidR="00411C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0900AB" w:rsidRPr="000900AB" w14:paraId="653A5287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7095A" w14:textId="77777777" w:rsidR="00720EC4" w:rsidRPr="00080E79" w:rsidRDefault="00720EC4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80E7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A846" w14:textId="2E7D7150" w:rsidR="00720EC4" w:rsidRPr="00080E79" w:rsidRDefault="00F03EBC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 </w:t>
            </w:r>
            <w:r w:rsidR="00411C1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ค </w:t>
            </w:r>
            <w:r w:rsidR="00411C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 ค 3.2</w:t>
            </w:r>
          </w:p>
        </w:tc>
      </w:tr>
      <w:tr w:rsidR="000900AB" w:rsidRPr="000900AB" w14:paraId="7BF0BD79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D01BA" w14:textId="77777777" w:rsidR="00720EC4" w:rsidRPr="00080E79" w:rsidRDefault="00720EC4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80E7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F9A4" w14:textId="0EB6337B" w:rsidR="00720EC4" w:rsidRPr="00080E79" w:rsidRDefault="0032627C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56C050B3" w14:textId="77777777" w:rsidR="00705422" w:rsidRDefault="00705422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EA414B7" w14:textId="77777777" w:rsidR="00705422" w:rsidRDefault="00705422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DA1D44D" w14:textId="3F828E91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รายละเอียดของกลุ่มประเมิน </w:t>
      </w:r>
    </w:p>
    <w:p w14:paraId="245A65DE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การจัดการเรียนการสอนในมาตรฐานนี้อยู่ในระดับดี </w:t>
      </w:r>
    </w:p>
    <w:p w14:paraId="3B02AB99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H2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</w:t>
      </w:r>
    </w:p>
    <w:p w14:paraId="707DDE07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ในกลุ่มอ่อนเพื่อให้ค่าส่วนเบี่ยงเบนมาตรฐานนี้อยู่ในระดับพอใช้แต่ต้องพัฒนา </w:t>
      </w:r>
    </w:p>
    <w:p w14:paraId="27BB9D64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การจัดการเรียนการสอนในมาตรฐานนี้อยู่ในระดับปรับปรุงต้องพัฒนากระบวนการ </w:t>
      </w:r>
    </w:p>
    <w:p w14:paraId="6391E010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p w14:paraId="6E4DC4BD" w14:textId="77777777" w:rsidR="00720EC4" w:rsidRPr="000900AB" w:rsidRDefault="00720E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L2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03DD880C" w14:textId="26C928A5" w:rsidR="002A6E8B" w:rsidRPr="002A6E8B" w:rsidRDefault="00720EC4" w:rsidP="002A6E8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จากตารางผลการวิเคราะห์ระดับศูนย์เครือข่ายคุณภาพการศึกษาบางสะพานน้อย </w:t>
      </w:r>
      <w:r w:rsidR="002A6E8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พบว่า มาตรฐานที่อยู่ในกลุ่ม </w:t>
      </w:r>
      <w:r w:rsidR="002A6E8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ระดับ</w:t>
      </w:r>
      <w:r w:rsidR="002A6E8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ดี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คือ </w:t>
      </w:r>
      <w:r w:rsidR="002A6E8B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มาตรฐานที่ 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 1.3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 2.1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,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 2.2 </w:t>
      </w:r>
      <w:r w:rsidR="002A6E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  <w:cs/>
        </w:rPr>
        <w:t>ค 3.1</w:t>
      </w:r>
      <w:r w:rsidR="002A6E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มาตรฐานที่อยู่ในกลุ่ม </w:t>
      </w:r>
      <w:r w:rsidR="002A6E8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H2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คือ </w:t>
      </w:r>
      <w:r w:rsidR="002A6E8B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มาตรฐานที่</w:t>
      </w:r>
      <w:r w:rsidR="002A6E8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ค 1.2 </w:t>
      </w:r>
      <w:r w:rsidR="002A6E8B" w:rsidRPr="002A6E8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อยู่ระดับพอใช้แต่ต้องพัฒนานักเรียน ในกลุ่มอ่อนเพื่อให้ค่าส่วนเบี่ยงเบนมาตรฐานนี้อยู่ในระดับพอใช้แต่ต้องพัฒนา 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มาตรฐานที่อยู่ในกลุ่ม 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L1 </w:t>
      </w:r>
      <w:r w:rsidR="002A6E8B"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ระดับปรับปรุงต้องพัฒนา คือ </w:t>
      </w:r>
      <w:r w:rsidR="002A6E8B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มาตรฐานที่</w:t>
      </w:r>
      <w:r w:rsidR="002A6E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 1.1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 2.2 </w:t>
      </w:r>
      <w:r w:rsidR="002A6E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A6E8B" w:rsidRPr="002A6E8B">
        <w:rPr>
          <w:rFonts w:ascii="TH SarabunPSK" w:hAnsi="TH SarabunPSK" w:cs="TH SarabunPSK"/>
          <w:color w:val="000000" w:themeColor="text1"/>
          <w:sz w:val="32"/>
          <w:szCs w:val="32"/>
          <w:cs/>
        </w:rPr>
        <w:t>ค 3.2</w:t>
      </w:r>
      <w:r w:rsidR="002A6E8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A6E8B" w:rsidRPr="002A6E8B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  <w:cs/>
        </w:rPr>
        <w:t>ต้องพัฒนากระบวนการเรียนรู้ให้นักเรียนมีผลการประเมินที่สูงขึ้นเพื่อให้มีคะแนนสูงขึ้นเพื่อให้ค่าเฉลี่ยสูงขึ้น</w:t>
      </w:r>
      <w:r w:rsidR="002A6E8B"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  <w:t xml:space="preserve"> </w:t>
      </w:r>
    </w:p>
    <w:p w14:paraId="38817B53" w14:textId="64B8DDDE" w:rsidR="00720EC4" w:rsidRPr="002A6E8B" w:rsidRDefault="00720EC4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FB24AF3" w14:textId="77777777" w:rsidR="00690545" w:rsidRDefault="00690545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7A8F0454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0B21502A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48AA6C14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401481A4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386A9A58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374D7B02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4703EF6B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370CAC30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11A00E2E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4D10D59E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3E5E9803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1FAD85EB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50A28444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273A72F4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4D58E3DB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77ECA671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1E1AABD1" w14:textId="77777777" w:rsidR="00A01D17" w:rsidRDefault="00A01D17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5385F9BD" w14:textId="77777777" w:rsidR="00705422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1BCF8D47" w14:textId="77777777" w:rsidR="00705422" w:rsidRPr="000900AB" w:rsidRDefault="00705422" w:rsidP="000900AB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pacing w:val="-14"/>
          <w:sz w:val="32"/>
          <w:szCs w:val="32"/>
        </w:rPr>
      </w:pPr>
    </w:p>
    <w:p w14:paraId="5D84C793" w14:textId="77777777" w:rsidR="00720EC4" w:rsidRPr="000900AB" w:rsidRDefault="00720EC4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ผลการวิเคราะห์การทดสอบระดับชาติ ระดับชั้นมัธยมศึกษาปีที่ 3</w:t>
      </w:r>
    </w:p>
    <w:p w14:paraId="49E94258" w14:textId="02BDC2C2" w:rsidR="00720EC4" w:rsidRPr="000900AB" w:rsidRDefault="00720EC4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รายวิชาภาษาอังกฤษ</w:t>
      </w:r>
    </w:p>
    <w:p w14:paraId="14A3120C" w14:textId="77777777" w:rsidR="00720EC4" w:rsidRPr="000900AB" w:rsidRDefault="00720EC4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4EF8154C" w14:textId="5490CBC3" w:rsidR="00720EC4" w:rsidRDefault="00720EC4" w:rsidP="000900AB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="00C67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 ผลการทดสอบระดับชาติขั้นพื้นฐานตามมาตรฐานการเรียนรู้ กลุ่มสาระการเรียนรู้ภาษาอังกฤษ ชั้นมัธยมศึกษาปีที่ 3  ปีการศึกษา </w:t>
      </w:r>
      <w:r w:rsidR="001E6CE7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 w:rsidR="008D183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33D443E7" w14:textId="77777777" w:rsidR="005D3C2F" w:rsidRDefault="005D3C2F" w:rsidP="005D3C2F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71"/>
        <w:gridCol w:w="6"/>
        <w:gridCol w:w="1007"/>
        <w:gridCol w:w="992"/>
        <w:gridCol w:w="1109"/>
        <w:gridCol w:w="6"/>
        <w:gridCol w:w="1109"/>
      </w:tblGrid>
      <w:tr w:rsidR="005D3C2F" w:rsidRPr="000900AB" w14:paraId="32EB920A" w14:textId="77777777" w:rsidTr="00C91024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713DD426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6C00B0D6" w14:textId="77777777" w:rsidR="005D3C2F" w:rsidRPr="003A30FD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1" w:type="pct"/>
            <w:gridSpan w:val="4"/>
            <w:shd w:val="clear" w:color="auto" w:fill="B4C6E7" w:themeFill="accent1" w:themeFillTint="66"/>
            <w:vAlign w:val="center"/>
          </w:tcPr>
          <w:p w14:paraId="718CE578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7" w:type="pct"/>
            <w:gridSpan w:val="2"/>
            <w:shd w:val="clear" w:color="auto" w:fill="B4C6E7" w:themeFill="accent1" w:themeFillTint="66"/>
          </w:tcPr>
          <w:p w14:paraId="454C23CE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15066F61" w14:textId="77777777" w:rsidR="005D3C2F" w:rsidRPr="00DF13C2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5D3C2F" w:rsidRPr="000900AB" w14:paraId="2BD502D9" w14:textId="77777777" w:rsidTr="00C91024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124E4D25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60F2512B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4B20B876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4151588A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68" w:type="pct"/>
            <w:gridSpan w:val="2"/>
            <w:shd w:val="clear" w:color="auto" w:fill="B4C6E7" w:themeFill="accent1" w:themeFillTint="66"/>
          </w:tcPr>
          <w:p w14:paraId="68BE7F85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82" w:type="pct"/>
            <w:shd w:val="clear" w:color="auto" w:fill="B4C6E7" w:themeFill="accent1" w:themeFillTint="66"/>
          </w:tcPr>
          <w:p w14:paraId="6F2F05E7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7A026108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8516252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535CBB6" w14:textId="77777777" w:rsidR="005D3C2F" w:rsidRPr="000900AB" w:rsidRDefault="005D3C2F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5C2358" w:rsidRPr="000900AB" w14:paraId="0BD86F4C" w14:textId="77777777" w:rsidTr="00E2494D">
        <w:trPr>
          <w:jc w:val="center"/>
        </w:trPr>
        <w:tc>
          <w:tcPr>
            <w:tcW w:w="884" w:type="pct"/>
          </w:tcPr>
          <w:p w14:paraId="25DB10E1" w14:textId="35B26260" w:rsidR="005C2358" w:rsidRPr="001338BD" w:rsidRDefault="005C2358" w:rsidP="005C2358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544" w:type="pct"/>
            <w:shd w:val="clear" w:color="auto" w:fill="92D050"/>
          </w:tcPr>
          <w:p w14:paraId="60235D9B" w14:textId="77006424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34.82</w:t>
            </w:r>
          </w:p>
        </w:tc>
        <w:tc>
          <w:tcPr>
            <w:tcW w:w="609" w:type="pct"/>
            <w:shd w:val="clear" w:color="auto" w:fill="FFFFFF" w:themeFill="background1"/>
          </w:tcPr>
          <w:p w14:paraId="47CAE34B" w14:textId="37ED249D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17.12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4D7E81DF" w14:textId="1D69B082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29.17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094928BF" w14:textId="5B01535D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12.50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56ACEDF8" w14:textId="30E85B14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32.00</w:t>
            </w:r>
          </w:p>
        </w:tc>
        <w:tc>
          <w:tcPr>
            <w:tcW w:w="475" w:type="pct"/>
            <w:shd w:val="clear" w:color="auto" w:fill="FFFFFF" w:themeFill="background1"/>
          </w:tcPr>
          <w:p w14:paraId="433220FB" w14:textId="5CFAE9D4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14.81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5280782" w14:textId="0D5E1932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32.43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B50DA0" w14:textId="3D6147FF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17.68</w:t>
            </w:r>
          </w:p>
        </w:tc>
      </w:tr>
      <w:tr w:rsidR="005C2358" w:rsidRPr="000900AB" w14:paraId="504C653B" w14:textId="77777777" w:rsidTr="00E2494D">
        <w:trPr>
          <w:trHeight w:val="385"/>
          <w:jc w:val="center"/>
        </w:trPr>
        <w:tc>
          <w:tcPr>
            <w:tcW w:w="884" w:type="pct"/>
          </w:tcPr>
          <w:p w14:paraId="0932649E" w14:textId="7988EEB3" w:rsidR="005C2358" w:rsidRPr="001338BD" w:rsidRDefault="005C2358" w:rsidP="005C2358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6D4AC91A" w14:textId="4F89700F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29.08</w:t>
            </w:r>
          </w:p>
        </w:tc>
        <w:tc>
          <w:tcPr>
            <w:tcW w:w="609" w:type="pct"/>
            <w:shd w:val="clear" w:color="auto" w:fill="FFFFFF" w:themeFill="background1"/>
          </w:tcPr>
          <w:p w14:paraId="6911E420" w14:textId="6C9A62AE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15.50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6E699F3A" w14:textId="7E0FAC2F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21.43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650E5AB8" w14:textId="42309747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7.14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72BB3F59" w14:textId="20E94282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25.26</w:t>
            </w:r>
          </w:p>
        </w:tc>
        <w:tc>
          <w:tcPr>
            <w:tcW w:w="475" w:type="pct"/>
            <w:shd w:val="clear" w:color="auto" w:fill="FFFFFF" w:themeFill="background1"/>
          </w:tcPr>
          <w:p w14:paraId="147A38DD" w14:textId="2FA93C8F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11.32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E42FC2" w14:textId="5B1E80A3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34.66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08E52A" w14:textId="0C72DF97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23.17</w:t>
            </w:r>
          </w:p>
        </w:tc>
      </w:tr>
      <w:tr w:rsidR="005C2358" w:rsidRPr="000900AB" w14:paraId="243211A4" w14:textId="77777777" w:rsidTr="00E2494D">
        <w:trPr>
          <w:jc w:val="center"/>
        </w:trPr>
        <w:tc>
          <w:tcPr>
            <w:tcW w:w="884" w:type="pct"/>
          </w:tcPr>
          <w:p w14:paraId="1DD474A2" w14:textId="7709FA55" w:rsidR="005C2358" w:rsidRPr="001338BD" w:rsidRDefault="005C2358" w:rsidP="005C2358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7A8B296A" w14:textId="34B3C05A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609" w:type="pct"/>
            <w:shd w:val="clear" w:color="auto" w:fill="FFFFFF" w:themeFill="background1"/>
          </w:tcPr>
          <w:p w14:paraId="47C0BB0C" w14:textId="0E3B60F1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17.75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47D498CB" w14:textId="09C79D07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41F690FE" w14:textId="1F26807D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2B2533AC" w14:textId="0A8510CB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26.79</w:t>
            </w:r>
          </w:p>
        </w:tc>
        <w:tc>
          <w:tcPr>
            <w:tcW w:w="475" w:type="pct"/>
            <w:shd w:val="clear" w:color="auto" w:fill="FFFFFF" w:themeFill="background1"/>
          </w:tcPr>
          <w:p w14:paraId="4D3C0754" w14:textId="2DE2033B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23.16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2F2040D" w14:textId="4519A0BC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27.92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9214BA" w14:textId="431A3B86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18.36</w:t>
            </w:r>
          </w:p>
        </w:tc>
      </w:tr>
      <w:tr w:rsidR="005C2358" w:rsidRPr="000900AB" w14:paraId="6D13FE58" w14:textId="77777777" w:rsidTr="00E2494D">
        <w:trPr>
          <w:jc w:val="center"/>
        </w:trPr>
        <w:tc>
          <w:tcPr>
            <w:tcW w:w="884" w:type="pct"/>
          </w:tcPr>
          <w:p w14:paraId="2FDB93E6" w14:textId="2168B896" w:rsidR="005C2358" w:rsidRPr="001338BD" w:rsidRDefault="005C2358" w:rsidP="005C2358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15C5B7CC" w14:textId="53340FA1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14.29</w:t>
            </w:r>
          </w:p>
        </w:tc>
        <w:tc>
          <w:tcPr>
            <w:tcW w:w="609" w:type="pct"/>
            <w:shd w:val="clear" w:color="auto" w:fill="FFFFFF" w:themeFill="background1"/>
          </w:tcPr>
          <w:p w14:paraId="5D28CD65" w14:textId="038C76F1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20.76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015C960E" w14:textId="203A1988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57F53BF3" w14:textId="11305E7E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16.67</w:t>
            </w:r>
          </w:p>
        </w:tc>
        <w:tc>
          <w:tcPr>
            <w:tcW w:w="482" w:type="pct"/>
            <w:shd w:val="clear" w:color="auto" w:fill="92D050"/>
          </w:tcPr>
          <w:p w14:paraId="7609C133" w14:textId="52A2ACD9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32.15</w:t>
            </w:r>
          </w:p>
        </w:tc>
        <w:tc>
          <w:tcPr>
            <w:tcW w:w="475" w:type="pct"/>
            <w:shd w:val="clear" w:color="auto" w:fill="FFFFFF" w:themeFill="background1"/>
          </w:tcPr>
          <w:p w14:paraId="6F45CAB8" w14:textId="45CDE66F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18.715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37EE529" w14:textId="3F9693DF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25.4</w:t>
            </w:r>
            <w:r w:rsidR="00E2494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2A3A87" w14:textId="2BD0EF07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27.27</w:t>
            </w:r>
          </w:p>
        </w:tc>
      </w:tr>
      <w:tr w:rsidR="005C2358" w:rsidRPr="000900AB" w14:paraId="2325E136" w14:textId="77777777" w:rsidTr="00E2494D">
        <w:trPr>
          <w:jc w:val="center"/>
        </w:trPr>
        <w:tc>
          <w:tcPr>
            <w:tcW w:w="884" w:type="pct"/>
          </w:tcPr>
          <w:p w14:paraId="331163BD" w14:textId="04475ACB" w:rsidR="005C2358" w:rsidRPr="001338BD" w:rsidRDefault="005C2358" w:rsidP="005C2358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8621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ต </w:t>
            </w:r>
            <w:r w:rsidRPr="008621C3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3D2C278C" w14:textId="515D5C07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27.38</w:t>
            </w:r>
          </w:p>
        </w:tc>
        <w:tc>
          <w:tcPr>
            <w:tcW w:w="609" w:type="pct"/>
            <w:shd w:val="clear" w:color="auto" w:fill="FFFFFF" w:themeFill="background1"/>
          </w:tcPr>
          <w:p w14:paraId="61F5F030" w14:textId="42B939B1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28.25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330C4279" w14:textId="6F85108C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785ED80C" w14:textId="79472348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33.33</w:t>
            </w:r>
          </w:p>
        </w:tc>
        <w:tc>
          <w:tcPr>
            <w:tcW w:w="482" w:type="pct"/>
            <w:shd w:val="clear" w:color="auto" w:fill="92D050"/>
          </w:tcPr>
          <w:p w14:paraId="6993381F" w14:textId="070E15DB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30.36</w:t>
            </w:r>
          </w:p>
        </w:tc>
        <w:tc>
          <w:tcPr>
            <w:tcW w:w="475" w:type="pct"/>
            <w:shd w:val="clear" w:color="auto" w:fill="FFFFFF" w:themeFill="background1"/>
          </w:tcPr>
          <w:p w14:paraId="4FDCEF87" w14:textId="42692AC1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30.79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9DDE7F4" w14:textId="41889E23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28.71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187AA6" w14:textId="3CF6391D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27.95</w:t>
            </w:r>
          </w:p>
        </w:tc>
      </w:tr>
      <w:tr w:rsidR="005C2358" w:rsidRPr="000900AB" w14:paraId="5645F521" w14:textId="77777777" w:rsidTr="00E2494D">
        <w:trPr>
          <w:jc w:val="center"/>
        </w:trPr>
        <w:tc>
          <w:tcPr>
            <w:tcW w:w="884" w:type="pct"/>
            <w:vAlign w:val="center"/>
          </w:tcPr>
          <w:p w14:paraId="7CCED447" w14:textId="77777777" w:rsidR="005C2358" w:rsidRPr="001338BD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F7CAAC" w:themeFill="accent2" w:themeFillTint="66"/>
          </w:tcPr>
          <w:p w14:paraId="25B29723" w14:textId="2199B5B8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26.11</w:t>
            </w:r>
          </w:p>
        </w:tc>
        <w:tc>
          <w:tcPr>
            <w:tcW w:w="609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4F5CF08E" w14:textId="20DD1808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19.88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92D050"/>
          </w:tcPr>
          <w:p w14:paraId="3B85656E" w14:textId="5CEFA99F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32.50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111BE" w14:textId="714B13DF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19.64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3626543" w14:textId="6C14E200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29.31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3A0DE" w14:textId="424F2BBD" w:rsidR="005C2358" w:rsidRPr="005C2358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2358">
              <w:rPr>
                <w:rFonts w:ascii="TH SarabunPSK" w:hAnsi="TH SarabunPSK" w:cs="TH SarabunPSK"/>
                <w:sz w:val="32"/>
                <w:szCs w:val="32"/>
              </w:rPr>
              <w:t>19.76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1CF4335" w14:textId="724DC700" w:rsidR="005C2358" w:rsidRPr="00E2494D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4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29.82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522AEF" w14:textId="2CD846EF" w:rsidR="005C2358" w:rsidRPr="00E2494D" w:rsidRDefault="005C2358" w:rsidP="005C235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4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22.89</w:t>
            </w:r>
          </w:p>
        </w:tc>
      </w:tr>
    </w:tbl>
    <w:p w14:paraId="2AA646BF" w14:textId="77777777" w:rsidR="008621C3" w:rsidRPr="000900AB" w:rsidRDefault="008621C3" w:rsidP="008621C3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0FC3195" w14:textId="3EF8F974" w:rsidR="00705422" w:rsidRPr="005C2358" w:rsidRDefault="008C3074" w:rsidP="008621C3">
      <w:pPr>
        <w:spacing w:after="0" w:line="256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จากตารางที่ </w:t>
      </w:r>
      <w:r w:rsidR="00C6713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9 สามารถวิเคราะห์ผลการทดสอบระดับชาติขั้นพื้นฐานของโรงเรียนในระดับศูนย์เครือข่ายคุณภาพการศึกษาบางสะพานน้อย</w:t>
      </w:r>
      <w:r w:rsidR="008D183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พบว่า</w:t>
      </w:r>
      <w:r w:rsidR="0058166F" w:rsidRPr="000B179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มีค่าเฉลี่ยสูงกว่าระดับประเทศ คือ มาตรฐานที่ </w:t>
      </w:r>
      <w:r w:rsidR="00E2494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E2494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2.1</w:t>
      </w:r>
      <w:r w:rsidR="00B14FD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E2494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 2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</w:t>
      </w:r>
      <w:r w:rsidR="00E2494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แต่มาตรฐานที่ </w:t>
      </w:r>
      <w:r w:rsidR="00E2494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</w:t>
      </w:r>
      <w:r w:rsidR="00B14FD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.1 </w:t>
      </w:r>
      <w:r w:rsidR="003C6CC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E2494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B14FD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.1  และ </w:t>
      </w:r>
      <w:r w:rsidR="00E2494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</w:t>
      </w:r>
      <w:r w:rsidR="00B14FD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494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1.3</w:t>
      </w:r>
      <w:r w:rsidR="00B14FD1" w:rsidRPr="00E06A3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มีค่าเฉลี่ยน้อยกว่าคะเฉลี่ยระดับประเทศ ดังนั้นมาตรฐานดังกล่างจึงควรเร่งพัฒนาอย่างเร่งด่วน และส่งเสริมให้มีผลสัมฤทธิ์ที่สูงขึ้น</w:t>
      </w:r>
    </w:p>
    <w:p w14:paraId="29399C4F" w14:textId="6FCEEFDB" w:rsidR="009E2D3B" w:rsidRPr="000900AB" w:rsidRDefault="009E2D3B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ตารางแสดงการเปรียบเทียบผลการประเมินเป็นรายมาตรฐานโดยพิจารณาจากคะแนน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และส่วนเบี่ยงเบนมาตรฐานระดับศูนย์เครือข่ายคุณภาพการศึกษา</w:t>
      </w:r>
      <w:r w:rsidR="009054F8"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บางสะพานน้อย </w:t>
      </w:r>
      <w:r w:rsidR="009054F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9054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กับระดับประเทศ โดยระบุผล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การเปรียบเทียบดังนี้ หากคะแนนเฉลี่ยระดับศูนย์เครือข่ายคุณภาพการศึกษามากกว่าระดับประเทศทำเครื่องหมาย √ ลง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แต่ถ้าผลการในระดับศูนย์เครือข่ายคุณภาพการศึกษาน้อยกว่าระดับประเทศให้ทำเครื่อง √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ลง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222E4563" w14:textId="5A7ADFF2" w:rsidR="009E2D3B" w:rsidRPr="000900AB" w:rsidRDefault="009E2D3B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นั้นนำผลการเปรียบเทียบที่ได้จากคะแนนเฉลี่ยและส่วนเบี่ยงเบนมาตรฐานมาสรุปเพื่อจัดกลุ่มคุณภาพของมาตรฐานจำนวน 4 กลุ่ม คือ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 ปีการศึกษา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1E6CE7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กลุ่มสาระการเรียนรู้ภาษาอังกฤษ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ชั้นมัธยมศึกษาปีที่ 3 ของโรงเรียนในศูนย์เครือข่ายคุณภาพการศึกษาบางสะพานน้อย 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8D183B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สำนักงานเขตพื้นที่การศึกษาประถมศึกษา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ประจวบคีรีขันธ์ เขต 1 ดังนี้</w:t>
      </w:r>
    </w:p>
    <w:p w14:paraId="74E4C8E3" w14:textId="77777777" w:rsidR="009E2D3B" w:rsidRDefault="009E2D3B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12"/>
          <w:szCs w:val="12"/>
        </w:rPr>
      </w:pPr>
    </w:p>
    <w:p w14:paraId="79FD400D" w14:textId="77777777" w:rsidR="008621C3" w:rsidRDefault="008621C3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12"/>
          <w:szCs w:val="12"/>
        </w:rPr>
      </w:pPr>
    </w:p>
    <w:p w14:paraId="24A7C231" w14:textId="77777777" w:rsidR="008621C3" w:rsidRDefault="008621C3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12"/>
          <w:szCs w:val="12"/>
        </w:rPr>
      </w:pPr>
    </w:p>
    <w:p w14:paraId="4FA73047" w14:textId="77777777" w:rsidR="008621C3" w:rsidRDefault="008621C3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12"/>
          <w:szCs w:val="12"/>
        </w:rPr>
      </w:pPr>
    </w:p>
    <w:p w14:paraId="37D092F2" w14:textId="77777777" w:rsidR="008621C3" w:rsidRPr="000900AB" w:rsidRDefault="008621C3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12"/>
          <w:szCs w:val="12"/>
        </w:rPr>
      </w:pPr>
    </w:p>
    <w:tbl>
      <w:tblPr>
        <w:tblStyle w:val="15"/>
        <w:tblW w:w="9416" w:type="dxa"/>
        <w:tblInd w:w="0" w:type="dxa"/>
        <w:tblLook w:val="04A0" w:firstRow="1" w:lastRow="0" w:firstColumn="1" w:lastColumn="0" w:noHBand="0" w:noVBand="1"/>
      </w:tblPr>
      <w:tblGrid>
        <w:gridCol w:w="1413"/>
        <w:gridCol w:w="1125"/>
        <w:gridCol w:w="705"/>
        <w:gridCol w:w="967"/>
        <w:gridCol w:w="1172"/>
        <w:gridCol w:w="834"/>
        <w:gridCol w:w="989"/>
        <w:gridCol w:w="8"/>
        <w:gridCol w:w="556"/>
        <w:gridCol w:w="564"/>
        <w:gridCol w:w="562"/>
        <w:gridCol w:w="513"/>
        <w:gridCol w:w="8"/>
      </w:tblGrid>
      <w:tr w:rsidR="000900AB" w:rsidRPr="000900AB" w14:paraId="0C2BEEDA" w14:textId="77777777" w:rsidTr="00F4338D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4D23A77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019A8A5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คะแนนค่าเฉลี่ย</w:t>
            </w:r>
          </w:p>
        </w:tc>
        <w:tc>
          <w:tcPr>
            <w:tcW w:w="3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3678B5F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65A95A6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กลุ่มการประเมิน</w:t>
            </w:r>
          </w:p>
        </w:tc>
      </w:tr>
      <w:tr w:rsidR="000900AB" w:rsidRPr="000900AB" w14:paraId="10621FF2" w14:textId="77777777" w:rsidTr="00F4338D">
        <w:trPr>
          <w:gridAfter w:val="1"/>
          <w:wAfter w:w="8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C76EA41" w14:textId="77777777" w:rsidR="009E2D3B" w:rsidRPr="000900AB" w:rsidRDefault="009E2D3B" w:rsidP="000900A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90576E9" w14:textId="4CAA5908" w:rsidR="009E2D3B" w:rsidRPr="000900AB" w:rsidRDefault="009054F8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1AFA46E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A43FD5A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D5B6D65" w14:textId="6301EB1D" w:rsidR="009E2D3B" w:rsidRPr="000900AB" w:rsidRDefault="009054F8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7806D5E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4F09965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D39A742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7D27AA6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0B80CD2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FD097F3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L2</w:t>
            </w:r>
          </w:p>
        </w:tc>
      </w:tr>
      <w:tr w:rsidR="005363F8" w:rsidRPr="000900AB" w14:paraId="295B1289" w14:textId="77777777" w:rsidTr="00472CCE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03226" w14:textId="77777777" w:rsidR="005363F8" w:rsidRPr="000900AB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1.1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AE3A" w14:textId="64B9110D" w:rsidR="005363F8" w:rsidRPr="00472CCE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32.00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7161" w14:textId="77777777" w:rsidR="005363F8" w:rsidRPr="000900AB" w:rsidRDefault="005363F8" w:rsidP="005363F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69E0941" w14:textId="0A1D897B" w:rsidR="005363F8" w:rsidRPr="000900AB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ABC0" w14:textId="32D53025" w:rsidR="005363F8" w:rsidRPr="00472CCE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32.43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ACADE" w14:textId="6A7ADD70" w:rsidR="005363F8" w:rsidRPr="00472CCE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14.81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8762" w14:textId="42FF861F" w:rsidR="005363F8" w:rsidRPr="000900AB" w:rsidRDefault="005363F8" w:rsidP="005363F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812F" w14:textId="37E8DB8D" w:rsidR="005363F8" w:rsidRPr="00472CCE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17.68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3C5F6" w14:textId="647174BF" w:rsidR="005363F8" w:rsidRPr="000900AB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38B1" w14:textId="52328DEC" w:rsidR="005363F8" w:rsidRPr="000900AB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1E5B3" w14:textId="36495EA8" w:rsidR="005363F8" w:rsidRPr="000900AB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5C031" w14:textId="077EC8B9" w:rsidR="005363F8" w:rsidRPr="000900AB" w:rsidRDefault="005363F8" w:rsidP="005363F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72CCE" w:rsidRPr="000900AB" w14:paraId="70909970" w14:textId="77777777" w:rsidTr="00472CCE">
        <w:trPr>
          <w:gridAfter w:val="1"/>
          <w:wAfter w:w="8" w:type="dxa"/>
          <w:trHeight w:val="75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2D9A1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1.2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B063" w14:textId="2AD00195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25.26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2709A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45B684FC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8481" w14:textId="37A4C373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34.66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FEAE1" w14:textId="068E1168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11.32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2A56A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087BB" w14:textId="7B3B70BC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23.17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01ED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AB7A4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3E08C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A5020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72CCE" w:rsidRPr="000900AB" w14:paraId="2D4797DC" w14:textId="77777777" w:rsidTr="00472CCE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B5844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1.3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2F33" w14:textId="08D96D26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26.79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D932A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22E391B8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A030F" w14:textId="46EADB9C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27.92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074E" w14:textId="133E7A62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23.16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8FF4B" w14:textId="748AAD85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D6C9" w14:textId="3260C533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18.36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9E23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15246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22AE" w14:textId="058B16A9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56745" w14:textId="59ED7414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</w:tr>
      <w:tr w:rsidR="00472CCE" w:rsidRPr="000900AB" w14:paraId="73547415" w14:textId="77777777" w:rsidTr="00472CCE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9ABF0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2.1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5E7EF" w14:textId="183D113D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32.15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F9C2E" w14:textId="0E4BA6A4" w:rsidR="00472CCE" w:rsidRPr="000900AB" w:rsidRDefault="00E754B5" w:rsidP="00472C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="00472CCE"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3297812E" w14:textId="3A2A0E89" w:rsidR="00472CCE" w:rsidRPr="000900AB" w:rsidRDefault="00E754B5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="00472CCE"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="00472CCE"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8DD6" w14:textId="3AF7B86E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25.40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53990" w14:textId="5EE9AC89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18.715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E15A9" w14:textId="57F51A4D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F81D" w14:textId="4579F464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27.27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87D53" w14:textId="1B8F5801" w:rsidR="00472CCE" w:rsidRPr="000900AB" w:rsidRDefault="005363F8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CBEAF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F7D9" w14:textId="49EBD5BD" w:rsidR="00472CCE" w:rsidRPr="000900AB" w:rsidRDefault="005363F8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0031F" w14:textId="7EDFA44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72CCE" w:rsidRPr="000900AB" w14:paraId="54AA6876" w14:textId="77777777" w:rsidTr="00472CCE">
        <w:trPr>
          <w:gridAfter w:val="1"/>
          <w:wAfter w:w="8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62FD6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มาตรฐาน ต 2.2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CEED" w14:textId="79CB211B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30.36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45B17" w14:textId="77777777" w:rsidR="00E754B5" w:rsidRPr="000900AB" w:rsidRDefault="00E754B5" w:rsidP="00E754B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4FC95E66" w14:textId="4E874697" w:rsidR="00472CCE" w:rsidRPr="000900AB" w:rsidRDefault="00E754B5" w:rsidP="00E754B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5B8C" w14:textId="4C6B15BF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28.71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00AAA" w14:textId="458CE0AE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30.79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D887" w14:textId="50544BCF" w:rsidR="00472CCE" w:rsidRPr="000900AB" w:rsidRDefault="00E754B5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0726E" w14:textId="72A18960" w:rsidR="00472CCE" w:rsidRPr="00472CCE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72CCE">
              <w:rPr>
                <w:rFonts w:ascii="TH SarabunPSK" w:hAnsi="TH SarabunPSK" w:cs="TH SarabunPSK"/>
                <w:sz w:val="32"/>
                <w:szCs w:val="32"/>
              </w:rPr>
              <w:t>27.95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2D96D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C00FE" w14:textId="53A8B274" w:rsidR="00472CCE" w:rsidRPr="000900AB" w:rsidRDefault="005363F8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ED44F" w14:textId="2732C16F" w:rsidR="00472CCE" w:rsidRPr="000900AB" w:rsidRDefault="005363F8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3B1D7" w14:textId="77777777" w:rsidR="00472CCE" w:rsidRPr="000900AB" w:rsidRDefault="00472CCE" w:rsidP="00472CC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28764B2A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5D2E4AFF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จัดกลุ่มมาตรฐาน  /  ตัวชี้วัด โดยแบ่งเป็น 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กลุ่ม  </w:t>
      </w:r>
    </w:p>
    <w:p w14:paraId="53FFF014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และมีส่วนเบี่ยงเบนมาตรฐานน้อยกว่า </w:t>
      </w:r>
    </w:p>
    <w:p w14:paraId="1CAA0822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4206C429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(H2)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และมีส่วนเบี่ยงเบนมาตรฐานมากกว่า </w:t>
      </w:r>
    </w:p>
    <w:p w14:paraId="18A0417F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ระดับประเทศ </w:t>
      </w:r>
    </w:p>
    <w:p w14:paraId="56FD6E7E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และมีส่วนเบี่ยงเบนมาตรฐานน้อยกว่า </w:t>
      </w:r>
    </w:p>
    <w:p w14:paraId="5384AAF1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239ED138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(L2)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และมีส่วนเบี่ยงเบนมาตรฐานมากกว่า </w:t>
      </w:r>
    </w:p>
    <w:p w14:paraId="693D05AF" w14:textId="7812D9A4" w:rsidR="009054F8" w:rsidRPr="00010048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</w:t>
      </w:r>
    </w:p>
    <w:p w14:paraId="3D66799F" w14:textId="07FB97B1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ตารางสรุปผลการวิเคราะห์มาตรฐานการเรียนรู้</w:t>
      </w:r>
    </w:p>
    <w:p w14:paraId="1F549B09" w14:textId="77777777" w:rsidR="009E2D3B" w:rsidRPr="000900AB" w:rsidRDefault="009E2D3B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0900AB" w:rsidRPr="000900AB" w14:paraId="01AF1422" w14:textId="77777777" w:rsidTr="00F433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BCC6CAF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กลุ่มประเมิน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C7222D5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</w:tr>
      <w:tr w:rsidR="000900AB" w:rsidRPr="000900AB" w14:paraId="220650B1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40C28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3008" w14:textId="7D66C874" w:rsidR="009E2D3B" w:rsidRPr="000900AB" w:rsidRDefault="005363F8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 2.1</w:t>
            </w:r>
          </w:p>
        </w:tc>
      </w:tr>
      <w:tr w:rsidR="000900AB" w:rsidRPr="000900AB" w14:paraId="43E7AC1B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2491A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4A21" w14:textId="089E15DE" w:rsidR="009E2D3B" w:rsidRPr="000900AB" w:rsidRDefault="00C50BCA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 2.2</w:t>
            </w:r>
          </w:p>
        </w:tc>
      </w:tr>
      <w:tr w:rsidR="000900AB" w:rsidRPr="000900AB" w14:paraId="13620C15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52AA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08D8" w14:textId="0D4EED03" w:rsidR="009E2D3B" w:rsidRPr="000900AB" w:rsidRDefault="00FB21F5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ต 1.</w:t>
            </w:r>
            <w:r w:rsidR="00C50BCA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0900AB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ต </w:t>
            </w:r>
            <w:r w:rsidR="00C50BCA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1.2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900AB" w:rsidRPr="000900AB" w14:paraId="3AF5FE66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62B4A" w14:textId="77777777" w:rsidR="009E2D3B" w:rsidRPr="000900AB" w:rsidRDefault="009E2D3B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8F6C" w14:textId="27E74E41" w:rsidR="009E2D3B" w:rsidRPr="000900AB" w:rsidRDefault="009013D2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 1.3</w:t>
            </w:r>
          </w:p>
        </w:tc>
      </w:tr>
    </w:tbl>
    <w:p w14:paraId="0A2D5292" w14:textId="77777777" w:rsidR="009E2D3B" w:rsidRDefault="009E2D3B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271002B" w14:textId="77777777" w:rsidR="00010048" w:rsidRDefault="00010048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30201CF" w14:textId="77777777" w:rsidR="00010048" w:rsidRDefault="00010048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605DF2C" w14:textId="77777777" w:rsidR="00010048" w:rsidRDefault="00010048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505370B" w14:textId="77777777" w:rsidR="00010048" w:rsidRPr="000900AB" w:rsidRDefault="00010048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7C55168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รายละเอียดของกลุ่มประเมิน </w:t>
      </w:r>
    </w:p>
    <w:p w14:paraId="37D0B642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</w:t>
      </w:r>
      <w:bookmarkStart w:id="8" w:name="_Hlk194050899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การจัดการเรียนการสอนในมาตรฐานนี้อยู่ในระดับดี</w:t>
      </w:r>
      <w:bookmarkEnd w:id="8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CECD3A6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H2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</w:t>
      </w:r>
    </w:p>
    <w:p w14:paraId="048060B3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ในกลุ่มอ่อนเพื่อให้ค่าส่วนเบี่ยงเบนมาตรฐานนี้อยู่ในระดับพอใช้แต่ต้องพัฒนา </w:t>
      </w:r>
    </w:p>
    <w:p w14:paraId="4C0A5AE4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</w:t>
      </w:r>
      <w:bookmarkStart w:id="9" w:name="_Hlk185417636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การจัดการเรียนการสอนในมาตรฐานนี้อยู่ในระดับปรับปรุงต้องพัฒนากระบวนการ </w:t>
      </w:r>
    </w:p>
    <w:p w14:paraId="444DA895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bookmarkEnd w:id="9"/>
    <w:p w14:paraId="7249281A" w14:textId="77777777" w:rsidR="009E2D3B" w:rsidRPr="000900AB" w:rsidRDefault="009E2D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L2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6A9F2C48" w14:textId="7A37184F" w:rsidR="00CC19E1" w:rsidRPr="00C50BCA" w:rsidRDefault="009E2D3B" w:rsidP="00C50BCA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จากตารางสรุปผลการวิเคราะห์ สามารถสรุปได้ว่ามาตรฐานการเรียนรู้ในรายวิชาภาษาอังกฤษของ</w:t>
      </w:r>
      <w:r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 xml:space="preserve">ศูนย์เครือข่ายคุณภาพการศึกษาบางสะพานน้อย </w:t>
      </w:r>
      <w:r w:rsidR="009054F8" w:rsidRPr="008A2E6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พบว่า</w:t>
      </w:r>
      <w:r w:rsidR="00C50BC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มาตรฐานที่</w:t>
      </w:r>
      <w:r w:rsidR="00C50BCA" w:rsidRPr="008A2E6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 </w:t>
      </w:r>
      <w:r w:rsidR="00C50BC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2.1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อยู่ในกลุ่ม </w:t>
      </w:r>
      <w:r w:rsidR="00C50BCA">
        <w:rPr>
          <w:rFonts w:ascii="TH SarabunPSK" w:hAnsi="TH SarabunPSK" w:cs="TH SarabunPSK"/>
          <w:color w:val="000000" w:themeColor="text1"/>
          <w:sz w:val="32"/>
          <w:szCs w:val="32"/>
        </w:rPr>
        <w:t>H</w:t>
      </w:r>
      <w:r w:rsidR="00C50BCA" w:rsidRPr="008A2E61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50BCA" w:rsidRPr="008A2E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หมายถึ</w:t>
      </w:r>
      <w:r w:rsidR="00C50BC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ง </w:t>
      </w:r>
      <w:r w:rsidR="00C50BCA" w:rsidRPr="00C50BC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การจัดการเรียนการสอนในมาตรฐานนี้อยู่ในระดับดี</w:t>
      </w:r>
      <w:r w:rsidR="00C50BC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มาตรฐานที่</w:t>
      </w:r>
      <w:r w:rsidR="008A2E61" w:rsidRPr="008A2E6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A2E61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 </w:t>
      </w:r>
      <w:r w:rsidR="00C50BC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2.2</w:t>
      </w:r>
      <w:r w:rsidR="008A2E61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อยู่ในกลุ่ม </w:t>
      </w:r>
      <w:r w:rsidR="00C50BCA" w:rsidRPr="00C50BCA">
        <w:rPr>
          <w:rFonts w:ascii="TH SarabunPSK" w:hAnsi="TH SarabunPSK" w:cs="TH SarabunPSK"/>
          <w:color w:val="000000" w:themeColor="text1"/>
          <w:sz w:val="32"/>
          <w:szCs w:val="32"/>
        </w:rPr>
        <w:t>H2</w:t>
      </w:r>
      <w:r w:rsidR="00C50BCA" w:rsidRPr="00C50B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ในกลุ่มอ่อนเพื่อให้ค่าส่วนเบี่ยงเบนมาตรฐานนี้อยู่ในระดับพอใช้แต่ต้องพัฒนา</w:t>
      </w:r>
      <w:r w:rsidR="00C50B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มาตรฐานที่</w:t>
      </w:r>
      <w:r w:rsidR="00C50BCA" w:rsidRPr="008A2E6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 </w:t>
      </w:r>
      <w:r w:rsidR="00C50BCA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1.2 </w:t>
      </w:r>
      <w:r w:rsidR="00C50BC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 ต 1.2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อยู่ในกลุ่ม</w:t>
      </w:r>
      <w:r w:rsidR="00C50B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50BCA" w:rsidRPr="00C50BCA">
        <w:rPr>
          <w:rFonts w:ascii="TH SarabunPSK" w:hAnsi="TH SarabunPSK" w:cs="TH SarabunPSK"/>
          <w:color w:val="000000" w:themeColor="text1"/>
          <w:sz w:val="32"/>
          <w:szCs w:val="32"/>
        </w:rPr>
        <w:t>L1</w:t>
      </w:r>
      <w:r w:rsidR="00C50BCA" w:rsidRPr="00C50B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ปรับปรุงต้องพัฒนากระบวนการเรียนรู้ให้นักเรียนมีผลการประเมินที่สูงขึ้นเพื่อให้มีคะแนนสูงขึ้นเพื่อให้ค่าเฉลี่ยสูงขึ้น</w:t>
      </w:r>
      <w:r w:rsidR="00C50B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มาตรฐานที่</w:t>
      </w:r>
      <w:r w:rsidR="00C50BCA" w:rsidRPr="008A2E6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 </w:t>
      </w:r>
      <w:r w:rsidR="00C50BCA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1.3 </w:t>
      </w:r>
      <w:r w:rsidR="00C50BCA" w:rsidRPr="008A2E6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อยู่ในกลุ่ม</w:t>
      </w:r>
      <w:r w:rsidR="00C50B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50BCA" w:rsidRPr="00C50B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L2  </w:t>
      </w:r>
      <w:r w:rsidR="00C50BCA" w:rsidRPr="00C50BC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11FBAB33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EF57D84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A1CF70F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2B4A61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2EF761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EC9803B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912C372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8596971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C750CE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0E8179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C074E0B" w14:textId="77777777" w:rsidR="00CC19E1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370241" w14:textId="77777777" w:rsidR="00705422" w:rsidRDefault="00705422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6475431" w14:textId="77777777" w:rsidR="00705422" w:rsidRDefault="00705422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91B88F9" w14:textId="77777777" w:rsidR="00705422" w:rsidRDefault="00705422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B38BE5" w14:textId="77777777" w:rsidR="00705422" w:rsidRDefault="00705422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CBC9376" w14:textId="77777777" w:rsidR="00010048" w:rsidRPr="000900AB" w:rsidRDefault="00010048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58AD0DF" w14:textId="77777777" w:rsidR="009E2D3B" w:rsidRPr="000900AB" w:rsidRDefault="009E2D3B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lastRenderedPageBreak/>
        <w:t>ผลการวิเคราะห์การทดสอบระดับชาติ ระดับชั้นมัธยมศึกษาปีที่ 3</w:t>
      </w:r>
    </w:p>
    <w:p w14:paraId="297BBB3A" w14:textId="3A02A0E8" w:rsidR="009E2D3B" w:rsidRPr="000900AB" w:rsidRDefault="009E2D3B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</w:pPr>
      <w:r w:rsidRPr="000900AB">
        <w:rPr>
          <w:rFonts w:ascii="TH SarabunPSK" w:hAnsi="TH SarabunPSK" w:cs="TH SarabunPSK"/>
          <w:b/>
          <w:bCs/>
          <w:color w:val="000000" w:themeColor="text1"/>
          <w:sz w:val="28"/>
          <w:szCs w:val="36"/>
          <w:cs/>
        </w:rPr>
        <w:t>รายวิชาวิทยาศาสตร์</w:t>
      </w:r>
    </w:p>
    <w:p w14:paraId="0ACA6D1A" w14:textId="77777777" w:rsidR="009E2D3B" w:rsidRPr="000900AB" w:rsidRDefault="009E2D3B" w:rsidP="000900AB">
      <w:pPr>
        <w:pStyle w:val="a6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6"/>
        </w:rPr>
      </w:pPr>
    </w:p>
    <w:p w14:paraId="12C8276F" w14:textId="410291D0" w:rsidR="009E2D3B" w:rsidRDefault="009E2D3B" w:rsidP="000900AB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ตารางที่ </w:t>
      </w:r>
      <w:r w:rsidR="00C671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 ผลการทดสอบระดับชาติขั้นพื้นฐานตามมาตรฐานการเรียนรู้ กลุ่มสาระการเรียนรู้วิทยาศาสตร์ ชั้นมัธยมศึกษาปีที่ 3  ปีการศึกษา </w:t>
      </w:r>
      <w:r w:rsidR="001E6CE7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ของโรงเรียนในระดับศูนย์เครือข่ายคุณภาพการศึกษา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บางสะพานน้อย </w:t>
      </w:r>
      <w:r w:rsidR="009054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0900AB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สำนักงาน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เขตพื้นที่การศึกษาประถมศึกษาประจวบคีรีขันธ์ เขต </w:t>
      </w:r>
      <w:r w:rsidRPr="000900A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5D836C59" w14:textId="77777777" w:rsidR="00C50BCA" w:rsidRDefault="00C50BCA" w:rsidP="00C50BCA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790" w:type="pct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1136"/>
        <w:gridCol w:w="1272"/>
        <w:gridCol w:w="981"/>
        <w:gridCol w:w="6"/>
        <w:gridCol w:w="971"/>
        <w:gridCol w:w="6"/>
        <w:gridCol w:w="1007"/>
        <w:gridCol w:w="992"/>
        <w:gridCol w:w="1109"/>
        <w:gridCol w:w="6"/>
        <w:gridCol w:w="1109"/>
      </w:tblGrid>
      <w:tr w:rsidR="00C50BCA" w:rsidRPr="000900AB" w14:paraId="5BA5D449" w14:textId="77777777" w:rsidTr="00C91024">
        <w:trPr>
          <w:jc w:val="center"/>
        </w:trPr>
        <w:tc>
          <w:tcPr>
            <w:tcW w:w="884" w:type="pct"/>
            <w:vMerge w:val="restart"/>
            <w:shd w:val="clear" w:color="auto" w:fill="B4C6E7" w:themeFill="accent1" w:themeFillTint="66"/>
            <w:vAlign w:val="center"/>
          </w:tcPr>
          <w:p w14:paraId="15E08AF8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153" w:type="pct"/>
            <w:gridSpan w:val="2"/>
            <w:shd w:val="clear" w:color="auto" w:fill="B4C6E7" w:themeFill="accent1" w:themeFillTint="66"/>
            <w:vAlign w:val="center"/>
          </w:tcPr>
          <w:p w14:paraId="62401080" w14:textId="77777777" w:rsidR="00C50BCA" w:rsidRPr="003A30FD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โรงเรียนบ้านบางสะพานน้อย</w:t>
            </w:r>
          </w:p>
        </w:tc>
        <w:tc>
          <w:tcPr>
            <w:tcW w:w="941" w:type="pct"/>
            <w:gridSpan w:val="4"/>
            <w:shd w:val="clear" w:color="auto" w:fill="B4C6E7" w:themeFill="accent1" w:themeFillTint="66"/>
            <w:vAlign w:val="center"/>
          </w:tcPr>
          <w:p w14:paraId="4EC5F87C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A30F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โรงเรียนบ้านหนองฆ้อง</w:t>
            </w:r>
          </w:p>
        </w:tc>
        <w:tc>
          <w:tcPr>
            <w:tcW w:w="957" w:type="pct"/>
            <w:gridSpan w:val="2"/>
            <w:shd w:val="clear" w:color="auto" w:fill="B4C6E7" w:themeFill="accent1" w:themeFillTint="66"/>
          </w:tcPr>
          <w:p w14:paraId="1BDA7BCD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 w:rsidRPr="0013583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</w:t>
            </w:r>
          </w:p>
        </w:tc>
        <w:tc>
          <w:tcPr>
            <w:tcW w:w="1065" w:type="pct"/>
            <w:gridSpan w:val="3"/>
            <w:shd w:val="clear" w:color="auto" w:fill="B4C6E7" w:themeFill="accent1" w:themeFillTint="66"/>
          </w:tcPr>
          <w:p w14:paraId="27CC1747" w14:textId="77777777" w:rsidR="00C50BCA" w:rsidRPr="00DF13C2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ค่าเฉลี่ยรวม</w:t>
            </w:r>
            <w:r w:rsidRPr="001358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ระดับ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</w:tr>
      <w:tr w:rsidR="00C50BCA" w:rsidRPr="000900AB" w14:paraId="70251120" w14:textId="77777777" w:rsidTr="00C91024">
        <w:trPr>
          <w:jc w:val="center"/>
        </w:trPr>
        <w:tc>
          <w:tcPr>
            <w:tcW w:w="884" w:type="pct"/>
            <w:vMerge/>
            <w:shd w:val="clear" w:color="auto" w:fill="B4C6E7" w:themeFill="accent1" w:themeFillTint="66"/>
          </w:tcPr>
          <w:p w14:paraId="03CDD807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B4C6E7" w:themeFill="accent1" w:themeFillTint="66"/>
          </w:tcPr>
          <w:p w14:paraId="0AE5406A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9" w:type="pct"/>
            <w:shd w:val="clear" w:color="auto" w:fill="B4C6E7" w:themeFill="accent1" w:themeFillTint="66"/>
          </w:tcPr>
          <w:p w14:paraId="17E4DB02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73" w:type="pct"/>
            <w:gridSpan w:val="2"/>
            <w:shd w:val="clear" w:color="auto" w:fill="B4C6E7" w:themeFill="accent1" w:themeFillTint="66"/>
          </w:tcPr>
          <w:p w14:paraId="41B28D8E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68" w:type="pct"/>
            <w:gridSpan w:val="2"/>
            <w:shd w:val="clear" w:color="auto" w:fill="B4C6E7" w:themeFill="accent1" w:themeFillTint="66"/>
          </w:tcPr>
          <w:p w14:paraId="79ED5268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482" w:type="pct"/>
            <w:shd w:val="clear" w:color="auto" w:fill="B4C6E7" w:themeFill="accent1" w:themeFillTint="66"/>
          </w:tcPr>
          <w:p w14:paraId="207F471C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75" w:type="pct"/>
            <w:shd w:val="clear" w:color="auto" w:fill="B4C6E7" w:themeFill="accent1" w:themeFillTint="66"/>
          </w:tcPr>
          <w:p w14:paraId="4DD7C33B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534" w:type="pct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96981E7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FA96219" w14:textId="77777777" w:rsidR="00C50BCA" w:rsidRPr="000900AB" w:rsidRDefault="00C50BCA" w:rsidP="00C91024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</w:tr>
      <w:tr w:rsidR="00410CA0" w:rsidRPr="000900AB" w14:paraId="437C37D0" w14:textId="77777777" w:rsidTr="00410CA0">
        <w:trPr>
          <w:jc w:val="center"/>
        </w:trPr>
        <w:tc>
          <w:tcPr>
            <w:tcW w:w="884" w:type="pct"/>
          </w:tcPr>
          <w:p w14:paraId="590EF3BB" w14:textId="0A7B384A" w:rsidR="00410CA0" w:rsidRPr="001338BD" w:rsidRDefault="00410CA0" w:rsidP="00410CA0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544" w:type="pct"/>
            <w:shd w:val="clear" w:color="auto" w:fill="92D050"/>
          </w:tcPr>
          <w:p w14:paraId="2DA9378F" w14:textId="2FEBD9E6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82.14</w:t>
            </w:r>
          </w:p>
        </w:tc>
        <w:tc>
          <w:tcPr>
            <w:tcW w:w="609" w:type="pct"/>
            <w:shd w:val="clear" w:color="auto" w:fill="FFFFFF" w:themeFill="background1"/>
          </w:tcPr>
          <w:p w14:paraId="4FC52EA2" w14:textId="0B8E36CE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38.30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5A9AD3D8" w14:textId="32788B9B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00BDDAE4" w14:textId="11785D52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82" w:type="pct"/>
            <w:shd w:val="clear" w:color="auto" w:fill="92D050"/>
          </w:tcPr>
          <w:p w14:paraId="0E831301" w14:textId="412E3BBA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66.07</w:t>
            </w:r>
          </w:p>
        </w:tc>
        <w:tc>
          <w:tcPr>
            <w:tcW w:w="475" w:type="pct"/>
            <w:shd w:val="clear" w:color="auto" w:fill="FFFFFF" w:themeFill="background1"/>
          </w:tcPr>
          <w:p w14:paraId="557CCD5A" w14:textId="25B61C7F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44.15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DEDFAF" w14:textId="29D65EEB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56.03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38009D" w14:textId="673A81A9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49.63</w:t>
            </w:r>
          </w:p>
        </w:tc>
      </w:tr>
      <w:tr w:rsidR="00410CA0" w:rsidRPr="000900AB" w14:paraId="58FD6F9F" w14:textId="77777777" w:rsidTr="00410CA0">
        <w:trPr>
          <w:trHeight w:val="385"/>
          <w:jc w:val="center"/>
        </w:trPr>
        <w:tc>
          <w:tcPr>
            <w:tcW w:w="884" w:type="pct"/>
          </w:tcPr>
          <w:p w14:paraId="0F7609EC" w14:textId="778F810C" w:rsidR="00410CA0" w:rsidRPr="001338BD" w:rsidRDefault="00410CA0" w:rsidP="00410CA0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3E6750AA" w14:textId="33B2DAFF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22.86</w:t>
            </w:r>
          </w:p>
        </w:tc>
        <w:tc>
          <w:tcPr>
            <w:tcW w:w="609" w:type="pct"/>
            <w:shd w:val="clear" w:color="auto" w:fill="FFFFFF" w:themeFill="background1"/>
          </w:tcPr>
          <w:p w14:paraId="1C8E70DD" w14:textId="2D144089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14.85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1F8C7F5E" w14:textId="7C887117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6BFEEBA6" w14:textId="58A77614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2DA3297B" w14:textId="56700A61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21.43</w:t>
            </w:r>
          </w:p>
        </w:tc>
        <w:tc>
          <w:tcPr>
            <w:tcW w:w="475" w:type="pct"/>
            <w:shd w:val="clear" w:color="auto" w:fill="FFFFFF" w:themeFill="background1"/>
          </w:tcPr>
          <w:p w14:paraId="677B15FE" w14:textId="234B07B4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7.43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807A7F5" w14:textId="3EAEE5B5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23.85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C3576A" w14:textId="5B90B2FE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19.23</w:t>
            </w:r>
          </w:p>
        </w:tc>
      </w:tr>
      <w:tr w:rsidR="00410CA0" w:rsidRPr="000900AB" w14:paraId="6F4A3F54" w14:textId="77777777" w:rsidTr="00410CA0">
        <w:trPr>
          <w:jc w:val="center"/>
        </w:trPr>
        <w:tc>
          <w:tcPr>
            <w:tcW w:w="884" w:type="pct"/>
          </w:tcPr>
          <w:p w14:paraId="0DB0191B" w14:textId="2EE556D4" w:rsidR="00410CA0" w:rsidRPr="001338BD" w:rsidRDefault="00410CA0" w:rsidP="00410CA0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544" w:type="pct"/>
            <w:shd w:val="clear" w:color="auto" w:fill="92D050"/>
          </w:tcPr>
          <w:p w14:paraId="37BFDB54" w14:textId="438950B7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57.61</w:t>
            </w:r>
          </w:p>
        </w:tc>
        <w:tc>
          <w:tcPr>
            <w:tcW w:w="609" w:type="pct"/>
            <w:shd w:val="clear" w:color="auto" w:fill="FFFFFF" w:themeFill="background1"/>
          </w:tcPr>
          <w:p w14:paraId="564DFA09" w14:textId="0CDC9097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26.77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087E00EB" w14:textId="5BD90699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64F5DC16" w14:textId="4FAD93C1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3.95</w:t>
            </w:r>
          </w:p>
        </w:tc>
        <w:tc>
          <w:tcPr>
            <w:tcW w:w="482" w:type="pct"/>
            <w:shd w:val="clear" w:color="auto" w:fill="92D050"/>
          </w:tcPr>
          <w:p w14:paraId="470911FB" w14:textId="10733D6A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41.31</w:t>
            </w:r>
          </w:p>
        </w:tc>
        <w:tc>
          <w:tcPr>
            <w:tcW w:w="475" w:type="pct"/>
            <w:shd w:val="clear" w:color="auto" w:fill="FFFFFF" w:themeFill="background1"/>
          </w:tcPr>
          <w:p w14:paraId="4203A9CB" w14:textId="3007C7C0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15.36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195A1E5" w14:textId="42A14A6F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41.64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09D2B" w14:textId="13EAA054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26.99</w:t>
            </w:r>
          </w:p>
        </w:tc>
      </w:tr>
      <w:tr w:rsidR="00410CA0" w:rsidRPr="000900AB" w14:paraId="6537148C" w14:textId="77777777" w:rsidTr="00410CA0">
        <w:trPr>
          <w:jc w:val="center"/>
        </w:trPr>
        <w:tc>
          <w:tcPr>
            <w:tcW w:w="884" w:type="pct"/>
          </w:tcPr>
          <w:p w14:paraId="0E6C6903" w14:textId="62F8D6AC" w:rsidR="00410CA0" w:rsidRPr="001338BD" w:rsidRDefault="00410CA0" w:rsidP="00410CA0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7005565A" w14:textId="70D30F2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28.57</w:t>
            </w:r>
          </w:p>
        </w:tc>
        <w:tc>
          <w:tcPr>
            <w:tcW w:w="609" w:type="pct"/>
            <w:shd w:val="clear" w:color="auto" w:fill="FFFFFF" w:themeFill="background1"/>
          </w:tcPr>
          <w:p w14:paraId="17CEB8BA" w14:textId="3155AB96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21.00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70917F20" w14:textId="3E04CF1A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18C6DA60" w14:textId="14EC7FA2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482" w:type="pct"/>
            <w:shd w:val="clear" w:color="auto" w:fill="92D050"/>
          </w:tcPr>
          <w:p w14:paraId="1FB45025" w14:textId="3586EC17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34.29</w:t>
            </w:r>
          </w:p>
        </w:tc>
        <w:tc>
          <w:tcPr>
            <w:tcW w:w="475" w:type="pct"/>
            <w:shd w:val="clear" w:color="auto" w:fill="FFFFFF" w:themeFill="background1"/>
          </w:tcPr>
          <w:p w14:paraId="637368EA" w14:textId="141BF1F2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10.50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D8CD22A" w14:textId="2C279B2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32.30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678A71" w14:textId="774BD9F7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22.26</w:t>
            </w:r>
          </w:p>
        </w:tc>
      </w:tr>
      <w:tr w:rsidR="00410CA0" w:rsidRPr="000900AB" w14:paraId="1F0ED565" w14:textId="77777777" w:rsidTr="00410CA0">
        <w:trPr>
          <w:jc w:val="center"/>
        </w:trPr>
        <w:tc>
          <w:tcPr>
            <w:tcW w:w="884" w:type="pct"/>
          </w:tcPr>
          <w:p w14:paraId="0D1C36AC" w14:textId="4D921609" w:rsidR="00410CA0" w:rsidRPr="001338BD" w:rsidRDefault="00410CA0" w:rsidP="00410CA0">
            <w:pPr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544" w:type="pct"/>
            <w:shd w:val="clear" w:color="auto" w:fill="92D050"/>
          </w:tcPr>
          <w:p w14:paraId="0E6A28F9" w14:textId="3966D7D2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36.43</w:t>
            </w:r>
          </w:p>
        </w:tc>
        <w:tc>
          <w:tcPr>
            <w:tcW w:w="609" w:type="pct"/>
            <w:shd w:val="clear" w:color="auto" w:fill="FFFFFF" w:themeFill="background1"/>
          </w:tcPr>
          <w:p w14:paraId="19B28CAF" w14:textId="7E2DAE27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22.07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71CBE033" w14:textId="0CDF5EA3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3565016F" w14:textId="32AC30A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20.00</w:t>
            </w:r>
          </w:p>
        </w:tc>
        <w:tc>
          <w:tcPr>
            <w:tcW w:w="482" w:type="pct"/>
            <w:shd w:val="clear" w:color="auto" w:fill="92D050"/>
          </w:tcPr>
          <w:p w14:paraId="7EF4D15E" w14:textId="0F1D7E40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38.22</w:t>
            </w:r>
          </w:p>
        </w:tc>
        <w:tc>
          <w:tcPr>
            <w:tcW w:w="475" w:type="pct"/>
            <w:shd w:val="clear" w:color="auto" w:fill="FFFFFF" w:themeFill="background1"/>
          </w:tcPr>
          <w:p w14:paraId="1110FF62" w14:textId="79810C9A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21.04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4220C5F" w14:textId="4DE9E784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34.31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417413" w14:textId="78F0B1BB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22.16</w:t>
            </w:r>
          </w:p>
        </w:tc>
      </w:tr>
      <w:tr w:rsidR="00410CA0" w:rsidRPr="000900AB" w14:paraId="0FC66234" w14:textId="77777777" w:rsidTr="00410CA0">
        <w:trPr>
          <w:jc w:val="center"/>
        </w:trPr>
        <w:tc>
          <w:tcPr>
            <w:tcW w:w="884" w:type="pct"/>
          </w:tcPr>
          <w:p w14:paraId="35A5CCFF" w14:textId="78642305" w:rsidR="00410CA0" w:rsidRPr="008621C3" w:rsidRDefault="00410CA0" w:rsidP="00410C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2.3</w:t>
            </w:r>
          </w:p>
        </w:tc>
        <w:tc>
          <w:tcPr>
            <w:tcW w:w="544" w:type="pct"/>
            <w:shd w:val="clear" w:color="auto" w:fill="F7CAAC" w:themeFill="accent2" w:themeFillTint="66"/>
          </w:tcPr>
          <w:p w14:paraId="34B61F84" w14:textId="3296C660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27.98</w:t>
            </w:r>
          </w:p>
        </w:tc>
        <w:tc>
          <w:tcPr>
            <w:tcW w:w="609" w:type="pct"/>
            <w:shd w:val="clear" w:color="auto" w:fill="FFFFFF" w:themeFill="background1"/>
          </w:tcPr>
          <w:p w14:paraId="49E3CC5E" w14:textId="69623320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13.54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4323FB94" w14:textId="4569A997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22.50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567736E7" w14:textId="4457752B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22.50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36822977" w14:textId="66CD685A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25.24</w:t>
            </w:r>
          </w:p>
        </w:tc>
        <w:tc>
          <w:tcPr>
            <w:tcW w:w="475" w:type="pct"/>
            <w:shd w:val="clear" w:color="auto" w:fill="FFFFFF" w:themeFill="background1"/>
          </w:tcPr>
          <w:p w14:paraId="3A7D8323" w14:textId="71294100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18.02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C1CA56F" w14:textId="1675A3E3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29.38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039DB7" w14:textId="62B0E3C0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19.20</w:t>
            </w:r>
          </w:p>
        </w:tc>
      </w:tr>
      <w:tr w:rsidR="00410CA0" w:rsidRPr="000900AB" w14:paraId="28164E5F" w14:textId="77777777" w:rsidTr="00410CA0">
        <w:trPr>
          <w:jc w:val="center"/>
        </w:trPr>
        <w:tc>
          <w:tcPr>
            <w:tcW w:w="884" w:type="pct"/>
          </w:tcPr>
          <w:p w14:paraId="6C6F4908" w14:textId="34A06928" w:rsidR="00410CA0" w:rsidRPr="008621C3" w:rsidRDefault="00410CA0" w:rsidP="00410C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544" w:type="pct"/>
            <w:shd w:val="clear" w:color="auto" w:fill="92D050"/>
          </w:tcPr>
          <w:p w14:paraId="0451A1EF" w14:textId="16AE7122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37.50</w:t>
            </w:r>
          </w:p>
        </w:tc>
        <w:tc>
          <w:tcPr>
            <w:tcW w:w="609" w:type="pct"/>
            <w:shd w:val="clear" w:color="auto" w:fill="FFFFFF" w:themeFill="background1"/>
          </w:tcPr>
          <w:p w14:paraId="4ABE0233" w14:textId="2F2918B8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28.74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76673717" w14:textId="6B23994D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50.00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70B96204" w14:textId="6878FBBF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482" w:type="pct"/>
            <w:shd w:val="clear" w:color="auto" w:fill="92D050"/>
          </w:tcPr>
          <w:p w14:paraId="12F22C9E" w14:textId="56AF83F3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43.75</w:t>
            </w:r>
          </w:p>
        </w:tc>
        <w:tc>
          <w:tcPr>
            <w:tcW w:w="475" w:type="pct"/>
            <w:shd w:val="clear" w:color="auto" w:fill="FFFFFF" w:themeFill="background1"/>
          </w:tcPr>
          <w:p w14:paraId="6FA651EF" w14:textId="2665F14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14.37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AA221ED" w14:textId="2F774ECE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35.81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FC74B7" w14:textId="31D1688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32.73</w:t>
            </w:r>
          </w:p>
        </w:tc>
      </w:tr>
      <w:tr w:rsidR="00410CA0" w:rsidRPr="000900AB" w14:paraId="09893613" w14:textId="77777777" w:rsidTr="00410CA0">
        <w:trPr>
          <w:jc w:val="center"/>
        </w:trPr>
        <w:tc>
          <w:tcPr>
            <w:tcW w:w="884" w:type="pct"/>
          </w:tcPr>
          <w:p w14:paraId="7F3A9B7A" w14:textId="08EF0491" w:rsidR="00410CA0" w:rsidRPr="008621C3" w:rsidRDefault="00410CA0" w:rsidP="00410C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544" w:type="pct"/>
            <w:shd w:val="clear" w:color="auto" w:fill="92D050"/>
          </w:tcPr>
          <w:p w14:paraId="066B9624" w14:textId="32C5C1F8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32.14</w:t>
            </w:r>
          </w:p>
        </w:tc>
        <w:tc>
          <w:tcPr>
            <w:tcW w:w="609" w:type="pct"/>
            <w:shd w:val="clear" w:color="auto" w:fill="FFFFFF" w:themeFill="background1"/>
          </w:tcPr>
          <w:p w14:paraId="686B93DB" w14:textId="4961757A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17.38</w:t>
            </w:r>
          </w:p>
        </w:tc>
        <w:tc>
          <w:tcPr>
            <w:tcW w:w="473" w:type="pct"/>
            <w:gridSpan w:val="2"/>
            <w:shd w:val="clear" w:color="auto" w:fill="92D050"/>
            <w:vAlign w:val="center"/>
          </w:tcPr>
          <w:p w14:paraId="02141BEB" w14:textId="5C46380D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45.83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587FB44D" w14:textId="67EACE51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9.17</w:t>
            </w:r>
          </w:p>
        </w:tc>
        <w:tc>
          <w:tcPr>
            <w:tcW w:w="482" w:type="pct"/>
            <w:shd w:val="clear" w:color="auto" w:fill="92D050"/>
          </w:tcPr>
          <w:p w14:paraId="3634D514" w14:textId="2FE6B94B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38.99</w:t>
            </w:r>
          </w:p>
        </w:tc>
        <w:tc>
          <w:tcPr>
            <w:tcW w:w="475" w:type="pct"/>
            <w:shd w:val="clear" w:color="auto" w:fill="FFFFFF" w:themeFill="background1"/>
          </w:tcPr>
          <w:p w14:paraId="23DF2859" w14:textId="415F2D11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13.28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31BAE21" w14:textId="021C86C9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30.49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F412FD" w14:textId="56494612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19.51</w:t>
            </w:r>
          </w:p>
        </w:tc>
      </w:tr>
      <w:tr w:rsidR="00410CA0" w:rsidRPr="000900AB" w14:paraId="4C09E015" w14:textId="77777777" w:rsidTr="00410CA0">
        <w:trPr>
          <w:jc w:val="center"/>
        </w:trPr>
        <w:tc>
          <w:tcPr>
            <w:tcW w:w="884" w:type="pct"/>
          </w:tcPr>
          <w:p w14:paraId="714F2298" w14:textId="548EEAC4" w:rsidR="00410CA0" w:rsidRPr="008621C3" w:rsidRDefault="00410CA0" w:rsidP="00410C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544" w:type="pct"/>
            <w:shd w:val="clear" w:color="auto" w:fill="92D050"/>
          </w:tcPr>
          <w:p w14:paraId="03EF1776" w14:textId="6F65E12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51.79</w:t>
            </w:r>
          </w:p>
        </w:tc>
        <w:tc>
          <w:tcPr>
            <w:tcW w:w="609" w:type="pct"/>
            <w:shd w:val="clear" w:color="auto" w:fill="FFFFFF" w:themeFill="background1"/>
          </w:tcPr>
          <w:p w14:paraId="0663AF43" w14:textId="4612A7E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34.02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394742F4" w14:textId="7BFA7F31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7DE06B85" w14:textId="14BC6F7D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2589C833" w14:textId="7B50AF34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38.40</w:t>
            </w:r>
          </w:p>
        </w:tc>
        <w:tc>
          <w:tcPr>
            <w:tcW w:w="475" w:type="pct"/>
            <w:shd w:val="clear" w:color="auto" w:fill="FFFFFF" w:themeFill="background1"/>
          </w:tcPr>
          <w:p w14:paraId="31D2222C" w14:textId="615E4969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29.51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575BD10" w14:textId="22575F84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48.24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2E8CC" w14:textId="2DE21C5E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40.07</w:t>
            </w:r>
          </w:p>
        </w:tc>
      </w:tr>
      <w:tr w:rsidR="00410CA0" w:rsidRPr="000900AB" w14:paraId="3AE79246" w14:textId="77777777" w:rsidTr="00410CA0">
        <w:trPr>
          <w:jc w:val="center"/>
        </w:trPr>
        <w:tc>
          <w:tcPr>
            <w:tcW w:w="884" w:type="pct"/>
          </w:tcPr>
          <w:p w14:paraId="03ADFECF" w14:textId="09D154F9" w:rsidR="00410CA0" w:rsidRPr="008621C3" w:rsidRDefault="00410CA0" w:rsidP="00410C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C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6934CC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544" w:type="pct"/>
            <w:shd w:val="clear" w:color="auto" w:fill="92D050"/>
          </w:tcPr>
          <w:p w14:paraId="4514F622" w14:textId="5D5F08D3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51.79</w:t>
            </w:r>
          </w:p>
        </w:tc>
        <w:tc>
          <w:tcPr>
            <w:tcW w:w="609" w:type="pct"/>
            <w:shd w:val="clear" w:color="auto" w:fill="FFFFFF" w:themeFill="background1"/>
          </w:tcPr>
          <w:p w14:paraId="50335343" w14:textId="3E4649CF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34.02</w:t>
            </w:r>
          </w:p>
        </w:tc>
        <w:tc>
          <w:tcPr>
            <w:tcW w:w="473" w:type="pct"/>
            <w:gridSpan w:val="2"/>
            <w:shd w:val="clear" w:color="auto" w:fill="F7CAAC" w:themeFill="accent2" w:themeFillTint="66"/>
            <w:vAlign w:val="center"/>
          </w:tcPr>
          <w:p w14:paraId="5C0E142B" w14:textId="69EBD2AD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68" w:type="pct"/>
            <w:gridSpan w:val="2"/>
            <w:shd w:val="clear" w:color="auto" w:fill="FFFFFF" w:themeFill="background1"/>
            <w:vAlign w:val="center"/>
          </w:tcPr>
          <w:p w14:paraId="2328A5DE" w14:textId="60BCE5C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25.00</w:t>
            </w:r>
          </w:p>
        </w:tc>
        <w:tc>
          <w:tcPr>
            <w:tcW w:w="482" w:type="pct"/>
            <w:shd w:val="clear" w:color="auto" w:fill="F7CAAC" w:themeFill="accent2" w:themeFillTint="66"/>
          </w:tcPr>
          <w:p w14:paraId="696FECDE" w14:textId="79333428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38.40</w:t>
            </w:r>
          </w:p>
        </w:tc>
        <w:tc>
          <w:tcPr>
            <w:tcW w:w="475" w:type="pct"/>
            <w:shd w:val="clear" w:color="auto" w:fill="FFFFFF" w:themeFill="background1"/>
          </w:tcPr>
          <w:p w14:paraId="05DEFBD6" w14:textId="3C64DBC4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29.51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66FE588" w14:textId="73C0A6F6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48.69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C5735E" w14:textId="218A3750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38.06</w:t>
            </w:r>
          </w:p>
        </w:tc>
      </w:tr>
      <w:tr w:rsidR="00410CA0" w:rsidRPr="000900AB" w14:paraId="3547B35E" w14:textId="77777777" w:rsidTr="00410CA0">
        <w:trPr>
          <w:jc w:val="center"/>
        </w:trPr>
        <w:tc>
          <w:tcPr>
            <w:tcW w:w="884" w:type="pct"/>
            <w:vAlign w:val="center"/>
          </w:tcPr>
          <w:p w14:paraId="171D4B07" w14:textId="77777777" w:rsidR="00410CA0" w:rsidRPr="001338BD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8B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544" w:type="pct"/>
            <w:tcBorders>
              <w:right w:val="nil"/>
            </w:tcBorders>
            <w:shd w:val="clear" w:color="auto" w:fill="92D050"/>
          </w:tcPr>
          <w:p w14:paraId="59D3FC05" w14:textId="19B3B72D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42.88</w:t>
            </w:r>
          </w:p>
        </w:tc>
        <w:tc>
          <w:tcPr>
            <w:tcW w:w="609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347839AA" w14:textId="1E870554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25.07</w:t>
            </w:r>
          </w:p>
        </w:tc>
        <w:tc>
          <w:tcPr>
            <w:tcW w:w="470" w:type="pct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0348ED2D" w14:textId="3CE42209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34.33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F9697" w14:textId="16FA87CB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15.56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400DE06" w14:textId="1917A5A0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38.61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525B62" w14:textId="2C8C0B5C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sz w:val="32"/>
                <w:szCs w:val="32"/>
              </w:rPr>
              <w:t>20.32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28871DA" w14:textId="139C9992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10C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38.07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849B53" w14:textId="79BC4503" w:rsidR="00410CA0" w:rsidRPr="00410CA0" w:rsidRDefault="00410CA0" w:rsidP="00410CA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10C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28.98</w:t>
            </w:r>
          </w:p>
        </w:tc>
      </w:tr>
    </w:tbl>
    <w:p w14:paraId="421D7CA9" w14:textId="77777777" w:rsidR="006934CC" w:rsidRDefault="006934CC" w:rsidP="006934CC">
      <w:pPr>
        <w:pStyle w:val="a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8A553B" w14:textId="2261A5A9" w:rsidR="009E2D3B" w:rsidRPr="00B17825" w:rsidRDefault="009E2D3B" w:rsidP="00C50BCA">
      <w:pPr>
        <w:spacing w:after="0" w:line="256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เคราะห์ผลการทดสอบระดับชาติขั้นพื้นฐานของโรงเรียนในระดับศูนย์เครือข่ายคุณภาพการศึกษา</w:t>
      </w:r>
      <w:r w:rsidR="00C6713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บางสะพานน้อย </w:t>
      </w:r>
      <w:r w:rsidR="009054F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พบว่า</w:t>
      </w:r>
      <w:r w:rsidRPr="009054F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ค่าเฉลี่ยในมาตรฐานตัวชี้วัดในรายวิชาวิทยาศาสตร์ มีค่าเฉลี่ยสูงกว่าระดับประเทศ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คือ มาตรฐานที่ ว 1.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>,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83442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ว 1.3 ,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>,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 3.1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83442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 ว 3.2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แต่มีมาตรฐานที่มีค่าคะแนนเฉลี่ยรวมต่ำกว่าระดับประเทศ คือ มาตรฐาน ว 1.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2 , 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 </w:t>
      </w:r>
      <w:r w:rsidR="00F83442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2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.3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</w:rPr>
        <w:t>,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 </w:t>
      </w:r>
      <w:r w:rsidR="00F83442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.1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</w:t>
      </w:r>
      <w:r w:rsidR="00796F90" w:rsidRPr="00B1782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782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 4.2 มาตรฐานดังกล่าวจึงควรได้รับการพัฒนาอย่างเร่งด่วน เพื่อให้มีผลการทดสอบระดับชาติที่สูงขึ้น</w:t>
      </w:r>
    </w:p>
    <w:p w14:paraId="1D61FEAC" w14:textId="77777777" w:rsidR="00CC19E1" w:rsidRPr="00B17825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3E1637B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5A105D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54BA61" w14:textId="77777777" w:rsidR="00CC19E1" w:rsidRPr="000900AB" w:rsidRDefault="00CC19E1" w:rsidP="000900AB">
      <w:pPr>
        <w:spacing w:after="0" w:line="25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bookmarkEnd w:id="5"/>
    <w:p w14:paraId="6AC71551" w14:textId="21656E04" w:rsidR="00C73FC4" w:rsidRPr="000900AB" w:rsidRDefault="00C73FC4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ab/>
        <w:t>ตารางแสดงการเปรียบเทียบผลการประเมินเป็นรายมาตรฐานโดยพิจารณาจากคะแนน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และส่วนเบี่ยงเบนมาตรฐานระดับศูนย์เครือข่ายคุณภาพการศึกษา</w:t>
      </w:r>
      <w:r w:rsidR="009054F8" w:rsidRPr="009054F8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บางสะพานน้อย 1</w:t>
      </w:r>
      <w:r w:rsidR="009054F8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กับระดับประเทศ โดยระบุผล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การเปรียบเทียบดังนี้ หากคะแนนเฉลี่ยระดับศูนย์เครือข่ายคุณภาพการศึกษามากกว่าระดับประเทศทำเครื่องหมาย √ ลง</w:t>
      </w:r>
      <w:r w:rsidR="009054F8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แต่ถ้าผลการในระดับศูนย์เครือข่ายคุณภาพการศึกษาน้อยกว่าระดับประเทศให้ทำเครื่อง √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>ลง</w:t>
      </w:r>
      <w:r w:rsidR="009054F8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ใน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sym w:font="TH SarabunPSK" w:char="F06F"/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14:paraId="22214378" w14:textId="053C2088" w:rsidR="00E91B69" w:rsidRPr="000900AB" w:rsidRDefault="00C73FC4" w:rsidP="000900A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นั้นนำผลการเปรียบเทียบที่ได้จากคะแนนเฉลี่ยและส่วนเบี่ยงเบนมาตรฐานมาสรุปเพื่อจัดกลุ่มคุณภาพของมาตรฐานจำนวน 4 กลุ่ม คือ 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H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L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2 ปีการศึกษา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1E6CE7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  <w:t>2567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กลุ่มสาระการเรียนรู้วิทยาศาสตร์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br/>
        <w:t xml:space="preserve">ชั้นมัธยมศึกษาปีที่ 3 ของโรงเรียนในศูนย์เครือข่ายคุณภาพการศึกษาบางสะพานน้อย </w:t>
      </w:r>
      <w:r w:rsidR="009054F8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1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9054F8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>สำนักงานเขตพื้นที่การศึกษาประถมศึกษา</w:t>
      </w:r>
      <w:r w:rsidRPr="000900AB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ประจวบคีรีขันธ์ เขต 1 ดังนี้</w:t>
      </w:r>
    </w:p>
    <w:tbl>
      <w:tblPr>
        <w:tblStyle w:val="13"/>
        <w:tblW w:w="9703" w:type="dxa"/>
        <w:tblInd w:w="-289" w:type="dxa"/>
        <w:tblLook w:val="04A0" w:firstRow="1" w:lastRow="0" w:firstColumn="1" w:lastColumn="0" w:noHBand="0" w:noVBand="1"/>
      </w:tblPr>
      <w:tblGrid>
        <w:gridCol w:w="1696"/>
        <w:gridCol w:w="1125"/>
        <w:gridCol w:w="705"/>
        <w:gridCol w:w="967"/>
        <w:gridCol w:w="1172"/>
        <w:gridCol w:w="834"/>
        <w:gridCol w:w="989"/>
        <w:gridCol w:w="12"/>
        <w:gridCol w:w="552"/>
        <w:gridCol w:w="564"/>
        <w:gridCol w:w="562"/>
        <w:gridCol w:w="513"/>
        <w:gridCol w:w="12"/>
      </w:tblGrid>
      <w:tr w:rsidR="000900AB" w:rsidRPr="000900AB" w14:paraId="33C96356" w14:textId="77777777" w:rsidTr="00F4338D">
        <w:tc>
          <w:tcPr>
            <w:tcW w:w="1696" w:type="dxa"/>
            <w:vMerge w:val="restart"/>
            <w:shd w:val="clear" w:color="auto" w:fill="B4C6E7" w:themeFill="accent1" w:themeFillTint="66"/>
            <w:vAlign w:val="center"/>
            <w:hideMark/>
          </w:tcPr>
          <w:p w14:paraId="6DDED915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2797" w:type="dxa"/>
            <w:gridSpan w:val="3"/>
            <w:shd w:val="clear" w:color="auto" w:fill="B4C6E7" w:themeFill="accent1" w:themeFillTint="66"/>
            <w:vAlign w:val="center"/>
            <w:hideMark/>
          </w:tcPr>
          <w:p w14:paraId="193AFBD8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คะแนนค่าเฉลี่ย</w:t>
            </w:r>
          </w:p>
        </w:tc>
        <w:tc>
          <w:tcPr>
            <w:tcW w:w="3007" w:type="dxa"/>
            <w:gridSpan w:val="4"/>
            <w:shd w:val="clear" w:color="auto" w:fill="B4C6E7" w:themeFill="accent1" w:themeFillTint="66"/>
            <w:vAlign w:val="center"/>
            <w:hideMark/>
          </w:tcPr>
          <w:p w14:paraId="06DC5D6C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2203" w:type="dxa"/>
            <w:gridSpan w:val="5"/>
            <w:shd w:val="clear" w:color="auto" w:fill="B4C6E7" w:themeFill="accent1" w:themeFillTint="66"/>
            <w:vAlign w:val="center"/>
            <w:hideMark/>
          </w:tcPr>
          <w:p w14:paraId="4EF8A471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กลุ่มการประเมิน</w:t>
            </w:r>
          </w:p>
        </w:tc>
      </w:tr>
      <w:tr w:rsidR="00736D64" w:rsidRPr="000900AB" w14:paraId="4A56360E" w14:textId="77777777" w:rsidTr="00F4338D">
        <w:trPr>
          <w:gridAfter w:val="1"/>
          <w:wAfter w:w="12" w:type="dxa"/>
        </w:trPr>
        <w:tc>
          <w:tcPr>
            <w:tcW w:w="1696" w:type="dxa"/>
            <w:vMerge/>
            <w:shd w:val="clear" w:color="auto" w:fill="B4C6E7" w:themeFill="accent1" w:themeFillTint="66"/>
            <w:vAlign w:val="center"/>
            <w:hideMark/>
          </w:tcPr>
          <w:p w14:paraId="4FF49D61" w14:textId="77777777" w:rsidR="00C73FC4" w:rsidRPr="000900AB" w:rsidRDefault="00C73FC4" w:rsidP="000900A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25" w:type="dxa"/>
            <w:shd w:val="clear" w:color="auto" w:fill="B4C6E7" w:themeFill="accent1" w:themeFillTint="66"/>
            <w:vAlign w:val="center"/>
            <w:hideMark/>
          </w:tcPr>
          <w:p w14:paraId="7646627C" w14:textId="251DF273" w:rsidR="00C73FC4" w:rsidRPr="000900AB" w:rsidRDefault="009054F8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705" w:type="dxa"/>
            <w:shd w:val="clear" w:color="auto" w:fill="B4C6E7" w:themeFill="accent1" w:themeFillTint="66"/>
            <w:vAlign w:val="center"/>
            <w:hideMark/>
          </w:tcPr>
          <w:p w14:paraId="053D1D7F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67" w:type="dxa"/>
            <w:shd w:val="clear" w:color="auto" w:fill="B4C6E7" w:themeFill="accent1" w:themeFillTint="66"/>
            <w:vAlign w:val="center"/>
            <w:hideMark/>
          </w:tcPr>
          <w:p w14:paraId="14A13ABA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1172" w:type="dxa"/>
            <w:shd w:val="clear" w:color="auto" w:fill="B4C6E7" w:themeFill="accent1" w:themeFillTint="66"/>
            <w:vAlign w:val="center"/>
            <w:hideMark/>
          </w:tcPr>
          <w:p w14:paraId="08569DC8" w14:textId="35DF55CD" w:rsidR="00C73FC4" w:rsidRPr="000900AB" w:rsidRDefault="009054F8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ระดับศูนย์</w:t>
            </w:r>
          </w:p>
        </w:tc>
        <w:tc>
          <w:tcPr>
            <w:tcW w:w="834" w:type="dxa"/>
            <w:shd w:val="clear" w:color="auto" w:fill="B4C6E7" w:themeFill="accent1" w:themeFillTint="66"/>
            <w:vAlign w:val="center"/>
            <w:hideMark/>
          </w:tcPr>
          <w:p w14:paraId="7DEFBB93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989" w:type="dxa"/>
            <w:shd w:val="clear" w:color="auto" w:fill="B4C6E7" w:themeFill="accent1" w:themeFillTint="66"/>
            <w:vAlign w:val="center"/>
            <w:hideMark/>
          </w:tcPr>
          <w:p w14:paraId="70FBDFE6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</w:p>
        </w:tc>
        <w:tc>
          <w:tcPr>
            <w:tcW w:w="564" w:type="dxa"/>
            <w:gridSpan w:val="2"/>
            <w:shd w:val="clear" w:color="auto" w:fill="B4C6E7" w:themeFill="accent1" w:themeFillTint="66"/>
            <w:vAlign w:val="center"/>
            <w:hideMark/>
          </w:tcPr>
          <w:p w14:paraId="09C9712B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64" w:type="dxa"/>
            <w:shd w:val="clear" w:color="auto" w:fill="B4C6E7" w:themeFill="accent1" w:themeFillTint="66"/>
            <w:vAlign w:val="center"/>
            <w:hideMark/>
          </w:tcPr>
          <w:p w14:paraId="100746C8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62" w:type="dxa"/>
            <w:shd w:val="clear" w:color="auto" w:fill="B4C6E7" w:themeFill="accent1" w:themeFillTint="66"/>
            <w:vAlign w:val="center"/>
            <w:hideMark/>
          </w:tcPr>
          <w:p w14:paraId="02331710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13" w:type="dxa"/>
            <w:shd w:val="clear" w:color="auto" w:fill="B4C6E7" w:themeFill="accent1" w:themeFillTint="66"/>
            <w:vAlign w:val="center"/>
            <w:hideMark/>
          </w:tcPr>
          <w:p w14:paraId="7D088153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L2</w:t>
            </w:r>
          </w:p>
        </w:tc>
      </w:tr>
      <w:tr w:rsidR="00D5108B" w:rsidRPr="000900AB" w14:paraId="5D42A596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68648D07" w14:textId="45A1EB86" w:rsidR="00D5108B" w:rsidRPr="00D27EB8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32C7E" w14:textId="0AECFB57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66.07</w:t>
            </w:r>
          </w:p>
        </w:tc>
        <w:tc>
          <w:tcPr>
            <w:tcW w:w="705" w:type="dxa"/>
            <w:vAlign w:val="center"/>
            <w:hideMark/>
          </w:tcPr>
          <w:p w14:paraId="2265BE44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5533EDC2" w14:textId="34410634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44351BDE" w14:textId="3C360E77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56.03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AFF2C" w14:textId="69F46DD9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44.15</w:t>
            </w:r>
          </w:p>
        </w:tc>
        <w:tc>
          <w:tcPr>
            <w:tcW w:w="834" w:type="dxa"/>
            <w:vAlign w:val="center"/>
            <w:hideMark/>
          </w:tcPr>
          <w:p w14:paraId="3D9C0790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25DAEB37" w14:textId="41B56356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49.63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5A7E76E5" w14:textId="468209E4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vAlign w:val="center"/>
            <w:hideMark/>
          </w:tcPr>
          <w:p w14:paraId="40A407D5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6FCD4BA5" w14:textId="05C245A0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vAlign w:val="center"/>
            <w:hideMark/>
          </w:tcPr>
          <w:p w14:paraId="31DBEDE8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D5108B" w:rsidRPr="000900AB" w14:paraId="5195C0FE" w14:textId="77777777" w:rsidTr="00D5108B">
        <w:trPr>
          <w:gridAfter w:val="1"/>
          <w:wAfter w:w="12" w:type="dxa"/>
          <w:trHeight w:val="758"/>
        </w:trPr>
        <w:tc>
          <w:tcPr>
            <w:tcW w:w="1696" w:type="dxa"/>
            <w:hideMark/>
          </w:tcPr>
          <w:p w14:paraId="60D75032" w14:textId="66BAE596" w:rsidR="00D5108B" w:rsidRPr="00D27EB8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C6CCD" w14:textId="4072DE5F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21.43</w:t>
            </w:r>
          </w:p>
        </w:tc>
        <w:tc>
          <w:tcPr>
            <w:tcW w:w="705" w:type="dxa"/>
            <w:vAlign w:val="center"/>
            <w:hideMark/>
          </w:tcPr>
          <w:p w14:paraId="3D2BF214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67D46BA9" w14:textId="59F2C36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5B331898" w14:textId="00D5C3A6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23.85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7621" w14:textId="612706BB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7.43</w:t>
            </w:r>
          </w:p>
        </w:tc>
        <w:tc>
          <w:tcPr>
            <w:tcW w:w="834" w:type="dxa"/>
            <w:vAlign w:val="center"/>
            <w:hideMark/>
          </w:tcPr>
          <w:p w14:paraId="0117B3F2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055F0A3B" w14:textId="66B09F06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19.23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2A183F92" w14:textId="491662D3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vAlign w:val="center"/>
            <w:hideMark/>
          </w:tcPr>
          <w:p w14:paraId="7F4B839C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0F04E1BC" w14:textId="7B8C1BE0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vAlign w:val="center"/>
            <w:hideMark/>
          </w:tcPr>
          <w:p w14:paraId="4954B44D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D5108B" w:rsidRPr="000900AB" w14:paraId="7574CD5B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7919B400" w14:textId="393DA59D" w:rsidR="00D5108B" w:rsidRPr="00D27EB8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B5B22" w14:textId="11C9C1F7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41.31</w:t>
            </w:r>
          </w:p>
        </w:tc>
        <w:tc>
          <w:tcPr>
            <w:tcW w:w="705" w:type="dxa"/>
            <w:vAlign w:val="center"/>
            <w:hideMark/>
          </w:tcPr>
          <w:p w14:paraId="47C8C69F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5DA50AD" w14:textId="7C78A138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2355BBDD" w14:textId="23BF77AC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41.64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4DDE9" w14:textId="313A192A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15.36</w:t>
            </w:r>
          </w:p>
        </w:tc>
        <w:tc>
          <w:tcPr>
            <w:tcW w:w="834" w:type="dxa"/>
            <w:vAlign w:val="center"/>
            <w:hideMark/>
          </w:tcPr>
          <w:p w14:paraId="5A91F834" w14:textId="6A90EEB9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มาก 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="004557C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2CEBC473" w14:textId="20D19FA5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26.99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6BDC3648" w14:textId="59A87919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vAlign w:val="center"/>
            <w:hideMark/>
          </w:tcPr>
          <w:p w14:paraId="7A1B656F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080F4824" w14:textId="2AA6BCDF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vAlign w:val="center"/>
            <w:hideMark/>
          </w:tcPr>
          <w:p w14:paraId="4D4F4772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557C2" w:rsidRPr="000900AB" w14:paraId="211C25F1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1CF7204F" w14:textId="6C139919" w:rsidR="004557C2" w:rsidRPr="00D27EB8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411A" w14:textId="0422D4A9" w:rsidR="004557C2" w:rsidRPr="00D5108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34.29</w:t>
            </w:r>
          </w:p>
        </w:tc>
        <w:tc>
          <w:tcPr>
            <w:tcW w:w="705" w:type="dxa"/>
            <w:vAlign w:val="center"/>
            <w:hideMark/>
          </w:tcPr>
          <w:p w14:paraId="52EF0021" w14:textId="77777777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4AD75C1" w14:textId="35E4C1B7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0D8B1487" w14:textId="035EB617" w:rsidR="004557C2" w:rsidRPr="00D5108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32.30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F475A" w14:textId="1CE422F2" w:rsidR="004557C2" w:rsidRPr="00D5108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10.50</w:t>
            </w:r>
          </w:p>
        </w:tc>
        <w:tc>
          <w:tcPr>
            <w:tcW w:w="834" w:type="dxa"/>
            <w:vAlign w:val="center"/>
            <w:hideMark/>
          </w:tcPr>
          <w:p w14:paraId="1881060A" w14:textId="77777777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28D165E8" w14:textId="24E63716" w:rsidR="004557C2" w:rsidRPr="00D5108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22.26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043F3892" w14:textId="0B292B0D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vAlign w:val="center"/>
            <w:hideMark/>
          </w:tcPr>
          <w:p w14:paraId="0869F0DD" w14:textId="5B868B65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634A0E1F" w14:textId="0157C932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vAlign w:val="center"/>
            <w:hideMark/>
          </w:tcPr>
          <w:p w14:paraId="2B0CB22D" w14:textId="447AAA1B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D5108B" w:rsidRPr="000900AB" w14:paraId="172200D0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4FE84DDD" w14:textId="640AE6DB" w:rsidR="00D5108B" w:rsidRPr="00D27EB8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003C9" w14:textId="47450626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38.22</w:t>
            </w:r>
          </w:p>
        </w:tc>
        <w:tc>
          <w:tcPr>
            <w:tcW w:w="705" w:type="dxa"/>
            <w:vAlign w:val="center"/>
            <w:hideMark/>
          </w:tcPr>
          <w:p w14:paraId="019DEA19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222A7DC7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5327F3B7" w14:textId="637C3C99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34.31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9034" w14:textId="771D6AB6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21.04</w:t>
            </w:r>
          </w:p>
        </w:tc>
        <w:tc>
          <w:tcPr>
            <w:tcW w:w="834" w:type="dxa"/>
            <w:vAlign w:val="center"/>
            <w:hideMark/>
          </w:tcPr>
          <w:p w14:paraId="0951FF73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29C1891D" w14:textId="2EDC1F09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22.16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00B5E911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vAlign w:val="center"/>
            <w:hideMark/>
          </w:tcPr>
          <w:p w14:paraId="5DBAE83F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666CA622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vAlign w:val="center"/>
            <w:hideMark/>
          </w:tcPr>
          <w:p w14:paraId="712E4535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4557C2" w:rsidRPr="000900AB" w14:paraId="6D0DCD80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0E85D719" w14:textId="75D35FD1" w:rsidR="004557C2" w:rsidRPr="00D27EB8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2.3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9A203" w14:textId="3E09C6D5" w:rsidR="004557C2" w:rsidRPr="00D5108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25.24</w:t>
            </w:r>
          </w:p>
        </w:tc>
        <w:tc>
          <w:tcPr>
            <w:tcW w:w="705" w:type="dxa"/>
            <w:vAlign w:val="center"/>
            <w:hideMark/>
          </w:tcPr>
          <w:p w14:paraId="78070FE6" w14:textId="77777777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24AF314E" w14:textId="41F9DB2C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70033EBF" w14:textId="302DB088" w:rsidR="004557C2" w:rsidRPr="00D5108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29.38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152E" w14:textId="3E93CF4A" w:rsidR="004557C2" w:rsidRPr="00D5108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18.02</w:t>
            </w:r>
          </w:p>
        </w:tc>
        <w:tc>
          <w:tcPr>
            <w:tcW w:w="834" w:type="dxa"/>
            <w:vAlign w:val="center"/>
            <w:hideMark/>
          </w:tcPr>
          <w:p w14:paraId="3DB85FDA" w14:textId="273A715C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6541F560" w14:textId="4D9F6027" w:rsidR="004557C2" w:rsidRPr="00D5108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19.20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2E6F5325" w14:textId="1D1B7FC3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vAlign w:val="center"/>
            <w:hideMark/>
          </w:tcPr>
          <w:p w14:paraId="7FD58229" w14:textId="1B7BBF2D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3CEF694A" w14:textId="487E6E2C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vAlign w:val="center"/>
            <w:hideMark/>
          </w:tcPr>
          <w:p w14:paraId="47A7023E" w14:textId="2A378769" w:rsidR="004557C2" w:rsidRPr="000900AB" w:rsidRDefault="004557C2" w:rsidP="0045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D5108B" w:rsidRPr="000900AB" w14:paraId="46CF8A45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4591A48E" w14:textId="7E259387" w:rsidR="00D5108B" w:rsidRPr="00D27EB8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2BB91" w14:textId="181DA9DB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43.75</w:t>
            </w:r>
          </w:p>
        </w:tc>
        <w:tc>
          <w:tcPr>
            <w:tcW w:w="705" w:type="dxa"/>
            <w:vAlign w:val="center"/>
            <w:hideMark/>
          </w:tcPr>
          <w:p w14:paraId="09C29DAB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A27637E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24209F5C" w14:textId="63DA25A0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35.81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E43F2" w14:textId="4784176F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14.37</w:t>
            </w:r>
          </w:p>
        </w:tc>
        <w:tc>
          <w:tcPr>
            <w:tcW w:w="834" w:type="dxa"/>
            <w:vAlign w:val="center"/>
            <w:hideMark/>
          </w:tcPr>
          <w:p w14:paraId="76D1653D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5A25DC8E" w14:textId="7638A7BC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32.73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798B161D" w14:textId="3E0841F4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64" w:type="dxa"/>
            <w:vAlign w:val="center"/>
            <w:hideMark/>
          </w:tcPr>
          <w:p w14:paraId="67DC5144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0A268BED" w14:textId="5DD6FEF0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vAlign w:val="center"/>
            <w:hideMark/>
          </w:tcPr>
          <w:p w14:paraId="03D2BDFF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D5108B" w:rsidRPr="000900AB" w14:paraId="787F9C9E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22F86078" w14:textId="5CE92613" w:rsidR="00D5108B" w:rsidRPr="00D27EB8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A88C" w14:textId="4509ED2E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38.99</w:t>
            </w:r>
          </w:p>
        </w:tc>
        <w:tc>
          <w:tcPr>
            <w:tcW w:w="705" w:type="dxa"/>
            <w:vAlign w:val="center"/>
            <w:hideMark/>
          </w:tcPr>
          <w:p w14:paraId="393CF821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0FF8CED6" w14:textId="7307D045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57239BF7" w14:textId="42E24B42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30.49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43BA" w14:textId="3183D717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13.28</w:t>
            </w:r>
          </w:p>
        </w:tc>
        <w:tc>
          <w:tcPr>
            <w:tcW w:w="834" w:type="dxa"/>
            <w:vAlign w:val="center"/>
            <w:hideMark/>
          </w:tcPr>
          <w:p w14:paraId="3FE9E6C0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0B4625BA" w14:textId="7687C2E4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19.51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1D21F91C" w14:textId="4DA56070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vAlign w:val="center"/>
            <w:hideMark/>
          </w:tcPr>
          <w:p w14:paraId="3B5E64EA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2F523243" w14:textId="7B7B8B8B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vAlign w:val="center"/>
            <w:hideMark/>
          </w:tcPr>
          <w:p w14:paraId="7F5EF23A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D5108B" w:rsidRPr="000900AB" w14:paraId="26D6E0F1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52A85BD9" w14:textId="35935D1A" w:rsidR="00D5108B" w:rsidRPr="00D27EB8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876D1" w14:textId="28DCE783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38.40</w:t>
            </w:r>
          </w:p>
        </w:tc>
        <w:tc>
          <w:tcPr>
            <w:tcW w:w="705" w:type="dxa"/>
            <w:vAlign w:val="center"/>
            <w:hideMark/>
          </w:tcPr>
          <w:p w14:paraId="4E52E161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5C9D1B95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1237F8B3" w14:textId="7E6DFE89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48.24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AF24" w14:textId="29DF5810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29.51</w:t>
            </w:r>
          </w:p>
        </w:tc>
        <w:tc>
          <w:tcPr>
            <w:tcW w:w="834" w:type="dxa"/>
            <w:vAlign w:val="center"/>
            <w:hideMark/>
          </w:tcPr>
          <w:p w14:paraId="00E7AFD4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535110E3" w14:textId="514C9EBC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40.07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6801A922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vAlign w:val="center"/>
            <w:hideMark/>
          </w:tcPr>
          <w:p w14:paraId="22C26C66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17C53FE0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  <w:tc>
          <w:tcPr>
            <w:tcW w:w="513" w:type="dxa"/>
            <w:vAlign w:val="center"/>
            <w:hideMark/>
          </w:tcPr>
          <w:p w14:paraId="05303E68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</w:tr>
      <w:tr w:rsidR="00D5108B" w:rsidRPr="000900AB" w14:paraId="7400B15A" w14:textId="77777777" w:rsidTr="00D5108B">
        <w:trPr>
          <w:gridAfter w:val="1"/>
          <w:wAfter w:w="12" w:type="dxa"/>
        </w:trPr>
        <w:tc>
          <w:tcPr>
            <w:tcW w:w="1696" w:type="dxa"/>
            <w:hideMark/>
          </w:tcPr>
          <w:p w14:paraId="1C804A21" w14:textId="2829D521" w:rsidR="00D5108B" w:rsidRPr="00D27EB8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</w:pPr>
            <w:r w:rsidRPr="00D27EB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 ว.</w:t>
            </w:r>
            <w:r w:rsidRPr="00D27EB8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9FE5" w14:textId="3DAA5259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38.40</w:t>
            </w:r>
          </w:p>
        </w:tc>
        <w:tc>
          <w:tcPr>
            <w:tcW w:w="705" w:type="dxa"/>
            <w:vAlign w:val="center"/>
            <w:hideMark/>
          </w:tcPr>
          <w:p w14:paraId="600AC7BE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</w:t>
            </w:r>
          </w:p>
          <w:p w14:paraId="189D9CAB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967" w:type="dxa"/>
            <w:vAlign w:val="center"/>
          </w:tcPr>
          <w:p w14:paraId="7190067D" w14:textId="5CCACC9F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48.69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5D65B" w14:textId="784214F5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29.51</w:t>
            </w:r>
          </w:p>
        </w:tc>
        <w:tc>
          <w:tcPr>
            <w:tcW w:w="834" w:type="dxa"/>
            <w:vAlign w:val="center"/>
          </w:tcPr>
          <w:p w14:paraId="210D3F19" w14:textId="14AE589C" w:rsidR="00D5108B" w:rsidRPr="000900AB" w:rsidRDefault="004557C2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มาก</w:t>
            </w: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900A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989" w:type="dxa"/>
            <w:vAlign w:val="center"/>
          </w:tcPr>
          <w:p w14:paraId="143A53FD" w14:textId="03728085" w:rsidR="00D5108B" w:rsidRPr="00D5108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108B">
              <w:rPr>
                <w:rFonts w:ascii="TH SarabunPSK" w:hAnsi="TH SarabunPSK" w:cs="TH SarabunPSK"/>
                <w:sz w:val="32"/>
                <w:szCs w:val="32"/>
              </w:rPr>
              <w:t>38.06</w:t>
            </w:r>
          </w:p>
        </w:tc>
        <w:tc>
          <w:tcPr>
            <w:tcW w:w="564" w:type="dxa"/>
            <w:gridSpan w:val="2"/>
            <w:vAlign w:val="center"/>
            <w:hideMark/>
          </w:tcPr>
          <w:p w14:paraId="1CB4C357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4" w:type="dxa"/>
            <w:vAlign w:val="center"/>
            <w:hideMark/>
          </w:tcPr>
          <w:p w14:paraId="5DB69D72" w14:textId="77777777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62" w:type="dxa"/>
            <w:vAlign w:val="center"/>
            <w:hideMark/>
          </w:tcPr>
          <w:p w14:paraId="41C30B23" w14:textId="75AFAFED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513" w:type="dxa"/>
            <w:vAlign w:val="center"/>
            <w:hideMark/>
          </w:tcPr>
          <w:p w14:paraId="728F06B1" w14:textId="3268B334" w:rsidR="00D5108B" w:rsidRPr="000900AB" w:rsidRDefault="00D5108B" w:rsidP="00D510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Cs w:val="22"/>
              </w:rPr>
              <w:sym w:font="Wingdings 2" w:char="F052"/>
            </w:r>
          </w:p>
        </w:tc>
      </w:tr>
    </w:tbl>
    <w:p w14:paraId="59A0D00A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95A03B3" w14:textId="77777777" w:rsidR="00C73FC4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p w14:paraId="162CFB01" w14:textId="77777777" w:rsidR="00705422" w:rsidRDefault="00705422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p w14:paraId="3A8B7354" w14:textId="77777777" w:rsidR="00705422" w:rsidRDefault="00705422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p w14:paraId="6065F9EE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 xml:space="preserve">จัดกลุ่มมาตรฐาน  /  ตัวชี้วัด โดยแบ่งเป็น 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กลุ่ม  </w:t>
      </w:r>
    </w:p>
    <w:p w14:paraId="43320CA2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และมีส่วนเบี่ยงเบนมาตรฐานน้อยกว่า </w:t>
      </w:r>
    </w:p>
    <w:p w14:paraId="721B6F47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2188DB20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High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(H2)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กลุ่มที่มีคะแนนเฉลี่ยสูงกว่าระดับประเทศ  และมีส่วนเบี่ยงเบนมาตรฐานมากกว่า </w:t>
      </w:r>
    </w:p>
    <w:p w14:paraId="1A4B167F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ระดับประเทศ </w:t>
      </w:r>
    </w:p>
    <w:p w14:paraId="4DAABEA2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1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(L1)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และมีส่วนเบี่ยงเบนมาตรฐานน้อยกว่า </w:t>
      </w:r>
    </w:p>
    <w:p w14:paraId="2A60250B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 </w:t>
      </w:r>
    </w:p>
    <w:p w14:paraId="4579E8D1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proofErr w:type="gramStart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Low  2</w:t>
      </w:r>
      <w:proofErr w:type="gramEnd"/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(L2) 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กลุ่มที่มีคะแนนเฉลี่ยต่ำกว่าระดับประเทศ  และมีส่วนเบี่ยงเบนมาตรฐานมากกว่า </w:t>
      </w:r>
    </w:p>
    <w:p w14:paraId="70E58140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       ระดับประเทศ</w:t>
      </w:r>
    </w:p>
    <w:p w14:paraId="2F9C6099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D329A3C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ตารางสรุปผลการวิเคราะห์มาตรฐานการเรียนรู้</w:t>
      </w:r>
    </w:p>
    <w:tbl>
      <w:tblPr>
        <w:tblStyle w:val="9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0900AB" w:rsidRPr="000900AB" w14:paraId="4483BD06" w14:textId="77777777" w:rsidTr="00F433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953C2AB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กลุ่มประเมิน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D5FEFEA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มาตรฐานการเรียนรู้</w:t>
            </w:r>
          </w:p>
        </w:tc>
      </w:tr>
      <w:tr w:rsidR="000900AB" w:rsidRPr="000900AB" w14:paraId="1AA5069C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760EE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4476" w14:textId="559854FD" w:rsidR="00C73FC4" w:rsidRPr="000900AB" w:rsidRDefault="00917F53" w:rsidP="00917F5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 1.1  ว 2.</w:t>
            </w:r>
            <w:r w:rsidR="004557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ว 2.</w:t>
            </w:r>
            <w:r w:rsidR="004557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ว 3.1 </w:t>
            </w:r>
          </w:p>
        </w:tc>
      </w:tr>
      <w:tr w:rsidR="000900AB" w:rsidRPr="000900AB" w14:paraId="2AC9A0BD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B5ACD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32EE" w14:textId="5D669432" w:rsidR="00C73FC4" w:rsidRPr="000900AB" w:rsidRDefault="004557C2" w:rsidP="000900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0900AB" w:rsidRPr="000900AB" w14:paraId="2CCC1668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8490E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L1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621E" w14:textId="302769EE" w:rsidR="00C73FC4" w:rsidRPr="004557C2" w:rsidRDefault="004557C2" w:rsidP="00917F5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57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1.2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1.3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 2.3  ว 3.2 ว 4.1</w:t>
            </w:r>
          </w:p>
        </w:tc>
      </w:tr>
      <w:tr w:rsidR="000900AB" w:rsidRPr="000900AB" w14:paraId="1B78C1D0" w14:textId="77777777" w:rsidTr="009054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50C6" w14:textId="77777777" w:rsidR="00C73FC4" w:rsidRPr="000900AB" w:rsidRDefault="00C73FC4" w:rsidP="000900A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00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L2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9039" w14:textId="744C18A7" w:rsidR="00C73FC4" w:rsidRPr="00917F53" w:rsidRDefault="004557C2" w:rsidP="00917F5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02AFF9A5" w14:textId="77777777" w:rsidR="00C73FC4" w:rsidRPr="000900AB" w:rsidRDefault="00C73FC4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408E172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รายละเอียดของกลุ่มประเมิน </w:t>
      </w:r>
    </w:p>
    <w:p w14:paraId="53BD963A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การจัดการเรียนการสอนในมาตรฐานนี้อยู่ในระดับดี </w:t>
      </w:r>
    </w:p>
    <w:p w14:paraId="2B390850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H2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การจัดการเรียนการสอนในมาตรฐานนี้อยู่ระดับพอใช้แต่ต้องพัฒนานักเรียน </w:t>
      </w:r>
    </w:p>
    <w:p w14:paraId="4600A55A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ในกลุ่มอ่อนเพื่อให้ค่าส่วนเบี่ยงเบนมาตรฐานนี้อยู่ในระดับพอใช้แต่ต้องพัฒนา </w:t>
      </w:r>
    </w:p>
    <w:p w14:paraId="21D441B1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L1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การจัดการเรียนการสอนในมาตรฐานนี้อยู่ในระดับปรับปรุงต้องพัฒนากระบวนการ </w:t>
      </w:r>
    </w:p>
    <w:p w14:paraId="66E8EE87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เรียนรู้ให้นักเรียนมีผลการประเมินที่สูงขึ้นเพื่อให้มีคะแนนสูงขึ้นเพื่อให้ค่าเฉลี่ยสูงขึ้น </w:t>
      </w:r>
    </w:p>
    <w:p w14:paraId="111398F9" w14:textId="77777777" w:rsidR="00C73FC4" w:rsidRPr="000900AB" w:rsidRDefault="00C73FC4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L2 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หมายถึง  การจัดการเรียนสอนในมาตรฐานนี้อยู่ในระดับต้องปรับปรุงอย่างเร่งด่วน</w:t>
      </w:r>
    </w:p>
    <w:p w14:paraId="36BE6D3A" w14:textId="5DFA2883" w:rsidR="00CC19E1" w:rsidRPr="004557C2" w:rsidRDefault="00C73FC4" w:rsidP="004557C2">
      <w:pPr>
        <w:spacing w:after="0" w:line="257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จากตารางผลการวิเคราะห์ระดับศูนย์เครือข่ายคุณภาพการศึกษา</w:t>
      </w:r>
      <w:r w:rsidR="009054F8" w:rsidRPr="009054F8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>บางสะพานน้อย 1</w:t>
      </w:r>
      <w:r w:rsidR="009054F8">
        <w:rPr>
          <w:rFonts w:ascii="TH SarabunPSK" w:eastAsia="Calibri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0900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พบว่</w:t>
      </w:r>
      <w:r w:rsidRPr="00D567C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 มาตรฐาน</w:t>
      </w:r>
      <w:r w:rsidR="00A41749" w:rsidRPr="00D567C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5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 1.1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455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 2.1 </w:t>
      </w:r>
      <w:r w:rsidR="003C6C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455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 2.2  และ ว 3.1 </w:t>
      </w:r>
      <w:r w:rsidR="00A41749" w:rsidRPr="00D567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567C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อยู่ในกลุ่ม </w:t>
      </w:r>
      <w:r w:rsidR="00D567C8" w:rsidRPr="00D567C8">
        <w:rPr>
          <w:rFonts w:ascii="TH SarabunPSK" w:eastAsia="Calibri" w:hAnsi="TH SarabunPSK" w:cs="TH SarabunPSK"/>
          <w:color w:val="000000" w:themeColor="text1"/>
          <w:sz w:val="32"/>
          <w:szCs w:val="32"/>
        </w:rPr>
        <w:t>H</w:t>
      </w:r>
      <w:r w:rsidR="004557C2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567C8" w:rsidRPr="00D567C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</w:t>
      </w:r>
      <w:r w:rsidR="004557C2" w:rsidRPr="004557C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การจัดการเรียนการสอนในมาตรฐานนี้อยู่ในระดับดี </w:t>
      </w:r>
      <w:r w:rsidRPr="00D567C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มาตรฐานที่</w:t>
      </w:r>
      <w:r w:rsidR="004557C2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57C2" w:rsidRPr="00455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 </w:t>
      </w:r>
      <w:r w:rsidR="004557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1.2 </w:t>
      </w:r>
      <w:r w:rsidR="003C6CC9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4557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55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 </w:t>
      </w:r>
      <w:r w:rsidR="004557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1.3 </w:t>
      </w:r>
      <w:r w:rsidR="003C6CC9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4557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55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 2.3 </w:t>
      </w:r>
      <w:r w:rsidR="00AE5A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4557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 3.2 และ ว 4.1</w:t>
      </w:r>
      <w:r w:rsidR="00D567C8" w:rsidRPr="00D567C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567C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อยู่ในกลุ่ม  </w:t>
      </w:r>
      <w:r w:rsidR="00D567C8" w:rsidRPr="00D567C8">
        <w:rPr>
          <w:rFonts w:ascii="TH SarabunPSK" w:eastAsia="Calibri" w:hAnsi="TH SarabunPSK" w:cs="TH SarabunPSK"/>
          <w:color w:val="000000" w:themeColor="text1"/>
          <w:sz w:val="32"/>
          <w:szCs w:val="32"/>
        </w:rPr>
        <w:t>L</w:t>
      </w:r>
      <w:r w:rsidR="004557C2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="00D567C8" w:rsidRPr="00D567C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หมายถึง  </w:t>
      </w:r>
      <w:bookmarkEnd w:id="2"/>
      <w:r w:rsidR="004557C2" w:rsidRPr="004557C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จัดการเรียนการสอนในมาตรฐานนี้อยู่ในระดับปรับปรุงต้องพัฒนากระบวนการเรียนรู้ให้นักเรียนมีผลการประเมินที่สูงขึ้นเพื่อให้มีคะแนนสูงขึ้นเพื่อให้ค่าเฉลี่ยสูงขึ้น</w:t>
      </w:r>
    </w:p>
    <w:p w14:paraId="06877555" w14:textId="77777777" w:rsidR="00CC19E1" w:rsidRDefault="00CC19E1" w:rsidP="00090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1A8B990B" w14:textId="77777777" w:rsidR="00ED4F3B" w:rsidRDefault="00ED4F3B" w:rsidP="000900AB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  <w:sectPr w:rsidR="00ED4F3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BD3EB0" w14:textId="77777777" w:rsidR="00ED4F3B" w:rsidRDefault="00ED4F3B" w:rsidP="00ED4F3B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251A8795" w14:textId="08D94081" w:rsidR="00ED4F3B" w:rsidRPr="00827C01" w:rsidRDefault="00ED4F3B" w:rsidP="00ED4F3B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27C01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35DD355" wp14:editId="2D36A882">
            <wp:simplePos x="0" y="0"/>
            <wp:positionH relativeFrom="column">
              <wp:posOffset>2863215</wp:posOffset>
            </wp:positionH>
            <wp:positionV relativeFrom="paragraph">
              <wp:posOffset>-523240</wp:posOffset>
            </wp:positionV>
            <wp:extent cx="800735" cy="935990"/>
            <wp:effectExtent l="0" t="0" r="0" b="0"/>
            <wp:wrapNone/>
            <wp:docPr id="1143418417" name="รูปภาพ 6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027F7" w14:textId="77777777" w:rsidR="00ED4F3B" w:rsidRPr="00827C01" w:rsidRDefault="00ED4F3B" w:rsidP="00ED4F3B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1D99D120" w14:textId="77777777" w:rsidR="00ED4F3B" w:rsidRPr="00827C01" w:rsidRDefault="00ED4F3B" w:rsidP="00ED4F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คำสั่งศูนย์เครือข่ายคุณภาพ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การศึกษา</w:t>
      </w: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บางสะพานน้อย ๑</w:t>
      </w:r>
    </w:p>
    <w:p w14:paraId="30F87A6A" w14:textId="77777777" w:rsidR="00ED4F3B" w:rsidRPr="00827C01" w:rsidRDefault="00ED4F3B" w:rsidP="00ED4F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ที่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/๒๕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67</w:t>
      </w:r>
    </w:p>
    <w:p w14:paraId="477CFA6A" w14:textId="77777777" w:rsidR="00ED4F3B" w:rsidRPr="00D13006" w:rsidRDefault="00ED4F3B" w:rsidP="00ED4F3B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เรื่อง  </w:t>
      </w:r>
      <w:r w:rsidRPr="00D130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การแต่งตั้งคณะกรรมการดำเนินการยกระดับคุณภาพผลการท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ด</w:t>
      </w:r>
      <w:r w:rsidRPr="00D130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สอบทางการศึกษาระดับชาติขั้นพื้น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ฐาน (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O-NET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14:paraId="209FA068" w14:textId="77777777" w:rsidR="00ED4F3B" w:rsidRPr="00827C01" w:rsidRDefault="00ED4F3B" w:rsidP="00ED4F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</w:t>
      </w:r>
      <w:r w:rsidRPr="00D130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ะดับขั้นประถมศึกษาปีที่ ๖ และระดับมัธยมศึกษาปีที่ ๓ โดยใช้ศูนย์เครือข่ายคุณภาพการศึก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ษาเป็นฐาน</w:t>
      </w:r>
    </w:p>
    <w:p w14:paraId="26D97ED7" w14:textId="77777777" w:rsidR="00ED4F3B" w:rsidRDefault="00ED4F3B" w:rsidP="00ED4F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</w:rPr>
        <w:t>-----------------------------------------------------------------------------------------------</w:t>
      </w:r>
    </w:p>
    <w:p w14:paraId="00E3B568" w14:textId="77777777" w:rsidR="00ED4F3B" w:rsidRPr="00046FDF" w:rsidRDefault="00ED4F3B" w:rsidP="00ED4F3B">
      <w:pPr>
        <w:tabs>
          <w:tab w:val="left" w:pos="990"/>
        </w:tabs>
        <w:spacing w:before="24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ตามที่สำนักงานเขตพื้นที่การศึกษาประถมศึกษาประจวบคีรีขันธ์เขต </w:t>
      </w: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>ได้ดำเนินโครงการ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>นาระบบการวัดและประเมินผลการเรียนรู้ เพื่อยกระดับผลสัมฤทธิ์ทางการเรียน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โดยมีวัตถุประสงค์เพื่อส่งเสริมและยกระดับคุณภาพผลการทดสอบทางการศึกษาระดับชาติขั้นพื้นฐาน </w:t>
      </w:r>
      <w:r w:rsidRPr="00046FDF">
        <w:rPr>
          <w:rFonts w:ascii="TH SarabunIT๙" w:hAnsi="TH SarabunIT๙" w:cs="TH SarabunIT๙"/>
          <w:color w:val="000000"/>
          <w:sz w:val="32"/>
          <w:szCs w:val="32"/>
        </w:rPr>
        <w:t xml:space="preserve">O-NET) 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>ระดับชั้นประถมศึกษาปีที่ ๖ และระดับมัธยมศึกษาปีที่ ๓</w:t>
      </w:r>
    </w:p>
    <w:p w14:paraId="3AB30C35" w14:textId="77777777" w:rsidR="00ED4F3B" w:rsidRPr="00046FDF" w:rsidRDefault="00ED4F3B" w:rsidP="00ED4F3B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>โดยใช้ศูนย์เครือข่ายคุณภาพการศึกษาเป็นฐาน</w:t>
      </w:r>
    </w:p>
    <w:p w14:paraId="01E8144B" w14:textId="77777777" w:rsidR="00ED4F3B" w:rsidRPr="00046FDF" w:rsidRDefault="00ED4F3B" w:rsidP="00ED4F3B">
      <w:pPr>
        <w:tabs>
          <w:tab w:val="left" w:pos="990"/>
        </w:tabs>
        <w:spacing w:before="240" w:after="0" w:line="240" w:lineRule="auto"/>
        <w:ind w:left="284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เพื่อให้การดำเนินการยกระดับคุณภาพผลการทตสอบทางการศึกษาระดับชาติขั้นพื้นฐาน (</w:t>
      </w:r>
      <w:r w:rsidRPr="00046FDF">
        <w:rPr>
          <w:rFonts w:ascii="TH SarabunIT๙" w:hAnsi="TH SarabunIT๙" w:cs="TH SarabunIT๙"/>
          <w:color w:val="000000"/>
          <w:sz w:val="32"/>
          <w:szCs w:val="32"/>
        </w:rPr>
        <w:t>O-NET)</w:t>
      </w:r>
    </w:p>
    <w:p w14:paraId="3F5F2151" w14:textId="77777777" w:rsidR="00ED4F3B" w:rsidRPr="00046FDF" w:rsidRDefault="00ED4F3B" w:rsidP="00ED4F3B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เป็นไปด้วยความเรียบร้อย มีประสิทธิภาพและประสิทธิผล ศูนย์เครือข่ายคุณภาพการศึกษาบางสะพานน้อย </w:t>
      </w: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ขอแต่ง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ตั้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</w:p>
    <w:p w14:paraId="3F8DF061" w14:textId="77777777" w:rsidR="00ED4F3B" w:rsidRDefault="00ED4F3B" w:rsidP="00ED4F3B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คณะกรรมการดำเนินการยกระดับคุณภาพผลการท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ดสอบ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>ทางการศึกษาระดับชาติขั้นพื้นฐาน ประจำปีการศึกษา ๒๕๒</w:t>
      </w:r>
      <w:r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046F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ดังต่อไปนี้</w:t>
      </w:r>
    </w:p>
    <w:p w14:paraId="434B7C73" w14:textId="77777777" w:rsidR="00ED4F3B" w:rsidRDefault="00ED4F3B" w:rsidP="00ED4F3B">
      <w:pPr>
        <w:tabs>
          <w:tab w:val="left" w:pos="990"/>
        </w:tabs>
        <w:spacing w:after="0" w:line="240" w:lineRule="auto"/>
        <w:ind w:left="28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คณะกรรมการฝ่ายอำนวยการ  ประกอบด้วย</w:t>
      </w:r>
    </w:p>
    <w:p w14:paraId="41F21EFE" w14:textId="0261A6A4" w:rsidR="00ED4F3B" w:rsidRPr="005B1859" w:rsidRDefault="00ED4F3B" w:rsidP="00ED4F3B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</w:rPr>
        <w:t>1.</w:t>
      </w: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5B185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นางสาวสุกัญญา </w:t>
      </w:r>
      <w:proofErr w:type="spellStart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ปัต</w:t>
      </w:r>
      <w:proofErr w:type="spellEnd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เมฆ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ผู้อำนวยการโรงเรียนบ้านบางสะพานน้อย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ประธาน</w:t>
      </w:r>
    </w:p>
    <w:p w14:paraId="009BE09A" w14:textId="774290B4" w:rsidR="00ED4F3B" w:rsidRPr="005B1859" w:rsidRDefault="00ED4F3B" w:rsidP="00ED4F3B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1.</w:t>
      </w:r>
      <w:r w:rsidRPr="005B1859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proofErr w:type="spellStart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นัฐ</w:t>
      </w:r>
      <w:proofErr w:type="spellEnd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วุฒิ แก้วศรี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ผู้อำนวยโรงเรียนบ้านปากคลอง(ราษฎร์อุปกรณ์)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14:paraId="77041DC1" w14:textId="4FB65343" w:rsidR="00ED4F3B" w:rsidRPr="005B1859" w:rsidRDefault="00ED4F3B" w:rsidP="00ED4F3B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1.</w:t>
      </w:r>
      <w:r w:rsidRPr="005B1859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proofErr w:type="gramStart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นายสหพัฒน์  เรียงทรัพย์</w:t>
      </w:r>
      <w:proofErr w:type="gramEnd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ผู้อำนวยการโรงเรียนบ้านหนองฆ้อง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14:paraId="73F65C96" w14:textId="20A5044A" w:rsidR="00ED4F3B" w:rsidRPr="005B1859" w:rsidRDefault="00ED4F3B" w:rsidP="00ED4F3B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1.</w:t>
      </w:r>
      <w:r w:rsidRPr="005B1859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proofErr w:type="spellStart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โส</w:t>
      </w:r>
      <w:proofErr w:type="spellEnd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รยา จันทำ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ผู้อำนวยการโรงเรียนบ้านทุ่งไทร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14:paraId="4D4AEC63" w14:textId="75A24147" w:rsidR="00ED4F3B" w:rsidRPr="005B1859" w:rsidRDefault="00ED4F3B" w:rsidP="00ED4F3B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1.</w:t>
      </w:r>
      <w:r w:rsidRPr="005B1859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proofErr w:type="gramStart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นางสาวรัตติยาภรณ์  นาคโสภา</w:t>
      </w:r>
      <w:proofErr w:type="gramEnd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รองผู้อำนวยการโรงเรียนบ้านบางสะพานน้อย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กรรมการ  </w:t>
      </w:r>
    </w:p>
    <w:p w14:paraId="4E5B8295" w14:textId="220A2BA0" w:rsidR="00ED4F3B" w:rsidRDefault="00ED4F3B" w:rsidP="00ED4F3B">
      <w:pPr>
        <w:tabs>
          <w:tab w:val="left" w:pos="990"/>
        </w:tabs>
        <w:spacing w:after="0" w:line="240" w:lineRule="auto"/>
        <w:ind w:right="-73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1.</w:t>
      </w:r>
      <w:r w:rsidRPr="005B1859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proofErr w:type="gramStart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นางสาวปวีณา  แก้วไทรนันท์</w:t>
      </w:r>
      <w:proofErr w:type="gramEnd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ผู้อำนวยการโรงเรียนวัดดอนตะเคียน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กรรมการและเลขานุการ</w:t>
      </w:r>
      <w:r w:rsidRPr="00827C0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</w:p>
    <w:p w14:paraId="42830661" w14:textId="4E10641F" w:rsidR="00ED4F3B" w:rsidRDefault="00ED4F3B" w:rsidP="005A0E33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bookmarkStart w:id="10" w:name="_Hlk185267807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1A76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มีหน้าที่</w:t>
      </w:r>
      <w:r w:rsidRPr="00827C0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</w:t>
      </w:r>
      <w:bookmarkEnd w:id="10"/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ตระหนัก ความเช้าใจ อำนวยความสะดวก ให้คำปรึกษา แนะนำ 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ำกับ นิเทศ 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ติดตาม</w:t>
      </w:r>
      <w:r w:rsidR="005A0E3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ให้การดำเนินงานการยกระดับคุณภาพผลการทดสอบทางการศึกษาระดับชาติขั้นพื้นฐาน (</w:t>
      </w:r>
      <w:r w:rsidRPr="005B1859">
        <w:rPr>
          <w:rFonts w:ascii="TH SarabunIT๙" w:hAnsi="TH SarabunIT๙" w:cs="TH SarabunIT๙"/>
          <w:color w:val="000000"/>
          <w:sz w:val="32"/>
          <w:szCs w:val="32"/>
        </w:rPr>
        <w:t xml:space="preserve">O-NET) </w:t>
      </w:r>
      <w:r w:rsidRPr="005B1859">
        <w:rPr>
          <w:rFonts w:ascii="TH SarabunIT๙" w:hAnsi="TH SarabunIT๙" w:cs="TH SarabunIT๙"/>
          <w:color w:val="000000"/>
          <w:sz w:val="32"/>
          <w:szCs w:val="32"/>
          <w:cs/>
        </w:rPr>
        <w:t>เป็นไปด้วยความเรียบร้อย</w:t>
      </w:r>
    </w:p>
    <w:p w14:paraId="37988444" w14:textId="77777777" w:rsidR="00ED4F3B" w:rsidRPr="00827C01" w:rsidRDefault="00ED4F3B" w:rsidP="00ED4F3B">
      <w:pPr>
        <w:tabs>
          <w:tab w:val="left" w:pos="426"/>
          <w:tab w:val="left" w:pos="990"/>
        </w:tabs>
        <w:spacing w:after="0" w:line="240" w:lineRule="auto"/>
        <w:ind w:right="-17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คณะกรรมการ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ดำเนินงาน</w:t>
      </w: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ประกอบด้วย</w:t>
      </w:r>
    </w:p>
    <w:p w14:paraId="7116F40D" w14:textId="7B384CE6" w:rsidR="00ED4F3B" w:rsidRPr="001C7BB6" w:rsidRDefault="00ED4F3B" w:rsidP="00ED4F3B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 xml:space="preserve">   </w:t>
      </w:r>
      <w:bookmarkStart w:id="11" w:name="_Hlk185272860"/>
      <w:r w:rsidRPr="001C7BB6">
        <w:rPr>
          <w:rFonts w:ascii="TH SarabunIT๙" w:hAnsi="TH SarabunIT๙" w:cs="TH SarabunIT๙"/>
          <w:sz w:val="32"/>
          <w:szCs w:val="32"/>
        </w:rPr>
        <w:t>2.</w:t>
      </w:r>
      <w:r w:rsidRPr="001C7BB6">
        <w:rPr>
          <w:rFonts w:ascii="TH SarabunIT๙" w:hAnsi="TH SarabunIT๙" w:cs="TH SarabunIT๙"/>
          <w:sz w:val="32"/>
          <w:szCs w:val="32"/>
          <w:cs/>
        </w:rPr>
        <w:t>๑</w:t>
      </w:r>
      <w:r w:rsidRPr="001C7B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1C7BB6">
        <w:rPr>
          <w:rFonts w:ascii="TH SarabunIT๙" w:hAnsi="TH SarabunIT๙" w:cs="TH SarabunIT๙"/>
          <w:sz w:val="32"/>
          <w:szCs w:val="32"/>
          <w:cs/>
        </w:rPr>
        <w:t>นางสาวรัตติยาภรณ์  นาคโสภา</w:t>
      </w:r>
      <w:proofErr w:type="gramEnd"/>
      <w:r w:rsidRPr="001C7BB6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รองผู้อำนวยการโรงเรียนบ้านบางสะพานน้อย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ประธา</w:t>
      </w:r>
      <w:r w:rsidRPr="001C7BB6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189D7E47" w14:textId="39EB011A" w:rsidR="00ED4F3B" w:rsidRPr="001C7BB6" w:rsidRDefault="00ED4F3B" w:rsidP="00ED4F3B">
      <w:pPr>
        <w:tabs>
          <w:tab w:val="left" w:pos="990"/>
        </w:tabs>
        <w:spacing w:after="0" w:line="240" w:lineRule="auto"/>
        <w:ind w:left="720" w:right="-454"/>
        <w:jc w:val="thaiDistribute"/>
        <w:rPr>
          <w:rFonts w:ascii="TH SarabunIT๙" w:hAnsi="TH SarabunIT๙" w:cs="TH SarabunIT๙"/>
          <w:sz w:val="32"/>
          <w:szCs w:val="32"/>
        </w:rPr>
      </w:pPr>
      <w:r w:rsidRPr="001C7BB6">
        <w:rPr>
          <w:rFonts w:ascii="TH SarabunIT๙" w:hAnsi="TH SarabunIT๙" w:cs="TH SarabunIT๙"/>
          <w:sz w:val="32"/>
          <w:szCs w:val="32"/>
        </w:rPr>
        <w:t xml:space="preserve">   2.2 </w:t>
      </w:r>
      <w:proofErr w:type="gramStart"/>
      <w:r w:rsidRPr="001C7BB6">
        <w:rPr>
          <w:rFonts w:ascii="TH SarabunIT๙" w:hAnsi="TH SarabunIT๙" w:cs="TH SarabunIT๙"/>
          <w:sz w:val="32"/>
          <w:szCs w:val="32"/>
          <w:cs/>
        </w:rPr>
        <w:t xml:space="preserve">นางสาวสุพัฒนา  </w:t>
      </w:r>
      <w:proofErr w:type="spellStart"/>
      <w:r w:rsidRPr="001C7BB6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1C7BB6">
        <w:rPr>
          <w:rFonts w:ascii="TH SarabunIT๙" w:hAnsi="TH SarabunIT๙" w:cs="TH SarabunIT๙"/>
          <w:sz w:val="32"/>
          <w:szCs w:val="32"/>
          <w:cs/>
        </w:rPr>
        <w:t>ลวงค์</w:t>
      </w:r>
      <w:proofErr w:type="gramEnd"/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หัวหน้าวิชาการ</w:t>
      </w:r>
      <w:r w:rsidRPr="001C7BB6">
        <w:rPr>
          <w:rFonts w:ascii="TH SarabunIT๙" w:hAnsi="TH SarabunIT๙" w:cs="TH SarabunIT๙"/>
          <w:sz w:val="32"/>
          <w:szCs w:val="32"/>
          <w:cs/>
        </w:rPr>
        <w:t>โรงเรียนบ้านปากคลอง (ราษฎร์อุปกรณ์)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D021E77" w14:textId="07960B81" w:rsidR="00ED4F3B" w:rsidRDefault="00ED4F3B" w:rsidP="00ED4F3B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1C7BB6">
        <w:rPr>
          <w:rFonts w:ascii="TH SarabunIT๙" w:hAnsi="TH SarabunIT๙" w:cs="TH SarabunIT๙"/>
          <w:sz w:val="32"/>
          <w:szCs w:val="32"/>
        </w:rPr>
        <w:t xml:space="preserve">   2.3 </w:t>
      </w:r>
      <w:r w:rsidRPr="001C7BB6">
        <w:rPr>
          <w:rFonts w:ascii="TH SarabunIT๙" w:hAnsi="TH SarabunIT๙" w:cs="TH SarabunIT๙"/>
          <w:sz w:val="32"/>
          <w:szCs w:val="32"/>
          <w:cs/>
        </w:rPr>
        <w:t>นายเจษฎา ถ้ำแก้ว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  <w:t>หัวหน้าวิชาการโรงเรียนวัดดอนตะเคียน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557AFAC" w14:textId="22440B2A" w:rsidR="00ED4F3B" w:rsidRPr="001C7BB6" w:rsidRDefault="00ED4F3B" w:rsidP="00ED4F3B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2.4 </w:t>
      </w:r>
      <w:r w:rsidRPr="001C7BB6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C7BB6">
        <w:rPr>
          <w:rFonts w:ascii="TH SarabunIT๙" w:hAnsi="TH SarabunIT๙" w:cs="TH SarabunIT๙"/>
          <w:sz w:val="32"/>
          <w:szCs w:val="32"/>
          <w:cs/>
        </w:rPr>
        <w:t>นันตญา</w:t>
      </w:r>
      <w:proofErr w:type="spellEnd"/>
      <w:r w:rsidRPr="001C7BB6">
        <w:rPr>
          <w:rFonts w:ascii="TH SarabunIT๙" w:hAnsi="TH SarabunIT๙" w:cs="TH SarabunIT๙"/>
          <w:sz w:val="32"/>
          <w:szCs w:val="32"/>
          <w:cs/>
        </w:rPr>
        <w:t xml:space="preserve"> อ่อนนุ่ม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  <w:t>หัวหน้าวิชาการโรงเรียนบ้านทุ่งไทร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FFB1774" w14:textId="276CFFAF" w:rsidR="00ED4F3B" w:rsidRPr="001C7BB6" w:rsidRDefault="00ED4F3B" w:rsidP="00ED4F3B">
      <w:pPr>
        <w:tabs>
          <w:tab w:val="left" w:pos="990"/>
        </w:tabs>
        <w:spacing w:after="0" w:line="240" w:lineRule="auto"/>
        <w:ind w:left="990" w:hanging="270"/>
        <w:jc w:val="thaiDistribute"/>
        <w:rPr>
          <w:rFonts w:ascii="TH SarabunIT๙" w:hAnsi="TH SarabunIT๙" w:cs="TH SarabunIT๙"/>
          <w:sz w:val="32"/>
          <w:szCs w:val="32"/>
        </w:rPr>
      </w:pPr>
      <w:r w:rsidRPr="001C7BB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C7BB6">
        <w:rPr>
          <w:rFonts w:ascii="TH SarabunIT๙" w:hAnsi="TH SarabunIT๙" w:cs="TH SarabunIT๙"/>
          <w:sz w:val="32"/>
          <w:szCs w:val="32"/>
        </w:rPr>
        <w:t xml:space="preserve">2.3 </w:t>
      </w:r>
      <w:proofErr w:type="gramStart"/>
      <w:r w:rsidRPr="001C7BB6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C7BB6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1C7BB6">
        <w:rPr>
          <w:rFonts w:ascii="TH SarabunIT๙" w:hAnsi="TH SarabunIT๙" w:cs="TH SarabunIT๙"/>
          <w:sz w:val="32"/>
          <w:szCs w:val="32"/>
          <w:cs/>
        </w:rPr>
        <w:t>นทรัตน์  แซ่เหงา</w:t>
      </w:r>
      <w:proofErr w:type="gramEnd"/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  <w:t>หัวหน้าวิชาการโรงเรียนบ้านหนองฆ้อง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EBF78EF" w14:textId="1B99A39C" w:rsidR="00ED4F3B" w:rsidRPr="001C7BB6" w:rsidRDefault="00ED4F3B" w:rsidP="00ED4F3B">
      <w:pPr>
        <w:tabs>
          <w:tab w:val="left" w:pos="990"/>
        </w:tabs>
        <w:spacing w:after="0" w:line="240" w:lineRule="auto"/>
        <w:ind w:left="990" w:right="-595" w:hanging="270"/>
        <w:jc w:val="thaiDistribute"/>
        <w:rPr>
          <w:rFonts w:ascii="TH SarabunIT๙" w:hAnsi="TH SarabunIT๙" w:cs="TH SarabunIT๙"/>
          <w:sz w:val="32"/>
          <w:szCs w:val="32"/>
        </w:rPr>
      </w:pPr>
      <w:r w:rsidRPr="001C7BB6">
        <w:rPr>
          <w:rFonts w:ascii="TH SarabunIT๙" w:hAnsi="TH SarabunIT๙" w:cs="TH SarabunIT๙"/>
          <w:sz w:val="32"/>
          <w:szCs w:val="32"/>
        </w:rPr>
        <w:t xml:space="preserve">   2.4 </w:t>
      </w:r>
      <w:r w:rsidRPr="001C7BB6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Pr="001C7BB6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1C7BB6">
        <w:rPr>
          <w:rFonts w:ascii="TH SarabunIT๙" w:hAnsi="TH SarabunIT๙" w:cs="TH SarabunIT๙"/>
          <w:sz w:val="32"/>
          <w:szCs w:val="32"/>
          <w:cs/>
        </w:rPr>
        <w:t>นทรัตน์   มีล้วน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  <w:t>หัวหน้าวิชาการโรงเรียนบ้านบางสะพานน้อย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C7BB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C7BB6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bookmarkEnd w:id="11"/>
    <w:p w14:paraId="028F40B8" w14:textId="77777777" w:rsidR="00ED4F3B" w:rsidRDefault="00ED4F3B" w:rsidP="00ED4F3B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A76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มีหน้าที่</w:t>
      </w:r>
      <w:r w:rsidRPr="00827C0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0C38A8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C38A8">
        <w:rPr>
          <w:rFonts w:ascii="TH SarabunIT๙" w:hAnsi="TH SarabunIT๙" w:cs="TH SarabunIT๙"/>
          <w:color w:val="000000"/>
          <w:sz w:val="32"/>
          <w:szCs w:val="32"/>
          <w:cs/>
        </w:rPr>
        <w:t>และจัดทำแผนยกระดับคุณภาพการทดสอบ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ทาง</w:t>
      </w:r>
      <w:r w:rsidRPr="000C38A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การศึกษาระดับชาติขั้นพื้นฐาน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>O</w:t>
      </w:r>
      <w:r w:rsidRPr="000C38A8">
        <w:rPr>
          <w:rFonts w:ascii="TH SarabunIT๙" w:hAnsi="TH SarabunIT๙" w:cs="TH SarabunIT๙"/>
          <w:color w:val="000000"/>
          <w:sz w:val="32"/>
          <w:szCs w:val="32"/>
        </w:rPr>
        <w:t>-net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0C38A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C38A8">
        <w:rPr>
          <w:rFonts w:ascii="TH SarabunIT๙" w:hAnsi="TH SarabunIT๙" w:cs="TH SarabunIT๙"/>
          <w:color w:val="000000"/>
          <w:sz w:val="32"/>
          <w:szCs w:val="32"/>
          <w:cs/>
        </w:rPr>
        <w:t>ระดับ</w:t>
      </w:r>
    </w:p>
    <w:p w14:paraId="4CB288CB" w14:textId="77777777" w:rsidR="00ED4F3B" w:rsidRDefault="00ED4F3B" w:rsidP="00ED4F3B">
      <w:pPr>
        <w:tabs>
          <w:tab w:val="left" w:pos="99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ศูนย์</w:t>
      </w:r>
      <w:r w:rsidRPr="000C38A8">
        <w:rPr>
          <w:rFonts w:ascii="TH SarabunIT๙" w:hAnsi="TH SarabunIT๙" w:cs="TH SarabunIT๙"/>
          <w:color w:val="000000"/>
          <w:sz w:val="32"/>
          <w:szCs w:val="32"/>
          <w:cs/>
        </w:rPr>
        <w:t>เครือข่ายคุณภาพการศึกษา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0C38A8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รวมถึงการประสานงาน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C38A8">
        <w:rPr>
          <w:rFonts w:ascii="TH SarabunIT๙" w:hAnsi="TH SarabunIT๙" w:cs="TH SarabunIT๙"/>
          <w:color w:val="000000"/>
          <w:sz w:val="32"/>
          <w:szCs w:val="32"/>
          <w:cs/>
        </w:rPr>
        <w:t>อำนวยความสะดวกในการจัดกิจกรรมและให้คำปรึกษาต่างๆที่เป็นแนวทางการแก้ปัญหาที่เป็นอุปสรรคในการจัดกิจกรรมให้เรียบร้อย</w:t>
      </w:r>
    </w:p>
    <w:p w14:paraId="7836A531" w14:textId="77777777" w:rsidR="00ED4F3B" w:rsidRDefault="00ED4F3B" w:rsidP="00ED4F3B">
      <w:pPr>
        <w:tabs>
          <w:tab w:val="left" w:pos="99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EFBBEF8" w14:textId="77777777" w:rsidR="00ED4F3B" w:rsidRPr="000C38A8" w:rsidRDefault="00ED4F3B" w:rsidP="00ED4F3B">
      <w:pPr>
        <w:tabs>
          <w:tab w:val="left" w:pos="99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ADA21D6" w14:textId="77777777" w:rsidR="00ED4F3B" w:rsidRDefault="00ED4F3B" w:rsidP="00ED4F3B">
      <w:pPr>
        <w:tabs>
          <w:tab w:val="left" w:pos="284"/>
          <w:tab w:val="left" w:pos="990"/>
        </w:tabs>
        <w:spacing w:after="0" w:line="240" w:lineRule="auto"/>
        <w:ind w:left="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lastRenderedPageBreak/>
        <w:t xml:space="preserve">    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6B673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คณะกรรมการยกระดับคุณภาพผลการทดสอบทางการศึกษาระดับชาติขั้นพื้นฐาน 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o-net </w:t>
      </w:r>
    </w:p>
    <w:p w14:paraId="0D50DE3F" w14:textId="77777777" w:rsidR="00ED4F3B" w:rsidRPr="006B673D" w:rsidRDefault="00ED4F3B" w:rsidP="00ED4F3B">
      <w:pPr>
        <w:tabs>
          <w:tab w:val="left" w:pos="284"/>
          <w:tab w:val="left" w:pos="990"/>
        </w:tabs>
        <w:spacing w:after="0" w:line="240" w:lineRule="auto"/>
        <w:ind w:left="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ระดับชั้นประถมศึกษาปีที่ 6</w:t>
      </w:r>
    </w:p>
    <w:p w14:paraId="726ABFA5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bookmarkStart w:id="12" w:name="_Hlk185270639"/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3.1 </w:t>
      </w:r>
      <w:bookmarkEnd w:id="12"/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กลุ่มสาระการเรียนรู้คณิตศาสตร์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ประกอบด้วย</w:t>
      </w:r>
    </w:p>
    <w:p w14:paraId="044715F4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082DD8">
        <w:rPr>
          <w:rFonts w:ascii="TH SarabunIT๙" w:hAnsi="TH SarabunIT๙" w:cs="TH SarabunIT๙"/>
          <w:color w:val="000000"/>
          <w:sz w:val="32"/>
          <w:szCs w:val="32"/>
        </w:rPr>
        <w:tab/>
      </w:r>
      <w:bookmarkStart w:id="13" w:name="_Hlk185270776"/>
      <w:r w:rsidRPr="00082DD8">
        <w:rPr>
          <w:rFonts w:ascii="TH SarabunIT๙" w:hAnsi="TH SarabunIT๙" w:cs="TH SarabunIT๙"/>
          <w:color w:val="000000"/>
          <w:sz w:val="32"/>
          <w:szCs w:val="32"/>
        </w:rPr>
        <w:t xml:space="preserve">3.1.1 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นางสาวอภิญญา เกตุย้อย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ครูโรงเรียนวัดดอนตะเคียน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bookmarkEnd w:id="13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ประธาน</w:t>
      </w:r>
    </w:p>
    <w:p w14:paraId="3621F29B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</w:rPr>
        <w:t>3.1.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นางสาวศศิวิมล เสาว</w:t>
      </w:r>
      <w:proofErr w:type="spellStart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ครูโรงเรียนบ้านทุ่งไทร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4F64EA4A" w14:textId="77777777" w:rsidR="00ED4F3B" w:rsidRPr="00082DD8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</w:rPr>
        <w:t>3.1.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นางสาวณัฐ</w:t>
      </w:r>
      <w:proofErr w:type="spellStart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>ชญา</w:t>
      </w:r>
      <w:proofErr w:type="spellEnd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เก่งตรง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ครูโรงเรียนบ้านบางสะพานน้อย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6D7D0BBF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082DD8">
        <w:rPr>
          <w:rFonts w:ascii="TH SarabunIT๙" w:hAnsi="TH SarabunIT๙" w:cs="TH SarabunIT๙"/>
          <w:color w:val="000000"/>
          <w:sz w:val="32"/>
          <w:szCs w:val="32"/>
        </w:rPr>
        <w:tab/>
        <w:t>3.1.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proofErr w:type="gram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นายศุภวัฒน์  ศุภ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ษร</w:t>
      </w:r>
      <w:proofErr w:type="spellEnd"/>
      <w:proofErr w:type="gramEnd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ครูโรงเรียนบ้านปากคลอง(ราษฎร์อุปกรณ์)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713889AE" w14:textId="77777777" w:rsidR="00ED4F3B" w:rsidRPr="00082DD8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</w:rPr>
        <w:t>3.1.</w:t>
      </w: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proofErr w:type="spellStart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>นั</w:t>
      </w:r>
      <w:proofErr w:type="spellEnd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>นทรัตน์  แซ่เหงา</w:t>
      </w:r>
      <w:proofErr w:type="gramEnd"/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ครูโรงเรียนบ้านหนองฆ้อง</w:t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2DD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กรรมการและเลขานุการ</w:t>
      </w:r>
    </w:p>
    <w:p w14:paraId="2106DC9D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3.2 กลุ่มสาระการเรียนรู้วิทยาศาสตร์และเทคโนโลยี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ประกอบด้วย</w:t>
      </w:r>
    </w:p>
    <w:p w14:paraId="1F4A2504" w14:textId="77777777" w:rsidR="00ED4F3B" w:rsidRPr="00A96BAC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A96BAC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bookmarkStart w:id="14" w:name="_Hlk185271833"/>
      <w:r w:rsidRPr="00A96BAC"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.1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gramStart"/>
      <w:r w:rsidRPr="003642B8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proofErr w:type="spellStart"/>
      <w:r w:rsidRPr="003642B8">
        <w:rPr>
          <w:rFonts w:ascii="TH SarabunIT๙" w:hAnsi="TH SarabunIT๙" w:cs="TH SarabunIT๙"/>
          <w:color w:val="000000"/>
          <w:sz w:val="32"/>
          <w:szCs w:val="32"/>
          <w:cs/>
        </w:rPr>
        <w:t>สุร</w:t>
      </w:r>
      <w:proofErr w:type="spellEnd"/>
      <w:r w:rsidRPr="003642B8">
        <w:rPr>
          <w:rFonts w:ascii="TH SarabunIT๙" w:hAnsi="TH SarabunIT๙" w:cs="TH SarabunIT๙"/>
          <w:color w:val="000000"/>
          <w:sz w:val="32"/>
          <w:szCs w:val="32"/>
          <w:cs/>
        </w:rPr>
        <w:t>ศักดิ์  วิเวก</w:t>
      </w:r>
      <w:proofErr w:type="gramEnd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ครูโรงเรียนบ้านหนองฆ้อง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ประธาน</w:t>
      </w:r>
    </w:p>
    <w:p w14:paraId="7A7AC3D8" w14:textId="77777777" w:rsidR="00ED4F3B" w:rsidRPr="00A96BAC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A96BAC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.2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นางสาวสิรีรัช</w:t>
      </w:r>
      <w:proofErr w:type="spellStart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ญ์</w:t>
      </w:r>
      <w:proofErr w:type="spellEnd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เกตุแก้ว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ครูโรงเรียนบ้านทุ่งไทร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52B83AEA" w14:textId="77777777" w:rsidR="00ED4F3B" w:rsidRPr="00A96BAC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A96BAC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.3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นางสาวศศิวิมล  สุขเกษม</w:t>
      </w:r>
      <w:proofErr w:type="gramEnd"/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ครูโรงเรียนวัดดอนตะเคียน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14:paraId="00B9102F" w14:textId="77777777" w:rsidR="00ED4F3B" w:rsidRPr="00A96BAC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A96BAC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.4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gramStart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นายศุภวัฒน์  ศุภ</w:t>
      </w:r>
      <w:proofErr w:type="spellStart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ษร</w:t>
      </w:r>
      <w:proofErr w:type="spellEnd"/>
      <w:proofErr w:type="gramEnd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ครูโรงเรียนบ้านปากคลอง(ราษฎร์อุปกรณ์)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56AE8123" w14:textId="77777777" w:rsidR="00ED4F3B" w:rsidRPr="00A96BAC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96BAC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.5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นายพิษณุ   </w:t>
      </w:r>
      <w:proofErr w:type="gramStart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พุ่มโรจน์  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proofErr w:type="gramEnd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ครูโรงเรียนบ้านบางสะพานน้อย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กรรมการและเลขานุการ</w:t>
      </w:r>
    </w:p>
    <w:bookmarkEnd w:id="14"/>
    <w:p w14:paraId="7F9D000B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3.3 กลุ่มสาระการเรียนรู้ภาษาอังกฤษ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ประกอบด้วย</w:t>
      </w:r>
    </w:p>
    <w:p w14:paraId="4517939E" w14:textId="77777777" w:rsidR="00ED4F3B" w:rsidRPr="00A96BAC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นางสมจิตร  เก่งตรง</w:t>
      </w:r>
      <w:proofErr w:type="gramEnd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ครูโรงเรียนบ้านบางสะพานน้อย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ประธาน</w:t>
      </w:r>
    </w:p>
    <w:p w14:paraId="3486E459" w14:textId="77777777" w:rsidR="00ED4F3B" w:rsidRPr="00A96BAC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A96BAC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.2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0C0F7C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นางสาวจันทร์จิรา  หนูบ้านเกาะ</w:t>
      </w:r>
      <w:proofErr w:type="gramEnd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ครูโรงเรียนบ้านทุ่งไทร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35F2FCE7" w14:textId="77777777" w:rsidR="00ED4F3B" w:rsidRDefault="00ED4F3B" w:rsidP="00ED4F3B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A96BAC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 w:rsidRPr="000C0F7C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นางสาวอภิ</w:t>
      </w:r>
      <w:proofErr w:type="spellStart"/>
      <w:r w:rsidRPr="000C0F7C">
        <w:rPr>
          <w:rFonts w:ascii="TH SarabunIT๙" w:hAnsi="TH SarabunIT๙" w:cs="TH SarabunIT๙"/>
          <w:color w:val="000000"/>
          <w:sz w:val="32"/>
          <w:szCs w:val="32"/>
          <w:cs/>
        </w:rPr>
        <w:t>ษฎา</w:t>
      </w:r>
      <w:proofErr w:type="spellEnd"/>
      <w:r w:rsidRPr="000C0F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เชาว์ช่างเหล็ก</w:t>
      </w:r>
      <w:proofErr w:type="gramEnd"/>
      <w:r w:rsidRPr="000C0F7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โรงเรียนบ้านหนองฆ้อง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14:paraId="45DD0A33" w14:textId="77777777" w:rsidR="00ED4F3B" w:rsidRPr="00A96BAC" w:rsidRDefault="00ED4F3B" w:rsidP="00ED4F3B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A96BAC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.4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มาภรณ์  วิชัย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ดิษฐ</w:t>
      </w:r>
      <w:proofErr w:type="spellEnd"/>
      <w:proofErr w:type="gram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ครูโรงเรียนบ้านปากคลอง(ราษฎร์อุปกรณ์)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4BDD3007" w14:textId="0C3BF8EE" w:rsidR="00ED4F3B" w:rsidRPr="00A96BAC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A96BAC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A96BAC">
        <w:rPr>
          <w:rFonts w:ascii="TH SarabunIT๙" w:hAnsi="TH SarabunIT๙" w:cs="TH SarabunIT๙"/>
          <w:color w:val="000000"/>
          <w:sz w:val="32"/>
          <w:szCs w:val="32"/>
        </w:rPr>
        <w:t>.5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9458F">
        <w:rPr>
          <w:rFonts w:ascii="TH SarabunIT๙" w:hAnsi="TH SarabunIT๙" w:cs="TH SarabunIT๙"/>
          <w:color w:val="000000"/>
          <w:sz w:val="32"/>
          <w:szCs w:val="32"/>
          <w:cs/>
        </w:rPr>
        <w:t>นายเจษฎา ถ้ำแก้ว</w:t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ครูโรงเรียนวัดดอนตะเคียน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bookmarkStart w:id="15" w:name="_Hlk185273719"/>
      <w:r w:rsidRPr="00A96BAC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กรรมการและเลขานุการ</w:t>
      </w:r>
      <w:bookmarkEnd w:id="15"/>
    </w:p>
    <w:p w14:paraId="7F884CCA" w14:textId="77777777" w:rsidR="00ED4F3B" w:rsidRPr="006B673D" w:rsidRDefault="00ED4F3B" w:rsidP="00ED4F3B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ระดับชั้น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มัธยม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ศึกษาปีที่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</w:p>
    <w:p w14:paraId="2AF6CFD4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กลุ่มสาระการเรียนรู้ภาษาอังกฤษ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ประกอบด้วย</w:t>
      </w:r>
    </w:p>
    <w:p w14:paraId="598FC7F6" w14:textId="77777777" w:rsidR="00ED4F3B" w:rsidRPr="00220D07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220D07">
        <w:rPr>
          <w:rFonts w:ascii="TH SarabunIT๙" w:hAnsi="TH SarabunIT๙" w:cs="TH SarabunIT๙"/>
          <w:color w:val="000000"/>
          <w:sz w:val="32"/>
          <w:szCs w:val="32"/>
        </w:rPr>
        <w:t>.1</w:t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9458F">
        <w:rPr>
          <w:rFonts w:ascii="TH SarabunIT๙" w:hAnsi="TH SarabunIT๙" w:cs="TH SarabunIT๙"/>
          <w:color w:val="000000"/>
          <w:sz w:val="32"/>
          <w:szCs w:val="32"/>
          <w:cs/>
        </w:rPr>
        <w:t>นางกชชญ   เลิศภูรินท์</w:t>
      </w:r>
      <w:r w:rsidRPr="00C945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ครูโรงเรียนบ้านบางสะพานน้อย</w:t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ประธาน</w:t>
      </w:r>
    </w:p>
    <w:p w14:paraId="7BF7214C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220D07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220D07">
        <w:rPr>
          <w:rFonts w:ascii="TH SarabunIT๙" w:hAnsi="TH SarabunIT๙" w:cs="TH SarabunIT๙"/>
          <w:color w:val="000000"/>
          <w:sz w:val="32"/>
          <w:szCs w:val="32"/>
        </w:rPr>
        <w:t>.2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>นางสาวอภิ</w:t>
      </w:r>
      <w:proofErr w:type="spellStart"/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>ษฎา</w:t>
      </w:r>
      <w:proofErr w:type="spellEnd"/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เชาว์ช่างเหล็ก</w:t>
      </w:r>
      <w:proofErr w:type="gramEnd"/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 โรงเรียนบ้านหนองฆ้อง</w:t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52C56741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มีหน้าที่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ปรึกษา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วางแผนจัดกิจกรรม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จัดเตรียมข้อสอบ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ติวข้อสอบตามตารางการติว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และสรุปประเมินผลสัมฤทธิ์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ที่สอดคล้องกับมาตรฐานการเรียนรู้ที่ใช้ในการออกข้อสอบ</w:t>
      </w:r>
    </w:p>
    <w:p w14:paraId="7A17122F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กลุ่มสาระการเรียนรู้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คณิตศาสตร์  </w:t>
      </w:r>
      <w:r w:rsidRPr="006B67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ประกอบด้วย</w:t>
      </w:r>
    </w:p>
    <w:p w14:paraId="622192A7" w14:textId="77777777" w:rsidR="00ED4F3B" w:rsidRPr="00220D07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220D07">
        <w:rPr>
          <w:rFonts w:ascii="TH SarabunIT๙" w:hAnsi="TH SarabunIT๙" w:cs="TH SarabunIT๙"/>
          <w:color w:val="000000"/>
          <w:sz w:val="32"/>
          <w:szCs w:val="32"/>
        </w:rPr>
        <w:t>.1</w:t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9458F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ปิย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พร พุ่มโรจน์</w:t>
      </w:r>
      <w:r w:rsidRPr="00C945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ครูโรงเรียนบ้านบางสะพานน้อย</w:t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ประธาน</w:t>
      </w:r>
    </w:p>
    <w:p w14:paraId="3D03FAFE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color w:val="000000"/>
          <w:sz w:val="32"/>
          <w:szCs w:val="32"/>
        </w:rPr>
      </w:pPr>
      <w:r w:rsidRPr="00220D07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220D07">
        <w:rPr>
          <w:rFonts w:ascii="TH SarabunIT๙" w:hAnsi="TH SarabunIT๙" w:cs="TH SarabunIT๙"/>
          <w:color w:val="000000"/>
          <w:sz w:val="32"/>
          <w:szCs w:val="32"/>
        </w:rPr>
        <w:t>.2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นั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นทรัตน์ แซ่เหงา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ครู โรงเรียนบ้านหนองฆ้อง</w:t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20D0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5CC0B272" w14:textId="77777777" w:rsidR="00ED4F3B" w:rsidRDefault="00ED4F3B" w:rsidP="00ED4F3B">
      <w:pPr>
        <w:spacing w:after="0" w:line="240" w:lineRule="auto"/>
        <w:ind w:left="274" w:firstLine="44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27C0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มีหน้าที่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ปรึกษา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วางแผนจัดกิจกรรม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จัดเตรียมข้อสอบ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ติวข้อสอบตามตารางการติว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และสรุปประเมินผลสัมฤทธิ์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</w:t>
      </w:r>
      <w:r w:rsidRPr="006B673D">
        <w:rPr>
          <w:rFonts w:ascii="TH SarabunIT๙" w:hAnsi="TH SarabunIT๙" w:cs="TH SarabunIT๙"/>
          <w:color w:val="000000"/>
          <w:sz w:val="32"/>
          <w:szCs w:val="32"/>
          <w:cs/>
        </w:rPr>
        <w:t>ที่สอดคล้องกับมาตรฐานการเรียนรู้ที่ใช้ในการออกข้อสอบ</w:t>
      </w:r>
    </w:p>
    <w:p w14:paraId="678AA6E3" w14:textId="77777777" w:rsidR="00ED4F3B" w:rsidRPr="00BB1DF2" w:rsidRDefault="00ED4F3B" w:rsidP="00ED4F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644D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 </w:t>
      </w:r>
      <w:r w:rsidRPr="00BB1DF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 </w:t>
      </w:r>
      <w:r w:rsidRPr="00BB1DF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คณะกรรมการฝ่ายการเงินและพัสดุ</w:t>
      </w:r>
      <w:r w:rsidRPr="00BB1DF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B1DF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ประกอบด้วย</w:t>
      </w:r>
    </w:p>
    <w:p w14:paraId="4D314CBF" w14:textId="77777777" w:rsidR="00ED4F3B" w:rsidRPr="00BB1DF2" w:rsidRDefault="00ED4F3B" w:rsidP="00ED4F3B">
      <w:pPr>
        <w:tabs>
          <w:tab w:val="left" w:pos="990"/>
          <w:tab w:val="left" w:pos="1134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B1DF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BB1D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นางสาวปวีณา  แก้วไทรนันท์</w:t>
      </w:r>
      <w:proofErr w:type="gramEnd"/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ผู้อำนวยการโรงเรียนวัดดอนตะเคียน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ประธา</w:t>
      </w:r>
      <w:r w:rsidRPr="00BB1D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</w:p>
    <w:p w14:paraId="775A2602" w14:textId="5E03982D" w:rsidR="00ED4F3B" w:rsidRDefault="00ED4F3B" w:rsidP="00ED4F3B">
      <w:pPr>
        <w:tabs>
          <w:tab w:val="left" w:pos="990"/>
        </w:tabs>
        <w:spacing w:after="0" w:line="240" w:lineRule="auto"/>
        <w:ind w:left="720" w:right="-45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B1D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4.2 </w:t>
      </w:r>
      <w:proofErr w:type="gramStart"/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r w:rsidR="000236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ขวัญจิตร  เกิดหาญ</w:t>
      </w:r>
      <w:proofErr w:type="gramEnd"/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ครูโรงเรียนบ้านบางสะพานน้อย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</w:t>
      </w:r>
    </w:p>
    <w:p w14:paraId="1F372CB2" w14:textId="16F440C4" w:rsidR="00023660" w:rsidRPr="00BB1DF2" w:rsidRDefault="00023660" w:rsidP="00ED4F3B">
      <w:pPr>
        <w:tabs>
          <w:tab w:val="left" w:pos="990"/>
        </w:tabs>
        <w:spacing w:after="0" w:line="240" w:lineRule="auto"/>
        <w:ind w:left="720" w:right="-45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กมลพร สุขแก้ว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ครูโรงเรียนบ้านบางสะพานน้อย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</w:t>
      </w:r>
    </w:p>
    <w:p w14:paraId="587106C6" w14:textId="2F0CC7C1" w:rsidR="00ED4F3B" w:rsidRPr="00BB1DF2" w:rsidRDefault="00ED4F3B" w:rsidP="00ED4F3B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B1D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4.</w:t>
      </w:r>
      <w:r w:rsidR="00023660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นางสาวนางสาวสุทธิจิตต์   นาคคล้ำ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ครูโรงเรียนบ้านบางสะพานน้อย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กรรมการและเลขานุการ</w:t>
      </w:r>
      <w:r w:rsidRPr="00BB1DF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31DB113" w14:textId="77777777" w:rsidR="00ED4F3B" w:rsidRDefault="00ED4F3B" w:rsidP="00ED4F3B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51179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มีหน้าที่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>เบิกจ่ายงบประมาณจัดทำเอกสารจากโครงการพัฒนาระบบการวัดและประเมินผลการเรียนรู้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>เพื่อยกระดับผลสัมฤทธิ์ทางการเรียนและจัดเตรียมสื่อวัสดุอุปกรณ์</w:t>
      </w:r>
    </w:p>
    <w:p w14:paraId="7A6FA8D3" w14:textId="77777777" w:rsidR="002E374D" w:rsidRDefault="002E374D" w:rsidP="00ED4F3B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51EE2E5" w14:textId="77777777" w:rsidR="00ED4F3B" w:rsidRDefault="00ED4F3B" w:rsidP="00ED4F3B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51179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 คณะกรรมการฝ่ายสรุปผลและประเมินผล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51179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ประกอบด้วย</w:t>
      </w:r>
    </w:p>
    <w:p w14:paraId="2CF33F7D" w14:textId="73C9775C" w:rsidR="00ED4F3B" w:rsidRPr="001C7BB6" w:rsidRDefault="00ED4F3B" w:rsidP="00ED4F3B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6" w:name="_Hlk185273068"/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1C7BB6">
        <w:rPr>
          <w:rFonts w:ascii="TH SarabunIT๙" w:hAnsi="TH SarabunIT๙" w:cs="TH SarabunIT๙"/>
          <w:sz w:val="32"/>
          <w:szCs w:val="32"/>
        </w:rPr>
        <w:t>.</w:t>
      </w:r>
      <w:r w:rsidRPr="001C7BB6">
        <w:rPr>
          <w:rFonts w:ascii="TH SarabunIT๙" w:hAnsi="TH SarabunIT๙" w:cs="TH SarabunIT๙"/>
          <w:sz w:val="32"/>
          <w:szCs w:val="32"/>
          <w:cs/>
        </w:rPr>
        <w:t>๑</w:t>
      </w:r>
      <w:r w:rsidRPr="001C7B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1C7BB6">
        <w:rPr>
          <w:rFonts w:ascii="TH SarabunIT๙" w:hAnsi="TH SarabunIT๙" w:cs="TH SarabunIT๙"/>
          <w:sz w:val="32"/>
          <w:szCs w:val="32"/>
          <w:cs/>
        </w:rPr>
        <w:t>นางสาวรัตติยาภรณ์  นาคโสภา</w:t>
      </w:r>
      <w:proofErr w:type="gramEnd"/>
      <w:r w:rsidRPr="001C7BB6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รองผู้อำนวยการโรงเรียนบ้านบางสะพานน้อย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ประธา</w:t>
      </w:r>
      <w:r w:rsidRPr="001C7BB6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0AD77628" w14:textId="12F4E768" w:rsidR="00ED4F3B" w:rsidRPr="001C7BB6" w:rsidRDefault="00ED4F3B" w:rsidP="00ED4F3B">
      <w:pPr>
        <w:tabs>
          <w:tab w:val="left" w:pos="990"/>
        </w:tabs>
        <w:spacing w:after="0" w:line="240" w:lineRule="auto"/>
        <w:ind w:left="720" w:right="-454"/>
        <w:jc w:val="thaiDistribute"/>
        <w:rPr>
          <w:rFonts w:ascii="TH SarabunIT๙" w:hAnsi="TH SarabunIT๙" w:cs="TH SarabunIT๙"/>
          <w:sz w:val="32"/>
          <w:szCs w:val="32"/>
        </w:rPr>
      </w:pPr>
      <w:r w:rsidRPr="001C7BB6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1C7BB6">
        <w:rPr>
          <w:rFonts w:ascii="TH SarabunIT๙" w:hAnsi="TH SarabunIT๙" w:cs="TH SarabunIT๙"/>
          <w:sz w:val="32"/>
          <w:szCs w:val="32"/>
        </w:rPr>
        <w:t xml:space="preserve">.2 </w:t>
      </w:r>
      <w:proofErr w:type="gramStart"/>
      <w:r w:rsidRPr="001C7BB6">
        <w:rPr>
          <w:rFonts w:ascii="TH SarabunIT๙" w:hAnsi="TH SarabunIT๙" w:cs="TH SarabunIT๙"/>
          <w:sz w:val="32"/>
          <w:szCs w:val="32"/>
          <w:cs/>
        </w:rPr>
        <w:t xml:space="preserve">นางสาวสุพัฒนา  </w:t>
      </w:r>
      <w:proofErr w:type="spellStart"/>
      <w:r w:rsidRPr="001C7BB6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1C7BB6">
        <w:rPr>
          <w:rFonts w:ascii="TH SarabunIT๙" w:hAnsi="TH SarabunIT๙" w:cs="TH SarabunIT๙"/>
          <w:sz w:val="32"/>
          <w:szCs w:val="32"/>
          <w:cs/>
        </w:rPr>
        <w:t>ลวงค์</w:t>
      </w:r>
      <w:proofErr w:type="gramEnd"/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หัวหน้าวิชาการ</w:t>
      </w:r>
      <w:r w:rsidRPr="001C7BB6">
        <w:rPr>
          <w:rFonts w:ascii="TH SarabunIT๙" w:hAnsi="TH SarabunIT๙" w:cs="TH SarabunIT๙"/>
          <w:sz w:val="32"/>
          <w:szCs w:val="32"/>
          <w:cs/>
        </w:rPr>
        <w:t>โรงเรียนบ้านปากคลอง (ราษฎร์อุปกรณ์)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6DC848C" w14:textId="585E324F" w:rsidR="00ED4F3B" w:rsidRDefault="00ED4F3B" w:rsidP="00ED4F3B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1C7BB6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1C7BB6">
        <w:rPr>
          <w:rFonts w:ascii="TH SarabunIT๙" w:hAnsi="TH SarabunIT๙" w:cs="TH SarabunIT๙"/>
          <w:sz w:val="32"/>
          <w:szCs w:val="32"/>
        </w:rPr>
        <w:t xml:space="preserve">.3 </w:t>
      </w:r>
      <w:r w:rsidRPr="001C7BB6">
        <w:rPr>
          <w:rFonts w:ascii="TH SarabunIT๙" w:hAnsi="TH SarabunIT๙" w:cs="TH SarabunIT๙"/>
          <w:sz w:val="32"/>
          <w:szCs w:val="32"/>
          <w:cs/>
        </w:rPr>
        <w:t>นายเจษฎา ถ้ำแก้ว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  <w:t>หัวหน้าวิชาการโรงเรียนวัดดอนตะเคียน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4D5A22F" w14:textId="58778D89" w:rsidR="00ED4F3B" w:rsidRPr="001C7BB6" w:rsidRDefault="00ED4F3B" w:rsidP="00ED4F3B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5.4 </w:t>
      </w:r>
      <w:r w:rsidRPr="001C7BB6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C7BB6">
        <w:rPr>
          <w:rFonts w:ascii="TH SarabunIT๙" w:hAnsi="TH SarabunIT๙" w:cs="TH SarabunIT๙"/>
          <w:sz w:val="32"/>
          <w:szCs w:val="32"/>
          <w:cs/>
        </w:rPr>
        <w:t>นันตญา</w:t>
      </w:r>
      <w:proofErr w:type="spellEnd"/>
      <w:r w:rsidRPr="001C7BB6">
        <w:rPr>
          <w:rFonts w:ascii="TH SarabunIT๙" w:hAnsi="TH SarabunIT๙" w:cs="TH SarabunIT๙"/>
          <w:sz w:val="32"/>
          <w:szCs w:val="32"/>
          <w:cs/>
        </w:rPr>
        <w:t xml:space="preserve"> อ่อนนุ่ม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  <w:t>หัวหน้าวิชาการโรงเรียนบ้านทุ่งไทร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bookmarkEnd w:id="16"/>
    <w:p w14:paraId="22BBCF2D" w14:textId="7D7DAB9D" w:rsidR="00ED4F3B" w:rsidRPr="001C7BB6" w:rsidRDefault="00ED4F3B" w:rsidP="00ED4F3B">
      <w:pPr>
        <w:tabs>
          <w:tab w:val="left" w:pos="990"/>
        </w:tabs>
        <w:spacing w:after="0" w:line="240" w:lineRule="auto"/>
        <w:ind w:left="990" w:hanging="270"/>
        <w:jc w:val="thaiDistribute"/>
        <w:rPr>
          <w:rFonts w:ascii="TH SarabunIT๙" w:hAnsi="TH SarabunIT๙" w:cs="TH SarabunIT๙"/>
          <w:sz w:val="32"/>
          <w:szCs w:val="32"/>
        </w:rPr>
      </w:pPr>
      <w:r w:rsidRPr="001C7BB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1C7BB6">
        <w:rPr>
          <w:rFonts w:ascii="TH SarabunIT๙" w:hAnsi="TH SarabunIT๙" w:cs="TH SarabunIT๙"/>
          <w:sz w:val="32"/>
          <w:szCs w:val="32"/>
        </w:rPr>
        <w:t xml:space="preserve">.3 </w:t>
      </w:r>
      <w:proofErr w:type="gramStart"/>
      <w:r w:rsidRPr="001C7BB6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C7BB6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1C7BB6">
        <w:rPr>
          <w:rFonts w:ascii="TH SarabunIT๙" w:hAnsi="TH SarabunIT๙" w:cs="TH SarabunIT๙"/>
          <w:sz w:val="32"/>
          <w:szCs w:val="32"/>
          <w:cs/>
        </w:rPr>
        <w:t>นทรัตน์  แซ่เหงา</w:t>
      </w:r>
      <w:proofErr w:type="gramEnd"/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  <w:t>หัวหน้าวิชาการโรงเรียนบ้านหนองฆ้อง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A07AC9E" w14:textId="77777777" w:rsidR="00ED4F3B" w:rsidRDefault="00ED4F3B" w:rsidP="00ED4F3B">
      <w:pPr>
        <w:tabs>
          <w:tab w:val="left" w:pos="990"/>
        </w:tabs>
        <w:spacing w:after="0" w:line="240" w:lineRule="auto"/>
        <w:ind w:left="990" w:right="-595" w:hanging="270"/>
        <w:jc w:val="thaiDistribute"/>
        <w:rPr>
          <w:rFonts w:ascii="TH SarabunIT๙" w:hAnsi="TH SarabunIT๙" w:cs="TH SarabunIT๙"/>
          <w:sz w:val="32"/>
          <w:szCs w:val="32"/>
        </w:rPr>
      </w:pPr>
      <w:r w:rsidRPr="001C7BB6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1C7BB6">
        <w:rPr>
          <w:rFonts w:ascii="TH SarabunIT๙" w:hAnsi="TH SarabunIT๙" w:cs="TH SarabunIT๙"/>
          <w:sz w:val="32"/>
          <w:szCs w:val="32"/>
        </w:rPr>
        <w:t xml:space="preserve">.4 </w:t>
      </w:r>
      <w:r w:rsidRPr="001C7BB6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Pr="001C7BB6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1C7BB6">
        <w:rPr>
          <w:rFonts w:ascii="TH SarabunIT๙" w:hAnsi="TH SarabunIT๙" w:cs="TH SarabunIT๙"/>
          <w:sz w:val="32"/>
          <w:szCs w:val="32"/>
          <w:cs/>
        </w:rPr>
        <w:t>นทรัตน์   มีล้วน</w:t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r w:rsidRPr="001C7BB6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1C7BB6">
        <w:rPr>
          <w:rFonts w:ascii="TH SarabunIT๙" w:hAnsi="TH SarabunIT๙" w:cs="TH SarabunIT๙"/>
          <w:sz w:val="32"/>
          <w:szCs w:val="32"/>
          <w:cs/>
        </w:rPr>
        <w:t>หัวหน้าวิชาการโรงเรียนบ้านบางสะพานน้อย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C7BB6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C7BB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C7BB6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proofErr w:type="gramEnd"/>
    </w:p>
    <w:p w14:paraId="3375F6E0" w14:textId="77777777" w:rsidR="00ED4F3B" w:rsidRPr="001C7BB6" w:rsidRDefault="00ED4F3B" w:rsidP="00ED4F3B">
      <w:pPr>
        <w:tabs>
          <w:tab w:val="left" w:pos="990"/>
        </w:tabs>
        <w:spacing w:after="0" w:line="240" w:lineRule="auto"/>
        <w:ind w:left="990" w:right="-595" w:hanging="27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8CC22C" w14:textId="77777777" w:rsidR="00ED4F3B" w:rsidRPr="00761542" w:rsidRDefault="00ED4F3B" w:rsidP="00ED4F3B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51179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มีหน้าที่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สรุปประเมินผลการจัดกิจกรรมดำเนินการยกระดับคุณภาพผลการทดสอบทางการศึกษาระดับขั้นพื้นฐาน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>O</w:t>
      </w:r>
      <w:r w:rsidRPr="00511799">
        <w:rPr>
          <w:rFonts w:ascii="TH SarabunIT๙" w:hAnsi="TH SarabunIT๙" w:cs="TH SarabunIT๙"/>
          <w:color w:val="000000"/>
          <w:sz w:val="32"/>
          <w:szCs w:val="32"/>
        </w:rPr>
        <w:t>-net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51179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>ระดับชั้นประถมศึกษาปีที่ 6 และมัธยมศึกษาปีที่ 3 โดยใช้ศูนย์เครือข่ายคุณภาพการศึกษาเป็นฐานและรายงานผล</w:t>
      </w:r>
    </w:p>
    <w:p w14:paraId="6601E0CF" w14:textId="77777777" w:rsidR="00ED4F3B" w:rsidRDefault="00ED4F3B" w:rsidP="00ED4F3B">
      <w:pPr>
        <w:spacing w:before="240"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</w:t>
      </w: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>งนี้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>ขอให้ผู้ที่ได้รับการแต่งตั้งปฏิบัติหน้าที่อย่างเต็มความสามารถ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>และบรรลุวัตถุประสงค์ตามเป้าหมาย</w:t>
      </w:r>
    </w:p>
    <w:p w14:paraId="711A4255" w14:textId="77777777" w:rsidR="00ED4F3B" w:rsidRPr="00511799" w:rsidRDefault="00ED4F3B" w:rsidP="00ED4F3B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>อย่างมีประสิทธิภาพทุกประการ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511799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เพื่อให้เกิดประโยชน์สูงสุดต่อผู้เรียนต่อไป</w:t>
      </w:r>
    </w:p>
    <w:p w14:paraId="176FAE9E" w14:textId="77777777" w:rsidR="00ED4F3B" w:rsidRDefault="00ED4F3B" w:rsidP="00ED4F3B">
      <w:pPr>
        <w:spacing w:before="240" w:after="0" w:line="240" w:lineRule="auto"/>
        <w:ind w:left="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27C01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7C0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สั่ง  ณ  วันที่  </w:t>
      </w:r>
      <w:r>
        <w:rPr>
          <w:rFonts w:ascii="TH SarabunIT๙" w:hAnsi="TH SarabunIT๙" w:cs="TH SarabunIT๙"/>
          <w:color w:val="000000"/>
          <w:sz w:val="32"/>
          <w:szCs w:val="32"/>
        </w:rPr>
        <w:t>16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827C01">
        <w:rPr>
          <w:rFonts w:ascii="TH SarabunIT๙" w:hAnsi="TH SarabunIT๙" w:cs="TH SarabunIT๙"/>
          <w:color w:val="000000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ธันวาคม</w:t>
      </w:r>
      <w:r w:rsidRPr="00827C0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พ.ศ. ๒๕๖</w:t>
      </w:r>
      <w:r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14:paraId="328AA111" w14:textId="77777777" w:rsidR="00ED4F3B" w:rsidRDefault="00ED4F3B" w:rsidP="00ED4F3B">
      <w:pPr>
        <w:spacing w:before="240" w:after="0" w:line="240" w:lineRule="auto"/>
        <w:ind w:left="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B51CF76" w14:textId="676AFA4D" w:rsidR="00ED4F3B" w:rsidRPr="00B703B7" w:rsidRDefault="00ED4F3B" w:rsidP="00ED4F3B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1811F98" wp14:editId="7BE20EF6">
            <wp:simplePos x="0" y="0"/>
            <wp:positionH relativeFrom="column">
              <wp:posOffset>2781300</wp:posOffset>
            </wp:positionH>
            <wp:positionV relativeFrom="paragraph">
              <wp:posOffset>37465</wp:posOffset>
            </wp:positionV>
            <wp:extent cx="894715" cy="469265"/>
            <wp:effectExtent l="0" t="0" r="635" b="6985"/>
            <wp:wrapNone/>
            <wp:docPr id="3350691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0A3E1" w14:textId="77777777" w:rsidR="00ED4F3B" w:rsidRPr="00827C01" w:rsidRDefault="00ED4F3B" w:rsidP="00ED4F3B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3EBC98D" w14:textId="77777777" w:rsidR="00ED4F3B" w:rsidRDefault="00ED4F3B" w:rsidP="00ED4F3B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(นางสาวสุกัญญา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เมฆ</w:t>
      </w:r>
      <w:r w:rsidRPr="0070392E">
        <w:rPr>
          <w:rFonts w:ascii="TH SarabunIT๙" w:hAnsi="TH SarabunIT๙" w:cs="TH SarabunIT๙"/>
          <w:sz w:val="32"/>
          <w:szCs w:val="32"/>
          <w:cs/>
        </w:rPr>
        <w:t>)</w:t>
      </w:r>
    </w:p>
    <w:p w14:paraId="77A005C1" w14:textId="77777777" w:rsidR="00ED4F3B" w:rsidRPr="001A396C" w:rsidRDefault="00ED4F3B" w:rsidP="00ED4F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A39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396C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ผู้อำนวยการโรงเรียนบ้านบางสะพานน้อย</w:t>
      </w:r>
    </w:p>
    <w:p w14:paraId="4F1188AC" w14:textId="28ACAC7A" w:rsidR="00ED4F3B" w:rsidRPr="002E374D" w:rsidRDefault="00ED4F3B" w:rsidP="002E37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  <w:sectPr w:rsidR="00ED4F3B" w:rsidRPr="002E374D" w:rsidSect="00ED4F3B">
          <w:pgSz w:w="11906" w:h="16838"/>
          <w:pgMar w:top="1440" w:right="566" w:bottom="1440" w:left="993" w:header="708" w:footer="708" w:gutter="0"/>
          <w:cols w:space="708"/>
          <w:docGrid w:linePitch="360"/>
        </w:sectPr>
      </w:pPr>
      <w:r w:rsidRPr="001A396C">
        <w:rPr>
          <w:rFonts w:ascii="TH SarabunIT๙" w:hAnsi="TH SarabunIT๙" w:cs="TH SarabunIT๙" w:hint="cs"/>
          <w:sz w:val="32"/>
          <w:szCs w:val="32"/>
          <w:cs/>
        </w:rPr>
        <w:t xml:space="preserve">  ประธาน</w:t>
      </w:r>
      <w:r w:rsidRPr="001A396C">
        <w:rPr>
          <w:rFonts w:ascii="TH SarabunIT๙" w:hAnsi="TH SarabunIT๙" w:cs="TH SarabunIT๙"/>
          <w:sz w:val="32"/>
          <w:szCs w:val="32"/>
          <w:cs/>
        </w:rPr>
        <w:t>ศูนย์</w:t>
      </w:r>
      <w:r w:rsidRPr="001A396C">
        <w:rPr>
          <w:rFonts w:ascii="TH SarabunIT๙" w:hAnsi="TH SarabunIT๙" w:cs="TH SarabunIT๙" w:hint="cs"/>
          <w:sz w:val="32"/>
          <w:szCs w:val="32"/>
          <w:cs/>
        </w:rPr>
        <w:t>เครือข่ายคุณภาพการศึกษาบางสะพานน้อย 1</w:t>
      </w:r>
    </w:p>
    <w:p w14:paraId="77BA39BA" w14:textId="519F0C7B" w:rsidR="005216D8" w:rsidRDefault="00FC348C" w:rsidP="00ED4F3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1666432" behindDoc="1" locked="0" layoutInCell="1" allowOverlap="1" wp14:anchorId="5DAE9B4E" wp14:editId="69DFF2D1">
            <wp:simplePos x="0" y="0"/>
            <wp:positionH relativeFrom="page">
              <wp:align>center</wp:align>
            </wp:positionH>
            <wp:positionV relativeFrom="paragraph">
              <wp:posOffset>5234940</wp:posOffset>
            </wp:positionV>
            <wp:extent cx="4381500" cy="3286695"/>
            <wp:effectExtent l="285750" t="304800" r="323850" b="333375"/>
            <wp:wrapNone/>
            <wp:docPr id="7360590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59093" name="รูปภาพ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785B7EC8" wp14:editId="56CF4D93">
            <wp:simplePos x="0" y="0"/>
            <wp:positionH relativeFrom="margin">
              <wp:posOffset>693420</wp:posOffset>
            </wp:positionH>
            <wp:positionV relativeFrom="paragraph">
              <wp:posOffset>1021080</wp:posOffset>
            </wp:positionV>
            <wp:extent cx="4381500" cy="3286695"/>
            <wp:effectExtent l="285750" t="304800" r="323850" b="333375"/>
            <wp:wrapNone/>
            <wp:docPr id="17098852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85285" name="รูปภาพ 170988528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348C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E5B3B2" wp14:editId="7B8274FF">
                <wp:simplePos x="0" y="0"/>
                <wp:positionH relativeFrom="margin">
                  <wp:align>center</wp:align>
                </wp:positionH>
                <wp:positionV relativeFrom="paragraph">
                  <wp:posOffset>-290830</wp:posOffset>
                </wp:positionV>
                <wp:extent cx="4777740" cy="9601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D4EEF" w14:textId="77777777" w:rsidR="00FC348C" w:rsidRPr="00FC348C" w:rsidRDefault="00FC348C" w:rsidP="00FC348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C34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การประชุมคณะผู้บริหารและคณะครูวิชาการโรงเรียน</w:t>
                            </w:r>
                          </w:p>
                          <w:p w14:paraId="3CF0744C" w14:textId="21C9B8A5" w:rsidR="00FC348C" w:rsidRPr="00FC348C" w:rsidRDefault="00FC348C" w:rsidP="00FC348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FC348C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eastAsia="zh-CN"/>
                              </w:rPr>
                              <w:t>ศูนย์เครือข่ายคุณภาพการศึกษาบางสะพานน้อย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5B3B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-22.9pt;width:376.2pt;height:75.6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" filled="f" stroked="f">
                <v:textbox>
                  <w:txbxContent>
                    <w:p w14:paraId="52BD4EEF" w14:textId="77777777" w:rsidR="00FC348C" w:rsidRPr="00FC348C" w:rsidRDefault="00FC348C" w:rsidP="00FC348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C348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การประชุมคณะผู้บริหารและคณะครูวิชาการโรงเรียน</w:t>
                      </w:r>
                    </w:p>
                    <w:p w14:paraId="3CF0744C" w14:textId="21C9B8A5" w:rsidR="00FC348C" w:rsidRPr="00FC348C" w:rsidRDefault="00FC348C" w:rsidP="00FC348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FC348C">
                        <w:rPr>
                          <w:rFonts w:ascii="TH SarabunPSK" w:eastAsia="Calibri" w:hAnsi="TH SarabunPSK" w:cs="TH SarabunPSK"/>
                          <w:b/>
                          <w:bCs/>
                          <w:sz w:val="44"/>
                          <w:szCs w:val="44"/>
                          <w:cs/>
                          <w:lang w:eastAsia="zh-CN"/>
                        </w:rPr>
                        <w:t>ศูนย์เครือข่ายคุณภาพการศึกษาบางสะพานน้อย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5CFB33BE" wp14:editId="2A64E3C3">
            <wp:simplePos x="0" y="0"/>
            <wp:positionH relativeFrom="column">
              <wp:posOffset>-53340</wp:posOffset>
            </wp:positionH>
            <wp:positionV relativeFrom="paragraph">
              <wp:posOffset>-434340</wp:posOffset>
            </wp:positionV>
            <wp:extent cx="6088380" cy="1118870"/>
            <wp:effectExtent l="0" t="0" r="0" b="5080"/>
            <wp:wrapNone/>
            <wp:docPr id="4383094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09417" name="รูปภาพ 43830941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07" b="9036"/>
                    <a:stretch/>
                  </pic:blipFill>
                  <pic:spPr bwMode="auto">
                    <a:xfrm>
                      <a:off x="0" y="0"/>
                      <a:ext cx="608838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3F7557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3DC53CCB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4735F9AE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4AFD82B8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00E35940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3367F4C3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5E3EA592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787707C3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6952F028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3D68729F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4722C537" w14:textId="77777777" w:rsidR="00FC348C" w:rsidRPr="00FC348C" w:rsidRDefault="00FC348C" w:rsidP="00FC348C">
      <w:pPr>
        <w:rPr>
          <w:rFonts w:ascii="TH SarabunPSK" w:eastAsia="Calibri" w:hAnsi="TH SarabunPSK" w:cs="TH SarabunPSK"/>
          <w:sz w:val="32"/>
          <w:szCs w:val="32"/>
        </w:rPr>
      </w:pPr>
    </w:p>
    <w:p w14:paraId="163C3819" w14:textId="77777777" w:rsidR="00FC348C" w:rsidRDefault="00FC348C" w:rsidP="00FC348C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68D4042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B76BCB6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5459ED41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D0F324C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2EF3729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EF23AE1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57A443D4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0431652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38B58DD" w14:textId="77777777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75AAE91" w14:textId="77777777" w:rsidR="00FC348C" w:rsidRDefault="00FC348C" w:rsidP="0095574B">
      <w:pPr>
        <w:rPr>
          <w:rFonts w:ascii="TH SarabunPSK" w:eastAsia="Calibri" w:hAnsi="TH SarabunPSK" w:cs="TH SarabunPSK"/>
          <w:sz w:val="32"/>
          <w:szCs w:val="32"/>
        </w:rPr>
      </w:pPr>
    </w:p>
    <w:p w14:paraId="2BD32B18" w14:textId="32BBF3CC" w:rsidR="00FC348C" w:rsidRPr="000900AB" w:rsidRDefault="00FC348C" w:rsidP="00FC348C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FC348C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A9B74B" wp14:editId="0F3059B2">
                <wp:simplePos x="0" y="0"/>
                <wp:positionH relativeFrom="margin">
                  <wp:align>center</wp:align>
                </wp:positionH>
                <wp:positionV relativeFrom="paragraph">
                  <wp:posOffset>-290830</wp:posOffset>
                </wp:positionV>
                <wp:extent cx="4777740" cy="960120"/>
                <wp:effectExtent l="0" t="0" r="0" b="0"/>
                <wp:wrapNone/>
                <wp:docPr id="11680948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F404B" w14:textId="1B6735A7" w:rsidR="00FC348C" w:rsidRPr="00FC348C" w:rsidRDefault="00FC348C" w:rsidP="00FC348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C34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การประชุมคณะ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ครูผู้สอน และ</w:t>
                            </w:r>
                            <w:r w:rsidRPr="00FC34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คณะครูวิชาการโรงเรียน</w:t>
                            </w:r>
                          </w:p>
                          <w:p w14:paraId="36726792" w14:textId="77777777" w:rsidR="00FC348C" w:rsidRPr="00FC348C" w:rsidRDefault="00FC348C" w:rsidP="00FC348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FC348C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eastAsia="zh-CN"/>
                              </w:rPr>
                              <w:t>ศูนย์เครือข่ายคุณภาพการศึกษาบางสะพานน้อย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B74B" id="_x0000_s1027" type="#_x0000_t202" style="position:absolute;margin-left:0;margin-top:-22.9pt;width:376.2pt;height:75.6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" filled="f" stroked="f">
                <v:textbox>
                  <w:txbxContent>
                    <w:p w14:paraId="569F404B" w14:textId="1B6735A7" w:rsidR="00FC348C" w:rsidRPr="00FC348C" w:rsidRDefault="00FC348C" w:rsidP="00FC348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C348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การประชุมคณะ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ครูผู้สอน และ</w:t>
                      </w:r>
                      <w:r w:rsidRPr="00FC348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คณะครูวิชาการโรงเรียน</w:t>
                      </w:r>
                    </w:p>
                    <w:p w14:paraId="36726792" w14:textId="77777777" w:rsidR="00FC348C" w:rsidRPr="00FC348C" w:rsidRDefault="00FC348C" w:rsidP="00FC348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FC348C">
                        <w:rPr>
                          <w:rFonts w:ascii="TH SarabunPSK" w:eastAsia="Calibri" w:hAnsi="TH SarabunPSK" w:cs="TH SarabunPSK"/>
                          <w:b/>
                          <w:bCs/>
                          <w:sz w:val="44"/>
                          <w:szCs w:val="44"/>
                          <w:cs/>
                          <w:lang w:eastAsia="zh-CN"/>
                        </w:rPr>
                        <w:t>ศูนย์เครือข่ายคุณภาพการศึกษาบางสะพานน้อย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 w:hint="cs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8480" behindDoc="1" locked="0" layoutInCell="1" allowOverlap="1" wp14:anchorId="6CFDA302" wp14:editId="4F7323C7">
            <wp:simplePos x="0" y="0"/>
            <wp:positionH relativeFrom="column">
              <wp:posOffset>-53340</wp:posOffset>
            </wp:positionH>
            <wp:positionV relativeFrom="paragraph">
              <wp:posOffset>-434340</wp:posOffset>
            </wp:positionV>
            <wp:extent cx="6088380" cy="1118870"/>
            <wp:effectExtent l="0" t="0" r="0" b="5080"/>
            <wp:wrapNone/>
            <wp:docPr id="1705124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09417" name="รูปภาพ 43830941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07" b="9036"/>
                    <a:stretch/>
                  </pic:blipFill>
                  <pic:spPr bwMode="auto">
                    <a:xfrm>
                      <a:off x="0" y="0"/>
                      <a:ext cx="608838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68D424" w14:textId="6E9A49A6" w:rsidR="00FC348C" w:rsidRDefault="00FC348C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1552" behindDoc="1" locked="0" layoutInCell="1" allowOverlap="1" wp14:anchorId="5F290BA3" wp14:editId="55B85E58">
            <wp:simplePos x="0" y="0"/>
            <wp:positionH relativeFrom="page">
              <wp:align>center</wp:align>
            </wp:positionH>
            <wp:positionV relativeFrom="paragraph">
              <wp:posOffset>5234940</wp:posOffset>
            </wp:positionV>
            <wp:extent cx="4381500" cy="3286125"/>
            <wp:effectExtent l="285750" t="304800" r="323850" b="333375"/>
            <wp:wrapNone/>
            <wp:docPr id="17734835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83501" name="รูปภาพ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3C003BCA" wp14:editId="4CEDB151">
            <wp:simplePos x="0" y="0"/>
            <wp:positionH relativeFrom="margin">
              <wp:posOffset>697230</wp:posOffset>
            </wp:positionH>
            <wp:positionV relativeFrom="paragraph">
              <wp:posOffset>792480</wp:posOffset>
            </wp:positionV>
            <wp:extent cx="4381500" cy="3286125"/>
            <wp:effectExtent l="285750" t="304800" r="323850" b="333375"/>
            <wp:wrapNone/>
            <wp:docPr id="6757892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89283" name="รูปภาพ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3C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4AA15B33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3BD31F2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DA99219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8AABA7F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CC25B12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1C283B27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8EDD7FC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BF633D3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E5639AF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64810C58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689CC52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6A3ABFC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D59B87E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6F2EF7BE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61299478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47B5F17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D16748A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17199C59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D22E540" w14:textId="77777777" w:rsidR="0095574B" w:rsidRDefault="0095574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05596D6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3050244" w14:textId="77777777" w:rsidR="008A33CB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CCF60E5" w14:textId="6756B085" w:rsidR="008A33CB" w:rsidRDefault="003C6F2E" w:rsidP="00FC348C">
      <w:pPr>
        <w:jc w:val="right"/>
        <w:rPr>
          <w:rFonts w:ascii="TH SarabunPSK" w:eastAsia="Calibri" w:hAnsi="TH SarabunPSK" w:cs="TH SarabunPSK"/>
          <w:sz w:val="32"/>
          <w:szCs w:val="32"/>
        </w:rPr>
      </w:pPr>
      <w:r w:rsidRPr="003C6F2E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0768" behindDoc="0" locked="0" layoutInCell="1" allowOverlap="1" wp14:anchorId="14B0EB7A" wp14:editId="6638D455">
            <wp:simplePos x="0" y="0"/>
            <wp:positionH relativeFrom="column">
              <wp:posOffset>-928255</wp:posOffset>
            </wp:positionH>
            <wp:positionV relativeFrom="paragraph">
              <wp:posOffset>-914400</wp:posOffset>
            </wp:positionV>
            <wp:extent cx="7592291" cy="10746996"/>
            <wp:effectExtent l="0" t="0" r="8890" b="0"/>
            <wp:wrapNone/>
            <wp:docPr id="161369814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73" cy="107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25FC5" w14:textId="77777777" w:rsidR="008A33CB" w:rsidRPr="00FC348C" w:rsidRDefault="008A33CB" w:rsidP="00FC348C">
      <w:pPr>
        <w:jc w:val="right"/>
        <w:rPr>
          <w:rFonts w:ascii="TH SarabunPSK" w:eastAsia="Calibri" w:hAnsi="TH SarabunPSK" w:cs="TH SarabunPSK"/>
          <w:sz w:val="32"/>
          <w:szCs w:val="32"/>
          <w:cs/>
        </w:rPr>
      </w:pPr>
    </w:p>
    <w:sectPr w:rsidR="008A33CB" w:rsidRPr="00FC348C" w:rsidSect="00ED4F3B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2CB73" w14:textId="77777777" w:rsidR="00726EAD" w:rsidRDefault="00726EAD">
      <w:pPr>
        <w:spacing w:after="0" w:line="240" w:lineRule="auto"/>
      </w:pPr>
      <w:r>
        <w:separator/>
      </w:r>
    </w:p>
  </w:endnote>
  <w:endnote w:type="continuationSeparator" w:id="0">
    <w:p w14:paraId="1D00B4BC" w14:textId="77777777" w:rsidR="00726EAD" w:rsidRDefault="00726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8D360" w14:textId="77777777" w:rsidR="00726EAD" w:rsidRDefault="00726EAD">
      <w:pPr>
        <w:spacing w:after="0" w:line="240" w:lineRule="auto"/>
      </w:pPr>
      <w:r>
        <w:separator/>
      </w:r>
    </w:p>
  </w:footnote>
  <w:footnote w:type="continuationSeparator" w:id="0">
    <w:p w14:paraId="10B471CB" w14:textId="77777777" w:rsidR="00726EAD" w:rsidRDefault="00726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2217883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7644CBB9" w14:textId="1C82C573" w:rsidR="00F10B61" w:rsidRPr="00F10B61" w:rsidRDefault="00F10B61">
        <w:pPr>
          <w:pStyle w:val="af3"/>
          <w:jc w:val="right"/>
          <w:rPr>
            <w:rFonts w:ascii="TH SarabunPSK" w:hAnsi="TH SarabunPSK" w:cs="TH SarabunPSK"/>
            <w:sz w:val="32"/>
            <w:szCs w:val="32"/>
          </w:rPr>
        </w:pPr>
        <w:r w:rsidRPr="00F10B6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10B61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10B6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10B61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F10B6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32131868" w14:textId="77777777" w:rsidR="00F7516A" w:rsidRDefault="00F7516A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49862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33F425D5" w14:textId="41DB7392" w:rsidR="00C67135" w:rsidRPr="00C67135" w:rsidRDefault="00C67135">
        <w:pPr>
          <w:pStyle w:val="af3"/>
          <w:jc w:val="right"/>
          <w:rPr>
            <w:rFonts w:ascii="TH SarabunPSK" w:hAnsi="TH SarabunPSK" w:cs="TH SarabunPSK"/>
            <w:sz w:val="32"/>
            <w:szCs w:val="32"/>
          </w:rPr>
        </w:pPr>
        <w:r w:rsidRPr="00C6713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6713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6713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67135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C6713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47C55552" w14:textId="77777777" w:rsidR="001D2BCC" w:rsidRDefault="001D2BCC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710405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6324D5F3" w14:textId="44181515" w:rsidR="00C67135" w:rsidRPr="00C67135" w:rsidRDefault="00C67135">
        <w:pPr>
          <w:pStyle w:val="af3"/>
          <w:jc w:val="right"/>
          <w:rPr>
            <w:rFonts w:ascii="TH SarabunPSK" w:hAnsi="TH SarabunPSK" w:cs="TH SarabunPSK"/>
            <w:sz w:val="32"/>
            <w:szCs w:val="32"/>
          </w:rPr>
        </w:pPr>
        <w:r w:rsidRPr="00C6713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6713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6713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67135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C6713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76D8F6DA" w14:textId="77777777" w:rsidR="00F7516A" w:rsidRDefault="00F7516A">
    <w:pPr>
      <w:pStyle w:val="af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614915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04FE438B" w14:textId="77777777" w:rsidR="00646199" w:rsidRPr="00C67135" w:rsidRDefault="00646199">
        <w:pPr>
          <w:pStyle w:val="af3"/>
          <w:jc w:val="right"/>
          <w:rPr>
            <w:rFonts w:ascii="TH SarabunPSK" w:hAnsi="TH SarabunPSK" w:cs="TH SarabunPSK"/>
            <w:sz w:val="32"/>
            <w:szCs w:val="32"/>
          </w:rPr>
        </w:pPr>
        <w:r w:rsidRPr="00C6713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6713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6713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67135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C6713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2971E591" w14:textId="77777777" w:rsidR="00646199" w:rsidRDefault="00646199">
    <w:pPr>
      <w:pStyle w:val="af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924436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7C5F3796" w14:textId="3883A864" w:rsidR="00C67135" w:rsidRPr="00C67135" w:rsidRDefault="00C67135">
        <w:pPr>
          <w:pStyle w:val="af3"/>
          <w:jc w:val="right"/>
          <w:rPr>
            <w:rFonts w:ascii="TH SarabunPSK" w:hAnsi="TH SarabunPSK" w:cs="TH SarabunPSK"/>
            <w:sz w:val="32"/>
            <w:szCs w:val="32"/>
          </w:rPr>
        </w:pPr>
        <w:r w:rsidRPr="00C6713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6713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6713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67135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C6713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4B71EE48" w14:textId="77777777" w:rsidR="00E91B69" w:rsidRDefault="00E91B69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05E7F"/>
    <w:multiLevelType w:val="hybridMultilevel"/>
    <w:tmpl w:val="89B084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FF12D2"/>
    <w:multiLevelType w:val="hybridMultilevel"/>
    <w:tmpl w:val="5178B76C"/>
    <w:lvl w:ilvl="0" w:tplc="BFB880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069E8"/>
    <w:multiLevelType w:val="hybridMultilevel"/>
    <w:tmpl w:val="5240BA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E3193"/>
    <w:multiLevelType w:val="hybridMultilevel"/>
    <w:tmpl w:val="D51ADD7E"/>
    <w:lvl w:ilvl="0" w:tplc="504A9A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B1094B"/>
    <w:multiLevelType w:val="hybridMultilevel"/>
    <w:tmpl w:val="86E0A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C718B9"/>
    <w:multiLevelType w:val="hybridMultilevel"/>
    <w:tmpl w:val="1D662A66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506FF5"/>
    <w:multiLevelType w:val="hybridMultilevel"/>
    <w:tmpl w:val="A826465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D504232"/>
    <w:multiLevelType w:val="hybridMultilevel"/>
    <w:tmpl w:val="1D662A66"/>
    <w:lvl w:ilvl="0" w:tplc="685860DA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C5233F"/>
    <w:multiLevelType w:val="hybridMultilevel"/>
    <w:tmpl w:val="7DFCD38E"/>
    <w:lvl w:ilvl="0" w:tplc="40B834E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B5589A"/>
    <w:multiLevelType w:val="hybridMultilevel"/>
    <w:tmpl w:val="BFA80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831860">
    <w:abstractNumId w:val="8"/>
  </w:num>
  <w:num w:numId="2" w16cid:durableId="1886210033">
    <w:abstractNumId w:val="3"/>
  </w:num>
  <w:num w:numId="3" w16cid:durableId="768356030">
    <w:abstractNumId w:val="9"/>
  </w:num>
  <w:num w:numId="4" w16cid:durableId="1089541008">
    <w:abstractNumId w:val="4"/>
  </w:num>
  <w:num w:numId="5" w16cid:durableId="56127484">
    <w:abstractNumId w:val="1"/>
  </w:num>
  <w:num w:numId="6" w16cid:durableId="1822425966">
    <w:abstractNumId w:val="6"/>
  </w:num>
  <w:num w:numId="7" w16cid:durableId="833758907">
    <w:abstractNumId w:val="2"/>
  </w:num>
  <w:num w:numId="8" w16cid:durableId="642659941">
    <w:abstractNumId w:val="0"/>
  </w:num>
  <w:num w:numId="9" w16cid:durableId="415636859">
    <w:abstractNumId w:val="7"/>
  </w:num>
  <w:num w:numId="10" w16cid:durableId="6487557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1F5"/>
    <w:rsid w:val="00005E7E"/>
    <w:rsid w:val="00010048"/>
    <w:rsid w:val="00020401"/>
    <w:rsid w:val="00023660"/>
    <w:rsid w:val="00025ACE"/>
    <w:rsid w:val="00026645"/>
    <w:rsid w:val="0003412E"/>
    <w:rsid w:val="00045EB2"/>
    <w:rsid w:val="00045ED7"/>
    <w:rsid w:val="00046BDD"/>
    <w:rsid w:val="00074D19"/>
    <w:rsid w:val="00076CBC"/>
    <w:rsid w:val="00077C33"/>
    <w:rsid w:val="00080E79"/>
    <w:rsid w:val="00081CDE"/>
    <w:rsid w:val="000900AB"/>
    <w:rsid w:val="000A6FA9"/>
    <w:rsid w:val="000B1795"/>
    <w:rsid w:val="000B6E23"/>
    <w:rsid w:val="000C116D"/>
    <w:rsid w:val="000C5234"/>
    <w:rsid w:val="000C6926"/>
    <w:rsid w:val="000D1206"/>
    <w:rsid w:val="000D1443"/>
    <w:rsid w:val="000D38C8"/>
    <w:rsid w:val="000E350F"/>
    <w:rsid w:val="0010189C"/>
    <w:rsid w:val="00103913"/>
    <w:rsid w:val="00106FE0"/>
    <w:rsid w:val="00115363"/>
    <w:rsid w:val="00127515"/>
    <w:rsid w:val="001338BD"/>
    <w:rsid w:val="00134DAD"/>
    <w:rsid w:val="00151DBA"/>
    <w:rsid w:val="00153BEA"/>
    <w:rsid w:val="00154B0F"/>
    <w:rsid w:val="001567D6"/>
    <w:rsid w:val="00161945"/>
    <w:rsid w:val="00181E88"/>
    <w:rsid w:val="00182DB8"/>
    <w:rsid w:val="001838E7"/>
    <w:rsid w:val="001875F2"/>
    <w:rsid w:val="001C5865"/>
    <w:rsid w:val="001C6112"/>
    <w:rsid w:val="001D2BCC"/>
    <w:rsid w:val="001D6EA9"/>
    <w:rsid w:val="001D78FB"/>
    <w:rsid w:val="001E6CE7"/>
    <w:rsid w:val="001E726A"/>
    <w:rsid w:val="00204B49"/>
    <w:rsid w:val="00215A12"/>
    <w:rsid w:val="00222FA8"/>
    <w:rsid w:val="00226621"/>
    <w:rsid w:val="00240A75"/>
    <w:rsid w:val="00245525"/>
    <w:rsid w:val="00253826"/>
    <w:rsid w:val="00256929"/>
    <w:rsid w:val="00263094"/>
    <w:rsid w:val="002718EC"/>
    <w:rsid w:val="0027226B"/>
    <w:rsid w:val="00280E76"/>
    <w:rsid w:val="002923FA"/>
    <w:rsid w:val="00293DE9"/>
    <w:rsid w:val="002A24C8"/>
    <w:rsid w:val="002A4B82"/>
    <w:rsid w:val="002A6C53"/>
    <w:rsid w:val="002A6E8B"/>
    <w:rsid w:val="002C7E32"/>
    <w:rsid w:val="002D6A02"/>
    <w:rsid w:val="002D6E6C"/>
    <w:rsid w:val="002D7B84"/>
    <w:rsid w:val="002E351D"/>
    <w:rsid w:val="002E374D"/>
    <w:rsid w:val="00300095"/>
    <w:rsid w:val="003020F5"/>
    <w:rsid w:val="0030507E"/>
    <w:rsid w:val="00310022"/>
    <w:rsid w:val="00322329"/>
    <w:rsid w:val="0032627C"/>
    <w:rsid w:val="003460EC"/>
    <w:rsid w:val="00355BA8"/>
    <w:rsid w:val="00360C53"/>
    <w:rsid w:val="00361C68"/>
    <w:rsid w:val="00372D0F"/>
    <w:rsid w:val="00377169"/>
    <w:rsid w:val="0038146A"/>
    <w:rsid w:val="00385E97"/>
    <w:rsid w:val="003939C1"/>
    <w:rsid w:val="003A30FD"/>
    <w:rsid w:val="003A753F"/>
    <w:rsid w:val="003B2453"/>
    <w:rsid w:val="003B63D4"/>
    <w:rsid w:val="003B788E"/>
    <w:rsid w:val="003C6CC9"/>
    <w:rsid w:val="003C6F2E"/>
    <w:rsid w:val="003C7380"/>
    <w:rsid w:val="003D4D3F"/>
    <w:rsid w:val="003D7D2D"/>
    <w:rsid w:val="003E210A"/>
    <w:rsid w:val="003E3849"/>
    <w:rsid w:val="003E6C1A"/>
    <w:rsid w:val="00410CA0"/>
    <w:rsid w:val="00411C1D"/>
    <w:rsid w:val="00423BFE"/>
    <w:rsid w:val="00424E47"/>
    <w:rsid w:val="00433297"/>
    <w:rsid w:val="004410CA"/>
    <w:rsid w:val="004426B9"/>
    <w:rsid w:val="00452447"/>
    <w:rsid w:val="004537B5"/>
    <w:rsid w:val="004557C2"/>
    <w:rsid w:val="00456080"/>
    <w:rsid w:val="00472CCE"/>
    <w:rsid w:val="00473D16"/>
    <w:rsid w:val="004814AF"/>
    <w:rsid w:val="00485607"/>
    <w:rsid w:val="00486DF8"/>
    <w:rsid w:val="00490824"/>
    <w:rsid w:val="004A24CF"/>
    <w:rsid w:val="004A498C"/>
    <w:rsid w:val="004B70C7"/>
    <w:rsid w:val="004C1169"/>
    <w:rsid w:val="004E0189"/>
    <w:rsid w:val="004F1BBF"/>
    <w:rsid w:val="004F69B3"/>
    <w:rsid w:val="005116BF"/>
    <w:rsid w:val="00513EE1"/>
    <w:rsid w:val="005150CC"/>
    <w:rsid w:val="00517A87"/>
    <w:rsid w:val="005216D8"/>
    <w:rsid w:val="00522A4E"/>
    <w:rsid w:val="00531A6C"/>
    <w:rsid w:val="00534A88"/>
    <w:rsid w:val="005350E2"/>
    <w:rsid w:val="005363F8"/>
    <w:rsid w:val="00537D0F"/>
    <w:rsid w:val="0054108C"/>
    <w:rsid w:val="005426C3"/>
    <w:rsid w:val="00556C52"/>
    <w:rsid w:val="00561B99"/>
    <w:rsid w:val="005814E4"/>
    <w:rsid w:val="0058166F"/>
    <w:rsid w:val="00586FBB"/>
    <w:rsid w:val="005931F5"/>
    <w:rsid w:val="005A0E33"/>
    <w:rsid w:val="005A1843"/>
    <w:rsid w:val="005A1C39"/>
    <w:rsid w:val="005B0B93"/>
    <w:rsid w:val="005B49F6"/>
    <w:rsid w:val="005C2358"/>
    <w:rsid w:val="005C7FD1"/>
    <w:rsid w:val="005D1722"/>
    <w:rsid w:val="005D3C2F"/>
    <w:rsid w:val="005D42DD"/>
    <w:rsid w:val="005D71A7"/>
    <w:rsid w:val="005F732E"/>
    <w:rsid w:val="006211F4"/>
    <w:rsid w:val="006229DB"/>
    <w:rsid w:val="00630517"/>
    <w:rsid w:val="0063266F"/>
    <w:rsid w:val="00643E4C"/>
    <w:rsid w:val="00646199"/>
    <w:rsid w:val="00646773"/>
    <w:rsid w:val="00660063"/>
    <w:rsid w:val="00662CC7"/>
    <w:rsid w:val="00667D3D"/>
    <w:rsid w:val="0067085F"/>
    <w:rsid w:val="00671B91"/>
    <w:rsid w:val="0067611C"/>
    <w:rsid w:val="00680DB5"/>
    <w:rsid w:val="00681BB9"/>
    <w:rsid w:val="00690545"/>
    <w:rsid w:val="006921B7"/>
    <w:rsid w:val="006934CC"/>
    <w:rsid w:val="006950BF"/>
    <w:rsid w:val="006A3996"/>
    <w:rsid w:val="006B1655"/>
    <w:rsid w:val="006B16B4"/>
    <w:rsid w:val="006B4905"/>
    <w:rsid w:val="006B727D"/>
    <w:rsid w:val="006C1EDD"/>
    <w:rsid w:val="006D0FE8"/>
    <w:rsid w:val="006D1329"/>
    <w:rsid w:val="006D3B85"/>
    <w:rsid w:val="006D6C80"/>
    <w:rsid w:val="006E2BF1"/>
    <w:rsid w:val="006E634A"/>
    <w:rsid w:val="006F4EB3"/>
    <w:rsid w:val="007022FD"/>
    <w:rsid w:val="00705422"/>
    <w:rsid w:val="00707F65"/>
    <w:rsid w:val="0071093E"/>
    <w:rsid w:val="00710EE2"/>
    <w:rsid w:val="00720EC4"/>
    <w:rsid w:val="00726EAD"/>
    <w:rsid w:val="00734E2F"/>
    <w:rsid w:val="0073544E"/>
    <w:rsid w:val="00736D64"/>
    <w:rsid w:val="00750B89"/>
    <w:rsid w:val="00760BB0"/>
    <w:rsid w:val="0076570C"/>
    <w:rsid w:val="00771B73"/>
    <w:rsid w:val="0077291B"/>
    <w:rsid w:val="00775E0F"/>
    <w:rsid w:val="00790692"/>
    <w:rsid w:val="00796F90"/>
    <w:rsid w:val="007A389B"/>
    <w:rsid w:val="007A6246"/>
    <w:rsid w:val="007B0F6F"/>
    <w:rsid w:val="007B55AF"/>
    <w:rsid w:val="007D7E63"/>
    <w:rsid w:val="007F7B4C"/>
    <w:rsid w:val="007F7C2C"/>
    <w:rsid w:val="00810910"/>
    <w:rsid w:val="00822913"/>
    <w:rsid w:val="00832C5D"/>
    <w:rsid w:val="008346F1"/>
    <w:rsid w:val="00837E21"/>
    <w:rsid w:val="00846E46"/>
    <w:rsid w:val="008621C3"/>
    <w:rsid w:val="008641EE"/>
    <w:rsid w:val="008863D0"/>
    <w:rsid w:val="00886FA8"/>
    <w:rsid w:val="008A07B1"/>
    <w:rsid w:val="008A24FC"/>
    <w:rsid w:val="008A2E61"/>
    <w:rsid w:val="008A33CB"/>
    <w:rsid w:val="008B772F"/>
    <w:rsid w:val="008C092A"/>
    <w:rsid w:val="008C13FD"/>
    <w:rsid w:val="008C3074"/>
    <w:rsid w:val="008D00FD"/>
    <w:rsid w:val="008D183B"/>
    <w:rsid w:val="008D4DF0"/>
    <w:rsid w:val="008D5F25"/>
    <w:rsid w:val="008E6E5F"/>
    <w:rsid w:val="008E7273"/>
    <w:rsid w:val="008F3DFC"/>
    <w:rsid w:val="009013D2"/>
    <w:rsid w:val="009054F8"/>
    <w:rsid w:val="009172AC"/>
    <w:rsid w:val="00917F53"/>
    <w:rsid w:val="00930A80"/>
    <w:rsid w:val="0093510E"/>
    <w:rsid w:val="009416F5"/>
    <w:rsid w:val="0094263B"/>
    <w:rsid w:val="0094312B"/>
    <w:rsid w:val="0095574B"/>
    <w:rsid w:val="00956920"/>
    <w:rsid w:val="009736B8"/>
    <w:rsid w:val="00981B69"/>
    <w:rsid w:val="00993B41"/>
    <w:rsid w:val="009968E8"/>
    <w:rsid w:val="009979A2"/>
    <w:rsid w:val="009A01B0"/>
    <w:rsid w:val="009A30ED"/>
    <w:rsid w:val="009B0BFB"/>
    <w:rsid w:val="009B542E"/>
    <w:rsid w:val="009B5927"/>
    <w:rsid w:val="009B6F9C"/>
    <w:rsid w:val="009B7B7B"/>
    <w:rsid w:val="009B7F38"/>
    <w:rsid w:val="009D4790"/>
    <w:rsid w:val="009E2D3B"/>
    <w:rsid w:val="009E34ED"/>
    <w:rsid w:val="009E3A04"/>
    <w:rsid w:val="009E4330"/>
    <w:rsid w:val="00A01D17"/>
    <w:rsid w:val="00A14805"/>
    <w:rsid w:val="00A360FF"/>
    <w:rsid w:val="00A36FA1"/>
    <w:rsid w:val="00A41749"/>
    <w:rsid w:val="00A41C66"/>
    <w:rsid w:val="00A50362"/>
    <w:rsid w:val="00A51AEF"/>
    <w:rsid w:val="00A52442"/>
    <w:rsid w:val="00A60676"/>
    <w:rsid w:val="00A7624A"/>
    <w:rsid w:val="00A77E3C"/>
    <w:rsid w:val="00A816B4"/>
    <w:rsid w:val="00A92C68"/>
    <w:rsid w:val="00A94001"/>
    <w:rsid w:val="00A94DEB"/>
    <w:rsid w:val="00AA1538"/>
    <w:rsid w:val="00AA5916"/>
    <w:rsid w:val="00AB017C"/>
    <w:rsid w:val="00AB19AA"/>
    <w:rsid w:val="00AB1D6A"/>
    <w:rsid w:val="00AC6BEC"/>
    <w:rsid w:val="00AC7B7C"/>
    <w:rsid w:val="00AD0997"/>
    <w:rsid w:val="00AD4CAE"/>
    <w:rsid w:val="00AD5923"/>
    <w:rsid w:val="00AE045B"/>
    <w:rsid w:val="00AE3B17"/>
    <w:rsid w:val="00AE5A92"/>
    <w:rsid w:val="00AF0104"/>
    <w:rsid w:val="00AF2A98"/>
    <w:rsid w:val="00AF69E8"/>
    <w:rsid w:val="00B10939"/>
    <w:rsid w:val="00B11CA8"/>
    <w:rsid w:val="00B13341"/>
    <w:rsid w:val="00B14FD1"/>
    <w:rsid w:val="00B17825"/>
    <w:rsid w:val="00B42E31"/>
    <w:rsid w:val="00B43C4E"/>
    <w:rsid w:val="00B44B4B"/>
    <w:rsid w:val="00B5509D"/>
    <w:rsid w:val="00B61A53"/>
    <w:rsid w:val="00B74F0A"/>
    <w:rsid w:val="00B84EF0"/>
    <w:rsid w:val="00B8516A"/>
    <w:rsid w:val="00B95F9F"/>
    <w:rsid w:val="00BA0717"/>
    <w:rsid w:val="00BA458E"/>
    <w:rsid w:val="00BA77D3"/>
    <w:rsid w:val="00BA7CF9"/>
    <w:rsid w:val="00BC5EA1"/>
    <w:rsid w:val="00BD0480"/>
    <w:rsid w:val="00BD1772"/>
    <w:rsid w:val="00BD587B"/>
    <w:rsid w:val="00BE1A2C"/>
    <w:rsid w:val="00BF3868"/>
    <w:rsid w:val="00C03DFC"/>
    <w:rsid w:val="00C05255"/>
    <w:rsid w:val="00C12370"/>
    <w:rsid w:val="00C167A3"/>
    <w:rsid w:val="00C22D3B"/>
    <w:rsid w:val="00C2429D"/>
    <w:rsid w:val="00C2565C"/>
    <w:rsid w:val="00C307A3"/>
    <w:rsid w:val="00C36958"/>
    <w:rsid w:val="00C477B1"/>
    <w:rsid w:val="00C50BCA"/>
    <w:rsid w:val="00C52895"/>
    <w:rsid w:val="00C616DE"/>
    <w:rsid w:val="00C61BBC"/>
    <w:rsid w:val="00C67135"/>
    <w:rsid w:val="00C67ACE"/>
    <w:rsid w:val="00C73FC4"/>
    <w:rsid w:val="00C80174"/>
    <w:rsid w:val="00C842D5"/>
    <w:rsid w:val="00C90BD9"/>
    <w:rsid w:val="00CA2A3A"/>
    <w:rsid w:val="00CB281C"/>
    <w:rsid w:val="00CB6357"/>
    <w:rsid w:val="00CC19E1"/>
    <w:rsid w:val="00CC20E1"/>
    <w:rsid w:val="00CC7589"/>
    <w:rsid w:val="00CE3957"/>
    <w:rsid w:val="00CF2B82"/>
    <w:rsid w:val="00D05C0C"/>
    <w:rsid w:val="00D174C4"/>
    <w:rsid w:val="00D27EB8"/>
    <w:rsid w:val="00D441FE"/>
    <w:rsid w:val="00D5108B"/>
    <w:rsid w:val="00D5618C"/>
    <w:rsid w:val="00D567C8"/>
    <w:rsid w:val="00D57FB5"/>
    <w:rsid w:val="00D6061D"/>
    <w:rsid w:val="00D611C9"/>
    <w:rsid w:val="00D62322"/>
    <w:rsid w:val="00D71D90"/>
    <w:rsid w:val="00D7315F"/>
    <w:rsid w:val="00D74955"/>
    <w:rsid w:val="00D74AA8"/>
    <w:rsid w:val="00D76E9A"/>
    <w:rsid w:val="00D76FA9"/>
    <w:rsid w:val="00D800A3"/>
    <w:rsid w:val="00DA368C"/>
    <w:rsid w:val="00DB2B3F"/>
    <w:rsid w:val="00DC6383"/>
    <w:rsid w:val="00DF13C2"/>
    <w:rsid w:val="00DF24A3"/>
    <w:rsid w:val="00E06A3E"/>
    <w:rsid w:val="00E12086"/>
    <w:rsid w:val="00E2494D"/>
    <w:rsid w:val="00E3338E"/>
    <w:rsid w:val="00E35927"/>
    <w:rsid w:val="00E4437D"/>
    <w:rsid w:val="00E518B0"/>
    <w:rsid w:val="00E754B5"/>
    <w:rsid w:val="00E807DD"/>
    <w:rsid w:val="00E8244A"/>
    <w:rsid w:val="00E91B69"/>
    <w:rsid w:val="00EA0CCB"/>
    <w:rsid w:val="00EA520D"/>
    <w:rsid w:val="00EC6068"/>
    <w:rsid w:val="00ED4F3B"/>
    <w:rsid w:val="00EE1CB6"/>
    <w:rsid w:val="00EF3D35"/>
    <w:rsid w:val="00F0147D"/>
    <w:rsid w:val="00F01677"/>
    <w:rsid w:val="00F0367E"/>
    <w:rsid w:val="00F03EBC"/>
    <w:rsid w:val="00F04061"/>
    <w:rsid w:val="00F0481D"/>
    <w:rsid w:val="00F05475"/>
    <w:rsid w:val="00F06EAB"/>
    <w:rsid w:val="00F10B61"/>
    <w:rsid w:val="00F2644C"/>
    <w:rsid w:val="00F336BB"/>
    <w:rsid w:val="00F337EC"/>
    <w:rsid w:val="00F345D4"/>
    <w:rsid w:val="00F3478A"/>
    <w:rsid w:val="00F42DAF"/>
    <w:rsid w:val="00F4338D"/>
    <w:rsid w:val="00F43868"/>
    <w:rsid w:val="00F45DAE"/>
    <w:rsid w:val="00F543E8"/>
    <w:rsid w:val="00F563D2"/>
    <w:rsid w:val="00F564D9"/>
    <w:rsid w:val="00F70B31"/>
    <w:rsid w:val="00F70BDB"/>
    <w:rsid w:val="00F7516A"/>
    <w:rsid w:val="00F81257"/>
    <w:rsid w:val="00F83442"/>
    <w:rsid w:val="00F83C1E"/>
    <w:rsid w:val="00F85FE1"/>
    <w:rsid w:val="00F96A4E"/>
    <w:rsid w:val="00FA0939"/>
    <w:rsid w:val="00FA3D1C"/>
    <w:rsid w:val="00FA50F7"/>
    <w:rsid w:val="00FB176E"/>
    <w:rsid w:val="00FB21F5"/>
    <w:rsid w:val="00FB37C1"/>
    <w:rsid w:val="00FB5BB2"/>
    <w:rsid w:val="00FC348C"/>
    <w:rsid w:val="00FC603D"/>
    <w:rsid w:val="00FC68A0"/>
    <w:rsid w:val="00FD5A38"/>
    <w:rsid w:val="00FE0A93"/>
    <w:rsid w:val="00FE6807"/>
    <w:rsid w:val="00FE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0C617"/>
  <w15:chartTrackingRefBased/>
  <w15:docId w15:val="{6ACC2624-A718-4132-AC60-F4845F69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6C1A"/>
  </w:style>
  <w:style w:type="paragraph" w:styleId="1">
    <w:name w:val="heading 1"/>
    <w:basedOn w:val="a"/>
    <w:next w:val="a"/>
    <w:link w:val="10"/>
    <w:uiPriority w:val="9"/>
    <w:qFormat/>
    <w:rsid w:val="00707F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F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7F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7F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7F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7F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7F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7F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7F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Footnote,En tête 1,Table Heading,List Number #1,ย่อหน้าขีด,(ก) List Paragraph,รายการย่อหน้า 1,วงกลม,ย่อหน้า# 1,Inhaltsverzeichnis,eq2,List Paragraph3,List Para 1,TOC etc.,List Paragraph - RFP,Bullet Styles para,List Title,ย่อย3,table"/>
    <w:basedOn w:val="a"/>
    <w:link w:val="a4"/>
    <w:uiPriority w:val="34"/>
    <w:qFormat/>
    <w:rsid w:val="005931F5"/>
    <w:pPr>
      <w:ind w:left="720"/>
      <w:contextualSpacing/>
    </w:pPr>
  </w:style>
  <w:style w:type="table" w:styleId="a5">
    <w:name w:val="Table Grid"/>
    <w:basedOn w:val="a1"/>
    <w:uiPriority w:val="59"/>
    <w:qFormat/>
    <w:rsid w:val="00593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aliases w:val="No Indent"/>
    <w:link w:val="a7"/>
    <w:uiPriority w:val="1"/>
    <w:qFormat/>
    <w:rsid w:val="005931F5"/>
    <w:pPr>
      <w:spacing w:after="0" w:line="240" w:lineRule="auto"/>
    </w:pPr>
    <w:rPr>
      <w:rFonts w:ascii="Calibri" w:eastAsia="Calibri" w:hAnsi="Calibri" w:cs="Cordia New"/>
    </w:rPr>
  </w:style>
  <w:style w:type="character" w:styleId="a8">
    <w:name w:val="Placeholder Text"/>
    <w:basedOn w:val="a0"/>
    <w:uiPriority w:val="99"/>
    <w:semiHidden/>
    <w:rsid w:val="0094263B"/>
    <w:rPr>
      <w:color w:val="666666"/>
    </w:rPr>
  </w:style>
  <w:style w:type="character" w:customStyle="1" w:styleId="10">
    <w:name w:val="หัวเรื่อง 1 อักขระ"/>
    <w:basedOn w:val="a0"/>
    <w:link w:val="1"/>
    <w:uiPriority w:val="9"/>
    <w:rsid w:val="00707F6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07F6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07F6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07F6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07F6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07F6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07F6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07F6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07F65"/>
    <w:rPr>
      <w:rFonts w:eastAsiaTheme="majorEastAsia" w:cstheme="majorBidi"/>
      <w:color w:val="272727" w:themeColor="text1" w:themeTint="D8"/>
    </w:rPr>
  </w:style>
  <w:style w:type="paragraph" w:styleId="a9">
    <w:name w:val="Title"/>
    <w:basedOn w:val="a"/>
    <w:next w:val="a"/>
    <w:link w:val="aa"/>
    <w:uiPriority w:val="10"/>
    <w:qFormat/>
    <w:rsid w:val="00707F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a">
    <w:name w:val="ชื่อเรื่อง อักขระ"/>
    <w:basedOn w:val="a0"/>
    <w:link w:val="a9"/>
    <w:uiPriority w:val="10"/>
    <w:rsid w:val="00707F6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b">
    <w:name w:val="Subtitle"/>
    <w:basedOn w:val="a"/>
    <w:next w:val="a"/>
    <w:link w:val="ac"/>
    <w:uiPriority w:val="11"/>
    <w:qFormat/>
    <w:rsid w:val="00707F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c">
    <w:name w:val="ชื่อเรื่องรอง อักขระ"/>
    <w:basedOn w:val="a0"/>
    <w:link w:val="ab"/>
    <w:uiPriority w:val="11"/>
    <w:rsid w:val="00707F6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d">
    <w:name w:val="Quote"/>
    <w:basedOn w:val="a"/>
    <w:next w:val="a"/>
    <w:link w:val="ae"/>
    <w:uiPriority w:val="29"/>
    <w:qFormat/>
    <w:rsid w:val="00707F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e">
    <w:name w:val="คำอ้างอิง อักขระ"/>
    <w:basedOn w:val="a0"/>
    <w:link w:val="ad"/>
    <w:uiPriority w:val="29"/>
    <w:rsid w:val="00707F65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707F65"/>
    <w:rPr>
      <w:i/>
      <w:iCs/>
      <w:color w:val="2F5496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rsid w:val="00707F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707F65"/>
    <w:rPr>
      <w:i/>
      <w:iCs/>
      <w:color w:val="2F5496" w:themeColor="accent1" w:themeShade="BF"/>
    </w:rPr>
  </w:style>
  <w:style w:type="character" w:styleId="af2">
    <w:name w:val="Intense Reference"/>
    <w:basedOn w:val="a0"/>
    <w:uiPriority w:val="32"/>
    <w:qFormat/>
    <w:rsid w:val="00707F65"/>
    <w:rPr>
      <w:b/>
      <w:bCs/>
      <w:smallCaps/>
      <w:color w:val="2F5496" w:themeColor="accent1" w:themeShade="BF"/>
      <w:spacing w:val="5"/>
    </w:rPr>
  </w:style>
  <w:style w:type="table" w:customStyle="1" w:styleId="11">
    <w:name w:val="เส้นตาราง1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af4"/>
    <w:uiPriority w:val="99"/>
    <w:unhideWhenUsed/>
    <w:rsid w:val="00707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หัวกระดาษ อักขระ"/>
    <w:basedOn w:val="a0"/>
    <w:link w:val="af3"/>
    <w:uiPriority w:val="99"/>
    <w:rsid w:val="00707F65"/>
  </w:style>
  <w:style w:type="paragraph" w:styleId="af5">
    <w:name w:val="footer"/>
    <w:basedOn w:val="a"/>
    <w:link w:val="af6"/>
    <w:uiPriority w:val="99"/>
    <w:unhideWhenUsed/>
    <w:rsid w:val="00707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ท้ายกระดาษ อักขระ"/>
    <w:basedOn w:val="a0"/>
    <w:link w:val="af5"/>
    <w:uiPriority w:val="99"/>
    <w:rsid w:val="00707F65"/>
  </w:style>
  <w:style w:type="table" w:customStyle="1" w:styleId="31">
    <w:name w:val="เส้นตาราง3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1"/>
    <w:next w:val="a5"/>
    <w:uiPriority w:val="3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เส้นตาราง15"/>
    <w:basedOn w:val="a1"/>
    <w:next w:val="a5"/>
    <w:uiPriority w:val="59"/>
    <w:rsid w:val="00707F65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semiHidden/>
    <w:unhideWhenUsed/>
    <w:rsid w:val="00473D16"/>
    <w:rPr>
      <w:color w:val="0000FF"/>
      <w:u w:val="single"/>
    </w:rPr>
  </w:style>
  <w:style w:type="character" w:customStyle="1" w:styleId="a7">
    <w:name w:val="ไม่มีการเว้นระยะห่าง อักขระ"/>
    <w:aliases w:val="No Indent อักขระ"/>
    <w:link w:val="a6"/>
    <w:uiPriority w:val="1"/>
    <w:rsid w:val="00ED4F3B"/>
    <w:rPr>
      <w:rFonts w:ascii="Calibri" w:eastAsia="Calibri" w:hAnsi="Calibri" w:cs="Cordia New"/>
    </w:rPr>
  </w:style>
  <w:style w:type="character" w:customStyle="1" w:styleId="a4">
    <w:name w:val="ย่อหน้ารายการ อักขระ"/>
    <w:aliases w:val="Footnote อักขระ,En tête 1 อักขระ,Table Heading อักขระ,List Number #1 อักขระ,ย่อหน้าขีด อักขระ,(ก) List Paragraph อักขระ,รายการย่อหน้า 1 อักขระ,วงกลม อักขระ,ย่อหน้า# 1 อักขระ,Inhaltsverzeichnis อักขระ,eq2 อักขระ,List Para 1 อักขระ"/>
    <w:link w:val="a3"/>
    <w:uiPriority w:val="34"/>
    <w:qFormat/>
    <w:rsid w:val="00ED4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ccl-bbnpck1.com/M300.php?CLASSTYPE=261A" TargetMode="External"/><Relationship Id="rId18" Type="http://schemas.openxmlformats.org/officeDocument/2006/relationships/header" Target="header4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sccl-bbnpck1.com/M300.php?CLASSTYPE=261F" TargetMode="External"/><Relationship Id="rId17" Type="http://schemas.openxmlformats.org/officeDocument/2006/relationships/header" Target="header3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cl-bbnpck1.com/M300.php?CLASSTYPE=261M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ED78B-ECEF-4027-A3FF-3253C745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53</Pages>
  <Words>12674</Words>
  <Characters>59823</Characters>
  <Application>Microsoft Office Word</Application>
  <DocSecurity>0</DocSecurity>
  <Lines>4273</Lines>
  <Paragraphs>4027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Wansiri Chankerd</dc:creator>
  <cp:keywords/>
  <dc:description/>
  <cp:lastModifiedBy>Fish Cy</cp:lastModifiedBy>
  <cp:revision>171</cp:revision>
  <cp:lastPrinted>2025-03-31T09:21:00Z</cp:lastPrinted>
  <dcterms:created xsi:type="dcterms:W3CDTF">2025-03-25T09:22:00Z</dcterms:created>
  <dcterms:modified xsi:type="dcterms:W3CDTF">2025-03-31T09:21:00Z</dcterms:modified>
</cp:coreProperties>
</file>