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22" w:rsidRPr="00934211" w:rsidRDefault="004B28D5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5025542</wp:posOffset>
                </wp:positionH>
                <wp:positionV relativeFrom="paragraph">
                  <wp:posOffset>-560070</wp:posOffset>
                </wp:positionV>
                <wp:extent cx="1375258" cy="643738"/>
                <wp:effectExtent l="0" t="0" r="1587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643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D317" id="สี่เหลี่ยมผืนผ้า 1" o:spid="_x0000_s1026" style="position:absolute;margin-left:395.7pt;margin-top:-44.1pt;width:108.3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6E1A18" w:rsidRPr="00934211" w:rsidRDefault="006E1A18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852C92" w:rsidRPr="00934211" w:rsidRDefault="00852C9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815136" w:rsidRDefault="00815136" w:rsidP="004B28D5">
      <w:pPr>
        <w:autoSpaceDE w:val="0"/>
        <w:autoSpaceDN w:val="0"/>
        <w:adjustRightInd w:val="0"/>
        <w:rPr>
          <w:rFonts w:ascii="TH SarabunIT๙" w:hAnsi="TH SarabunIT๙" w:cs="TH SarabunIT๙"/>
          <w:sz w:val="44"/>
          <w:szCs w:val="52"/>
        </w:rPr>
      </w:pPr>
    </w:p>
    <w:p w:rsidR="001F3E22" w:rsidRPr="006E6D38" w:rsidRDefault="001F3E22" w:rsidP="00705694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6E6D38">
        <w:rPr>
          <w:rFonts w:ascii="TH SarabunIT๙" w:hAnsi="TH SarabunIT๙" w:cs="TH SarabunIT๙"/>
          <w:b/>
          <w:bCs/>
          <w:sz w:val="44"/>
          <w:szCs w:val="52"/>
          <w:cs/>
        </w:rPr>
        <w:t xml:space="preserve">ส่วนที่ </w:t>
      </w:r>
      <w:r w:rsidRPr="006E6D38">
        <w:rPr>
          <w:rFonts w:ascii="TH SarabunIT๙" w:hAnsi="TH SarabunIT๙" w:cs="TH SarabunIT๙"/>
          <w:b/>
          <w:bCs/>
          <w:sz w:val="44"/>
          <w:szCs w:val="52"/>
        </w:rPr>
        <w:t>3</w:t>
      </w:r>
      <w:r w:rsidRPr="006E6D38">
        <w:rPr>
          <w:rFonts w:ascii="TH SarabunIT๙" w:hAnsi="TH SarabunIT๙" w:cs="TH SarabunIT๙"/>
          <w:b/>
          <w:bCs/>
          <w:sz w:val="44"/>
          <w:szCs w:val="52"/>
          <w:cs/>
        </w:rPr>
        <w:t xml:space="preserve"> </w:t>
      </w:r>
      <w:r w:rsidR="00705694">
        <w:rPr>
          <w:rFonts w:ascii="TH SarabunIT๙" w:hAnsi="TH SarabunIT๙" w:cs="TH SarabunIT๙" w:hint="cs"/>
          <w:b/>
          <w:bCs/>
          <w:sz w:val="44"/>
          <w:szCs w:val="52"/>
          <w:cs/>
        </w:rPr>
        <w:t xml:space="preserve"> </w:t>
      </w:r>
      <w:r w:rsidRPr="006E6D38">
        <w:rPr>
          <w:rFonts w:ascii="TH SarabunIT๙" w:hAnsi="TH SarabunIT๙" w:cs="TH SarabunIT๙"/>
          <w:b/>
          <w:bCs/>
          <w:sz w:val="44"/>
          <w:szCs w:val="52"/>
          <w:cs/>
        </w:rPr>
        <w:t>รายละเอียดโครงการ</w:t>
      </w: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Pr="00934211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1F3E22" w:rsidRDefault="001F3E22" w:rsidP="001F3E22">
      <w:pPr>
        <w:autoSpaceDE w:val="0"/>
        <w:autoSpaceDN w:val="0"/>
        <w:adjustRightInd w:val="0"/>
        <w:ind w:firstLine="1440"/>
        <w:jc w:val="center"/>
        <w:rPr>
          <w:rFonts w:ascii="TH SarabunIT๙" w:hAnsi="TH SarabunIT๙" w:cs="TH SarabunIT๙"/>
          <w:sz w:val="44"/>
          <w:szCs w:val="52"/>
        </w:rPr>
      </w:pPr>
    </w:p>
    <w:p w:rsidR="00815136" w:rsidRPr="006E6D38" w:rsidRDefault="00815136" w:rsidP="00705694">
      <w:pPr>
        <w:autoSpaceDE w:val="0"/>
        <w:autoSpaceDN w:val="0"/>
        <w:adjustRightInd w:val="0"/>
        <w:rPr>
          <w:rFonts w:ascii="TH SarabunIT๙" w:hAnsi="TH SarabunIT๙" w:cs="TH SarabunIT๙"/>
          <w:sz w:val="44"/>
          <w:szCs w:val="52"/>
        </w:rPr>
      </w:pPr>
    </w:p>
    <w:p w:rsidR="002350A8" w:rsidRPr="002350A8" w:rsidRDefault="002350A8" w:rsidP="002350A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50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รายละเอียดโครงการ/กิจกรรมและงบประมาณ</w:t>
      </w:r>
    </w:p>
    <w:p w:rsidR="002350A8" w:rsidRPr="00865605" w:rsidRDefault="002350A8" w:rsidP="002350A8">
      <w:pPr>
        <w:pStyle w:val="ListParagraph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659"/>
        <w:gridCol w:w="3577"/>
        <w:gridCol w:w="1648"/>
        <w:gridCol w:w="1348"/>
        <w:gridCol w:w="2720"/>
      </w:tblGrid>
      <w:tr w:rsidR="002350A8" w:rsidRPr="00865605" w:rsidTr="002350A8">
        <w:trPr>
          <w:tblHeader/>
        </w:trPr>
        <w:tc>
          <w:tcPr>
            <w:tcW w:w="659" w:type="dxa"/>
            <w:shd w:val="clear" w:color="auto" w:fill="B6DDE8" w:themeFill="accent5" w:themeFillTint="66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7" w:type="dxa"/>
            <w:shd w:val="clear" w:color="auto" w:fill="B6DDE8" w:themeFill="accent5" w:themeFillTint="66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48" w:type="dxa"/>
            <w:shd w:val="clear" w:color="auto" w:fill="B6DDE8" w:themeFill="accent5" w:themeFillTint="66"/>
          </w:tcPr>
          <w:p w:rsidR="002350A8" w:rsidRPr="002350A8" w:rsidRDefault="002350A8" w:rsidP="002350A8">
            <w:pPr>
              <w:ind w:right="-36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48" w:type="dxa"/>
            <w:shd w:val="clear" w:color="auto" w:fill="B6DDE8" w:themeFill="accent5" w:themeFillTint="66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20" w:type="dxa"/>
            <w:shd w:val="clear" w:color="auto" w:fill="B6DDE8" w:themeFill="accent5" w:themeFillTint="66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350A8" w:rsidRPr="00522C90" w:rsidTr="00277F80">
        <w:tc>
          <w:tcPr>
            <w:tcW w:w="659" w:type="dxa"/>
          </w:tcPr>
          <w:p w:rsidR="002350A8" w:rsidRPr="002350A8" w:rsidRDefault="002350A8" w:rsidP="00277F80">
            <w:pPr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  <w:tc>
          <w:tcPr>
            <w:tcW w:w="3577" w:type="dxa"/>
          </w:tcPr>
          <w:p w:rsidR="002350A8" w:rsidRPr="002350A8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โครงการเรียนฟรี 15 ปีอย่างมีคุณภาพ </w:t>
            </w:r>
          </w:p>
          <w:p w:rsidR="002350A8" w:rsidRPr="002350A8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(ค่าหนังสือเรียน/อุปกรณ์การเรียน /</w:t>
            </w:r>
            <w:r w:rsidRPr="002350A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:rsidR="002350A8" w:rsidRPr="002350A8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350A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ค่าเครื่องแบบนักเรียน)</w:t>
            </w:r>
          </w:p>
        </w:tc>
        <w:tc>
          <w:tcPr>
            <w:tcW w:w="1648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การจัดการศึกษาขั้นพื้นฐาน</w:t>
            </w:r>
          </w:p>
        </w:tc>
        <w:tc>
          <w:tcPr>
            <w:tcW w:w="1348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570,232</w:t>
            </w:r>
          </w:p>
        </w:tc>
        <w:tc>
          <w:tcPr>
            <w:tcW w:w="2720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2350A8" w:rsidRPr="00522C90" w:rsidTr="00277F80">
        <w:tc>
          <w:tcPr>
            <w:tcW w:w="659" w:type="dxa"/>
          </w:tcPr>
          <w:p w:rsidR="002350A8" w:rsidRPr="002350A8" w:rsidRDefault="002350A8" w:rsidP="00277F80">
            <w:pPr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โครงการกิจกรรมพัฒนาผู้เรียนตาม</w:t>
            </w:r>
          </w:p>
          <w:p w:rsidR="002350A8" w:rsidRPr="00B139F6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งานกิจกรรมนักเรียน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226,700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350A8" w:rsidRPr="00522C90" w:rsidTr="00277F80">
        <w:tc>
          <w:tcPr>
            <w:tcW w:w="659" w:type="dxa"/>
          </w:tcPr>
          <w:p w:rsidR="002350A8" w:rsidRPr="002350A8" w:rsidRDefault="002350A8" w:rsidP="00277F80">
            <w:pPr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1,150,800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โครงการพัฒนาการจัดประสบการณ์ระดับปฐมวัย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  พัฒนเจริญ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โครงการบ้านนักวิทยาศาสตร์น้อยแห่งประเทศไทย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  พัฒนเจริญ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28"/>
                <w:szCs w:val="35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อดุลย์อารยรังษีและหัวหน้ากลุ่มสาระการเรียนรู้ 8 กลุ่มสาระฯ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โครงการการวัดและประเมินผลการเรียนรู้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</w:t>
            </w:r>
            <w:r w:rsidRPr="00B139F6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เอกวัฒ</w:t>
            </w:r>
          </w:p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โครงการห้องสมุดมีชีวิต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 ตรีหัตถ์ 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นางสาวประวีณา   ทาเครือ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โครงการวันสำคัญ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โครงการส่งเสริมประชาธิปไตยนักเรียน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โครงการพัฒนาความสามารถด้านกีฬา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นายจักราวุธ  มีเกล็ด 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 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โครงการโรงเรียนสุจริต 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ตรีหัตถ์       นางขวัญจิตร   เกิดหาญ   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โครงการสวนพฤกษศาสตร์โรงเรียน 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นางสาวภรณี  คีรีคุ้ม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โครงการประกันคุณภาพภายใน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8425D7" w:rsidRPr="008425D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พัฒนาและปรับปรุงหลักสูตรสถานศึกษา</w:t>
            </w:r>
          </w:p>
        </w:tc>
        <w:tc>
          <w:tcPr>
            <w:tcW w:w="1648" w:type="dxa"/>
          </w:tcPr>
          <w:p w:rsidR="002350A8" w:rsidRPr="00B139F6" w:rsidRDefault="00E74906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490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พัฒนาการจัดการศึกษา</w:t>
            </w:r>
            <w:bookmarkStart w:id="0" w:name="_GoBack"/>
            <w:bookmarkEnd w:id="0"/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หัวหน้ากลุ่มสาระการเรียนรู้ 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8 กลุ่มสาระฯ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           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75,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350A8" w:rsidRPr="00B139F6" w:rsidRDefault="002350A8" w:rsidP="00B139F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19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โครงการพัฒนาระบบข้อมูลสารสนเทศ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นางสาวอรภัทรา  พรหมจรรย์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โครงการพัฒนางานการเงินและพัสดุ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โครงการกิจกรรมสหกรณ์ในโรงเรียน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โครงการธนาคารขยะรีไซเคิล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นายจักราวุธ  มีเกล็ด              นางกรรณิกา  อาจญาทา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โครงการชุมชนสัมพันธ์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577" w:type="dxa"/>
          </w:tcPr>
          <w:p w:rsidR="002350A8" w:rsidRPr="00B139F6" w:rsidRDefault="002350A8" w:rsidP="00277F80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โครงการพัฒนาอาคารสถานที่และสิ่งแวดล้อม</w:t>
            </w:r>
          </w:p>
        </w:tc>
        <w:tc>
          <w:tcPr>
            <w:tcW w:w="16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3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Pr="00B139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20" w:type="dxa"/>
          </w:tcPr>
          <w:p w:rsidR="002350A8" w:rsidRPr="00B139F6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9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นายสยุมภู  อ่อนชาติ</w:t>
            </w:r>
          </w:p>
        </w:tc>
      </w:tr>
      <w:tr w:rsidR="002350A8" w:rsidRPr="00865605" w:rsidTr="00277F80">
        <w:tc>
          <w:tcPr>
            <w:tcW w:w="659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7" w:type="dxa"/>
          </w:tcPr>
          <w:p w:rsidR="002350A8" w:rsidRPr="002350A8" w:rsidRDefault="002350A8" w:rsidP="00277F80">
            <w:pPr>
              <w:tabs>
                <w:tab w:val="left" w:pos="54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0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8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0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350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04</w:t>
            </w:r>
            <w:r w:rsidRPr="002350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0,500</w:t>
            </w:r>
          </w:p>
        </w:tc>
        <w:tc>
          <w:tcPr>
            <w:tcW w:w="2720" w:type="dxa"/>
          </w:tcPr>
          <w:p w:rsidR="002350A8" w:rsidRPr="002350A8" w:rsidRDefault="002350A8" w:rsidP="00277F8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2350A8" w:rsidRDefault="002350A8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:rsidR="008D5EF1" w:rsidRDefault="001F3E22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  <w:r w:rsidRPr="006E6D3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รายละเอียดโครงการ/กิจกรรมและงบประมาณ จำแนกตามกลยุทธ์</w:t>
      </w:r>
      <w:r w:rsidR="008D5EF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8D5EF1" w:rsidRPr="008D5EF1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เป้าหมายกลยุทธ์</w:t>
      </w:r>
    </w:p>
    <w:p w:rsidR="002B16F2" w:rsidRPr="00702791" w:rsidRDefault="002B16F2" w:rsidP="002B16F2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1 คุณภาพของผู้เรียน</w:t>
      </w:r>
    </w:p>
    <w:p w:rsidR="002B16F2" w:rsidRPr="00702791" w:rsidRDefault="002B16F2" w:rsidP="002B16F2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1 ผลสัมฤทธิ์ทางวิชาการของผู้เรียน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โครงการพัฒนาการจัดประสบการณ์ระดับปฐมวัย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  พัฒนเจริญ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โครงการบ้านนักวิทยาศาสตร์น้อยแห่งประเทศไทย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  พัฒนเจริญ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อดุลย์อารยรังษีและหัวหน้ากลุ่มสาระการเรียนรู้ 8 กลุ่มสาระฯ</w:t>
            </w:r>
          </w:p>
        </w:tc>
      </w:tr>
    </w:tbl>
    <w:p w:rsidR="002B16F2" w:rsidRPr="00702791" w:rsidRDefault="002B16F2" w:rsidP="002B16F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2 คุณลักษณะที่พึงประสงค์ของผู้เรียน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1,150,800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โครงการพัฒนาความสามารถด้านกีฬา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๒5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นายจักราวุธ  มีเกล็ด              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โครงการเรียนฟรี 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ปีอย่างมีคุณภาพ </w:t>
            </w:r>
          </w:p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(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ค่าหนังสือเรียน/อุปกรณ์การเรียน /              </w:t>
            </w:r>
          </w:p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ค่าเครื่องแบบนักเรียน)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570,232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2,000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  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5,000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โครงการโรงเรียนสุจริต  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10,000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นางสาวสุนิสา  ตรีหัตถ์       นางขวัญจิตร   เกิดหาญ   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โครงการธนาคารขยะรีไซเคิล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4,000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นายจักราวุธ  มีเกล็ด              นางกรรณิกา  อาจญาทา</w:t>
            </w:r>
          </w:p>
        </w:tc>
      </w:tr>
    </w:tbl>
    <w:p w:rsidR="00B139F6" w:rsidRDefault="00B139F6" w:rsidP="002B16F2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39F6" w:rsidRDefault="00B139F6" w:rsidP="002B16F2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39F6" w:rsidRDefault="00B139F6" w:rsidP="002B16F2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39F6" w:rsidRDefault="00B139F6" w:rsidP="002B16F2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16F2" w:rsidRPr="00702791" w:rsidRDefault="002B16F2" w:rsidP="002B16F2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กลยุทธ์ที่  2  </w:t>
      </w:r>
      <w:r w:rsidRPr="007027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p w:rsidR="002B16F2" w:rsidRPr="00702791" w:rsidRDefault="002B16F2" w:rsidP="002B16F2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3  โรงเรียนมีเป้าหมาย วิสัยทัศน์ และพันธกิจที่กำหนดชัดเจน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โครงการประกันคุณภาพภายใน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6,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โรงเรียนมีระบบบริหารจัดการคุณภาพของสถานศึกษา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โครงการพัฒนาระบบข้อมูลสารสนเทศ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นางสาวอรภัทรา  พรหมจรรย์</w:t>
            </w:r>
          </w:p>
        </w:tc>
      </w:tr>
    </w:tbl>
    <w:p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5  โรงเรียนดำเนินงานพัฒนาวิชาการที่เน้นคุณภาพผู้เรียน</w:t>
      </w:r>
    </w:p>
    <w:p w:rsidR="002B16F2" w:rsidRPr="00702791" w:rsidRDefault="002B16F2" w:rsidP="002B16F2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รอบด้านตามหลักสูตรสถานศึกษาและทุกกลุ่มเป้าหมาย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โครงการการวัดและประเมินผลการเรียนรู้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เอกวัฒ</w:t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8425D7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425D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โครงการพัฒนาและปรับปรุงหลักสูตรสถานศึกษา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  <w:p w:rsidR="002B16F2" w:rsidRPr="00702791" w:rsidRDefault="002B16F2" w:rsidP="001B6EA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  8 กลุ่มสาระฯ</w:t>
            </w:r>
          </w:p>
        </w:tc>
      </w:tr>
    </w:tbl>
    <w:p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6 </w:t>
      </w:r>
      <w:r w:rsidRPr="0070279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โรงเรียนส่งเสริมและสนับสนุนการพัฒนาครูและบุคลากรให้มีความเชี่ยวชาญทางวิชาชีพ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           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75,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โครงการพัฒนางานการเงินและพัสดุ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7 </w:t>
      </w:r>
      <w:r w:rsidRPr="0070279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โรงเรียนจัดสภาพแวดล้อมทางกายภาพและสังคมที่เอื้อต่อการจัดการเรียนรู้อย่างมีคุณภาพ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โครงการพัฒนาอาคารสถานที่และสิ่งแวดล้อม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190,000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นายสยุมภู  อ่อนชาติ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โครงการสวนพฤกษศาสตร์โรงเรียน  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นางสาวภรณี  คีรีคุ้ม</w:t>
            </w:r>
          </w:p>
        </w:tc>
      </w:tr>
    </w:tbl>
    <w:p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เป้าหมายกลยุทธ์ข้อที่  8 </w:t>
      </w:r>
      <w:r w:rsidRPr="0070279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โครงการห้องสมุดมีชีวิต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 ตรีหัตถ์ 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นางสาวประวีณา   ทาเครือ</w:t>
            </w:r>
          </w:p>
        </w:tc>
      </w:tr>
    </w:tbl>
    <w:p w:rsidR="002B16F2" w:rsidRPr="00B139F6" w:rsidRDefault="002B16F2" w:rsidP="00B139F6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3   กระบวนการจัดการเรียนการสอนที่เน้นผู้เรียนเป็นสำคัญ</w:t>
      </w: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9  ครูจัดการเรียนรู้ผ่านกระบวนการคิดและปฏิบัติจริง และสามารถนำไปประยุกต์ใช้ในชีวิตได้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โครงการกิจกรรมพัฒนาผู้เรียนตาม</w:t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226,700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:rsidR="002B16F2" w:rsidRPr="00B139F6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24"/>
          <w:szCs w:val="24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10 ครูใช้สื่อ เทคโนโลยีสารสนเทศ และแล่งเรียนรู้ที่เอื้อต่อการเรียนรู้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โครงการกิจกรรมสหกรณ์ในโรงเรียน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:rsidR="002B16F2" w:rsidRPr="00B139F6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24"/>
          <w:szCs w:val="24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11 ครูมีการบริหารจัดการชั้นเรียนเชิงบวก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24,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โครงการส่งเสริมประชาธิปไตยนักเรียน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:rsidR="002B16F2" w:rsidRPr="00B139F6" w:rsidRDefault="002B16F2" w:rsidP="002B16F2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24"/>
          <w:szCs w:val="24"/>
        </w:rPr>
      </w:pPr>
    </w:p>
    <w:p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12 ครูมีการตรวจสอบและประเมินผู้เรียนเป็นระบบ </w:t>
      </w:r>
    </w:p>
    <w:p w:rsidR="002B16F2" w:rsidRPr="00702791" w:rsidRDefault="002B16F2" w:rsidP="002B16F2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และนำผลมาพัฒนาผู้เรียน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โครงการนิเทศภายใน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6,0๐๐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นางสุกัญญา  ปัตเมฆ </w:t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</w:tbl>
    <w:p w:rsidR="002B16F2" w:rsidRPr="00B139F6" w:rsidRDefault="002B16F2" w:rsidP="002B16F2">
      <w:pPr>
        <w:pStyle w:val="NoSpacing"/>
        <w:tabs>
          <w:tab w:val="left" w:pos="720"/>
        </w:tabs>
        <w:rPr>
          <w:rFonts w:ascii="TH SarabunIT๙" w:hAnsi="TH SarabunIT๙" w:cs="TH SarabunIT๙"/>
          <w:szCs w:val="22"/>
        </w:rPr>
      </w:pPr>
    </w:p>
    <w:p w:rsidR="002B16F2" w:rsidRPr="00702791" w:rsidRDefault="002B16F2" w:rsidP="002B16F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ครูมีการแลกเปลี่ยนเรียนรู้และให้ข้อมูลสะท้อนกลับเพื่อพัฒนา</w:t>
      </w:r>
    </w:p>
    <w:p w:rsidR="002B16F2" w:rsidRPr="00B139F6" w:rsidRDefault="002B16F2" w:rsidP="002B16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และปรับปรุงการจัดการเรียนรู้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:rsidTr="001B6EAC">
        <w:tc>
          <w:tcPr>
            <w:tcW w:w="720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2B16F2" w:rsidRPr="00702791" w:rsidTr="001B6EAC">
        <w:tc>
          <w:tcPr>
            <w:tcW w:w="720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2759" w:type="dxa"/>
          </w:tcPr>
          <w:p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:rsidR="002B16F2" w:rsidRPr="00702791" w:rsidRDefault="002B16F2" w:rsidP="001B6E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</w:tbl>
    <w:p w:rsidR="002B16F2" w:rsidRDefault="002B16F2" w:rsidP="00B139F6"/>
    <w:sectPr w:rsidR="002B16F2" w:rsidSect="00C47D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A3" w:rsidRDefault="00F124A3" w:rsidP="006B3C59">
      <w:pPr>
        <w:spacing w:after="0" w:line="240" w:lineRule="auto"/>
      </w:pPr>
      <w:r>
        <w:separator/>
      </w:r>
    </w:p>
  </w:endnote>
  <w:endnote w:type="continuationSeparator" w:id="0">
    <w:p w:rsidR="00F124A3" w:rsidRDefault="00F124A3" w:rsidP="006B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F6" w:rsidRPr="00B139F6" w:rsidRDefault="00B139F6" w:rsidP="00B139F6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B139F6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5E57C3C1" wp14:editId="67FDA292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39F6" w:rsidRPr="00B139F6" w:rsidRDefault="00B139F6" w:rsidP="00B139F6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B139F6" w:rsidRDefault="00B1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A3" w:rsidRDefault="00F124A3" w:rsidP="006B3C59">
      <w:pPr>
        <w:spacing w:after="0" w:line="240" w:lineRule="auto"/>
      </w:pPr>
      <w:r>
        <w:separator/>
      </w:r>
    </w:p>
  </w:footnote>
  <w:footnote w:type="continuationSeparator" w:id="0">
    <w:p w:rsidR="00F124A3" w:rsidRDefault="00F124A3" w:rsidP="006B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0418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47D3A" w:rsidRPr="00C47D3A" w:rsidRDefault="00C47D3A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47D3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47D3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47D3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74906">
          <w:rPr>
            <w:rFonts w:ascii="TH SarabunIT๙" w:hAnsi="TH SarabunIT๙" w:cs="TH SarabunIT๙"/>
            <w:noProof/>
            <w:sz w:val="32"/>
            <w:szCs w:val="32"/>
          </w:rPr>
          <w:t>58</w:t>
        </w:r>
        <w:r w:rsidRPr="00C47D3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77F80" w:rsidRDefault="0027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39"/>
    <w:multiLevelType w:val="hybridMultilevel"/>
    <w:tmpl w:val="0C266AD8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395"/>
    <w:multiLevelType w:val="hybridMultilevel"/>
    <w:tmpl w:val="FF761E06"/>
    <w:lvl w:ilvl="0" w:tplc="3CB2FC9E">
      <w:start w:val="1"/>
      <w:numFmt w:val="decimal"/>
      <w:lvlText w:val="%1."/>
      <w:lvlJc w:val="left"/>
      <w:pPr>
        <w:ind w:left="45" w:hanging="405"/>
      </w:pPr>
      <w:rPr>
        <w:rFonts w:ascii="TH SarabunPSK" w:hAnsi="Arial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A34E75"/>
    <w:multiLevelType w:val="hybridMultilevel"/>
    <w:tmpl w:val="2C0C410C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2DBD"/>
    <w:multiLevelType w:val="hybridMultilevel"/>
    <w:tmpl w:val="0D68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36A"/>
    <w:multiLevelType w:val="hybridMultilevel"/>
    <w:tmpl w:val="9028C584"/>
    <w:lvl w:ilvl="0" w:tplc="E458ADBC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F66AB7"/>
    <w:multiLevelType w:val="hybridMultilevel"/>
    <w:tmpl w:val="30F481D0"/>
    <w:lvl w:ilvl="0" w:tplc="A6ACB89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F30"/>
    <w:multiLevelType w:val="hybridMultilevel"/>
    <w:tmpl w:val="E020BE1E"/>
    <w:lvl w:ilvl="0" w:tplc="C142951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39D2C1E"/>
    <w:multiLevelType w:val="singleLevel"/>
    <w:tmpl w:val="8B42FF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07490"/>
    <w:multiLevelType w:val="hybridMultilevel"/>
    <w:tmpl w:val="1DC6BA00"/>
    <w:lvl w:ilvl="0" w:tplc="9E2457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C60ECB"/>
    <w:multiLevelType w:val="hybridMultilevel"/>
    <w:tmpl w:val="3B4ACF06"/>
    <w:lvl w:ilvl="0" w:tplc="519C4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520FB"/>
    <w:multiLevelType w:val="hybridMultilevel"/>
    <w:tmpl w:val="813A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F53"/>
    <w:multiLevelType w:val="hybridMultilevel"/>
    <w:tmpl w:val="B3E038E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400"/>
    <w:multiLevelType w:val="multilevel"/>
    <w:tmpl w:val="6778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ascii="Angsana New" w:hAnsi="Angsana New"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3" w15:restartNumberingAfterBreak="0">
    <w:nsid w:val="2E27401A"/>
    <w:multiLevelType w:val="hybridMultilevel"/>
    <w:tmpl w:val="B4CA27C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0F3"/>
    <w:multiLevelType w:val="hybridMultilevel"/>
    <w:tmpl w:val="89248D56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253E"/>
    <w:multiLevelType w:val="hybridMultilevel"/>
    <w:tmpl w:val="03C28F68"/>
    <w:lvl w:ilvl="0" w:tplc="919A2B36">
      <w:start w:val="1"/>
      <w:numFmt w:val="bullet"/>
      <w:lvlText w:val="-"/>
      <w:lvlJc w:val="left"/>
      <w:pPr>
        <w:ind w:left="179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3F1E1A2D"/>
    <w:multiLevelType w:val="multilevel"/>
    <w:tmpl w:val="8134259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7" w15:restartNumberingAfterBreak="0">
    <w:nsid w:val="3FB4157B"/>
    <w:multiLevelType w:val="hybridMultilevel"/>
    <w:tmpl w:val="99C241B4"/>
    <w:lvl w:ilvl="0" w:tplc="919A2B3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53F4F"/>
    <w:multiLevelType w:val="hybridMultilevel"/>
    <w:tmpl w:val="04C8E5C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E75A7"/>
    <w:multiLevelType w:val="hybridMultilevel"/>
    <w:tmpl w:val="929CE07E"/>
    <w:lvl w:ilvl="0" w:tplc="CBA074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47219AD"/>
    <w:multiLevelType w:val="multilevel"/>
    <w:tmpl w:val="5470E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CB02F29"/>
    <w:multiLevelType w:val="hybridMultilevel"/>
    <w:tmpl w:val="D9A4E10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0B30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E52DB"/>
    <w:multiLevelType w:val="hybridMultilevel"/>
    <w:tmpl w:val="EA9888EA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36F"/>
    <w:multiLevelType w:val="hybridMultilevel"/>
    <w:tmpl w:val="824E4C7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669C5"/>
    <w:multiLevelType w:val="hybridMultilevel"/>
    <w:tmpl w:val="D89447E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4314"/>
    <w:multiLevelType w:val="singleLevel"/>
    <w:tmpl w:val="47DE6E1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241B16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A46F9"/>
    <w:multiLevelType w:val="hybridMultilevel"/>
    <w:tmpl w:val="9016FE8A"/>
    <w:lvl w:ilvl="0" w:tplc="F30A74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77E315BB"/>
    <w:multiLevelType w:val="hybridMultilevel"/>
    <w:tmpl w:val="D82E1C5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6A9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20"/>
  </w:num>
  <w:num w:numId="5">
    <w:abstractNumId w:val="12"/>
  </w:num>
  <w:num w:numId="6">
    <w:abstractNumId w:val="7"/>
  </w:num>
  <w:num w:numId="7">
    <w:abstractNumId w:val="26"/>
  </w:num>
  <w:num w:numId="8">
    <w:abstractNumId w:val="10"/>
  </w:num>
  <w:num w:numId="9">
    <w:abstractNumId w:val="29"/>
  </w:num>
  <w:num w:numId="10">
    <w:abstractNumId w:val="19"/>
  </w:num>
  <w:num w:numId="11">
    <w:abstractNumId w:val="9"/>
  </w:num>
  <w:num w:numId="12">
    <w:abstractNumId w:val="31"/>
  </w:num>
  <w:num w:numId="13">
    <w:abstractNumId w:val="22"/>
  </w:num>
  <w:num w:numId="14">
    <w:abstractNumId w:val="27"/>
  </w:num>
  <w:num w:numId="15">
    <w:abstractNumId w:val="17"/>
  </w:num>
  <w:num w:numId="16">
    <w:abstractNumId w:val="18"/>
  </w:num>
  <w:num w:numId="17">
    <w:abstractNumId w:val="30"/>
  </w:num>
  <w:num w:numId="18">
    <w:abstractNumId w:val="5"/>
  </w:num>
  <w:num w:numId="19">
    <w:abstractNumId w:val="15"/>
  </w:num>
  <w:num w:numId="20">
    <w:abstractNumId w:val="0"/>
  </w:num>
  <w:num w:numId="21">
    <w:abstractNumId w:val="14"/>
  </w:num>
  <w:num w:numId="22">
    <w:abstractNumId w:val="11"/>
  </w:num>
  <w:num w:numId="23">
    <w:abstractNumId w:val="23"/>
  </w:num>
  <w:num w:numId="24">
    <w:abstractNumId w:val="24"/>
  </w:num>
  <w:num w:numId="25">
    <w:abstractNumId w:val="2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  <w:num w:numId="30">
    <w:abstractNumId w:val="4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45"/>
    <w:rsid w:val="000709C6"/>
    <w:rsid w:val="000A52BE"/>
    <w:rsid w:val="00104094"/>
    <w:rsid w:val="001800A2"/>
    <w:rsid w:val="0018646D"/>
    <w:rsid w:val="00196140"/>
    <w:rsid w:val="00196604"/>
    <w:rsid w:val="001C0867"/>
    <w:rsid w:val="001F3E22"/>
    <w:rsid w:val="002350A8"/>
    <w:rsid w:val="002504D1"/>
    <w:rsid w:val="00277F80"/>
    <w:rsid w:val="00285FF1"/>
    <w:rsid w:val="00291881"/>
    <w:rsid w:val="00291ED2"/>
    <w:rsid w:val="002B16F2"/>
    <w:rsid w:val="002C4222"/>
    <w:rsid w:val="002E3714"/>
    <w:rsid w:val="00305378"/>
    <w:rsid w:val="00333321"/>
    <w:rsid w:val="00333492"/>
    <w:rsid w:val="00337523"/>
    <w:rsid w:val="00351645"/>
    <w:rsid w:val="0036440B"/>
    <w:rsid w:val="0037373C"/>
    <w:rsid w:val="003B726B"/>
    <w:rsid w:val="003E4671"/>
    <w:rsid w:val="0040676B"/>
    <w:rsid w:val="00413417"/>
    <w:rsid w:val="00424564"/>
    <w:rsid w:val="0042607C"/>
    <w:rsid w:val="00447081"/>
    <w:rsid w:val="0045399B"/>
    <w:rsid w:val="00472CAD"/>
    <w:rsid w:val="00486295"/>
    <w:rsid w:val="004B28D5"/>
    <w:rsid w:val="004D527E"/>
    <w:rsid w:val="004D6A3B"/>
    <w:rsid w:val="004E4B29"/>
    <w:rsid w:val="004F1DA1"/>
    <w:rsid w:val="00501BA7"/>
    <w:rsid w:val="00522C90"/>
    <w:rsid w:val="00553B8F"/>
    <w:rsid w:val="00570116"/>
    <w:rsid w:val="005D6527"/>
    <w:rsid w:val="005E5966"/>
    <w:rsid w:val="005F5663"/>
    <w:rsid w:val="006175A1"/>
    <w:rsid w:val="0068543D"/>
    <w:rsid w:val="00692FD5"/>
    <w:rsid w:val="006B3C59"/>
    <w:rsid w:val="006E1A18"/>
    <w:rsid w:val="006E6D38"/>
    <w:rsid w:val="006F0C97"/>
    <w:rsid w:val="006F2FA8"/>
    <w:rsid w:val="00705694"/>
    <w:rsid w:val="00751E84"/>
    <w:rsid w:val="007D0910"/>
    <w:rsid w:val="007E0B96"/>
    <w:rsid w:val="007E5268"/>
    <w:rsid w:val="007F0B8D"/>
    <w:rsid w:val="00815136"/>
    <w:rsid w:val="008425D7"/>
    <w:rsid w:val="00852C92"/>
    <w:rsid w:val="00865605"/>
    <w:rsid w:val="00867FA0"/>
    <w:rsid w:val="008705D0"/>
    <w:rsid w:val="0087296F"/>
    <w:rsid w:val="008846BC"/>
    <w:rsid w:val="008A2127"/>
    <w:rsid w:val="008C4C8B"/>
    <w:rsid w:val="008D5EF1"/>
    <w:rsid w:val="008F3E4C"/>
    <w:rsid w:val="008F5DAF"/>
    <w:rsid w:val="00904636"/>
    <w:rsid w:val="00913632"/>
    <w:rsid w:val="00934211"/>
    <w:rsid w:val="00940B36"/>
    <w:rsid w:val="00945FAD"/>
    <w:rsid w:val="00977C27"/>
    <w:rsid w:val="00987800"/>
    <w:rsid w:val="009C5D4B"/>
    <w:rsid w:val="009D15BA"/>
    <w:rsid w:val="009F6080"/>
    <w:rsid w:val="00A00ED2"/>
    <w:rsid w:val="00A10B39"/>
    <w:rsid w:val="00A264D5"/>
    <w:rsid w:val="00A41DA8"/>
    <w:rsid w:val="00A42D5E"/>
    <w:rsid w:val="00A52FBC"/>
    <w:rsid w:val="00A5324E"/>
    <w:rsid w:val="00A81F42"/>
    <w:rsid w:val="00AA646B"/>
    <w:rsid w:val="00AB0682"/>
    <w:rsid w:val="00AB2857"/>
    <w:rsid w:val="00B064E3"/>
    <w:rsid w:val="00B139F6"/>
    <w:rsid w:val="00B2028D"/>
    <w:rsid w:val="00B279B4"/>
    <w:rsid w:val="00B304C8"/>
    <w:rsid w:val="00B52F7B"/>
    <w:rsid w:val="00B912DD"/>
    <w:rsid w:val="00BB3184"/>
    <w:rsid w:val="00BC27D3"/>
    <w:rsid w:val="00BF3E87"/>
    <w:rsid w:val="00C11EBF"/>
    <w:rsid w:val="00C14CC0"/>
    <w:rsid w:val="00C16B8D"/>
    <w:rsid w:val="00C2435D"/>
    <w:rsid w:val="00C47D3A"/>
    <w:rsid w:val="00C55336"/>
    <w:rsid w:val="00C8174E"/>
    <w:rsid w:val="00C9560B"/>
    <w:rsid w:val="00CA148A"/>
    <w:rsid w:val="00CB4A39"/>
    <w:rsid w:val="00CE0F4B"/>
    <w:rsid w:val="00CE6E0D"/>
    <w:rsid w:val="00D018F9"/>
    <w:rsid w:val="00D01939"/>
    <w:rsid w:val="00D11F2A"/>
    <w:rsid w:val="00D27359"/>
    <w:rsid w:val="00D800D3"/>
    <w:rsid w:val="00D95A9E"/>
    <w:rsid w:val="00DA08C7"/>
    <w:rsid w:val="00DA5517"/>
    <w:rsid w:val="00DA6592"/>
    <w:rsid w:val="00DF381A"/>
    <w:rsid w:val="00E27901"/>
    <w:rsid w:val="00E60845"/>
    <w:rsid w:val="00E74906"/>
    <w:rsid w:val="00E911B1"/>
    <w:rsid w:val="00E963D2"/>
    <w:rsid w:val="00ED6094"/>
    <w:rsid w:val="00EE0E49"/>
    <w:rsid w:val="00EE28CF"/>
    <w:rsid w:val="00EE74B8"/>
    <w:rsid w:val="00EE7E26"/>
    <w:rsid w:val="00F041E6"/>
    <w:rsid w:val="00F124A3"/>
    <w:rsid w:val="00F33A49"/>
    <w:rsid w:val="00F40D57"/>
    <w:rsid w:val="00F4111A"/>
    <w:rsid w:val="00F4711E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E737A-10CC-4278-8050-BB5DC6A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28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paragraph" w:styleId="Heading3">
    <w:name w:val="heading 3"/>
    <w:basedOn w:val="Normal"/>
    <w:next w:val="Normal"/>
    <w:link w:val="Heading3Char"/>
    <w:qFormat/>
    <w:rsid w:val="00C9560B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C9560B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028D"/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character" w:styleId="Emphasis">
    <w:name w:val="Emphasis"/>
    <w:qFormat/>
    <w:rsid w:val="00B2028D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180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00A2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399B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399B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9560B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8Char">
    <w:name w:val="Heading 8 Char"/>
    <w:basedOn w:val="DefaultParagraphFont"/>
    <w:link w:val="Heading8"/>
    <w:rsid w:val="00C9560B"/>
    <w:rPr>
      <w:rFonts w:ascii="Cordia New" w:eastAsia="Cordia New" w:hAnsi="Cordia New" w:cs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C9560B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7"/>
      <w:szCs w:val="17"/>
    </w:rPr>
  </w:style>
  <w:style w:type="character" w:styleId="Strong">
    <w:name w:val="Strong"/>
    <w:qFormat/>
    <w:rsid w:val="00C9560B"/>
    <w:rPr>
      <w:b/>
      <w:bCs/>
    </w:rPr>
  </w:style>
  <w:style w:type="paragraph" w:styleId="Header">
    <w:name w:val="header"/>
    <w:basedOn w:val="Normal"/>
    <w:link w:val="HeaderChar"/>
    <w:uiPriority w:val="99"/>
    <w:rsid w:val="00C9560B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560B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ListContinue">
    <w:name w:val="List Continue"/>
    <w:basedOn w:val="Normal"/>
    <w:rsid w:val="00C9560B"/>
    <w:pPr>
      <w:spacing w:after="120" w:line="240" w:lineRule="auto"/>
      <w:ind w:left="283"/>
    </w:pPr>
    <w:rPr>
      <w:rFonts w:ascii="Cordia New" w:eastAsia="Times New Roman" w:hAnsi="Cordia New" w:cs="Cordia New"/>
      <w:sz w:val="32"/>
      <w:szCs w:val="37"/>
    </w:rPr>
  </w:style>
  <w:style w:type="paragraph" w:customStyle="1" w:styleId="Default">
    <w:name w:val="Default"/>
    <w:rsid w:val="00C956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ullet">
    <w:name w:val="BOBullet"/>
    <w:basedOn w:val="NormalWeb"/>
    <w:rsid w:val="00913632"/>
    <w:pPr>
      <w:numPr>
        <w:numId w:val="9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szCs w:val="24"/>
      <w:lang w:bidi="ar-SA"/>
    </w:rPr>
  </w:style>
  <w:style w:type="paragraph" w:customStyle="1" w:styleId="CriteriaMultipleReq">
    <w:name w:val="Criteria Multiple Req"/>
    <w:basedOn w:val="Normal"/>
    <w:rsid w:val="00913632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 w:val="32"/>
      <w:szCs w:val="2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913632"/>
  </w:style>
  <w:style w:type="paragraph" w:styleId="Footer">
    <w:name w:val="footer"/>
    <w:basedOn w:val="Normal"/>
    <w:link w:val="FooterChar"/>
    <w:uiPriority w:val="99"/>
    <w:rsid w:val="0091363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3632"/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styleId="LineNumber">
    <w:name w:val="line number"/>
    <w:basedOn w:val="DefaultParagraphFont"/>
    <w:rsid w:val="00913632"/>
  </w:style>
  <w:style w:type="paragraph" w:styleId="BodyText2">
    <w:name w:val="Body Text 2"/>
    <w:basedOn w:val="Normal"/>
    <w:link w:val="BodyText2Char"/>
    <w:rsid w:val="00913632"/>
    <w:pPr>
      <w:spacing w:after="0" w:line="240" w:lineRule="auto"/>
      <w:ind w:right="-383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13632"/>
    <w:rPr>
      <w:rFonts w:ascii="Cordia New" w:eastAsia="Cordia New" w:hAnsi="Cordia New" w:cs="Angsana New"/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913632"/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styleId="FootnoteReference">
    <w:name w:val="footnote reference"/>
    <w:rsid w:val="00913632"/>
    <w:rPr>
      <w:sz w:val="32"/>
      <w:szCs w:val="32"/>
      <w:vertAlign w:val="superscript"/>
    </w:rPr>
  </w:style>
  <w:style w:type="paragraph" w:styleId="NoSpacing">
    <w:name w:val="No Spacing"/>
    <w:aliases w:val="No Indent"/>
    <w:link w:val="NoSpacingChar"/>
    <w:uiPriority w:val="1"/>
    <w:qFormat/>
    <w:rsid w:val="00913632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rsid w:val="00913632"/>
    <w:rPr>
      <w:color w:val="0000FF"/>
      <w:u w:val="single"/>
    </w:rPr>
  </w:style>
  <w:style w:type="character" w:customStyle="1" w:styleId="apple-converted-space">
    <w:name w:val="apple-converted-space"/>
    <w:rsid w:val="00913632"/>
  </w:style>
  <w:style w:type="character" w:styleId="BookTitle">
    <w:name w:val="Book Title"/>
    <w:basedOn w:val="DefaultParagraphFont"/>
    <w:uiPriority w:val="33"/>
    <w:qFormat/>
    <w:rsid w:val="00EE7E26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45"/>
    <w:rPr>
      <w:rFonts w:eastAsiaTheme="minorEastAsia"/>
      <w:b/>
      <w:bCs/>
      <w:i/>
      <w:iCs/>
      <w:color w:val="4F81BD" w:themeColor="accent1"/>
      <w:sz w:val="28"/>
    </w:rPr>
  </w:style>
  <w:style w:type="character" w:customStyle="1" w:styleId="NoSpacingChar">
    <w:name w:val="No Spacing Char"/>
    <w:aliases w:val="No Indent Char"/>
    <w:link w:val="NoSpacing"/>
    <w:uiPriority w:val="1"/>
    <w:rsid w:val="0086560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4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44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49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9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74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13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05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7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8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90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6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68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6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49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1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81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57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6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4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9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9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24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77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55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6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7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0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80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39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5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01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33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2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0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008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12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73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DB3C-D463-4D16-ADC4-15670F37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DEJDANAI</dc:creator>
  <cp:lastModifiedBy>ADMIN</cp:lastModifiedBy>
  <cp:revision>4</cp:revision>
  <cp:lastPrinted>2018-01-11T06:31:00Z</cp:lastPrinted>
  <dcterms:created xsi:type="dcterms:W3CDTF">2021-10-23T06:34:00Z</dcterms:created>
  <dcterms:modified xsi:type="dcterms:W3CDTF">2021-10-23T07:18:00Z</dcterms:modified>
</cp:coreProperties>
</file>